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15C" w:rsidRDefault="00C8415C" w:rsidP="009B33CF">
      <w:pPr>
        <w:tabs>
          <w:tab w:val="clear" w:pos="1128"/>
          <w:tab w:val="left" w:pos="1134"/>
        </w:tabs>
        <w:rPr>
          <w:shd w:val="clear" w:color="auto" w:fill="FFFFFF"/>
        </w:rPr>
      </w:pPr>
    </w:p>
    <w:p w:rsidR="005C1D12" w:rsidRDefault="00BF0BFE" w:rsidP="009B33CF">
      <w:pPr>
        <w:tabs>
          <w:tab w:val="clear" w:pos="1128"/>
          <w:tab w:val="left" w:pos="1134"/>
        </w:tabs>
        <w:rPr>
          <w:b w:val="0"/>
          <w:i w:val="0"/>
          <w:iCs/>
          <w:spacing w:val="-4"/>
        </w:rPr>
      </w:pPr>
      <w:r w:rsidRPr="009B33CF">
        <w:rPr>
          <w:b w:val="0"/>
          <w:i w:val="0"/>
          <w:iCs/>
          <w:noProof/>
          <w:spacing w:val="-4"/>
          <w:lang w:eastAsia="sl-SI"/>
        </w:rPr>
        <w:drawing>
          <wp:anchor distT="0" distB="0" distL="114300" distR="114300" simplePos="0" relativeHeight="251652096" behindDoc="0" locked="0" layoutInCell="1" allowOverlap="1" wp14:anchorId="28DB0DC6" wp14:editId="76AC1B8D">
            <wp:simplePos x="0" y="0"/>
            <wp:positionH relativeFrom="column">
              <wp:posOffset>2052320</wp:posOffset>
            </wp:positionH>
            <wp:positionV relativeFrom="paragraph">
              <wp:posOffset>100330</wp:posOffset>
            </wp:positionV>
            <wp:extent cx="485775" cy="527685"/>
            <wp:effectExtent l="0" t="0" r="9525" b="571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5775" cy="527685"/>
                    </a:xfrm>
                    <a:prstGeom prst="rect">
                      <a:avLst/>
                    </a:prstGeom>
                  </pic:spPr>
                </pic:pic>
              </a:graphicData>
            </a:graphic>
            <wp14:sizeRelH relativeFrom="margin">
              <wp14:pctWidth>0</wp14:pctWidth>
            </wp14:sizeRelH>
            <wp14:sizeRelV relativeFrom="margin">
              <wp14:pctHeight>0</wp14:pctHeight>
            </wp14:sizeRelV>
          </wp:anchor>
        </w:drawing>
      </w:r>
      <w:r w:rsidR="000C6ABF">
        <w:rPr>
          <w:shd w:val="clear" w:color="auto" w:fill="FFFFFF"/>
        </w:rPr>
        <w:t xml:space="preserve">        </w:t>
      </w:r>
      <w:r w:rsidR="00CA1ABB">
        <w:rPr>
          <w:shd w:val="clear" w:color="auto" w:fill="FFFFFF"/>
        </w:rPr>
        <w:t xml:space="preserve">     </w:t>
      </w:r>
      <w:r w:rsidR="000C6ABF">
        <w:rPr>
          <w:shd w:val="clear" w:color="auto" w:fill="FFFFFF"/>
        </w:rPr>
        <w:t xml:space="preserve"> </w:t>
      </w:r>
      <w:r w:rsidR="00702A87">
        <w:rPr>
          <w:color w:val="FFFFFF" w:themeColor="background1"/>
          <w:sz w:val="28"/>
          <w:szCs w:val="28"/>
        </w:rPr>
        <w:t xml:space="preserve"> </w:t>
      </w:r>
      <w:r w:rsidR="00BA3B7A">
        <w:rPr>
          <w:color w:val="FFFFFF" w:themeColor="background1"/>
          <w:sz w:val="28"/>
          <w:szCs w:val="28"/>
        </w:rPr>
        <w:t xml:space="preserve">       </w:t>
      </w:r>
      <w:r w:rsidR="00702A87">
        <w:rPr>
          <w:color w:val="FFFFFF" w:themeColor="background1"/>
          <w:sz w:val="28"/>
          <w:szCs w:val="28"/>
        </w:rPr>
        <w:t xml:space="preserve">       </w:t>
      </w:r>
      <w:r w:rsidR="00CC3264">
        <w:rPr>
          <w:color w:val="FFFFFF" w:themeColor="background1"/>
          <w:sz w:val="28"/>
          <w:szCs w:val="28"/>
        </w:rPr>
        <w:t xml:space="preserve">          </w:t>
      </w:r>
    </w:p>
    <w:p w:rsidR="005C1D12" w:rsidRDefault="00421769" w:rsidP="00E23B6A">
      <w:pPr>
        <w:widowControl w:val="0"/>
        <w:tabs>
          <w:tab w:val="clear" w:pos="1128"/>
          <w:tab w:val="left" w:pos="1134"/>
          <w:tab w:val="left" w:pos="3540"/>
          <w:tab w:val="left" w:pos="4956"/>
          <w:tab w:val="left" w:pos="6372"/>
          <w:tab w:val="left" w:pos="7080"/>
        </w:tabs>
        <w:rPr>
          <w:b w:val="0"/>
          <w:i w:val="0"/>
          <w:iCs/>
          <w:spacing w:val="-4"/>
        </w:rPr>
      </w:pPr>
      <w:r w:rsidRPr="009B33CF">
        <w:rPr>
          <w:b w:val="0"/>
          <w:i w:val="0"/>
          <w:iCs/>
          <w:noProof/>
          <w:spacing w:val="-4"/>
          <w:lang w:eastAsia="sl-SI"/>
        </w:rPr>
        <w:drawing>
          <wp:anchor distT="0" distB="0" distL="114300" distR="114300" simplePos="0" relativeHeight="251698176" behindDoc="0" locked="0" layoutInCell="1" allowOverlap="1" wp14:anchorId="287D4CEC" wp14:editId="69FCC9AE">
            <wp:simplePos x="0" y="0"/>
            <wp:positionH relativeFrom="page">
              <wp:posOffset>4189730</wp:posOffset>
            </wp:positionH>
            <wp:positionV relativeFrom="margin">
              <wp:posOffset>495935</wp:posOffset>
            </wp:positionV>
            <wp:extent cx="877779" cy="1164979"/>
            <wp:effectExtent l="114300" t="133350" r="113030" b="130810"/>
            <wp:wrapNone/>
            <wp:docPr id="14" name="Slika 14" descr="D:\Pictures\KIP PETROVŠKE MARIJE\DSC_019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KIP PETROVŠKE MARIJE\DSC_0190 (5).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6000"/>
                              </a14:imgEffect>
                              <a14:imgEffect>
                                <a14:colorTemperature colorTemp="5351"/>
                              </a14:imgEffect>
                              <a14:imgEffect>
                                <a14:saturation sat="160000"/>
                              </a14:imgEffect>
                              <a14:imgEffect>
                                <a14:brightnessContrast bright="13000" contrast="50000"/>
                              </a14:imgEffect>
                            </a14:imgLayer>
                          </a14:imgProps>
                        </a:ext>
                        <a:ext uri="{28A0092B-C50C-407E-A947-70E740481C1C}">
                          <a14:useLocalDpi xmlns:a14="http://schemas.microsoft.com/office/drawing/2010/main" val="0"/>
                        </a:ext>
                      </a:extLst>
                    </a:blip>
                    <a:srcRect b="3488"/>
                    <a:stretch/>
                  </pic:blipFill>
                  <pic:spPr bwMode="auto">
                    <a:xfrm>
                      <a:off x="0" y="0"/>
                      <a:ext cx="877779" cy="1164979"/>
                    </a:xfrm>
                    <a:prstGeom prst="ellipse">
                      <a:avLst/>
                    </a:prstGeom>
                    <a:ln w="19050" cap="rnd">
                      <a:solidFill>
                        <a:srgbClr val="660033"/>
                      </a:solidFill>
                    </a:ln>
                    <a:effectLst>
                      <a:glow rad="101600">
                        <a:schemeClr val="accent3">
                          <a:alpha val="60000"/>
                        </a:schemeClr>
                      </a:glo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27A">
        <w:rPr>
          <w:noProof/>
          <w:lang w:eastAsia="sl-SI"/>
        </w:rPr>
        <mc:AlternateContent>
          <mc:Choice Requires="wps">
            <w:drawing>
              <wp:anchor distT="0" distB="0" distL="114300" distR="114300" simplePos="0" relativeHeight="251650048" behindDoc="0" locked="0" layoutInCell="1" allowOverlap="1" wp14:anchorId="100EF70E" wp14:editId="29287BCD">
                <wp:simplePos x="0" y="0"/>
                <wp:positionH relativeFrom="column">
                  <wp:posOffset>119063</wp:posOffset>
                </wp:positionH>
                <wp:positionV relativeFrom="paragraph">
                  <wp:posOffset>10478</wp:posOffset>
                </wp:positionV>
                <wp:extent cx="5024120" cy="1114425"/>
                <wp:effectExtent l="0" t="0" r="0" b="9525"/>
                <wp:wrapNone/>
                <wp:docPr id="10"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114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316B2" id="Rectangle 294" o:spid="_x0000_s1026" style="position:absolute;margin-left:9.4pt;margin-top:.85pt;width:395.6pt;height:8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" filled="f" stroked="f"/>
            </w:pict>
          </mc:Fallback>
        </mc:AlternateContent>
      </w:r>
      <w:r w:rsidR="00201BFB" w:rsidRPr="009B33CF">
        <w:rPr>
          <w:b w:val="0"/>
          <w:i w:val="0"/>
          <w:iCs/>
          <w:noProof/>
          <w:spacing w:val="-4"/>
          <w:lang w:eastAsia="sl-SI"/>
        </w:rPr>
        <w:drawing>
          <wp:anchor distT="0" distB="0" distL="114300" distR="114300" simplePos="0" relativeHeight="251649024" behindDoc="0" locked="0" layoutInCell="1" allowOverlap="1" wp14:anchorId="3AC08A58" wp14:editId="07883806">
            <wp:simplePos x="0" y="0"/>
            <wp:positionH relativeFrom="column">
              <wp:posOffset>1418590</wp:posOffset>
            </wp:positionH>
            <wp:positionV relativeFrom="paragraph">
              <wp:posOffset>64770</wp:posOffset>
            </wp:positionV>
            <wp:extent cx="619125" cy="178435"/>
            <wp:effectExtent l="0" t="0" r="9525"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a:picLocks noChangeAspect="1"/>
                    </pic:cNvPicPr>
                  </pic:nvPicPr>
                  <pic:blipFill rotWithShape="1">
                    <a:blip r:embed="rId11" cstate="print">
                      <a:extLst>
                        <a:ext uri="{28A0092B-C50C-407E-A947-70E740481C1C}">
                          <a14:useLocalDpi xmlns:a14="http://schemas.microsoft.com/office/drawing/2010/main" val="0"/>
                        </a:ext>
                      </a:extLst>
                    </a:blip>
                    <a:srcRect r="6325"/>
                    <a:stretch/>
                  </pic:blipFill>
                  <pic:spPr bwMode="auto">
                    <a:xfrm>
                      <a:off x="0" y="0"/>
                      <a:ext cx="619125" cy="178435"/>
                    </a:xfrm>
                    <a:prstGeom prst="rect">
                      <a:avLst/>
                    </a:prstGeom>
                    <a:solidFill>
                      <a:srgbClr val="7F6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BFB" w:rsidRPr="009B33CF">
        <w:rPr>
          <w:b w:val="0"/>
          <w:i w:val="0"/>
          <w:iCs/>
          <w:noProof/>
          <w:spacing w:val="-4"/>
          <w:lang w:eastAsia="sl-SI"/>
        </w:rPr>
        <w:drawing>
          <wp:anchor distT="0" distB="0" distL="114300" distR="114300" simplePos="0" relativeHeight="251660288" behindDoc="0" locked="0" layoutInCell="1" allowOverlap="1" wp14:anchorId="575B7E06" wp14:editId="6BFE8E42">
            <wp:simplePos x="0" y="0"/>
            <wp:positionH relativeFrom="column">
              <wp:posOffset>2552700</wp:posOffset>
            </wp:positionH>
            <wp:positionV relativeFrom="paragraph">
              <wp:posOffset>69850</wp:posOffset>
            </wp:positionV>
            <wp:extent cx="819150" cy="192405"/>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150" cy="192405"/>
                    </a:xfrm>
                    <a:prstGeom prst="rect">
                      <a:avLst/>
                    </a:prstGeom>
                  </pic:spPr>
                </pic:pic>
              </a:graphicData>
            </a:graphic>
            <wp14:sizeRelH relativeFrom="margin">
              <wp14:pctWidth>0</wp14:pctWidth>
            </wp14:sizeRelH>
            <wp14:sizeRelV relativeFrom="margin">
              <wp14:pctHeight>0</wp14:pctHeight>
            </wp14:sizeRelV>
          </wp:anchor>
        </w:drawing>
      </w:r>
    </w:p>
    <w:p w:rsidR="005C1D12" w:rsidRDefault="009A4445" w:rsidP="00E23B6A">
      <w:pPr>
        <w:widowControl w:val="0"/>
        <w:tabs>
          <w:tab w:val="clear" w:pos="1128"/>
          <w:tab w:val="left" w:pos="1134"/>
          <w:tab w:val="left" w:pos="3540"/>
          <w:tab w:val="left" w:pos="4956"/>
          <w:tab w:val="left" w:pos="6372"/>
          <w:tab w:val="left" w:pos="7080"/>
        </w:tabs>
        <w:rPr>
          <w:b w:val="0"/>
          <w:i w:val="0"/>
          <w:iCs/>
          <w:spacing w:val="-4"/>
        </w:rPr>
      </w:pPr>
      <w:r w:rsidRPr="009B33CF">
        <w:rPr>
          <w:b w:val="0"/>
          <w:i w:val="0"/>
          <w:iCs/>
          <w:noProof/>
          <w:spacing w:val="-4"/>
          <w:lang w:eastAsia="sl-SI"/>
        </w:rPr>
        <w:drawing>
          <wp:anchor distT="0" distB="0" distL="114300" distR="114300" simplePos="0" relativeHeight="251658240" behindDoc="0" locked="0" layoutInCell="1" allowOverlap="1" wp14:anchorId="68C99F59" wp14:editId="19F2FEF0">
            <wp:simplePos x="0" y="0"/>
            <wp:positionH relativeFrom="page">
              <wp:posOffset>742950</wp:posOffset>
            </wp:positionH>
            <wp:positionV relativeFrom="paragraph">
              <wp:posOffset>25400</wp:posOffset>
            </wp:positionV>
            <wp:extent cx="3436620" cy="727075"/>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trovskiList.jpg"/>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7761" r="22287" b="6837"/>
                    <a:stretch/>
                  </pic:blipFill>
                  <pic:spPr bwMode="auto">
                    <a:xfrm>
                      <a:off x="0" y="0"/>
                      <a:ext cx="3436620"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33CF" w:rsidRDefault="009B33CF" w:rsidP="00E23B6A">
      <w:pPr>
        <w:widowControl w:val="0"/>
        <w:tabs>
          <w:tab w:val="clear" w:pos="1128"/>
          <w:tab w:val="left" w:pos="1134"/>
          <w:tab w:val="left" w:pos="3540"/>
          <w:tab w:val="left" w:pos="4956"/>
          <w:tab w:val="left" w:pos="6372"/>
          <w:tab w:val="left" w:pos="7080"/>
        </w:tabs>
        <w:rPr>
          <w:i w:val="0"/>
          <w:color w:val="540000"/>
          <w:sz w:val="18"/>
          <w:szCs w:val="20"/>
          <w14:shadow w14:blurRad="50800" w14:dist="38100" w14:dir="2700000" w14:sx="100000" w14:sy="100000" w14:kx="0" w14:ky="0" w14:algn="tl">
            <w14:srgbClr w14:val="000000">
              <w14:alpha w14:val="60000"/>
            </w14:srgbClr>
          </w14:shadow>
        </w:rPr>
      </w:pPr>
    </w:p>
    <w:p w:rsidR="008A2C42" w:rsidRDefault="009B33CF" w:rsidP="00E23B6A">
      <w:pPr>
        <w:widowControl w:val="0"/>
        <w:tabs>
          <w:tab w:val="clear" w:pos="1128"/>
          <w:tab w:val="left" w:pos="1134"/>
          <w:tab w:val="left" w:pos="3540"/>
          <w:tab w:val="left" w:pos="4956"/>
          <w:tab w:val="left" w:pos="6372"/>
          <w:tab w:val="left" w:pos="7080"/>
        </w:tabs>
        <w:rPr>
          <w:i w:val="0"/>
          <w:color w:val="540000"/>
          <w:sz w:val="18"/>
          <w:szCs w:val="20"/>
          <w14:shadow w14:blurRad="50800" w14:dist="38100" w14:dir="2700000" w14:sx="100000" w14:sy="100000" w14:kx="0" w14:ky="0" w14:algn="tl">
            <w14:srgbClr w14:val="000000">
              <w14:alpha w14:val="60000"/>
            </w14:srgbClr>
          </w14:shadow>
        </w:rPr>
      </w:pPr>
      <w:r>
        <w:rPr>
          <w:i w:val="0"/>
          <w:color w:val="540000"/>
          <w:sz w:val="18"/>
          <w:szCs w:val="20"/>
          <w14:shadow w14:blurRad="50800" w14:dist="38100" w14:dir="2700000" w14:sx="100000" w14:sy="100000" w14:kx="0" w14:ky="0" w14:algn="tl">
            <w14:srgbClr w14:val="000000">
              <w14:alpha w14:val="60000"/>
            </w14:srgbClr>
          </w14:shadow>
        </w:rPr>
        <w:t xml:space="preserve">                        </w:t>
      </w:r>
    </w:p>
    <w:p w:rsidR="008A2C42" w:rsidRDefault="009B33CF" w:rsidP="00E23B6A">
      <w:pPr>
        <w:widowControl w:val="0"/>
        <w:tabs>
          <w:tab w:val="clear" w:pos="1128"/>
          <w:tab w:val="left" w:pos="1134"/>
          <w:tab w:val="left" w:pos="3540"/>
          <w:tab w:val="left" w:pos="4956"/>
          <w:tab w:val="left" w:pos="6372"/>
          <w:tab w:val="left" w:pos="7080"/>
        </w:tabs>
        <w:rPr>
          <w:i w:val="0"/>
          <w:color w:val="540000"/>
          <w:sz w:val="18"/>
          <w:szCs w:val="20"/>
          <w14:shadow w14:blurRad="50800" w14:dist="38100" w14:dir="2700000" w14:sx="100000" w14:sy="100000" w14:kx="0" w14:ky="0" w14:algn="tl">
            <w14:srgbClr w14:val="000000">
              <w14:alpha w14:val="60000"/>
            </w14:srgbClr>
          </w14:shadow>
        </w:rPr>
      </w:pPr>
      <w:r>
        <w:rPr>
          <w:i w:val="0"/>
          <w:color w:val="540000"/>
          <w:sz w:val="18"/>
          <w:szCs w:val="20"/>
          <w14:shadow w14:blurRad="50800" w14:dist="38100" w14:dir="2700000" w14:sx="100000" w14:sy="100000" w14:kx="0" w14:ky="0" w14:algn="tl">
            <w14:srgbClr w14:val="000000">
              <w14:alpha w14:val="60000"/>
            </w14:srgbClr>
          </w14:shadow>
        </w:rPr>
        <w:t xml:space="preserve"> </w:t>
      </w:r>
      <w:r w:rsidR="008A2C42">
        <w:rPr>
          <w:i w:val="0"/>
          <w:color w:val="540000"/>
          <w:sz w:val="18"/>
          <w:szCs w:val="20"/>
          <w14:shadow w14:blurRad="50800" w14:dist="38100" w14:dir="2700000" w14:sx="100000" w14:sy="100000" w14:kx="0" w14:ky="0" w14:algn="tl">
            <w14:srgbClr w14:val="000000">
              <w14:alpha w14:val="60000"/>
            </w14:srgbClr>
          </w14:shadow>
        </w:rPr>
        <w:t xml:space="preserve">   </w:t>
      </w:r>
    </w:p>
    <w:p w:rsidR="001B63C1" w:rsidRDefault="009B4EF8" w:rsidP="009B4EF8">
      <w:pPr>
        <w:widowControl w:val="0"/>
        <w:tabs>
          <w:tab w:val="clear" w:pos="227"/>
          <w:tab w:val="clear" w:pos="567"/>
          <w:tab w:val="clear" w:pos="737"/>
          <w:tab w:val="clear" w:pos="1128"/>
          <w:tab w:val="clear" w:pos="2268"/>
          <w:tab w:val="clear" w:pos="5664"/>
          <w:tab w:val="clear" w:pos="6803"/>
        </w:tabs>
        <w:rPr>
          <w:i w:val="0"/>
          <w:color w:val="540000"/>
          <w:sz w:val="16"/>
          <w:szCs w:val="20"/>
          <w14:shadow w14:blurRad="50800" w14:dist="38100" w14:dir="2700000" w14:sx="100000" w14:sy="100000" w14:kx="0" w14:ky="0" w14:algn="tl">
            <w14:srgbClr w14:val="000000">
              <w14:alpha w14:val="60000"/>
            </w14:srgbClr>
          </w14:shadow>
        </w:rPr>
      </w:pPr>
      <w:r>
        <w:rPr>
          <w:i w:val="0"/>
          <w:color w:val="540000"/>
          <w:sz w:val="16"/>
          <w:szCs w:val="20"/>
          <w14:shadow w14:blurRad="50800" w14:dist="38100" w14:dir="2700000" w14:sx="100000" w14:sy="100000" w14:kx="0" w14:ky="0" w14:algn="tl">
            <w14:srgbClr w14:val="000000">
              <w14:alpha w14:val="60000"/>
            </w14:srgbClr>
          </w14:shadow>
        </w:rPr>
        <w:t xml:space="preserve">                  </w:t>
      </w:r>
    </w:p>
    <w:p w:rsidR="00122304" w:rsidRPr="00122304" w:rsidRDefault="008A19D7" w:rsidP="00122304">
      <w:pPr>
        <w:widowControl w:val="0"/>
        <w:tabs>
          <w:tab w:val="clear" w:pos="227"/>
          <w:tab w:val="clear" w:pos="567"/>
          <w:tab w:val="clear" w:pos="737"/>
          <w:tab w:val="clear" w:pos="1128"/>
          <w:tab w:val="clear" w:pos="2268"/>
          <w:tab w:val="clear" w:pos="5664"/>
          <w:tab w:val="clear" w:pos="6803"/>
        </w:tabs>
        <w:rPr>
          <w:rFonts w:ascii="Berlin Sans FB Demi" w:hAnsi="Berlin Sans FB Demi"/>
          <w:color w:val="540000"/>
          <w:sz w:val="20"/>
          <w:szCs w:val="20"/>
          <w14:shadow w14:blurRad="50800" w14:dist="38100" w14:dir="2700000" w14:sx="100000" w14:sy="100000" w14:kx="0" w14:ky="0" w14:algn="tl">
            <w14:srgbClr w14:val="000000">
              <w14:alpha w14:val="60000"/>
            </w14:srgbClr>
          </w14:shadow>
        </w:rPr>
      </w:pPr>
      <w:r>
        <w:rPr>
          <w:i w:val="0"/>
          <w:color w:val="540000"/>
          <w:sz w:val="18"/>
          <w:szCs w:val="18"/>
          <w14:shadow w14:blurRad="50800" w14:dist="38100" w14:dir="2700000" w14:sx="100000" w14:sy="100000" w14:kx="0" w14:ky="0" w14:algn="tl">
            <w14:srgbClr w14:val="000000">
              <w14:alpha w14:val="60000"/>
            </w14:srgbClr>
          </w14:shadow>
        </w:rPr>
        <w:t xml:space="preserve">  </w:t>
      </w:r>
      <w:r w:rsidR="001B63C1">
        <w:rPr>
          <w:i w:val="0"/>
          <w:color w:val="540000"/>
          <w:sz w:val="18"/>
          <w:szCs w:val="18"/>
          <w14:shadow w14:blurRad="50800" w14:dist="38100" w14:dir="2700000" w14:sx="100000" w14:sy="100000" w14:kx="0" w14:ky="0" w14:algn="tl">
            <w14:srgbClr w14:val="000000">
              <w14:alpha w14:val="60000"/>
            </w14:srgbClr>
          </w14:shadow>
        </w:rPr>
        <w:t xml:space="preserve"> </w:t>
      </w:r>
      <w:r w:rsidR="009B4EF8" w:rsidRPr="00122304">
        <w:rPr>
          <w:rFonts w:ascii="Berlin Sans FB Demi" w:hAnsi="Berlin Sans FB Demi"/>
          <w:color w:val="540000"/>
          <w:sz w:val="20"/>
          <w:szCs w:val="20"/>
          <w14:shadow w14:blurRad="50800" w14:dist="38100" w14:dir="2700000" w14:sx="100000" w14:sy="100000" w14:kx="0" w14:ky="0" w14:algn="tl">
            <w14:srgbClr w14:val="000000">
              <w14:alpha w14:val="60000"/>
            </w14:srgbClr>
          </w14:shadow>
        </w:rPr>
        <w:t>O</w:t>
      </w:r>
      <w:r w:rsidR="009B33CF" w:rsidRPr="00122304">
        <w:rPr>
          <w:rFonts w:ascii="Berlin Sans FB Demi" w:hAnsi="Berlin Sans FB Demi"/>
          <w:color w:val="540000"/>
          <w:sz w:val="20"/>
          <w:szCs w:val="20"/>
          <w14:shadow w14:blurRad="50800" w14:dist="38100" w14:dir="2700000" w14:sx="100000" w14:sy="100000" w14:kx="0" w14:ky="0" w14:algn="tl">
            <w14:srgbClr w14:val="000000">
              <w14:alpha w14:val="60000"/>
            </w14:srgbClr>
          </w14:shadow>
        </w:rPr>
        <w:t>ZNA</w:t>
      </w:r>
      <w:r w:rsidR="009B4EF8" w:rsidRPr="00122304">
        <w:rPr>
          <w:rFonts w:ascii="Berlin Sans FB Demi" w:hAnsi="Berlin Sans FB Demi"/>
          <w:color w:val="540000"/>
          <w:sz w:val="20"/>
          <w:szCs w:val="20"/>
          <w14:shadow w14:blurRad="50800" w14:dist="38100" w14:dir="2700000" w14:sx="100000" w14:sy="100000" w14:kx="0" w14:ky="0" w14:algn="tl">
            <w14:srgbClr w14:val="000000">
              <w14:alpha w14:val="60000"/>
            </w14:srgbClr>
          </w14:shadow>
        </w:rPr>
        <w:t>N</w:t>
      </w:r>
      <w:r w:rsidR="009B33CF" w:rsidRPr="00122304">
        <w:rPr>
          <w:rFonts w:ascii="Berlin Sans FB Demi" w:hAnsi="Berlin Sans FB Demi"/>
          <w:color w:val="540000"/>
          <w:sz w:val="20"/>
          <w:szCs w:val="20"/>
          <w14:shadow w14:blurRad="50800" w14:dist="38100" w14:dir="2700000" w14:sx="100000" w14:sy="100000" w14:kx="0" w14:ky="0" w14:algn="tl">
            <w14:srgbClr w14:val="000000">
              <w14:alpha w14:val="60000"/>
            </w14:srgbClr>
          </w14:shadow>
        </w:rPr>
        <w:t>ILO OSREDNJEGA ROMARSKEGA SVETIŠ</w:t>
      </w:r>
      <w:r w:rsidR="009B33CF" w:rsidRPr="00122304">
        <w:rPr>
          <w:rFonts w:ascii="Calibri" w:hAnsi="Calibri" w:cs="Calibri"/>
          <w:color w:val="540000"/>
          <w:sz w:val="20"/>
          <w:szCs w:val="20"/>
          <w14:shadow w14:blurRad="50800" w14:dist="38100" w14:dir="2700000" w14:sx="100000" w14:sy="100000" w14:kx="0" w14:ky="0" w14:algn="tl">
            <w14:srgbClr w14:val="000000">
              <w14:alpha w14:val="60000"/>
            </w14:srgbClr>
          </w14:shadow>
        </w:rPr>
        <w:t>Č</w:t>
      </w:r>
      <w:r w:rsidR="009B33CF" w:rsidRPr="00122304">
        <w:rPr>
          <w:rFonts w:ascii="Berlin Sans FB Demi" w:hAnsi="Berlin Sans FB Demi"/>
          <w:color w:val="540000"/>
          <w:sz w:val="20"/>
          <w:szCs w:val="20"/>
          <w14:shadow w14:blurRad="50800" w14:dist="38100" w14:dir="2700000" w14:sx="100000" w14:sy="100000" w14:kx="0" w14:ky="0" w14:algn="tl">
            <w14:srgbClr w14:val="000000">
              <w14:alpha w14:val="60000"/>
            </w14:srgbClr>
          </w14:shadow>
        </w:rPr>
        <w:t xml:space="preserve">A </w:t>
      </w:r>
      <w:r w:rsidR="009B33CF" w:rsidRPr="00122304">
        <w:rPr>
          <w:rFonts w:ascii="Berlin Sans FB Demi" w:hAnsi="Berlin Sans FB Demi" w:cs="Berlin Sans FB Demi"/>
          <w:color w:val="540000"/>
          <w:sz w:val="20"/>
          <w:szCs w:val="20"/>
          <w14:shadow w14:blurRad="50800" w14:dist="38100" w14:dir="2700000" w14:sx="100000" w14:sy="100000" w14:kx="0" w14:ky="0" w14:algn="tl">
            <w14:srgbClr w14:val="000000">
              <w14:alpha w14:val="60000"/>
            </w14:srgbClr>
          </w14:shadow>
        </w:rPr>
        <w:t>Š</w:t>
      </w:r>
      <w:r w:rsidR="009B33CF" w:rsidRPr="00122304">
        <w:rPr>
          <w:rFonts w:ascii="Berlin Sans FB Demi" w:hAnsi="Berlin Sans FB Demi"/>
          <w:color w:val="540000"/>
          <w:sz w:val="20"/>
          <w:szCs w:val="20"/>
          <w14:shadow w14:blurRad="50800" w14:dist="38100" w14:dir="2700000" w14:sx="100000" w14:sy="100000" w14:kx="0" w14:ky="0" w14:algn="tl">
            <w14:srgbClr w14:val="000000">
              <w14:alpha w14:val="60000"/>
            </w14:srgbClr>
          </w14:shadow>
        </w:rPr>
        <w:t>KOFIJE CELJE</w:t>
      </w:r>
    </w:p>
    <w:p w:rsidR="00122304" w:rsidRPr="00122304" w:rsidRDefault="00122304" w:rsidP="00122304">
      <w:pPr>
        <w:widowControl w:val="0"/>
        <w:tabs>
          <w:tab w:val="clear" w:pos="227"/>
          <w:tab w:val="clear" w:pos="567"/>
          <w:tab w:val="clear" w:pos="737"/>
          <w:tab w:val="clear" w:pos="1128"/>
          <w:tab w:val="clear" w:pos="2268"/>
          <w:tab w:val="clear" w:pos="5664"/>
          <w:tab w:val="clear" w:pos="6803"/>
        </w:tabs>
        <w:rPr>
          <w:rFonts w:ascii="Berlin Sans FB Demi" w:hAnsi="Berlin Sans FB Demi"/>
          <w:i w:val="0"/>
          <w:color w:val="540000"/>
          <w:sz w:val="20"/>
          <w:szCs w:val="20"/>
          <w14:shadow w14:blurRad="50800" w14:dist="38100" w14:dir="2700000" w14:sx="100000" w14:sy="100000" w14:kx="0" w14:ky="0" w14:algn="tl">
            <w14:srgbClr w14:val="000000">
              <w14:alpha w14:val="60000"/>
            </w14:srgbClr>
          </w14:shadow>
        </w:rPr>
      </w:pPr>
      <w:r>
        <w:rPr>
          <w:noProof/>
          <w:color w:val="660033"/>
          <w:lang w:eastAsia="sl-SI"/>
        </w:rPr>
        <w:drawing>
          <wp:inline distT="0" distB="0" distL="0" distR="0" wp14:anchorId="39A18D65" wp14:editId="05BA3EC0">
            <wp:extent cx="4728845" cy="12001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VA SLIKA GLAVE PETROVŠKEGA LISTA.png"/>
                    <pic:cNvPicPr/>
                  </pic:nvPicPr>
                  <pic:blipFill rotWithShape="1">
                    <a:blip r:embed="rId14">
                      <a:extLst>
                        <a:ext uri="{BEBA8EAE-BF5A-486C-A8C5-ECC9F3942E4B}">
                          <a14:imgProps xmlns:a14="http://schemas.microsoft.com/office/drawing/2010/main">
                            <a14:imgLayer r:embed="rId15">
                              <a14:imgEffect>
                                <a14:brightnessContrast contrast="41000"/>
                              </a14:imgEffect>
                            </a14:imgLayer>
                          </a14:imgProps>
                        </a:ext>
                        <a:ext uri="{28A0092B-C50C-407E-A947-70E740481C1C}">
                          <a14:useLocalDpi xmlns:a14="http://schemas.microsoft.com/office/drawing/2010/main" val="0"/>
                        </a:ext>
                      </a:extLst>
                    </a:blip>
                    <a:srcRect l="2020" b="8048"/>
                    <a:stretch/>
                  </pic:blipFill>
                  <pic:spPr bwMode="auto">
                    <a:xfrm>
                      <a:off x="0" y="0"/>
                      <a:ext cx="4892246" cy="1241620"/>
                    </a:xfrm>
                    <a:prstGeom prst="rect">
                      <a:avLst/>
                    </a:prstGeom>
                    <a:ln>
                      <a:noFill/>
                    </a:ln>
                    <a:extLst>
                      <a:ext uri="{53640926-AAD7-44D8-BBD7-CCE9431645EC}">
                        <a14:shadowObscured xmlns:a14="http://schemas.microsoft.com/office/drawing/2010/main"/>
                      </a:ext>
                    </a:extLst>
                  </pic:spPr>
                </pic:pic>
              </a:graphicData>
            </a:graphic>
          </wp:inline>
        </w:drawing>
      </w:r>
    </w:p>
    <w:p w:rsidR="0011425D" w:rsidRPr="00AD0BCC" w:rsidRDefault="004C48AE" w:rsidP="009C10FC">
      <w:pPr>
        <w:widowControl w:val="0"/>
        <w:tabs>
          <w:tab w:val="clear" w:pos="227"/>
          <w:tab w:val="clear" w:pos="567"/>
          <w:tab w:val="clear" w:pos="737"/>
          <w:tab w:val="clear" w:pos="1128"/>
          <w:tab w:val="clear" w:pos="2268"/>
          <w:tab w:val="clear" w:pos="5664"/>
          <w:tab w:val="clear" w:pos="6803"/>
        </w:tabs>
        <w:jc w:val="left"/>
        <w:rPr>
          <w:rFonts w:ascii="Berlin Sans FB Demi" w:hAnsi="Berlin Sans FB Demi"/>
          <w:b w:val="0"/>
          <w:i w:val="0"/>
          <w:iCs/>
          <w:spacing w:val="-4"/>
          <w:sz w:val="26"/>
          <w:szCs w:val="26"/>
        </w:rPr>
      </w:pPr>
      <w:r w:rsidRPr="002A01F3">
        <w:rPr>
          <w:b w:val="0"/>
          <w:i w:val="0"/>
          <w:noProof/>
          <w:color w:val="FFFFFF" w:themeColor="background1"/>
          <w:spacing w:val="-6"/>
          <w:sz w:val="28"/>
          <w:szCs w:val="28"/>
          <w:lang w:eastAsia="sl-SI"/>
        </w:rPr>
        <mc:AlternateContent>
          <mc:Choice Requires="wps">
            <w:drawing>
              <wp:anchor distT="0" distB="0" distL="114300" distR="114300" simplePos="0" relativeHeight="251930624" behindDoc="1" locked="0" layoutInCell="1" allowOverlap="1" wp14:anchorId="4E30FAC3" wp14:editId="4810E414">
                <wp:simplePos x="0" y="0"/>
                <wp:positionH relativeFrom="margin">
                  <wp:align>left</wp:align>
                </wp:positionH>
                <wp:positionV relativeFrom="paragraph">
                  <wp:posOffset>10160</wp:posOffset>
                </wp:positionV>
                <wp:extent cx="4728845" cy="200025"/>
                <wp:effectExtent l="0" t="0" r="14605" b="28575"/>
                <wp:wrapNone/>
                <wp:docPr id="32"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845" cy="200025"/>
                        </a:xfrm>
                        <a:prstGeom prst="rect">
                          <a:avLst/>
                        </a:prstGeom>
                        <a:solidFill>
                          <a:srgbClr val="652B91"/>
                        </a:solidFill>
                        <a:ln w="9525" algn="ctr">
                          <a:solidFill>
                            <a:srgbClr val="FFFFFF"/>
                          </a:solidFill>
                          <a:miter lim="800000"/>
                          <a:headEnd/>
                          <a:tailEnd/>
                        </a:ln>
                        <a:effectLst/>
                        <a:extLst/>
                      </wps:spPr>
                      <wps:txbx>
                        <w:txbxContent>
                          <w:p w:rsidR="00304DC3" w:rsidRPr="004C48AE" w:rsidRDefault="002A01F3" w:rsidP="00304DC3">
                            <w:pPr>
                              <w:jc w:val="center"/>
                              <w:rPr>
                                <w:b w:val="0"/>
                                <w:i w:val="0"/>
                                <w:color w:val="652B91"/>
                              </w:rPr>
                            </w:pPr>
                            <w:r w:rsidRPr="004C48AE">
                              <w:rPr>
                                <w:b w:val="0"/>
                                <w:i w:val="0"/>
                                <w:color w:val="652B91"/>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0FAC3" id="Rectangle 1866" o:spid="_x0000_s1026" style="position:absolute;margin-left:0;margin-top:.8pt;width:372.35pt;height:15.75pt;z-index:-25138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" fillcolor="#652b91" strokecolor="white">
                <v:textbox>
                  <w:txbxContent>
                    <w:p w:rsidR="00304DC3" w:rsidRPr="004C48AE" w:rsidRDefault="002A01F3" w:rsidP="00304DC3">
                      <w:pPr>
                        <w:jc w:val="center"/>
                        <w:rPr>
                          <w:b w:val="0"/>
                          <w:i w:val="0"/>
                          <w:color w:val="652B91"/>
                        </w:rPr>
                      </w:pPr>
                      <w:r w:rsidRPr="004C48AE">
                        <w:rPr>
                          <w:b w:val="0"/>
                          <w:i w:val="0"/>
                          <w:color w:val="652B91"/>
                        </w:rPr>
                        <w:t>j</w:t>
                      </w:r>
                    </w:p>
                  </w:txbxContent>
                </v:textbox>
                <w10:wrap anchorx="margin"/>
              </v:rect>
            </w:pict>
          </mc:Fallback>
        </mc:AlternateContent>
      </w:r>
      <w:r w:rsidR="00D137B9" w:rsidRPr="00420258">
        <w:rPr>
          <w:color w:val="FFFFFF" w:themeColor="background1"/>
          <w14:shadow w14:blurRad="50800" w14:dist="38100" w14:dir="2700000" w14:sx="100000" w14:sy="100000" w14:kx="0" w14:ky="0" w14:algn="tl">
            <w14:srgbClr w14:val="000000">
              <w14:alpha w14:val="60000"/>
            </w14:srgbClr>
          </w14:shadow>
        </w:rPr>
        <w:t xml:space="preserve"> </w:t>
      </w:r>
      <w:r w:rsidR="00122304" w:rsidRPr="00AD0BCC">
        <w:rPr>
          <w:color w:val="FFFFFF" w:themeColor="background1"/>
          <w:sz w:val="26"/>
          <w:szCs w:val="26"/>
          <w14:shadow w14:blurRad="50800" w14:dist="38100" w14:dir="2700000" w14:sx="100000" w14:sy="100000" w14:kx="0" w14:ky="0" w14:algn="tl">
            <w14:srgbClr w14:val="000000">
              <w14:alpha w14:val="60000"/>
            </w14:srgbClr>
          </w14:shadow>
        </w:rPr>
        <w:t>Št</w:t>
      </w:r>
      <w:r w:rsidR="00807544">
        <w:rPr>
          <w:color w:val="FFFFFF" w:themeColor="background1"/>
          <w:sz w:val="26"/>
          <w:szCs w:val="26"/>
          <w14:shadow w14:blurRad="50800" w14:dist="38100" w14:dir="2700000" w14:sx="100000" w14:sy="100000" w14:kx="0" w14:ky="0" w14:algn="tl">
            <w14:srgbClr w14:val="000000">
              <w14:alpha w14:val="60000"/>
            </w14:srgbClr>
          </w14:shadow>
        </w:rPr>
        <w:t>.2</w:t>
      </w:r>
      <w:r>
        <w:rPr>
          <w:color w:val="FFFFFF" w:themeColor="background1"/>
          <w:sz w:val="26"/>
          <w:szCs w:val="26"/>
          <w14:shadow w14:blurRad="50800" w14:dist="38100" w14:dir="2700000" w14:sx="100000" w14:sy="100000" w14:kx="0" w14:ky="0" w14:algn="tl">
            <w14:srgbClr w14:val="000000">
              <w14:alpha w14:val="60000"/>
            </w14:srgbClr>
          </w14:shadow>
        </w:rPr>
        <w:t>5</w:t>
      </w:r>
      <w:r w:rsidR="009C10FC" w:rsidRPr="00AD0BCC">
        <w:rPr>
          <w:color w:val="FFFFFF" w:themeColor="background1"/>
          <w:sz w:val="26"/>
          <w:szCs w:val="26"/>
          <w14:shadow w14:blurRad="50800" w14:dist="38100" w14:dir="2700000" w14:sx="100000" w14:sy="100000" w14:kx="0" w14:ky="0" w14:algn="tl">
            <w14:srgbClr w14:val="000000">
              <w14:alpha w14:val="60000"/>
            </w14:srgbClr>
          </w14:shadow>
        </w:rPr>
        <w:t>/XV</w:t>
      </w:r>
      <w:r w:rsidR="007C0E07" w:rsidRPr="00AD0BCC">
        <w:rPr>
          <w:color w:val="FFFFFF" w:themeColor="background1"/>
          <w:sz w:val="26"/>
          <w:szCs w:val="26"/>
          <w14:shadow w14:blurRad="50800" w14:dist="38100" w14:dir="2700000" w14:sx="100000" w14:sy="100000" w14:kx="0" w14:ky="0" w14:algn="tl">
            <w14:srgbClr w14:val="000000">
              <w14:alpha w14:val="60000"/>
            </w14:srgbClr>
          </w14:shadow>
        </w:rPr>
        <w:t>I</w:t>
      </w:r>
      <w:bookmarkStart w:id="0" w:name="_GoBack"/>
      <w:bookmarkEnd w:id="0"/>
      <w:r>
        <w:rPr>
          <w:color w:val="FFFFFF" w:themeColor="background1"/>
          <w:sz w:val="26"/>
          <w:szCs w:val="26"/>
          <w14:shadow w14:blurRad="50800" w14:dist="38100" w14:dir="2700000" w14:sx="100000" w14:sy="100000" w14:kx="0" w14:ky="0" w14:algn="tl">
            <w14:srgbClr w14:val="000000">
              <w14:alpha w14:val="60000"/>
            </w14:srgbClr>
          </w14:shadow>
        </w:rPr>
        <w:t xml:space="preserve">       1. adventna nedelja – nedelja Karitas</w:t>
      </w:r>
      <w:r w:rsidR="004566A9">
        <w:rPr>
          <w:color w:val="FFFFFF" w:themeColor="background1"/>
          <w:sz w:val="26"/>
          <w:szCs w:val="26"/>
          <w14:shadow w14:blurRad="50800" w14:dist="38100" w14:dir="2700000" w14:sx="100000" w14:sy="100000" w14:kx="0" w14:ky="0" w14:algn="tl">
            <w14:srgbClr w14:val="000000">
              <w14:alpha w14:val="60000"/>
            </w14:srgbClr>
          </w14:shadow>
        </w:rPr>
        <w:t xml:space="preserve"> </w:t>
      </w:r>
      <w:r w:rsidR="00F623B7">
        <w:rPr>
          <w:color w:val="FFFFFF" w:themeColor="background1"/>
          <w:sz w:val="26"/>
          <w:szCs w:val="26"/>
          <w14:shadow w14:blurRad="50800" w14:dist="38100" w14:dir="2700000" w14:sx="100000" w14:sy="100000" w14:kx="0" w14:ky="0" w14:algn="tl">
            <w14:srgbClr w14:val="000000">
              <w14:alpha w14:val="60000"/>
            </w14:srgbClr>
          </w14:shadow>
        </w:rPr>
        <w:t xml:space="preserve"> </w:t>
      </w:r>
      <w:r w:rsidR="00C8415C">
        <w:rPr>
          <w:color w:val="FFFFFF" w:themeColor="background1"/>
          <w:sz w:val="26"/>
          <w:szCs w:val="26"/>
          <w14:shadow w14:blurRad="50800" w14:dist="38100" w14:dir="2700000" w14:sx="100000" w14:sy="100000" w14:kx="0" w14:ky="0" w14:algn="tl">
            <w14:srgbClr w14:val="000000">
              <w14:alpha w14:val="60000"/>
            </w14:srgbClr>
          </w14:shadow>
        </w:rPr>
        <w:t xml:space="preserve"> </w:t>
      </w:r>
      <w:r w:rsidR="004566A9">
        <w:rPr>
          <w:color w:val="FFFFFF" w:themeColor="background1"/>
          <w:sz w:val="26"/>
          <w:szCs w:val="26"/>
          <w14:shadow w14:blurRad="50800" w14:dist="38100" w14:dir="2700000" w14:sx="100000" w14:sy="100000" w14:kx="0" w14:ky="0" w14:algn="tl">
            <w14:srgbClr w14:val="000000">
              <w14:alpha w14:val="60000"/>
            </w14:srgbClr>
          </w14:shadow>
        </w:rPr>
        <w:t xml:space="preserve"> </w:t>
      </w:r>
      <w:r>
        <w:rPr>
          <w:color w:val="FFFFFF" w:themeColor="background1"/>
          <w:sz w:val="26"/>
          <w:szCs w:val="26"/>
          <w14:shadow w14:blurRad="50800" w14:dist="38100" w14:dir="2700000" w14:sx="100000" w14:sy="100000" w14:kx="0" w14:ky="0" w14:algn="tl">
            <w14:srgbClr w14:val="000000">
              <w14:alpha w14:val="60000"/>
            </w14:srgbClr>
          </w14:shadow>
        </w:rPr>
        <w:t xml:space="preserve">     3. dec</w:t>
      </w:r>
      <w:r w:rsidR="00807544">
        <w:rPr>
          <w:color w:val="FFFFFF" w:themeColor="background1"/>
          <w:sz w:val="26"/>
          <w:szCs w:val="26"/>
          <w14:shadow w14:blurRad="50800" w14:dist="38100" w14:dir="2700000" w14:sx="100000" w14:sy="100000" w14:kx="0" w14:ky="0" w14:algn="tl">
            <w14:srgbClr w14:val="000000">
              <w14:alpha w14:val="60000"/>
            </w14:srgbClr>
          </w14:shadow>
        </w:rPr>
        <w:t xml:space="preserve">. </w:t>
      </w:r>
      <w:r w:rsidR="0034468D" w:rsidRPr="00AD0BCC">
        <w:rPr>
          <w:color w:val="FFFFFF" w:themeColor="background1"/>
          <w:sz w:val="26"/>
          <w:szCs w:val="26"/>
          <w14:shadow w14:blurRad="50800" w14:dist="38100" w14:dir="2700000" w14:sx="100000" w14:sy="100000" w14:kx="0" w14:ky="0" w14:algn="tl">
            <w14:srgbClr w14:val="000000">
              <w14:alpha w14:val="60000"/>
            </w14:srgbClr>
          </w14:shadow>
        </w:rPr>
        <w:t xml:space="preserve">2023 </w:t>
      </w:r>
      <w:r w:rsidR="00762B9D" w:rsidRPr="00AD0BCC">
        <w:rPr>
          <w:color w:val="FFFFFF" w:themeColor="background1"/>
          <w:sz w:val="26"/>
          <w:szCs w:val="26"/>
          <w14:shadow w14:blurRad="50800" w14:dist="38100" w14:dir="2700000" w14:sx="100000" w14:sy="100000" w14:kx="0" w14:ky="0" w14:algn="tl">
            <w14:srgbClr w14:val="000000">
              <w14:alpha w14:val="60000"/>
            </w14:srgbClr>
          </w14:shadow>
        </w:rPr>
        <w:t xml:space="preserve"> </w:t>
      </w:r>
      <w:r w:rsidR="00612511" w:rsidRPr="00AD0BCC">
        <w:rPr>
          <w:color w:val="66590A"/>
          <w:sz w:val="26"/>
          <w:szCs w:val="26"/>
        </w:rPr>
        <w:t xml:space="preserve">                 </w:t>
      </w:r>
    </w:p>
    <w:p w:rsidR="004C48AE" w:rsidRDefault="00EA345E" w:rsidP="004C48AE">
      <w:pPr>
        <w:tabs>
          <w:tab w:val="left" w:pos="3540"/>
          <w:tab w:val="left" w:pos="4956"/>
          <w:tab w:val="left" w:pos="6372"/>
          <w:tab w:val="left" w:pos="7080"/>
        </w:tabs>
        <w:jc w:val="center"/>
        <w:rPr>
          <w:noProof/>
          <w:color w:val="39200D"/>
          <w:sz w:val="4"/>
          <w:szCs w:val="4"/>
          <w:lang w:eastAsia="sl-SI"/>
        </w:rPr>
      </w:pPr>
      <w:r w:rsidRPr="00EA345E">
        <w:rPr>
          <w:noProof/>
          <w:color w:val="39200D"/>
          <w:sz w:val="32"/>
          <w:szCs w:val="32"/>
          <w:lang w:eastAsia="sl-SI"/>
        </w:rPr>
        <w:t>Č</w:t>
      </w:r>
      <w:r>
        <w:rPr>
          <w:noProof/>
          <w:color w:val="39200D"/>
          <w:sz w:val="32"/>
          <w:szCs w:val="32"/>
          <w:lang w:eastAsia="sl-SI"/>
        </w:rPr>
        <w:t>ujmo, ker ne vemo, kdaj pride hišni gospodar</w:t>
      </w:r>
      <w:r w:rsidR="008471AD">
        <w:rPr>
          <w:noProof/>
          <w:color w:val="39200D"/>
          <w:sz w:val="32"/>
          <w:szCs w:val="32"/>
          <w:lang w:eastAsia="sl-SI"/>
        </w:rPr>
        <w:t xml:space="preserve"> </w:t>
      </w:r>
    </w:p>
    <w:p w:rsidR="00FB67B4" w:rsidRDefault="00FB67B4" w:rsidP="00FB67B4">
      <w:pPr>
        <w:tabs>
          <w:tab w:val="left" w:pos="3540"/>
          <w:tab w:val="left" w:pos="4956"/>
          <w:tab w:val="left" w:pos="6372"/>
          <w:tab w:val="left" w:pos="7080"/>
        </w:tabs>
        <w:jc w:val="center"/>
        <w:rPr>
          <w:noProof/>
          <w:color w:val="39200D"/>
          <w:sz w:val="4"/>
          <w:szCs w:val="4"/>
          <w:lang w:eastAsia="sl-SI"/>
        </w:rPr>
      </w:pPr>
    </w:p>
    <w:p w:rsidR="0020089B" w:rsidRPr="0020089B" w:rsidRDefault="003017EE" w:rsidP="00EA345E">
      <w:pPr>
        <w:tabs>
          <w:tab w:val="clear" w:pos="1128"/>
          <w:tab w:val="left" w:pos="1134"/>
          <w:tab w:val="left" w:pos="3540"/>
          <w:tab w:val="left" w:pos="4956"/>
          <w:tab w:val="left" w:pos="6372"/>
          <w:tab w:val="left" w:pos="7080"/>
        </w:tabs>
        <w:rPr>
          <w:color w:val="39200D"/>
          <w:sz w:val="18"/>
          <w:szCs w:val="18"/>
        </w:rPr>
      </w:pPr>
      <w:r w:rsidRPr="00EA345E">
        <w:rPr>
          <w:b w:val="0"/>
          <w:noProof/>
          <w:color w:val="39200D"/>
          <w:sz w:val="26"/>
          <w:szCs w:val="26"/>
          <w:lang w:eastAsia="sl-SI"/>
        </w:rPr>
        <mc:AlternateContent>
          <mc:Choice Requires="wps">
            <w:drawing>
              <wp:anchor distT="0" distB="0" distL="114300" distR="114300" simplePos="0" relativeHeight="251945984" behindDoc="0" locked="0" layoutInCell="1" allowOverlap="1" wp14:anchorId="7F380A9C" wp14:editId="23FBED26">
                <wp:simplePos x="0" y="0"/>
                <wp:positionH relativeFrom="margin">
                  <wp:posOffset>2624138</wp:posOffset>
                </wp:positionH>
                <wp:positionV relativeFrom="paragraph">
                  <wp:posOffset>21273</wp:posOffset>
                </wp:positionV>
                <wp:extent cx="2080260" cy="1838325"/>
                <wp:effectExtent l="0" t="0" r="15240" b="28575"/>
                <wp:wrapNone/>
                <wp:docPr id="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1838325"/>
                        </a:xfrm>
                        <a:prstGeom prst="rect">
                          <a:avLst/>
                        </a:prstGeom>
                        <a:noFill/>
                        <a:ln w="19050" algn="ctr">
                          <a:solidFill>
                            <a:srgbClr val="AA800A"/>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C7B59" id="Rectangle 295" o:spid="_x0000_s1026" style="position:absolute;margin-left:206.65pt;margin-top:1.7pt;width:163.8pt;height:144.7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" filled="f" strokecolor="#aa800a" strokeweight="1.5pt">
                <w10:wrap anchorx="margin"/>
              </v:rect>
            </w:pict>
          </mc:Fallback>
        </mc:AlternateContent>
      </w:r>
      <w:r w:rsidRPr="00EA345E">
        <w:rPr>
          <w:b w:val="0"/>
          <w:noProof/>
          <w:sz w:val="26"/>
          <w:szCs w:val="26"/>
          <w:lang w:eastAsia="sl-SI"/>
        </w:rPr>
        <w:drawing>
          <wp:anchor distT="0" distB="0" distL="114300" distR="114300" simplePos="0" relativeHeight="251947008" behindDoc="0" locked="0" layoutInCell="1" allowOverlap="1">
            <wp:simplePos x="0" y="0"/>
            <wp:positionH relativeFrom="margin">
              <wp:posOffset>2647950</wp:posOffset>
            </wp:positionH>
            <wp:positionV relativeFrom="margin">
              <wp:posOffset>3276600</wp:posOffset>
            </wp:positionV>
            <wp:extent cx="2024380" cy="1785620"/>
            <wp:effectExtent l="0" t="0" r="0" b="5080"/>
            <wp:wrapSquare wrapText="bothSides"/>
            <wp:docPr id="5" name="Slika 5" descr="Chiunque mi riconoscerà davanti agli uomini…” (Mt 10,32) -  Veritateminca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unque mi riconoscerà davanti agli uomini…” (Mt 10,32) -  Veritatemincaritat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1000"/>
                              </a14:imgEffect>
                              <a14:imgEffect>
                                <a14:brightnessContrast bright="13000" contrast="19000"/>
                              </a14:imgEffect>
                            </a14:imgLayer>
                          </a14:imgProps>
                        </a:ext>
                        <a:ext uri="{28A0092B-C50C-407E-A947-70E740481C1C}">
                          <a14:useLocalDpi xmlns:a14="http://schemas.microsoft.com/office/drawing/2010/main" val="0"/>
                        </a:ext>
                      </a:extLst>
                    </a:blip>
                    <a:srcRect l="23829"/>
                    <a:stretch/>
                  </pic:blipFill>
                  <pic:spPr bwMode="auto">
                    <a:xfrm>
                      <a:off x="0" y="0"/>
                      <a:ext cx="2024380" cy="178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89B" w:rsidRPr="00EA345E">
        <w:rPr>
          <w:b w:val="0"/>
          <w:noProof/>
          <w:color w:val="39200D"/>
          <w:sz w:val="26"/>
          <w:szCs w:val="26"/>
          <w:lang w:eastAsia="sl-SI"/>
        </w:rPr>
        <mc:AlternateContent>
          <mc:Choice Requires="wps">
            <w:drawing>
              <wp:anchor distT="0" distB="0" distL="114300" distR="114300" simplePos="0" relativeHeight="251932672" behindDoc="0" locked="0" layoutInCell="1" allowOverlap="1" wp14:anchorId="30D2CFD4" wp14:editId="227BB562">
                <wp:simplePos x="0" y="0"/>
                <wp:positionH relativeFrom="margin">
                  <wp:align>left</wp:align>
                </wp:positionH>
                <wp:positionV relativeFrom="paragraph">
                  <wp:posOffset>1905</wp:posOffset>
                </wp:positionV>
                <wp:extent cx="699770" cy="762000"/>
                <wp:effectExtent l="0" t="0" r="5080" b="0"/>
                <wp:wrapTight wrapText="bothSides">
                  <wp:wrapPolygon edited="0">
                    <wp:start x="588" y="0"/>
                    <wp:lineTo x="0" y="1620"/>
                    <wp:lineTo x="0" y="19980"/>
                    <wp:lineTo x="588" y="21060"/>
                    <wp:lineTo x="20581" y="21060"/>
                    <wp:lineTo x="21169" y="19980"/>
                    <wp:lineTo x="21169" y="540"/>
                    <wp:lineTo x="20581" y="0"/>
                    <wp:lineTo x="588" y="0"/>
                  </wp:wrapPolygon>
                </wp:wrapTight>
                <wp:docPr id="11" name="Zaobljeni pravokotnik 72"/>
                <wp:cNvGraphicFramePr/>
                <a:graphic xmlns:a="http://schemas.openxmlformats.org/drawingml/2006/main">
                  <a:graphicData uri="http://schemas.microsoft.com/office/word/2010/wordprocessingShape">
                    <wps:wsp>
                      <wps:cNvSpPr/>
                      <wps:spPr>
                        <a:xfrm>
                          <a:off x="0" y="0"/>
                          <a:ext cx="699770" cy="7620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2B81E"/>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5604A505" id="Zaobljeni pravokotnik 72" o:spid="_x0000_s1026" style="position:absolute;margin-left:0;margin-top:.15pt;width:55.1pt;height:60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9977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" path="m116628,at,,233256,233256,116628,,,116628l,645372at,528744,233256,762000,,645372,116628,762000l583142,762000at466514,528744,699770,762000,583142,762000,699770,645372l699770,116628at466514,,699770,233256,699770,116628,583142,l116628,xe" fillcolor="#e2b81e" stroked="f">
                <v:path arrowok="t" o:connecttype="custom" o:connectlocs="349885,0;699770,381000;349885,762000;0,381000" o:connectangles="270,0,90,180" textboxrect="34160,34160,665610,727840"/>
                <w10:wrap type="tight" anchorx="margin"/>
              </v:shape>
            </w:pict>
          </mc:Fallback>
        </mc:AlternateContent>
      </w:r>
      <w:r w:rsidR="00222044" w:rsidRPr="00EA345E">
        <w:rPr>
          <w:b w:val="0"/>
          <w:noProof/>
          <w:color w:val="39200D"/>
          <w:sz w:val="26"/>
          <w:szCs w:val="26"/>
          <w:lang w:eastAsia="sl-SI"/>
        </w:rPr>
        <w:drawing>
          <wp:anchor distT="0" distB="0" distL="114300" distR="114300" simplePos="0" relativeHeight="251934720" behindDoc="0" locked="0" layoutInCell="1" allowOverlap="1" wp14:anchorId="6C720A10" wp14:editId="6DF8F608">
            <wp:simplePos x="0" y="0"/>
            <wp:positionH relativeFrom="column">
              <wp:posOffset>351155</wp:posOffset>
            </wp:positionH>
            <wp:positionV relativeFrom="paragraph">
              <wp:posOffset>34925</wp:posOffset>
            </wp:positionV>
            <wp:extent cx="318770" cy="695325"/>
            <wp:effectExtent l="0" t="0" r="5080" b="9525"/>
            <wp:wrapTight wrapText="bothSides">
              <wp:wrapPolygon edited="0">
                <wp:start x="21600" y="21600"/>
                <wp:lineTo x="21600" y="296"/>
                <wp:lineTo x="947" y="296"/>
                <wp:lineTo x="947" y="21600"/>
                <wp:lineTo x="21600" y="21600"/>
              </wp:wrapPolygon>
            </wp:wrapTight>
            <wp:docPr id="24" name="Slika 73" descr="Rezultat iskanja sli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35343" t="15164" r="17264" b="13765"/>
                    <a:stretch>
                      <a:fillRect/>
                    </a:stretch>
                  </pic:blipFill>
                  <pic:spPr>
                    <a:xfrm rot="10799991" flipH="1">
                      <a:off x="0" y="0"/>
                      <a:ext cx="318770" cy="695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B66D4" w:rsidRPr="00EA345E">
        <w:rPr>
          <w:b w:val="0"/>
          <w:noProof/>
          <w:color w:val="39200D"/>
          <w:sz w:val="26"/>
          <w:szCs w:val="26"/>
          <w:lang w:eastAsia="sl-SI"/>
        </w:rPr>
        <w:drawing>
          <wp:anchor distT="0" distB="0" distL="114300" distR="114300" simplePos="0" relativeHeight="251933696" behindDoc="0" locked="0" layoutInCell="1" allowOverlap="1" wp14:anchorId="7BDAD25E" wp14:editId="14C55FE7">
            <wp:simplePos x="0" y="0"/>
            <wp:positionH relativeFrom="column">
              <wp:posOffset>41910</wp:posOffset>
            </wp:positionH>
            <wp:positionV relativeFrom="paragraph">
              <wp:posOffset>30480</wp:posOffset>
            </wp:positionV>
            <wp:extent cx="302260" cy="700405"/>
            <wp:effectExtent l="0" t="0" r="2540" b="4445"/>
            <wp:wrapTight wrapText="bothSides">
              <wp:wrapPolygon edited="0">
                <wp:start x="21600" y="21600"/>
                <wp:lineTo x="21600" y="450"/>
                <wp:lineTo x="1180" y="450"/>
                <wp:lineTo x="1180" y="21600"/>
                <wp:lineTo x="21600" y="21600"/>
              </wp:wrapPolygon>
            </wp:wrapTight>
            <wp:docPr id="15" name="Slika 65" descr="Rezultat iskanja sli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35345" t="15164" r="17263" b="13765"/>
                    <a:stretch>
                      <a:fillRect/>
                    </a:stretch>
                  </pic:blipFill>
                  <pic:spPr>
                    <a:xfrm rot="10799991">
                      <a:off x="0" y="0"/>
                      <a:ext cx="302260" cy="70040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F24B5" w:rsidRPr="00EA345E">
        <w:rPr>
          <w:b w:val="0"/>
          <w:sz w:val="26"/>
          <w:szCs w:val="26"/>
        </w:rPr>
        <w:t xml:space="preserve"> </w:t>
      </w:r>
      <w:r w:rsidR="00FB67B4" w:rsidRPr="00EA345E">
        <w:rPr>
          <w:sz w:val="26"/>
          <w:szCs w:val="26"/>
        </w:rPr>
        <w:t xml:space="preserve">isti </w:t>
      </w:r>
      <w:r w:rsidR="00EA345E" w:rsidRPr="00EA345E">
        <w:rPr>
          <w:sz w:val="26"/>
          <w:szCs w:val="26"/>
        </w:rPr>
        <w:t>čas je Jezus rekel svojim učencem:</w:t>
      </w:r>
      <w:r w:rsidR="00EA345E">
        <w:rPr>
          <w:sz w:val="26"/>
          <w:szCs w:val="26"/>
        </w:rPr>
        <w:t xml:space="preserve"> </w:t>
      </w:r>
      <w:r w:rsidR="00EA345E">
        <w:rPr>
          <w:color w:val="000000"/>
          <w:sz w:val="26"/>
          <w:szCs w:val="26"/>
        </w:rPr>
        <w:t>»Pazi</w:t>
      </w:r>
      <w:r w:rsidR="00EA345E" w:rsidRPr="00EA345E">
        <w:rPr>
          <w:color w:val="000000"/>
          <w:sz w:val="26"/>
          <w:szCs w:val="26"/>
        </w:rPr>
        <w:t>te in čujte, ker ne veste, kdaj pride čas!</w:t>
      </w:r>
      <w:r w:rsidR="00EA345E">
        <w:rPr>
          <w:sz w:val="26"/>
          <w:szCs w:val="26"/>
        </w:rPr>
        <w:t xml:space="preserve"> </w:t>
      </w:r>
      <w:r w:rsidR="00EA345E" w:rsidRPr="00EA345E">
        <w:rPr>
          <w:color w:val="000000"/>
          <w:sz w:val="26"/>
          <w:szCs w:val="26"/>
        </w:rPr>
        <w:t>Tako bo kakor s človekom,</w:t>
      </w:r>
      <w:r w:rsidR="00EA345E">
        <w:rPr>
          <w:sz w:val="26"/>
          <w:szCs w:val="26"/>
        </w:rPr>
        <w:t xml:space="preserve"> </w:t>
      </w:r>
      <w:r>
        <w:rPr>
          <w:sz w:val="26"/>
          <w:szCs w:val="26"/>
        </w:rPr>
        <w:t>ki je zapu</w:t>
      </w:r>
      <w:r w:rsidR="00EA345E" w:rsidRPr="00EA345E">
        <w:rPr>
          <w:sz w:val="26"/>
          <w:szCs w:val="26"/>
        </w:rPr>
        <w:t>stil svoj dom in šel na potovanje.</w:t>
      </w:r>
      <w:r w:rsidR="00EA345E">
        <w:rPr>
          <w:sz w:val="26"/>
          <w:szCs w:val="26"/>
        </w:rPr>
        <w:t xml:space="preserve"> Svojim služabnikom je izro</w:t>
      </w:r>
      <w:r w:rsidR="00EA345E" w:rsidRPr="00EA345E">
        <w:rPr>
          <w:sz w:val="26"/>
          <w:szCs w:val="26"/>
        </w:rPr>
        <w:t>čil oblast, vsakemu svoje opravilo,</w:t>
      </w:r>
      <w:r w:rsidR="00EA345E">
        <w:rPr>
          <w:sz w:val="26"/>
          <w:szCs w:val="26"/>
        </w:rPr>
        <w:t xml:space="preserve"> </w:t>
      </w:r>
      <w:r w:rsidR="00EA6F20">
        <w:rPr>
          <w:sz w:val="26"/>
          <w:szCs w:val="26"/>
        </w:rPr>
        <w:t>vratarju pa je naro</w:t>
      </w:r>
      <w:r w:rsidR="00EA345E" w:rsidRPr="00EA345E">
        <w:rPr>
          <w:sz w:val="26"/>
          <w:szCs w:val="26"/>
        </w:rPr>
        <w:t>čil, naj čuje.</w:t>
      </w:r>
      <w:r w:rsidR="00EA345E">
        <w:rPr>
          <w:sz w:val="26"/>
          <w:szCs w:val="26"/>
        </w:rPr>
        <w:t xml:space="preserve"> </w:t>
      </w:r>
      <w:r w:rsidR="00EA345E" w:rsidRPr="00EA345E">
        <w:rPr>
          <w:color w:val="000000"/>
          <w:sz w:val="26"/>
          <w:szCs w:val="26"/>
        </w:rPr>
        <w:t>Čujte torej, ker ne veste, kdaj se vrne hišni gospodar</w:t>
      </w:r>
      <w:r w:rsidR="00EA345E">
        <w:rPr>
          <w:sz w:val="26"/>
          <w:szCs w:val="26"/>
        </w:rPr>
        <w:t xml:space="preserve"> </w:t>
      </w:r>
      <w:r w:rsidR="00EA345E" w:rsidRPr="00EA345E">
        <w:rPr>
          <w:sz w:val="26"/>
          <w:szCs w:val="26"/>
        </w:rPr>
        <w:t>zvečer, opolnoči, o</w:t>
      </w:r>
      <w:r w:rsidR="00EA345E">
        <w:rPr>
          <w:sz w:val="26"/>
          <w:szCs w:val="26"/>
        </w:rPr>
        <w:t xml:space="preserve">b petelinjem petju ali ob zori </w:t>
      </w:r>
      <w:r w:rsidR="00EA345E" w:rsidRPr="00EA345E">
        <w:rPr>
          <w:color w:val="000000"/>
          <w:sz w:val="26"/>
          <w:szCs w:val="26"/>
        </w:rPr>
        <w:t>da vas ne najde spečih, če pride nenadoma.</w:t>
      </w:r>
      <w:r w:rsidR="00EA345E">
        <w:rPr>
          <w:sz w:val="26"/>
          <w:szCs w:val="26"/>
        </w:rPr>
        <w:t xml:space="preserve"> </w:t>
      </w:r>
      <w:r w:rsidR="00EA345E" w:rsidRPr="00EA345E">
        <w:rPr>
          <w:color w:val="000000"/>
          <w:sz w:val="26"/>
          <w:szCs w:val="26"/>
        </w:rPr>
        <w:t>Kar pravim vam, pravim vsem: Čujte!«</w:t>
      </w:r>
      <w:r w:rsidR="00EA345E">
        <w:rPr>
          <w:color w:val="000000"/>
          <w:sz w:val="26"/>
          <w:szCs w:val="26"/>
        </w:rPr>
        <w:t xml:space="preserve"> </w:t>
      </w:r>
      <w:r w:rsidR="004550D9">
        <w:rPr>
          <w:color w:val="000000"/>
          <w:sz w:val="26"/>
          <w:szCs w:val="26"/>
        </w:rPr>
        <w:t xml:space="preserve"> </w:t>
      </w:r>
      <w:r w:rsidR="00222044">
        <w:rPr>
          <w:color w:val="000000"/>
          <w:sz w:val="26"/>
          <w:szCs w:val="26"/>
        </w:rPr>
        <w:t xml:space="preserve"> </w:t>
      </w:r>
      <w:r w:rsidR="00EA345E" w:rsidRPr="00EA345E">
        <w:rPr>
          <w:color w:val="39200D"/>
          <w:sz w:val="18"/>
          <w:szCs w:val="18"/>
        </w:rPr>
        <w:t>(Mr 13,33</w:t>
      </w:r>
      <w:r w:rsidR="00EA345E" w:rsidRPr="00EA345E">
        <w:rPr>
          <w:color w:val="39200D"/>
          <w:sz w:val="18"/>
          <w:szCs w:val="18"/>
        </w:rPr>
        <w:noBreakHyphen/>
        <w:t>37)</w:t>
      </w:r>
    </w:p>
    <w:p w:rsidR="00FB67B4" w:rsidRPr="007F24B5" w:rsidRDefault="002E4143" w:rsidP="009D2B78">
      <w:pPr>
        <w:rPr>
          <w:color w:val="39200D"/>
          <w:sz w:val="4"/>
          <w:szCs w:val="4"/>
        </w:rPr>
      </w:pPr>
      <w:r w:rsidRPr="00161B83">
        <w:rPr>
          <w:noProof/>
          <w:color w:val="39200D"/>
          <w:lang w:eastAsia="sl-SI"/>
        </w:rPr>
        <mc:AlternateContent>
          <mc:Choice Requires="wps">
            <w:drawing>
              <wp:anchor distT="0" distB="0" distL="114300" distR="114300" simplePos="0" relativeHeight="251953152" behindDoc="0" locked="0" layoutInCell="1" allowOverlap="1" wp14:anchorId="0BA4DB10" wp14:editId="4E74BB05">
                <wp:simplePos x="0" y="0"/>
                <wp:positionH relativeFrom="margin">
                  <wp:align>left</wp:align>
                </wp:positionH>
                <wp:positionV relativeFrom="paragraph">
                  <wp:posOffset>86679</wp:posOffset>
                </wp:positionV>
                <wp:extent cx="1537970" cy="1237932"/>
                <wp:effectExtent l="0" t="0" r="24130" b="19685"/>
                <wp:wrapNone/>
                <wp:docPr id="1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1237932"/>
                        </a:xfrm>
                        <a:prstGeom prst="rect">
                          <a:avLst/>
                        </a:prstGeom>
                        <a:noFill/>
                        <a:ln w="19050" algn="ctr">
                          <a:solidFill>
                            <a:srgbClr val="AA800A"/>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E891C" id="Rectangle 295" o:spid="_x0000_s1026" style="position:absolute;margin-left:0;margin-top:6.85pt;width:121.1pt;height:97.45pt;z-index:25195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" filled="f" strokecolor="#aa800a" strokeweight="1.5pt">
                <w10:wrap anchorx="margin"/>
              </v:rect>
            </w:pict>
          </mc:Fallback>
        </mc:AlternateContent>
      </w:r>
      <w:r w:rsidR="00222044" w:rsidRPr="00AF3CB2">
        <w:rPr>
          <w:i w:val="0"/>
          <w:noProof/>
          <w:sz w:val="28"/>
          <w:szCs w:val="28"/>
          <w:lang w:eastAsia="sl-SI"/>
        </w:rPr>
        <mc:AlternateContent>
          <mc:Choice Requires="wps">
            <w:drawing>
              <wp:anchor distT="0" distB="0" distL="114300" distR="114300" simplePos="0" relativeHeight="251905024" behindDoc="1" locked="0" layoutInCell="1" allowOverlap="1" wp14:anchorId="51FA4173" wp14:editId="08ADAAAD">
                <wp:simplePos x="0" y="0"/>
                <wp:positionH relativeFrom="margin">
                  <wp:align>left</wp:align>
                </wp:positionH>
                <wp:positionV relativeFrom="paragraph">
                  <wp:posOffset>3493</wp:posOffset>
                </wp:positionV>
                <wp:extent cx="4728845" cy="45719"/>
                <wp:effectExtent l="0" t="0" r="14605" b="12065"/>
                <wp:wrapNone/>
                <wp:docPr id="28"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845" cy="45719"/>
                        </a:xfrm>
                        <a:prstGeom prst="rect">
                          <a:avLst/>
                        </a:prstGeom>
                        <a:solidFill>
                          <a:srgbClr val="652B91"/>
                        </a:solidFill>
                        <a:ln w="9525" algn="ctr">
                          <a:solidFill>
                            <a:srgbClr val="FFFFFF"/>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710EA" id="Rectangle 1510" o:spid="_x0000_s1026" style="position:absolute;margin-left:0;margin-top:.3pt;width:372.35pt;height:3.6pt;z-index:-25141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" fillcolor="#652b91" strokecolor="white">
                <w10:wrap anchorx="margin"/>
              </v:rect>
            </w:pict>
          </mc:Fallback>
        </mc:AlternateContent>
      </w:r>
      <w:r w:rsidR="00605124">
        <w:rPr>
          <w:color w:val="39200D"/>
          <w:sz w:val="18"/>
          <w:szCs w:val="18"/>
        </w:rPr>
        <w:t xml:space="preserve">                                                                                                                                  </w:t>
      </w:r>
      <w:r w:rsidR="009D2B78">
        <w:rPr>
          <w:color w:val="39200D"/>
          <w:sz w:val="18"/>
          <w:szCs w:val="18"/>
        </w:rPr>
        <w:t xml:space="preserve">  </w:t>
      </w:r>
      <w:r w:rsidR="00657F3D">
        <w:rPr>
          <w:color w:val="39200D"/>
          <w:sz w:val="4"/>
          <w:szCs w:val="4"/>
        </w:rPr>
        <w:t xml:space="preserve"> </w:t>
      </w:r>
      <w:r w:rsidR="009D2B78">
        <w:rPr>
          <w:color w:val="39200D"/>
          <w:sz w:val="18"/>
          <w:szCs w:val="18"/>
        </w:rPr>
        <w:t xml:space="preserve">                                                                                                                                     </w:t>
      </w:r>
    </w:p>
    <w:p w:rsidR="00CE20BF" w:rsidRPr="0020089B" w:rsidRDefault="002E4143" w:rsidP="00CC0FAA">
      <w:pPr>
        <w:tabs>
          <w:tab w:val="right" w:pos="3261"/>
        </w:tabs>
        <w:rPr>
          <w:bCs/>
          <w:spacing w:val="-6"/>
        </w:rPr>
      </w:pPr>
      <w:r>
        <w:rPr>
          <w:noProof/>
          <w:lang w:eastAsia="sl-SI"/>
        </w:rPr>
        <w:drawing>
          <wp:anchor distT="0" distB="0" distL="114300" distR="114300" simplePos="0" relativeHeight="251954176" behindDoc="0" locked="0" layoutInCell="1" allowOverlap="1">
            <wp:simplePos x="0" y="0"/>
            <wp:positionH relativeFrom="margin">
              <wp:posOffset>28575</wp:posOffset>
            </wp:positionH>
            <wp:positionV relativeFrom="margin">
              <wp:posOffset>5610225</wp:posOffset>
            </wp:positionV>
            <wp:extent cx="1485900" cy="1193165"/>
            <wp:effectExtent l="0" t="0" r="0" b="6985"/>
            <wp:wrapSquare wrapText="bothSides"/>
            <wp:docPr id="20" name="Slika 20" descr="Danes je prva adventna nedelja - V Fok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es je prva adventna nedelja - V Fokusu"/>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17000"/>
                              </a14:imgEffect>
                              <a14:imgEffect>
                                <a14:brightnessContrast bright="19000" contrast="36000"/>
                              </a14:imgEffect>
                            </a14:imgLayer>
                          </a14:imgProps>
                        </a:ext>
                        <a:ext uri="{28A0092B-C50C-407E-A947-70E740481C1C}">
                          <a14:useLocalDpi xmlns:a14="http://schemas.microsoft.com/office/drawing/2010/main" val="0"/>
                        </a:ext>
                      </a:extLst>
                    </a:blip>
                    <a:srcRect l="15147" r="13267"/>
                    <a:stretch/>
                  </pic:blipFill>
                  <pic:spPr bwMode="auto">
                    <a:xfrm>
                      <a:off x="0" y="0"/>
                      <a:ext cx="1485900" cy="1193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B83" w:rsidRPr="00161B83">
        <w:rPr>
          <w:bCs/>
          <w:spacing w:val="-6"/>
        </w:rPr>
        <w:t>Letošnje leto je bilo za vse poseben izziv tudi na področju dobrodelnosti. Predvsem čas poletnih poplav je pred nas postavil velik izziv. Ob tem pa vsakodnevna stiska mnogih, ki so jih prizadele najrazličnejše oblike preizkušenj, pred nas postavlja ogledalo: kakšen kristjan sem; znam v sočloveku videti tudi Jezusov obraz?</w:t>
      </w:r>
      <w:r w:rsidR="00161B83" w:rsidRPr="00161B83">
        <w:rPr>
          <w:bCs/>
          <w:i w:val="0"/>
          <w:spacing w:val="-6"/>
          <w:sz w:val="20"/>
          <w:szCs w:val="20"/>
        </w:rPr>
        <w:t xml:space="preserve"> </w:t>
      </w:r>
      <w:r w:rsidR="00161B83" w:rsidRPr="00161B83">
        <w:rPr>
          <w:bCs/>
          <w:spacing w:val="-6"/>
        </w:rPr>
        <w:t xml:space="preserve">Prav vsi smo povabljeni k dobrim delom. Delajmo skupaj, ker en sam ne zmore vsega, ker en sam lahko v preizkušnji obupa, več ljudi ima več znanj in talentov. </w:t>
      </w:r>
      <w:r w:rsidR="007F24B5">
        <w:rPr>
          <w:bCs/>
          <w:spacing w:val="-6"/>
        </w:rPr>
        <w:t xml:space="preserve"> </w:t>
      </w:r>
      <w:r w:rsidR="004550D9">
        <w:rPr>
          <w:bCs/>
          <w:spacing w:val="-6"/>
        </w:rPr>
        <w:t xml:space="preserve">        </w:t>
      </w:r>
      <w:r w:rsidR="004550D9" w:rsidRPr="004550D9">
        <w:rPr>
          <w:bCs/>
          <w:spacing w:val="-6"/>
          <w:sz w:val="18"/>
          <w:szCs w:val="18"/>
        </w:rPr>
        <w:t>(AK)</w:t>
      </w:r>
      <w:r w:rsidR="007F24B5">
        <w:rPr>
          <w:bCs/>
          <w:spacing w:val="-6"/>
        </w:rPr>
        <w:t xml:space="preserve">    </w:t>
      </w:r>
      <w:r w:rsidR="00605124">
        <w:rPr>
          <w:bCs/>
          <w:spacing w:val="-6"/>
        </w:rPr>
        <w:t xml:space="preserve">                          </w:t>
      </w:r>
      <w:r w:rsidR="00CC0FAA">
        <w:rPr>
          <w:bCs/>
          <w:spacing w:val="-6"/>
        </w:rPr>
        <w:t xml:space="preserve">    </w:t>
      </w:r>
    </w:p>
    <w:p w:rsidR="00DB66D4" w:rsidRPr="00DB66D4" w:rsidRDefault="00CE20BF" w:rsidP="00DB66D4">
      <w:pPr>
        <w:tabs>
          <w:tab w:val="right" w:pos="3261"/>
        </w:tabs>
        <w:rPr>
          <w:bCs/>
          <w:spacing w:val="-6"/>
          <w:sz w:val="26"/>
          <w:szCs w:val="26"/>
        </w:rPr>
      </w:pPr>
      <w:r w:rsidRPr="002C5FE6">
        <w:rPr>
          <w:noProof/>
          <w:color w:val="FFFFFF" w:themeColor="background1"/>
          <w:spacing w:val="-6"/>
          <w:lang w:eastAsia="sl-SI"/>
        </w:rPr>
        <mc:AlternateContent>
          <mc:Choice Requires="wps">
            <w:drawing>
              <wp:anchor distT="0" distB="0" distL="114300" distR="114300" simplePos="0" relativeHeight="251923456" behindDoc="1" locked="0" layoutInCell="1" allowOverlap="1" wp14:anchorId="0FFA4599" wp14:editId="0F4CBFC6">
                <wp:simplePos x="0" y="0"/>
                <wp:positionH relativeFrom="margin">
                  <wp:align>left</wp:align>
                </wp:positionH>
                <wp:positionV relativeFrom="paragraph">
                  <wp:posOffset>3810</wp:posOffset>
                </wp:positionV>
                <wp:extent cx="4700270" cy="209550"/>
                <wp:effectExtent l="0" t="0" r="24130" b="19050"/>
                <wp:wrapNone/>
                <wp:docPr id="2"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0270" cy="209550"/>
                        </a:xfrm>
                        <a:prstGeom prst="rect">
                          <a:avLst/>
                        </a:prstGeom>
                        <a:solidFill>
                          <a:srgbClr val="652B91"/>
                        </a:solidFill>
                        <a:ln w="9525" algn="ctr">
                          <a:solidFill>
                            <a:srgbClr val="FFFFFF"/>
                          </a:solidFill>
                          <a:miter lim="800000"/>
                          <a:headEnd/>
                          <a:tailEnd/>
                        </a:ln>
                        <a:effectLst/>
                        <a:extLst/>
                      </wps:spPr>
                      <wps:txbx>
                        <w:txbxContent>
                          <w:p w:rsidR="00C27F21" w:rsidRPr="002C5FE6" w:rsidRDefault="00C27F21" w:rsidP="00C27F21">
                            <w:pPr>
                              <w:tabs>
                                <w:tab w:val="left" w:pos="3540"/>
                                <w:tab w:val="left" w:pos="4956"/>
                                <w:tab w:val="left" w:pos="6372"/>
                                <w:tab w:val="left" w:pos="7080"/>
                              </w:tabs>
                              <w:jc w:val="left"/>
                              <w:rPr>
                                <w:noProof/>
                                <w:color w:val="FFFFFF" w:themeColor="background1"/>
                                <w:sz w:val="28"/>
                                <w:szCs w:val="28"/>
                                <w:lang w:eastAsia="sl-SI"/>
                              </w:rPr>
                            </w:pPr>
                          </w:p>
                          <w:p w:rsidR="000C7530" w:rsidRPr="00D73A60" w:rsidRDefault="002C5FE6" w:rsidP="000C7530">
                            <w:pPr>
                              <w:rPr>
                                <w:sz w:val="26"/>
                                <w:szCs w:val="26"/>
                              </w:rPr>
                            </w:pPr>
                            <w:r>
                              <w:rPr>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A4599" id="_x0000_s1027" style="position:absolute;left:0;text-align:left;margin-left:0;margin-top:.3pt;width:370.1pt;height:16.5pt;z-index:-25139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" fillcolor="#652b91" strokecolor="white">
                <v:textbox>
                  <w:txbxContent>
                    <w:p w:rsidR="00C27F21" w:rsidRPr="002C5FE6" w:rsidRDefault="00C27F21" w:rsidP="00C27F21">
                      <w:pPr>
                        <w:tabs>
                          <w:tab w:val="left" w:pos="3540"/>
                          <w:tab w:val="left" w:pos="4956"/>
                          <w:tab w:val="left" w:pos="6372"/>
                          <w:tab w:val="left" w:pos="7080"/>
                        </w:tabs>
                        <w:jc w:val="left"/>
                        <w:rPr>
                          <w:noProof/>
                          <w:color w:val="FFFFFF" w:themeColor="background1"/>
                          <w:sz w:val="28"/>
                          <w:szCs w:val="28"/>
                          <w:lang w:eastAsia="sl-SI"/>
                        </w:rPr>
                      </w:pPr>
                    </w:p>
                    <w:p w:rsidR="000C7530" w:rsidRPr="00D73A60" w:rsidRDefault="002C5FE6" w:rsidP="000C7530">
                      <w:pPr>
                        <w:rPr>
                          <w:sz w:val="26"/>
                          <w:szCs w:val="26"/>
                        </w:rPr>
                      </w:pPr>
                      <w:r>
                        <w:rPr>
                          <w:sz w:val="26"/>
                          <w:szCs w:val="26"/>
                        </w:rPr>
                        <w:t xml:space="preserve"> </w:t>
                      </w:r>
                    </w:p>
                  </w:txbxContent>
                </v:textbox>
                <w10:wrap anchorx="margin"/>
              </v:rect>
            </w:pict>
          </mc:Fallback>
        </mc:AlternateContent>
      </w:r>
      <w:r>
        <w:rPr>
          <w:bCs/>
          <w:color w:val="FFFFFF" w:themeColor="background1"/>
          <w:spacing w:val="-6"/>
          <w:sz w:val="28"/>
          <w:szCs w:val="28"/>
        </w:rPr>
        <w:t xml:space="preserve"> </w:t>
      </w:r>
      <w:r>
        <w:rPr>
          <w:bCs/>
          <w:color w:val="FFFFFF" w:themeColor="background1"/>
          <w:spacing w:val="-6"/>
          <w:sz w:val="16"/>
          <w:szCs w:val="16"/>
        </w:rPr>
        <w:t xml:space="preserve"> </w:t>
      </w:r>
      <w:r w:rsidR="00DB66D4">
        <w:rPr>
          <w:bCs/>
          <w:color w:val="FFFFFF" w:themeColor="background1"/>
          <w:spacing w:val="-6"/>
          <w:sz w:val="16"/>
          <w:szCs w:val="16"/>
        </w:rPr>
        <w:t xml:space="preserve">   </w:t>
      </w:r>
      <w:r w:rsidRPr="00CE20BF">
        <w:rPr>
          <w:bCs/>
          <w:color w:val="FFFFFF" w:themeColor="background1"/>
          <w:spacing w:val="-6"/>
          <w:sz w:val="28"/>
          <w:szCs w:val="28"/>
        </w:rPr>
        <w:t xml:space="preserve"> </w:t>
      </w:r>
      <w:r w:rsidR="00DB66D4" w:rsidRPr="00DB66D4">
        <w:rPr>
          <w:bCs/>
          <w:color w:val="FFFFFF" w:themeColor="background1"/>
          <w:spacing w:val="-6"/>
          <w:sz w:val="26"/>
          <w:szCs w:val="26"/>
        </w:rPr>
        <w:t>Naj to ne bo izziv zgolj te nedelje, temveč vzpodbuda za naš vsakdan.</w:t>
      </w:r>
    </w:p>
    <w:p w:rsidR="00FB67B4" w:rsidRPr="003940CB" w:rsidRDefault="00CE20BF" w:rsidP="003940CB">
      <w:pPr>
        <w:tabs>
          <w:tab w:val="clear" w:pos="1128"/>
          <w:tab w:val="left" w:pos="1134"/>
          <w:tab w:val="left" w:pos="3540"/>
          <w:tab w:val="left" w:pos="4956"/>
          <w:tab w:val="left" w:pos="6372"/>
          <w:tab w:val="left" w:pos="7080"/>
        </w:tabs>
        <w:rPr>
          <w:bCs/>
          <w:color w:val="FFFFFF" w:themeColor="background1"/>
          <w:spacing w:val="-6"/>
          <w:sz w:val="28"/>
          <w:szCs w:val="28"/>
        </w:rPr>
      </w:pPr>
      <w:r w:rsidRPr="00CE20BF">
        <w:rPr>
          <w:bCs/>
          <w:color w:val="FFFFFF" w:themeColor="background1"/>
          <w:spacing w:val="-6"/>
          <w:sz w:val="28"/>
          <w:szCs w:val="28"/>
        </w:rPr>
        <w:lastRenderedPageBreak/>
        <w:t>.</w:t>
      </w:r>
    </w:p>
    <w:p w:rsidR="006823C8" w:rsidRDefault="006823C8" w:rsidP="00BA02E2">
      <w:pPr>
        <w:keepNext/>
        <w:framePr w:dropCap="drop" w:lines="3" w:wrap="around" w:vAnchor="text" w:hAnchor="text"/>
        <w:tabs>
          <w:tab w:val="right" w:pos="6691"/>
        </w:tabs>
        <w:spacing w:line="827" w:lineRule="exact"/>
        <w:textAlignment w:val="baseline"/>
        <w:rPr>
          <w:spacing w:val="-6"/>
          <w:sz w:val="18"/>
          <w:szCs w:val="18"/>
        </w:rPr>
      </w:pPr>
    </w:p>
    <w:p w:rsidR="00FD1574" w:rsidRPr="002E4143" w:rsidRDefault="00FD1574" w:rsidP="00706E81">
      <w:pPr>
        <w:widowControl w:val="0"/>
        <w:tabs>
          <w:tab w:val="right" w:pos="6691"/>
        </w:tabs>
        <w:rPr>
          <w:spacing w:val="-6"/>
          <w:sz w:val="16"/>
          <w:szCs w:val="16"/>
        </w:rPr>
      </w:pPr>
    </w:p>
    <w:p w:rsidR="002E4143" w:rsidRPr="002E4143" w:rsidRDefault="002E4143" w:rsidP="002E4143">
      <w:pPr>
        <w:tabs>
          <w:tab w:val="right" w:pos="6771"/>
        </w:tabs>
        <w:jc w:val="center"/>
        <w:rPr>
          <w:rFonts w:eastAsia="Calibri"/>
          <w:bCs/>
          <w:i w:val="0"/>
          <w:sz w:val="26"/>
          <w:szCs w:val="26"/>
        </w:rPr>
      </w:pPr>
      <w:r w:rsidRPr="0077442A">
        <w:rPr>
          <w:rFonts w:eastAsia="Calibri"/>
          <w:bCs/>
          <w:i w:val="0"/>
          <w:sz w:val="26"/>
          <w:szCs w:val="26"/>
        </w:rPr>
        <w:t>ČAKANJE NA BOŽJI PRIHOD</w:t>
      </w:r>
    </w:p>
    <w:p w:rsidR="002E4143" w:rsidRPr="002E4143" w:rsidRDefault="002E4143" w:rsidP="002E4143">
      <w:pPr>
        <w:keepNext/>
        <w:framePr w:dropCap="drop" w:lines="3" w:wrap="around" w:vAnchor="text" w:hAnchor="text"/>
        <w:tabs>
          <w:tab w:val="right" w:pos="6771"/>
        </w:tabs>
        <w:spacing w:line="827" w:lineRule="exact"/>
        <w:textAlignment w:val="baseline"/>
        <w:rPr>
          <w:rFonts w:eastAsia="Calibri"/>
          <w:b w:val="0"/>
          <w:i w:val="0"/>
          <w:iCs/>
          <w:position w:val="-11"/>
          <w:sz w:val="109"/>
        </w:rPr>
      </w:pPr>
      <w:r w:rsidRPr="002E4143">
        <w:rPr>
          <w:rFonts w:eastAsia="Calibri"/>
          <w:b w:val="0"/>
          <w:i w:val="0"/>
          <w:iCs/>
          <w:color w:val="39200D"/>
          <w:position w:val="-11"/>
          <w:sz w:val="109"/>
        </w:rPr>
        <w:t>A</w:t>
      </w:r>
    </w:p>
    <w:p w:rsidR="002E4143" w:rsidRPr="0077442A" w:rsidRDefault="002E4143" w:rsidP="002E4143">
      <w:pPr>
        <w:tabs>
          <w:tab w:val="right" w:pos="6771"/>
        </w:tabs>
        <w:rPr>
          <w:rFonts w:eastAsia="Calibri"/>
          <w:b w:val="0"/>
          <w:i w:val="0"/>
          <w:iCs/>
        </w:rPr>
      </w:pPr>
      <w:r w:rsidRPr="0077442A">
        <w:rPr>
          <w:rFonts w:eastAsia="Calibri"/>
          <w:b w:val="0"/>
          <w:i w:val="0"/>
          <w:iCs/>
        </w:rPr>
        <w:t>dvent je čas čakanja. Sredi noči čakamo jutro, ki bo osvetlilo naše življenje. Oziramo se po Bogu, ki v našo temo prinaša luč, po obljubi, ki v našem nesmislu ustvarja smisel in našim vprašanjem daje odgovor. Čakanje je ena od osnovnih struktur našega življenja. Človek je vedno v pričakovanju. Spomnimo se, kako je bilo, ko smo na koga čakali. Ko smo bili zaljubljeni in smo se dogovorili s svojim fantom ali dekletom. Čakali smo na njegov/njen prihod. Natančno smo izračunali, kdaj mora priti. Gledali smo na uro, vznemirjeni in napeti. In občutili smo razočaranje, če nas je pustil/pustila čakati. Takole smo razmišljali: ko bo prišel/prišla, bo v našem življenju vse drugače, tedaj se bo naše nemirno srce umirilo, tedaj bomo izpolnjeni. Vendar dobro vemo, da so naša pričakovanja vedno večja od izpolnitev. Polni napetosti smo čakali na svojega fanta/svoje dekle. Potem pa je bil pogovor tako nepomemben. Pojavljali so se nesporazumi. Bili smo razočarani. Ni se izplačalo čakati z vsem srcem. Advent je čas, ko čakamo, da Bog pride v naše srce. In v svoji notranjosti dobro vemo: ko bo prišel Bog, bo vse v redu.</w:t>
      </w:r>
      <w:r>
        <w:rPr>
          <w:rFonts w:eastAsia="Calibri"/>
          <w:iCs/>
          <w:spacing w:val="-6"/>
          <w:sz w:val="20"/>
          <w:szCs w:val="20"/>
        </w:rPr>
        <w:t xml:space="preserve">    </w:t>
      </w:r>
      <w:r w:rsidRPr="002E4143">
        <w:rPr>
          <w:rFonts w:eastAsia="Calibri"/>
          <w:iCs/>
          <w:spacing w:val="-6"/>
          <w:sz w:val="18"/>
          <w:szCs w:val="18"/>
        </w:rPr>
        <w:t xml:space="preserve"> (Po: A. Grün, Božična knjiga)</w:t>
      </w:r>
    </w:p>
    <w:p w:rsidR="00FD1574" w:rsidRPr="003940CB" w:rsidRDefault="00FD1574" w:rsidP="00706E81">
      <w:pPr>
        <w:widowControl w:val="0"/>
        <w:tabs>
          <w:tab w:val="right" w:pos="6691"/>
        </w:tabs>
        <w:rPr>
          <w:spacing w:val="-6"/>
          <w:sz w:val="16"/>
          <w:szCs w:val="16"/>
        </w:rPr>
      </w:pPr>
    </w:p>
    <w:p w:rsidR="002E4143" w:rsidRPr="002E4143" w:rsidRDefault="002E4143" w:rsidP="002E4143">
      <w:pPr>
        <w:jc w:val="left"/>
        <w:rPr>
          <w:i w:val="0"/>
          <w:color w:val="39200D"/>
          <w:sz w:val="26"/>
          <w:szCs w:val="26"/>
        </w:rPr>
      </w:pPr>
      <w:r w:rsidRPr="002E4143">
        <w:rPr>
          <w:i w:val="0"/>
          <w:color w:val="39200D"/>
          <w:sz w:val="26"/>
          <w:szCs w:val="26"/>
        </w:rPr>
        <w:t>POMISLI</w:t>
      </w:r>
      <w:r>
        <w:rPr>
          <w:i w:val="0"/>
          <w:color w:val="39200D"/>
          <w:sz w:val="26"/>
          <w:szCs w:val="26"/>
        </w:rPr>
        <w:t>MO</w:t>
      </w:r>
      <w:r w:rsidRPr="002E4143">
        <w:rPr>
          <w:i w:val="0"/>
          <w:color w:val="39200D"/>
          <w:sz w:val="26"/>
          <w:szCs w:val="26"/>
        </w:rPr>
        <w:t>…</w:t>
      </w:r>
    </w:p>
    <w:p w:rsidR="002E4143" w:rsidRPr="002E4143" w:rsidRDefault="002E4143" w:rsidP="002E4143">
      <w:pPr>
        <w:jc w:val="left"/>
        <w:rPr>
          <w:color w:val="39200D"/>
          <w:sz w:val="20"/>
          <w:szCs w:val="20"/>
        </w:rPr>
      </w:pPr>
      <w:r w:rsidRPr="002E4143">
        <w:rPr>
          <w:color w:val="39200D"/>
        </w:rPr>
        <w:t xml:space="preserve">Čim bolj ubran bo advent, čim bolj bo globoka moja molitev, čim bolj bom hrepenel po večnem stiku z Bogom, tem lepši bo moj božič. </w:t>
      </w:r>
      <w:r>
        <w:rPr>
          <w:color w:val="39200D"/>
        </w:rPr>
        <w:t xml:space="preserve"> </w:t>
      </w:r>
      <w:r w:rsidRPr="002E4143">
        <w:rPr>
          <w:color w:val="39200D"/>
        </w:rPr>
        <w:t xml:space="preserve"> </w:t>
      </w:r>
      <w:r w:rsidRPr="002E4143">
        <w:rPr>
          <w:color w:val="39200D"/>
          <w:sz w:val="18"/>
          <w:szCs w:val="18"/>
        </w:rPr>
        <w:t>(Franc Sodja)</w:t>
      </w:r>
    </w:p>
    <w:p w:rsidR="00741832" w:rsidRPr="003940CB" w:rsidRDefault="00741832" w:rsidP="00AD0DE5">
      <w:pPr>
        <w:pStyle w:val="NoParagraphStyle"/>
        <w:spacing w:line="240" w:lineRule="auto"/>
        <w:jc w:val="both"/>
        <w:rPr>
          <w:iCs/>
          <w:color w:val="auto"/>
          <w:sz w:val="16"/>
          <w:szCs w:val="16"/>
          <w:lang w:val="sl-SI" w:eastAsia="en-US"/>
        </w:rPr>
      </w:pPr>
    </w:p>
    <w:p w:rsidR="002E4143" w:rsidRDefault="002E4143" w:rsidP="00AD0DE5">
      <w:pPr>
        <w:pStyle w:val="NoParagraphStyle"/>
        <w:spacing w:line="240" w:lineRule="auto"/>
        <w:jc w:val="both"/>
        <w:rPr>
          <w:b/>
          <w:bCs/>
          <w:i/>
          <w:kern w:val="32"/>
          <w:sz w:val="4"/>
          <w:szCs w:val="4"/>
          <w:lang w:val="sl-SI" w:eastAsia="en-US"/>
        </w:rPr>
      </w:pPr>
    </w:p>
    <w:p w:rsidR="00741832" w:rsidRDefault="007B2512" w:rsidP="00AD0DE5">
      <w:pPr>
        <w:pStyle w:val="NoParagraphStyle"/>
        <w:spacing w:line="240" w:lineRule="auto"/>
        <w:jc w:val="both"/>
        <w:rPr>
          <w:b/>
          <w:bCs/>
          <w:i/>
          <w:kern w:val="32"/>
          <w:sz w:val="4"/>
          <w:szCs w:val="4"/>
          <w:lang w:val="sl-SI" w:eastAsia="en-US"/>
        </w:rPr>
      </w:pPr>
      <w:r w:rsidRPr="00322E41">
        <w:rPr>
          <w:noProof/>
          <w:lang w:val="sl-SI"/>
        </w:rPr>
        <mc:AlternateContent>
          <mc:Choice Requires="wps">
            <w:drawing>
              <wp:anchor distT="0" distB="0" distL="114300" distR="114300" simplePos="0" relativeHeight="251950080" behindDoc="1" locked="0" layoutInCell="1" allowOverlap="1" wp14:anchorId="5348C3D2" wp14:editId="298D2F93">
                <wp:simplePos x="0" y="0"/>
                <wp:positionH relativeFrom="margin">
                  <wp:align>left</wp:align>
                </wp:positionH>
                <wp:positionV relativeFrom="paragraph">
                  <wp:posOffset>16510</wp:posOffset>
                </wp:positionV>
                <wp:extent cx="4714875" cy="228600"/>
                <wp:effectExtent l="0" t="0" r="28575" b="19050"/>
                <wp:wrapNone/>
                <wp:docPr id="13"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228600"/>
                        </a:xfrm>
                        <a:prstGeom prst="rect">
                          <a:avLst/>
                        </a:prstGeom>
                        <a:solidFill>
                          <a:srgbClr val="652B91"/>
                        </a:solidFill>
                        <a:ln w="9525" algn="ctr">
                          <a:solidFill>
                            <a:srgbClr val="FFFFFF"/>
                          </a:solidFill>
                          <a:miter lim="800000"/>
                          <a:headEnd/>
                          <a:tailEnd/>
                        </a:ln>
                        <a:effectLst/>
                        <a:extLst/>
                      </wps:spPr>
                      <wps:txbx>
                        <w:txbxContent>
                          <w:p w:rsidR="00D0068B" w:rsidRDefault="00D0068B" w:rsidP="00D0068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8C3D2" id="_x0000_s1028" style="position:absolute;left:0;text-align:left;margin-left:0;margin-top:1.3pt;width:371.25pt;height:18pt;z-index:-25136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" fillcolor="#652b91" strokecolor="white">
                <v:textbox>
                  <w:txbxContent>
                    <w:p w:rsidR="00D0068B" w:rsidRDefault="00D0068B" w:rsidP="00D0068B">
                      <w:pPr>
                        <w:jc w:val="center"/>
                      </w:pPr>
                    </w:p>
                  </w:txbxContent>
                </v:textbox>
                <w10:wrap anchorx="margin"/>
              </v:rect>
            </w:pict>
          </mc:Fallback>
        </mc:AlternateContent>
      </w:r>
    </w:p>
    <w:p w:rsidR="00741832" w:rsidRPr="00D0068B" w:rsidRDefault="00D0068B" w:rsidP="00D0068B">
      <w:pPr>
        <w:pStyle w:val="NoParagraphStyle"/>
        <w:spacing w:line="240" w:lineRule="auto"/>
        <w:jc w:val="center"/>
        <w:rPr>
          <w:b/>
          <w:bCs/>
          <w:i/>
          <w:kern w:val="32"/>
          <w:sz w:val="4"/>
          <w:szCs w:val="4"/>
          <w:lang w:val="sl-SI" w:eastAsia="en-US"/>
        </w:rPr>
      </w:pPr>
      <w:r>
        <w:rPr>
          <w:b/>
          <w:i/>
          <w:color w:val="FFFFFF" w:themeColor="background1"/>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IZ ŽIVLJENJA NAŠE ŽUPNIJE</w:t>
      </w:r>
    </w:p>
    <w:p w:rsidR="0055461C" w:rsidRDefault="0055461C" w:rsidP="00AD0DE5">
      <w:pPr>
        <w:pStyle w:val="NoParagraphStyle"/>
        <w:spacing w:line="240" w:lineRule="auto"/>
        <w:jc w:val="both"/>
        <w:rPr>
          <w:b/>
          <w:bCs/>
          <w:i/>
          <w:kern w:val="32"/>
          <w:sz w:val="4"/>
          <w:szCs w:val="4"/>
          <w:lang w:val="sl-SI" w:eastAsia="en-US"/>
        </w:rPr>
      </w:pPr>
    </w:p>
    <w:p w:rsidR="00741832" w:rsidRDefault="00741832" w:rsidP="00AD0DE5">
      <w:pPr>
        <w:pStyle w:val="NoParagraphStyle"/>
        <w:spacing w:line="240" w:lineRule="auto"/>
        <w:jc w:val="both"/>
        <w:rPr>
          <w:b/>
          <w:bCs/>
          <w:i/>
          <w:kern w:val="32"/>
          <w:sz w:val="4"/>
          <w:szCs w:val="4"/>
          <w:lang w:val="sl-SI" w:eastAsia="en-US"/>
        </w:rPr>
      </w:pPr>
    </w:p>
    <w:p w:rsidR="002960A3" w:rsidRPr="003940CB" w:rsidRDefault="002960A3" w:rsidP="001F3B1F">
      <w:pPr>
        <w:pStyle w:val="NoParagraphStyle"/>
        <w:spacing w:line="240" w:lineRule="auto"/>
        <w:jc w:val="center"/>
        <w:rPr>
          <w:b/>
          <w:bCs/>
          <w:kern w:val="32"/>
          <w:sz w:val="16"/>
          <w:szCs w:val="16"/>
          <w:lang w:val="sl-SI" w:eastAsia="en-US"/>
        </w:rPr>
      </w:pPr>
    </w:p>
    <w:p w:rsidR="001F3B1F" w:rsidRDefault="002960A3" w:rsidP="001F3B1F">
      <w:pPr>
        <w:pStyle w:val="NoParagraphStyle"/>
        <w:spacing w:line="240" w:lineRule="auto"/>
        <w:jc w:val="center"/>
        <w:rPr>
          <w:b/>
          <w:bCs/>
          <w:kern w:val="32"/>
          <w:sz w:val="4"/>
          <w:szCs w:val="4"/>
          <w:lang w:val="sl-SI" w:eastAsia="en-US"/>
        </w:rPr>
      </w:pPr>
      <w:r w:rsidRPr="002960A3">
        <w:rPr>
          <w:b/>
          <w:bCs/>
          <w:kern w:val="32"/>
          <w:sz w:val="26"/>
          <w:szCs w:val="26"/>
          <w:lang w:val="sl-SI" w:eastAsia="en-US"/>
        </w:rPr>
        <w:t>SREČANJE ZAKONCEV JUBILANTOV</w:t>
      </w:r>
    </w:p>
    <w:p w:rsidR="00132764" w:rsidRPr="00132764" w:rsidRDefault="00132764" w:rsidP="001F3B1F">
      <w:pPr>
        <w:pStyle w:val="NoParagraphStyle"/>
        <w:spacing w:line="240" w:lineRule="auto"/>
        <w:jc w:val="center"/>
        <w:rPr>
          <w:b/>
          <w:bCs/>
          <w:kern w:val="32"/>
          <w:sz w:val="4"/>
          <w:szCs w:val="4"/>
          <w:lang w:val="sl-SI" w:eastAsia="en-US"/>
        </w:rPr>
      </w:pPr>
    </w:p>
    <w:p w:rsidR="002960A3" w:rsidRDefault="002960A3" w:rsidP="001F3B1F">
      <w:pPr>
        <w:pStyle w:val="NoParagraphStyle"/>
        <w:spacing w:line="240" w:lineRule="auto"/>
        <w:jc w:val="center"/>
        <w:rPr>
          <w:b/>
          <w:bCs/>
          <w:i/>
          <w:kern w:val="32"/>
          <w:sz w:val="4"/>
          <w:szCs w:val="4"/>
          <w:lang w:val="sl-SI" w:eastAsia="en-US"/>
        </w:rPr>
      </w:pPr>
    </w:p>
    <w:p w:rsidR="001F3B1F" w:rsidRDefault="001F3B1F" w:rsidP="0055461C">
      <w:pPr>
        <w:pStyle w:val="NoParagraphStyle"/>
        <w:spacing w:line="240" w:lineRule="auto"/>
        <w:jc w:val="center"/>
        <w:rPr>
          <w:b/>
          <w:bCs/>
          <w:i/>
          <w:kern w:val="32"/>
          <w:sz w:val="4"/>
          <w:szCs w:val="4"/>
          <w:lang w:val="sl-SI" w:eastAsia="en-US"/>
        </w:rPr>
      </w:pPr>
    </w:p>
    <w:p w:rsidR="00132764" w:rsidRDefault="009A076C" w:rsidP="003F29B8">
      <w:pPr>
        <w:pStyle w:val="NoParagraphStyle"/>
        <w:spacing w:line="240" w:lineRule="auto"/>
        <w:jc w:val="both"/>
        <w:rPr>
          <w:bCs/>
          <w:kern w:val="32"/>
          <w:lang w:val="sl-SI" w:eastAsia="en-US"/>
        </w:rPr>
      </w:pPr>
      <w:r>
        <w:rPr>
          <w:noProof/>
          <w:lang w:val="sl-SI"/>
        </w:rPr>
        <w:drawing>
          <wp:anchor distT="0" distB="0" distL="114300" distR="114300" simplePos="0" relativeHeight="251951104" behindDoc="0" locked="0" layoutInCell="1" allowOverlap="1">
            <wp:simplePos x="0" y="0"/>
            <wp:positionH relativeFrom="margin">
              <wp:posOffset>1743075</wp:posOffset>
            </wp:positionH>
            <wp:positionV relativeFrom="margin">
              <wp:posOffset>4838700</wp:posOffset>
            </wp:positionV>
            <wp:extent cx="2928620" cy="1962150"/>
            <wp:effectExtent l="0" t="0" r="508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3">
                              <a14:imgEffect>
                                <a14:sharpenSoften amount="43000"/>
                              </a14:imgEffect>
                              <a14:imgEffect>
                                <a14:brightnessContrast bright="33000" contrast="35000"/>
                              </a14:imgEffect>
                            </a14:imgLayer>
                          </a14:imgProps>
                        </a:ext>
                        <a:ext uri="{28A0092B-C50C-407E-A947-70E740481C1C}">
                          <a14:useLocalDpi xmlns:a14="http://schemas.microsoft.com/office/drawing/2010/main" val="0"/>
                        </a:ext>
                      </a:extLst>
                    </a:blip>
                    <a:srcRect r="2665" b="5493"/>
                    <a:stretch/>
                  </pic:blipFill>
                  <pic:spPr bwMode="auto">
                    <a:xfrm>
                      <a:off x="0" y="0"/>
                      <a:ext cx="292862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40CB" w:rsidRPr="00161B83">
        <w:rPr>
          <w:noProof/>
          <w:color w:val="39200D"/>
          <w:lang w:val="sl-SI"/>
        </w:rPr>
        <mc:AlternateContent>
          <mc:Choice Requires="wps">
            <w:drawing>
              <wp:anchor distT="0" distB="0" distL="114300" distR="114300" simplePos="0" relativeHeight="251958272" behindDoc="0" locked="0" layoutInCell="1" allowOverlap="1" wp14:anchorId="17CCF6E8" wp14:editId="2D28E053">
                <wp:simplePos x="0" y="0"/>
                <wp:positionH relativeFrom="margin">
                  <wp:align>right</wp:align>
                </wp:positionH>
                <wp:positionV relativeFrom="paragraph">
                  <wp:posOffset>11430</wp:posOffset>
                </wp:positionV>
                <wp:extent cx="2995613" cy="2043113"/>
                <wp:effectExtent l="0" t="0" r="14605" b="14605"/>
                <wp:wrapNone/>
                <wp:docPr id="2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613" cy="2043113"/>
                        </a:xfrm>
                        <a:prstGeom prst="rect">
                          <a:avLst/>
                        </a:prstGeom>
                        <a:noFill/>
                        <a:ln w="19050" algn="ctr">
                          <a:solidFill>
                            <a:srgbClr val="AA800A"/>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F0AB" id="Rectangle 295" o:spid="_x0000_s1026" style="position:absolute;margin-left:184.7pt;margin-top:.9pt;width:235.9pt;height:160.9pt;z-index:2519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" filled="f" strokecolor="#aa800a" strokeweight="1.5pt">
                <w10:wrap anchorx="margin"/>
              </v:rect>
            </w:pict>
          </mc:Fallback>
        </mc:AlternateContent>
      </w:r>
      <w:r w:rsidR="001F3B1F">
        <w:rPr>
          <w:bCs/>
          <w:kern w:val="32"/>
          <w:lang w:val="sl-SI" w:eastAsia="en-US"/>
        </w:rPr>
        <w:t>V nedeljo, dne 19. novembra je bilo pri maši ob</w:t>
      </w:r>
      <w:r w:rsidR="0089096F">
        <w:rPr>
          <w:bCs/>
          <w:kern w:val="32"/>
          <w:lang w:val="sl-SI" w:eastAsia="en-US"/>
        </w:rPr>
        <w:t xml:space="preserve"> 10. uri tradicionalno</w:t>
      </w:r>
      <w:r w:rsidR="00D06EC7">
        <w:rPr>
          <w:bCs/>
          <w:kern w:val="32"/>
          <w:lang w:val="sl-SI" w:eastAsia="en-US"/>
        </w:rPr>
        <w:t xml:space="preserve"> </w:t>
      </w:r>
      <w:r w:rsidR="00812C4B">
        <w:rPr>
          <w:bCs/>
          <w:kern w:val="32"/>
          <w:lang w:val="sl-SI" w:eastAsia="en-US"/>
        </w:rPr>
        <w:t>srečanje zakoncev</w:t>
      </w:r>
      <w:r w:rsidR="00132764">
        <w:rPr>
          <w:bCs/>
          <w:kern w:val="32"/>
          <w:lang w:val="sl-SI" w:eastAsia="en-US"/>
        </w:rPr>
        <w:t xml:space="preserve"> jubi-</w:t>
      </w:r>
      <w:r w:rsidR="00812C4B">
        <w:rPr>
          <w:bCs/>
          <w:kern w:val="32"/>
          <w:lang w:val="sl-SI" w:eastAsia="en-US"/>
        </w:rPr>
        <w:t xml:space="preserve"> lantov. Nanj se je p</w:t>
      </w:r>
      <w:r w:rsidR="001F3B1F">
        <w:rPr>
          <w:bCs/>
          <w:kern w:val="32"/>
          <w:lang w:val="sl-SI" w:eastAsia="en-US"/>
        </w:rPr>
        <w:t xml:space="preserve">rijavilo </w:t>
      </w:r>
      <w:r w:rsidR="00E36C33">
        <w:rPr>
          <w:bCs/>
          <w:kern w:val="32"/>
          <w:lang w:val="sl-SI" w:eastAsia="en-US"/>
        </w:rPr>
        <w:t>kar 16 zakonskih parov</w:t>
      </w:r>
      <w:r w:rsidR="00661302">
        <w:rPr>
          <w:bCs/>
          <w:kern w:val="32"/>
          <w:lang w:val="sl-SI" w:eastAsia="en-US"/>
        </w:rPr>
        <w:t>,</w:t>
      </w:r>
      <w:r w:rsidR="00E36C33">
        <w:rPr>
          <w:bCs/>
          <w:kern w:val="32"/>
          <w:lang w:val="sl-SI" w:eastAsia="en-US"/>
        </w:rPr>
        <w:t xml:space="preserve"> med njimi</w:t>
      </w:r>
      <w:r w:rsidR="001E58F0">
        <w:rPr>
          <w:bCs/>
          <w:kern w:val="32"/>
          <w:lang w:val="sl-SI" w:eastAsia="en-US"/>
        </w:rPr>
        <w:t xml:space="preserve"> </w:t>
      </w:r>
      <w:r w:rsidR="001F3B1F">
        <w:rPr>
          <w:bCs/>
          <w:kern w:val="32"/>
          <w:lang w:val="sl-SI" w:eastAsia="en-US"/>
        </w:rPr>
        <w:t xml:space="preserve">tudi zakonca </w:t>
      </w:r>
      <w:r w:rsidR="00E36C33">
        <w:rPr>
          <w:bCs/>
          <w:kern w:val="32"/>
          <w:lang w:val="sl-SI" w:eastAsia="en-US"/>
        </w:rPr>
        <w:t>iz Ukrajine</w:t>
      </w:r>
      <w:r w:rsidR="00132764">
        <w:rPr>
          <w:bCs/>
          <w:kern w:val="32"/>
          <w:lang w:val="sl-SI" w:eastAsia="en-US"/>
        </w:rPr>
        <w:t xml:space="preserve">. </w:t>
      </w:r>
      <w:r w:rsidR="00661302">
        <w:rPr>
          <w:bCs/>
          <w:kern w:val="32"/>
          <w:lang w:val="sl-SI" w:eastAsia="en-US"/>
        </w:rPr>
        <w:t>Okrogle</w:t>
      </w:r>
      <w:r w:rsidR="00132764">
        <w:rPr>
          <w:bCs/>
          <w:kern w:val="32"/>
          <w:lang w:val="sl-SI" w:eastAsia="en-US"/>
        </w:rPr>
        <w:t xml:space="preserve"> obletni-ce</w:t>
      </w:r>
      <w:r w:rsidR="0089096F">
        <w:rPr>
          <w:bCs/>
          <w:kern w:val="32"/>
          <w:lang w:val="sl-SI" w:eastAsia="en-US"/>
        </w:rPr>
        <w:t xml:space="preserve"> </w:t>
      </w:r>
      <w:r w:rsidR="00812C4B">
        <w:rPr>
          <w:bCs/>
          <w:kern w:val="32"/>
          <w:lang w:val="sl-SI" w:eastAsia="en-US"/>
        </w:rPr>
        <w:t>zakonskega življenja</w:t>
      </w:r>
      <w:r w:rsidR="00E36C33">
        <w:rPr>
          <w:bCs/>
          <w:kern w:val="32"/>
          <w:lang w:val="sl-SI" w:eastAsia="en-US"/>
        </w:rPr>
        <w:t xml:space="preserve"> so</w:t>
      </w:r>
      <w:r w:rsidR="0089096F">
        <w:rPr>
          <w:bCs/>
          <w:kern w:val="32"/>
          <w:lang w:val="sl-SI" w:eastAsia="en-US"/>
        </w:rPr>
        <w:t xml:space="preserve"> praznovali zakonci: </w:t>
      </w:r>
      <w:r w:rsidR="00F641A5">
        <w:rPr>
          <w:bCs/>
          <w:kern w:val="32"/>
          <w:lang w:val="sl-SI" w:eastAsia="en-US"/>
        </w:rPr>
        <w:t>Vlado in Cvetka Klinc</w:t>
      </w:r>
      <w:r w:rsidR="0089096F">
        <w:rPr>
          <w:bCs/>
          <w:kern w:val="32"/>
          <w:lang w:val="sl-SI" w:eastAsia="en-US"/>
        </w:rPr>
        <w:t xml:space="preserve"> 50 let</w:t>
      </w:r>
      <w:r w:rsidR="00F641A5">
        <w:rPr>
          <w:bCs/>
          <w:kern w:val="32"/>
          <w:lang w:val="sl-SI" w:eastAsia="en-US"/>
        </w:rPr>
        <w:t xml:space="preserve">, Franjo in Verica Pilih </w:t>
      </w:r>
      <w:r w:rsidR="0089096F">
        <w:rPr>
          <w:bCs/>
          <w:kern w:val="32"/>
          <w:lang w:val="sl-SI" w:eastAsia="en-US"/>
        </w:rPr>
        <w:t>5</w:t>
      </w:r>
      <w:r w:rsidR="00A54370">
        <w:rPr>
          <w:bCs/>
          <w:kern w:val="32"/>
          <w:lang w:val="sl-SI" w:eastAsia="en-US"/>
        </w:rPr>
        <w:t>0 let,  Milan in Marjeta Jevšev</w:t>
      </w:r>
      <w:r w:rsidR="0089096F">
        <w:rPr>
          <w:bCs/>
          <w:kern w:val="32"/>
          <w:lang w:val="sl-SI" w:eastAsia="en-US"/>
        </w:rPr>
        <w:t xml:space="preserve">ar 45 let, </w:t>
      </w:r>
      <w:r w:rsidR="00F641A5">
        <w:rPr>
          <w:bCs/>
          <w:kern w:val="32"/>
          <w:lang w:val="sl-SI" w:eastAsia="en-US"/>
        </w:rPr>
        <w:t>Zlatko in Zinka Kerč</w:t>
      </w:r>
      <w:r w:rsidR="00661302">
        <w:rPr>
          <w:bCs/>
          <w:kern w:val="32"/>
          <w:lang w:val="sl-SI" w:eastAsia="en-US"/>
        </w:rPr>
        <w:t>mar</w:t>
      </w:r>
      <w:r w:rsidR="0089096F">
        <w:rPr>
          <w:bCs/>
          <w:kern w:val="32"/>
          <w:lang w:val="sl-SI" w:eastAsia="en-US"/>
        </w:rPr>
        <w:t xml:space="preserve"> 45 let</w:t>
      </w:r>
      <w:r w:rsidR="00661302">
        <w:rPr>
          <w:bCs/>
          <w:kern w:val="32"/>
          <w:lang w:val="sl-SI" w:eastAsia="en-US"/>
        </w:rPr>
        <w:t xml:space="preserve">, Jože in Helena Stepišnik </w:t>
      </w:r>
      <w:r w:rsidR="0089096F">
        <w:rPr>
          <w:bCs/>
          <w:kern w:val="32"/>
          <w:lang w:val="sl-SI" w:eastAsia="en-US"/>
        </w:rPr>
        <w:t>40 let,</w:t>
      </w:r>
      <w:r w:rsidR="00F641A5">
        <w:rPr>
          <w:bCs/>
          <w:kern w:val="32"/>
          <w:lang w:val="sl-SI" w:eastAsia="en-US"/>
        </w:rPr>
        <w:t xml:space="preserve"> Bojan </w:t>
      </w:r>
      <w:r w:rsidR="00132764">
        <w:rPr>
          <w:bCs/>
          <w:kern w:val="32"/>
          <w:lang w:val="sl-SI" w:eastAsia="en-US"/>
        </w:rPr>
        <w:t xml:space="preserve"> </w:t>
      </w:r>
      <w:r w:rsidR="00F641A5">
        <w:rPr>
          <w:bCs/>
          <w:kern w:val="32"/>
          <w:lang w:val="sl-SI" w:eastAsia="en-US"/>
        </w:rPr>
        <w:t xml:space="preserve">in </w:t>
      </w:r>
      <w:r w:rsidR="00132764">
        <w:rPr>
          <w:bCs/>
          <w:kern w:val="32"/>
          <w:lang w:val="sl-SI" w:eastAsia="en-US"/>
        </w:rPr>
        <w:t xml:space="preserve"> </w:t>
      </w:r>
      <w:r w:rsidR="00F641A5">
        <w:rPr>
          <w:bCs/>
          <w:kern w:val="32"/>
          <w:lang w:val="sl-SI" w:eastAsia="en-US"/>
        </w:rPr>
        <w:t>Marj</w:t>
      </w:r>
      <w:r w:rsidR="00661302">
        <w:rPr>
          <w:bCs/>
          <w:kern w:val="32"/>
          <w:lang w:val="sl-SI" w:eastAsia="en-US"/>
        </w:rPr>
        <w:t>e</w:t>
      </w:r>
      <w:r w:rsidR="0089096F">
        <w:rPr>
          <w:bCs/>
          <w:kern w:val="32"/>
          <w:lang w:val="sl-SI" w:eastAsia="en-US"/>
        </w:rPr>
        <w:t>tka Božič 40 let,</w:t>
      </w:r>
      <w:r>
        <w:rPr>
          <w:bCs/>
          <w:kern w:val="32"/>
          <w:lang w:val="sl-SI" w:eastAsia="en-US"/>
        </w:rPr>
        <w:t xml:space="preserve"> </w:t>
      </w:r>
      <w:r w:rsidR="00F641A5">
        <w:rPr>
          <w:bCs/>
          <w:kern w:val="32"/>
          <w:lang w:val="sl-SI" w:eastAsia="en-US"/>
        </w:rPr>
        <w:t xml:space="preserve"> </w:t>
      </w:r>
      <w:r w:rsidR="00661302">
        <w:rPr>
          <w:bCs/>
          <w:kern w:val="32"/>
          <w:lang w:val="sl-SI" w:eastAsia="en-US"/>
        </w:rPr>
        <w:t xml:space="preserve">Avgust </w:t>
      </w:r>
      <w:r>
        <w:rPr>
          <w:bCs/>
          <w:kern w:val="32"/>
          <w:lang w:val="sl-SI" w:eastAsia="en-US"/>
        </w:rPr>
        <w:t xml:space="preserve"> </w:t>
      </w:r>
      <w:r w:rsidR="00661302">
        <w:rPr>
          <w:bCs/>
          <w:kern w:val="32"/>
          <w:lang w:val="sl-SI" w:eastAsia="en-US"/>
        </w:rPr>
        <w:t xml:space="preserve">in </w:t>
      </w:r>
      <w:r>
        <w:rPr>
          <w:bCs/>
          <w:kern w:val="32"/>
          <w:lang w:val="sl-SI" w:eastAsia="en-US"/>
        </w:rPr>
        <w:t xml:space="preserve"> </w:t>
      </w:r>
      <w:r w:rsidR="00661302">
        <w:rPr>
          <w:bCs/>
          <w:kern w:val="32"/>
          <w:lang w:val="sl-SI" w:eastAsia="en-US"/>
        </w:rPr>
        <w:t>Zdenka</w:t>
      </w:r>
    </w:p>
    <w:p w:rsidR="00132764" w:rsidRDefault="00132764" w:rsidP="003F29B8">
      <w:pPr>
        <w:pStyle w:val="NoParagraphStyle"/>
        <w:spacing w:line="240" w:lineRule="auto"/>
        <w:jc w:val="both"/>
        <w:rPr>
          <w:bCs/>
          <w:kern w:val="32"/>
          <w:lang w:val="sl-SI" w:eastAsia="en-US"/>
        </w:rPr>
      </w:pPr>
    </w:p>
    <w:p w:rsidR="00132764" w:rsidRDefault="00132764" w:rsidP="003F29B8">
      <w:pPr>
        <w:pStyle w:val="NoParagraphStyle"/>
        <w:spacing w:line="240" w:lineRule="auto"/>
        <w:jc w:val="both"/>
        <w:rPr>
          <w:bCs/>
          <w:kern w:val="32"/>
          <w:lang w:val="sl-SI" w:eastAsia="en-US"/>
        </w:rPr>
      </w:pPr>
    </w:p>
    <w:p w:rsidR="00132764" w:rsidRDefault="00132764" w:rsidP="003F29B8">
      <w:pPr>
        <w:pStyle w:val="NoParagraphStyle"/>
        <w:spacing w:line="240" w:lineRule="auto"/>
        <w:jc w:val="both"/>
        <w:rPr>
          <w:bCs/>
          <w:kern w:val="32"/>
          <w:lang w:val="sl-SI" w:eastAsia="en-US"/>
        </w:rPr>
      </w:pPr>
    </w:p>
    <w:p w:rsidR="001F3B1F" w:rsidRPr="003F29B8" w:rsidRDefault="00661302" w:rsidP="003F29B8">
      <w:pPr>
        <w:pStyle w:val="NoParagraphStyle"/>
        <w:spacing w:line="240" w:lineRule="auto"/>
        <w:jc w:val="both"/>
        <w:rPr>
          <w:bCs/>
          <w:kern w:val="32"/>
          <w:lang w:val="sl-SI" w:eastAsia="en-US"/>
        </w:rPr>
      </w:pPr>
      <w:r>
        <w:rPr>
          <w:bCs/>
          <w:kern w:val="32"/>
          <w:lang w:val="sl-SI" w:eastAsia="en-US"/>
        </w:rPr>
        <w:t xml:space="preserve">Jereb </w:t>
      </w:r>
      <w:r w:rsidR="0089096F">
        <w:rPr>
          <w:bCs/>
          <w:kern w:val="32"/>
          <w:lang w:val="sl-SI" w:eastAsia="en-US"/>
        </w:rPr>
        <w:t xml:space="preserve">40 let, Jani in Sabina Jošovc </w:t>
      </w:r>
      <w:r w:rsidR="009A076C">
        <w:rPr>
          <w:bCs/>
          <w:kern w:val="32"/>
          <w:lang w:val="sl-SI" w:eastAsia="en-US"/>
        </w:rPr>
        <w:t xml:space="preserve"> </w:t>
      </w:r>
      <w:r w:rsidR="0089096F">
        <w:rPr>
          <w:bCs/>
          <w:kern w:val="32"/>
          <w:lang w:val="sl-SI" w:eastAsia="en-US"/>
        </w:rPr>
        <w:t xml:space="preserve">40 let, </w:t>
      </w:r>
      <w:r w:rsidR="009A076C">
        <w:rPr>
          <w:bCs/>
          <w:kern w:val="32"/>
          <w:lang w:val="sl-SI" w:eastAsia="en-US"/>
        </w:rPr>
        <w:t xml:space="preserve"> </w:t>
      </w:r>
      <w:r w:rsidR="0089096F">
        <w:rPr>
          <w:bCs/>
          <w:kern w:val="32"/>
          <w:lang w:val="sl-SI" w:eastAsia="en-US"/>
        </w:rPr>
        <w:t xml:space="preserve">Walter in </w:t>
      </w:r>
      <w:r w:rsidR="00132764">
        <w:rPr>
          <w:bCs/>
          <w:kern w:val="32"/>
          <w:lang w:val="sl-SI" w:eastAsia="en-US"/>
        </w:rPr>
        <w:t xml:space="preserve">Metka Leskošek 35 let, Jože </w:t>
      </w:r>
      <w:r w:rsidR="00533547">
        <w:rPr>
          <w:bCs/>
          <w:kern w:val="32"/>
          <w:lang w:val="sl-SI" w:eastAsia="en-US"/>
        </w:rPr>
        <w:t>in Mal</w:t>
      </w:r>
      <w:r w:rsidR="0089096F">
        <w:rPr>
          <w:bCs/>
          <w:kern w:val="32"/>
          <w:lang w:val="sl-SI" w:eastAsia="en-US"/>
        </w:rPr>
        <w:t xml:space="preserve">či Arzenšek 30 let, </w:t>
      </w:r>
      <w:r w:rsidR="00F641A5">
        <w:rPr>
          <w:bCs/>
          <w:kern w:val="32"/>
          <w:lang w:val="sl-SI" w:eastAsia="en-US"/>
        </w:rPr>
        <w:t>Janko in Manica Juh</w:t>
      </w:r>
      <w:r>
        <w:rPr>
          <w:bCs/>
          <w:kern w:val="32"/>
          <w:lang w:val="sl-SI" w:eastAsia="en-US"/>
        </w:rPr>
        <w:t>art</w:t>
      </w:r>
      <w:r w:rsidR="0089096F">
        <w:rPr>
          <w:bCs/>
          <w:kern w:val="32"/>
          <w:lang w:val="sl-SI" w:eastAsia="en-US"/>
        </w:rPr>
        <w:t xml:space="preserve"> 30 let</w:t>
      </w:r>
      <w:r>
        <w:rPr>
          <w:bCs/>
          <w:kern w:val="32"/>
          <w:lang w:val="sl-SI" w:eastAsia="en-US"/>
        </w:rPr>
        <w:t>, Stanko in Jožica Plantak</w:t>
      </w:r>
      <w:r w:rsidR="0089096F">
        <w:rPr>
          <w:bCs/>
          <w:kern w:val="32"/>
          <w:lang w:val="sl-SI" w:eastAsia="en-US"/>
        </w:rPr>
        <w:t xml:space="preserve"> 30 let, </w:t>
      </w:r>
      <w:r w:rsidR="00F641A5">
        <w:rPr>
          <w:bCs/>
          <w:kern w:val="32"/>
          <w:lang w:val="sl-SI" w:eastAsia="en-US"/>
        </w:rPr>
        <w:t>Miloš in Andreja Ribič</w:t>
      </w:r>
      <w:r w:rsidR="0089096F">
        <w:rPr>
          <w:bCs/>
          <w:kern w:val="32"/>
          <w:lang w:val="sl-SI" w:eastAsia="en-US"/>
        </w:rPr>
        <w:t xml:space="preserve"> 30 let, zakonski par iz </w:t>
      </w:r>
      <w:r>
        <w:rPr>
          <w:bCs/>
          <w:kern w:val="32"/>
          <w:lang w:val="sl-SI" w:eastAsia="en-US"/>
        </w:rPr>
        <w:t>U</w:t>
      </w:r>
      <w:r w:rsidR="00533547">
        <w:rPr>
          <w:bCs/>
          <w:kern w:val="32"/>
          <w:lang w:val="sl-SI" w:eastAsia="en-US"/>
        </w:rPr>
        <w:t>krajine 20 let,</w:t>
      </w:r>
      <w:r w:rsidR="003F29B8">
        <w:rPr>
          <w:bCs/>
          <w:kern w:val="32"/>
          <w:lang w:val="sl-SI" w:eastAsia="en-US"/>
        </w:rPr>
        <w:t xml:space="preserve"> Christoph in Lena Krois</w:t>
      </w:r>
      <w:r w:rsidR="0089096F">
        <w:rPr>
          <w:bCs/>
          <w:kern w:val="32"/>
          <w:lang w:val="sl-SI" w:eastAsia="en-US"/>
        </w:rPr>
        <w:t xml:space="preserve"> 15 let, </w:t>
      </w:r>
      <w:r w:rsidR="002D4985">
        <w:rPr>
          <w:bCs/>
          <w:kern w:val="32"/>
          <w:lang w:val="sl-SI" w:eastAsia="en-US"/>
        </w:rPr>
        <w:t>Domen in Elvira Krošel</w:t>
      </w:r>
      <w:r w:rsidR="0089096F">
        <w:rPr>
          <w:bCs/>
          <w:kern w:val="32"/>
          <w:lang w:val="sl-SI" w:eastAsia="en-US"/>
        </w:rPr>
        <w:t xml:space="preserve"> 10 let</w:t>
      </w:r>
      <w:r w:rsidR="002D4985">
        <w:rPr>
          <w:bCs/>
          <w:kern w:val="32"/>
          <w:lang w:val="sl-SI" w:eastAsia="en-US"/>
        </w:rPr>
        <w:t>.</w:t>
      </w:r>
      <w:r w:rsidR="00A12D70">
        <w:rPr>
          <w:bCs/>
          <w:kern w:val="32"/>
          <w:lang w:val="sl-SI" w:eastAsia="en-US"/>
        </w:rPr>
        <w:t xml:space="preserve"> </w:t>
      </w:r>
      <w:r w:rsidR="001F3B1F">
        <w:rPr>
          <w:bCs/>
          <w:kern w:val="32"/>
          <w:lang w:val="sl-SI" w:eastAsia="en-US"/>
        </w:rPr>
        <w:t xml:space="preserve">Bilo je zelo slovesno. </w:t>
      </w:r>
      <w:r w:rsidR="00533547" w:rsidRPr="00533547">
        <w:rPr>
          <w:bCs/>
          <w:kern w:val="32"/>
          <w:lang w:val="sl-SI"/>
        </w:rPr>
        <w:t>Med mašo je p. Vanči nad vsakim zakonskim parom molil posebno molitev, ju blagoslovil in jima dal priznanje za vsa leta skupnega zakonskega življenja.</w:t>
      </w:r>
      <w:r w:rsidR="00533547">
        <w:rPr>
          <w:bCs/>
          <w:kern w:val="32"/>
          <w:sz w:val="28"/>
          <w:szCs w:val="28"/>
          <w:lang w:val="sl-SI"/>
        </w:rPr>
        <w:t xml:space="preserve"> </w:t>
      </w:r>
      <w:r w:rsidR="00A54370">
        <w:rPr>
          <w:bCs/>
          <w:kern w:val="32"/>
          <w:lang w:val="sl-SI" w:eastAsia="en-US"/>
        </w:rPr>
        <w:t xml:space="preserve">Po maši je bilo </w:t>
      </w:r>
      <w:r w:rsidR="002D4985">
        <w:rPr>
          <w:bCs/>
          <w:kern w:val="32"/>
          <w:lang w:val="sl-SI" w:eastAsia="en-US"/>
        </w:rPr>
        <w:t xml:space="preserve">na ploščadi za cerkvijo prijetno druženje z </w:t>
      </w:r>
      <w:r w:rsidR="00A54370">
        <w:rPr>
          <w:bCs/>
          <w:kern w:val="32"/>
          <w:lang w:val="sl-SI" w:eastAsia="en-US"/>
        </w:rPr>
        <w:t>zakusko</w:t>
      </w:r>
      <w:r w:rsidR="002D4985">
        <w:rPr>
          <w:bCs/>
          <w:kern w:val="32"/>
          <w:lang w:val="sl-SI" w:eastAsia="en-US"/>
        </w:rPr>
        <w:t xml:space="preserve">. </w:t>
      </w:r>
      <w:r w:rsidR="00812C4B">
        <w:rPr>
          <w:bCs/>
          <w:kern w:val="32"/>
          <w:lang w:val="sl-SI" w:eastAsia="en-US"/>
        </w:rPr>
        <w:t xml:space="preserve">Ta dogodek je še posebej polepšal zakoncem jubilantom nedeljski dan. </w:t>
      </w:r>
      <w:r w:rsidR="002D4985">
        <w:rPr>
          <w:bCs/>
          <w:kern w:val="32"/>
          <w:lang w:val="sl-SI" w:eastAsia="en-US"/>
        </w:rPr>
        <w:t>Zahval</w:t>
      </w:r>
      <w:r w:rsidR="00A54370">
        <w:rPr>
          <w:bCs/>
          <w:kern w:val="32"/>
          <w:lang w:val="sl-SI" w:eastAsia="en-US"/>
        </w:rPr>
        <w:t xml:space="preserve">jujemo vsem zakoncem za pripravljene dobrote in članom Župnijskega pastoralnega </w:t>
      </w:r>
      <w:r w:rsidR="00157E68">
        <w:rPr>
          <w:bCs/>
          <w:kern w:val="32"/>
          <w:lang w:val="sl-SI" w:eastAsia="en-US"/>
        </w:rPr>
        <w:t>sv</w:t>
      </w:r>
      <w:r w:rsidR="00A54370">
        <w:rPr>
          <w:bCs/>
          <w:kern w:val="32"/>
          <w:lang w:val="sl-SI" w:eastAsia="en-US"/>
        </w:rPr>
        <w:t>eta</w:t>
      </w:r>
      <w:r w:rsidR="002D4985">
        <w:rPr>
          <w:bCs/>
          <w:kern w:val="32"/>
          <w:lang w:val="sl-SI" w:eastAsia="en-US"/>
        </w:rPr>
        <w:t xml:space="preserve"> za strežbo.   </w:t>
      </w:r>
      <w:r w:rsidR="00AC08AE">
        <w:rPr>
          <w:bCs/>
          <w:kern w:val="32"/>
          <w:lang w:val="sl-SI" w:eastAsia="en-US"/>
        </w:rPr>
        <w:t xml:space="preserve">  </w:t>
      </w:r>
      <w:r w:rsidR="002960A3">
        <w:rPr>
          <w:bCs/>
          <w:kern w:val="32"/>
          <w:lang w:val="sl-SI" w:eastAsia="en-US"/>
        </w:rPr>
        <w:t xml:space="preserve">  </w:t>
      </w:r>
      <w:r w:rsidR="003F29B8" w:rsidRPr="002D4985">
        <w:rPr>
          <w:b/>
          <w:bCs/>
          <w:i/>
          <w:kern w:val="32"/>
          <w:sz w:val="18"/>
          <w:szCs w:val="18"/>
          <w:lang w:val="sl-SI" w:eastAsia="en-US"/>
        </w:rPr>
        <w:t>(Srečko Klepej)</w:t>
      </w:r>
      <w:r w:rsidR="00AC08AE">
        <w:rPr>
          <w:bCs/>
          <w:kern w:val="32"/>
          <w:lang w:val="sl-SI" w:eastAsia="en-US"/>
        </w:rPr>
        <w:t xml:space="preserve">             </w:t>
      </w:r>
    </w:p>
    <w:p w:rsidR="002E4143" w:rsidRPr="0055461C" w:rsidRDefault="002E4143" w:rsidP="0055461C">
      <w:pPr>
        <w:pStyle w:val="NoParagraphStyle"/>
        <w:spacing w:line="240" w:lineRule="auto"/>
        <w:jc w:val="center"/>
        <w:rPr>
          <w:b/>
          <w:bCs/>
          <w:i/>
          <w:kern w:val="32"/>
          <w:sz w:val="4"/>
          <w:szCs w:val="4"/>
          <w:lang w:val="sl-SI" w:eastAsia="en-US"/>
        </w:rPr>
      </w:pPr>
    </w:p>
    <w:p w:rsidR="00B076E3" w:rsidRPr="002960A3" w:rsidRDefault="003F29B8" w:rsidP="00AD0DE5">
      <w:pPr>
        <w:pStyle w:val="NoParagraphStyle"/>
        <w:spacing w:line="240" w:lineRule="auto"/>
        <w:jc w:val="both"/>
        <w:rPr>
          <w:b/>
          <w:bCs/>
          <w:i/>
          <w:kern w:val="32"/>
          <w:sz w:val="26"/>
          <w:szCs w:val="26"/>
          <w:lang w:val="sl-SI" w:eastAsia="en-US"/>
        </w:rPr>
      </w:pPr>
      <w:r w:rsidRPr="00322E41">
        <w:rPr>
          <w:noProof/>
          <w:lang w:val="sl-SI"/>
        </w:rPr>
        <mc:AlternateContent>
          <mc:Choice Requires="wps">
            <w:drawing>
              <wp:anchor distT="0" distB="0" distL="114300" distR="114300" simplePos="0" relativeHeight="251956224" behindDoc="1" locked="0" layoutInCell="1" allowOverlap="1" wp14:anchorId="1BFAC3AF" wp14:editId="7E31D069">
                <wp:simplePos x="0" y="0"/>
                <wp:positionH relativeFrom="margin">
                  <wp:align>left</wp:align>
                </wp:positionH>
                <wp:positionV relativeFrom="paragraph">
                  <wp:posOffset>40005</wp:posOffset>
                </wp:positionV>
                <wp:extent cx="4714875" cy="45719"/>
                <wp:effectExtent l="0" t="0" r="28575" b="12065"/>
                <wp:wrapNone/>
                <wp:docPr id="21"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45719"/>
                        </a:xfrm>
                        <a:prstGeom prst="rect">
                          <a:avLst/>
                        </a:prstGeom>
                        <a:solidFill>
                          <a:srgbClr val="652B91"/>
                        </a:solidFill>
                        <a:ln w="9525" algn="ctr">
                          <a:solidFill>
                            <a:srgbClr val="FFFFFF"/>
                          </a:solidFill>
                          <a:miter lim="800000"/>
                          <a:headEnd/>
                          <a:tailEnd/>
                        </a:ln>
                        <a:effectLst/>
                        <a:extLst/>
                      </wps:spPr>
                      <wps:txbx>
                        <w:txbxContent>
                          <w:p w:rsidR="00D06EC7" w:rsidRDefault="00D06EC7" w:rsidP="00D06E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C3AF" id="_x0000_s1029" style="position:absolute;left:0;text-align:left;margin-left:0;margin-top:3.15pt;width:371.25pt;height:3.6pt;z-index:-25136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" fillcolor="#652b91" strokecolor="white">
                <v:textbox>
                  <w:txbxContent>
                    <w:p w:rsidR="00D06EC7" w:rsidRDefault="00D06EC7" w:rsidP="00D06EC7">
                      <w:pPr>
                        <w:jc w:val="center"/>
                      </w:pPr>
                    </w:p>
                  </w:txbxContent>
                </v:textbox>
                <w10:wrap anchorx="margin"/>
              </v:rect>
            </w:pict>
          </mc:Fallback>
        </mc:AlternateContent>
      </w:r>
      <w:r w:rsidR="00F15622">
        <w:rPr>
          <w:b/>
          <w:bCs/>
          <w:i/>
          <w:kern w:val="32"/>
          <w:lang w:val="sl-SI" w:eastAsia="en-US"/>
        </w:rPr>
        <w:t xml:space="preserve"> </w:t>
      </w:r>
    </w:p>
    <w:p w:rsidR="003940CB" w:rsidRDefault="00533547" w:rsidP="003940CB">
      <w:pPr>
        <w:jc w:val="center"/>
        <w:rPr>
          <w:rFonts w:ascii="Helvetica Neue" w:hAnsi="Helvetica Neue"/>
          <w:i w:val="0"/>
          <w:sz w:val="4"/>
          <w:szCs w:val="4"/>
          <w:lang w:eastAsia="sl-SI"/>
        </w:rPr>
      </w:pPr>
      <w:r w:rsidRPr="002960A3">
        <w:rPr>
          <w:rFonts w:ascii="Helvetica Neue" w:hAnsi="Helvetica Neue"/>
          <w:i w:val="0"/>
          <w:sz w:val="26"/>
          <w:szCs w:val="26"/>
          <w:lang w:eastAsia="sl-SI"/>
        </w:rPr>
        <w:t>SREČANJE STARŠEV 1. IN 2. RAZREDA</w:t>
      </w:r>
    </w:p>
    <w:p w:rsidR="009A076C" w:rsidRPr="009A076C" w:rsidRDefault="009A076C" w:rsidP="003940CB">
      <w:pPr>
        <w:jc w:val="center"/>
        <w:rPr>
          <w:rFonts w:ascii="Helvetica Neue" w:hAnsi="Helvetica Neue"/>
          <w:i w:val="0"/>
          <w:sz w:val="4"/>
          <w:szCs w:val="4"/>
          <w:lang w:eastAsia="sl-SI"/>
        </w:rPr>
      </w:pPr>
    </w:p>
    <w:p w:rsidR="004447A8" w:rsidRDefault="00132764" w:rsidP="002960A3">
      <w:pPr>
        <w:rPr>
          <w:rFonts w:ascii="Helvetica Neue" w:hAnsi="Helvetica Neue"/>
          <w:sz w:val="18"/>
          <w:szCs w:val="18"/>
        </w:rPr>
      </w:pPr>
      <w:r>
        <w:rPr>
          <w:rFonts w:ascii="Helvetica Neue" w:hAnsi="Helvetica Neue"/>
          <w:b w:val="0"/>
          <w:i w:val="0"/>
        </w:rPr>
        <w:t>V četrtek, 9. novembra</w:t>
      </w:r>
      <w:r w:rsidR="00533547" w:rsidRPr="00533547">
        <w:rPr>
          <w:rFonts w:ascii="Helvetica Neue" w:hAnsi="Helvetica Neue"/>
          <w:b w:val="0"/>
          <w:i w:val="0"/>
        </w:rPr>
        <w:t xml:space="preserve"> 2023, smo se v Dominikovem domu srečali starši veroučencev 1. in 2. razreda. Po skupni molitvi z otroki smo se spominjali svojih veroučnih dni in podelili svoja doživetja ob prejemu prvega zakramenta naših otrok - sv. krsta. Katehetinji Stanka in Katja sta poskrbeli za lep večer in povezovanje staršev v skupnost, ki si želi rednih srečanj in pogovorov o izzivih, s katerimi se starši srečujemo pri verski vzgoji otrok. S tem namenom smo izrazili željo po ponovnem srečanju, ki bo </w:t>
      </w:r>
      <w:r w:rsidR="00533547" w:rsidRPr="00533547">
        <w:rPr>
          <w:rFonts w:ascii="Helvetica Neue" w:hAnsi="Helvetica Neue"/>
          <w:b w:val="0"/>
          <w:bCs/>
          <w:i w:val="0"/>
        </w:rPr>
        <w:t>v četrtek, 1</w:t>
      </w:r>
      <w:r>
        <w:rPr>
          <w:rFonts w:ascii="Helvetica Neue" w:hAnsi="Helvetica Neue"/>
          <w:b w:val="0"/>
          <w:bCs/>
          <w:i w:val="0"/>
        </w:rPr>
        <w:t xml:space="preserve">4. decembra </w:t>
      </w:r>
      <w:r w:rsidR="00533547" w:rsidRPr="00533547">
        <w:rPr>
          <w:rFonts w:ascii="Helvetica Neue" w:hAnsi="Helvetica Neue"/>
          <w:b w:val="0"/>
          <w:bCs/>
          <w:i w:val="0"/>
        </w:rPr>
        <w:t>2023 ob 17. uri</w:t>
      </w:r>
      <w:r w:rsidR="00533547" w:rsidRPr="00533547">
        <w:rPr>
          <w:rFonts w:ascii="Helvetica Neue" w:hAnsi="Helvetica Neue"/>
          <w:b w:val="0"/>
          <w:i w:val="0"/>
        </w:rPr>
        <w:t xml:space="preserve"> v prostorih Dominikovega doma, kjer bomo v duhu adventa pozdravljali življenje in se spominjali, da smo tudi mi poklicani, da v imenu Jezusa Kristusa razširjamo luč sveta in opogumljamo naše otroke, da sledijo našemu zgledu. </w:t>
      </w:r>
      <w:r w:rsidR="003940CB">
        <w:rPr>
          <w:rFonts w:ascii="Helvetica Neue" w:hAnsi="Helvetica Neue"/>
          <w:b w:val="0"/>
          <w:i w:val="0"/>
        </w:rPr>
        <w:t xml:space="preserve">    </w:t>
      </w:r>
      <w:r w:rsidR="00533547" w:rsidRPr="003940CB">
        <w:rPr>
          <w:rFonts w:ascii="Helvetica Neue" w:hAnsi="Helvetica Neue"/>
          <w:sz w:val="18"/>
          <w:szCs w:val="18"/>
        </w:rPr>
        <w:t>(Karmen Leskošek)</w:t>
      </w:r>
    </w:p>
    <w:p w:rsidR="003940CB" w:rsidRPr="003940CB" w:rsidRDefault="003940CB" w:rsidP="002960A3">
      <w:pPr>
        <w:rPr>
          <w:rFonts w:ascii="Helvetica Neue" w:hAnsi="Helvetica Neue"/>
          <w:b w:val="0"/>
          <w:i w:val="0"/>
          <w:sz w:val="4"/>
          <w:szCs w:val="4"/>
        </w:rPr>
      </w:pPr>
    </w:p>
    <w:p w:rsidR="006B321F" w:rsidRDefault="004447A8" w:rsidP="00BA02E2">
      <w:pPr>
        <w:pStyle w:val="Odstavekseznama"/>
        <w:numPr>
          <w:ilvl w:val="0"/>
          <w:numId w:val="24"/>
        </w:numPr>
        <w:tabs>
          <w:tab w:val="clear" w:pos="737"/>
          <w:tab w:val="left" w:pos="142"/>
        </w:tabs>
        <w:ind w:left="284" w:hanging="284"/>
        <w:rPr>
          <w:b w:val="0"/>
          <w:i w:val="0"/>
          <w:lang w:eastAsia="sl-SI"/>
        </w:rPr>
      </w:pPr>
      <w:r w:rsidRPr="007F14A9">
        <w:rPr>
          <w:b w:val="0"/>
          <w:i w:val="0"/>
          <w:lang w:eastAsia="sl-SI"/>
        </w:rPr>
        <w:t>Začenjamo adventni čas, čas priprave na najlepši krščanski praznik. Na</w:t>
      </w:r>
      <w:r w:rsidR="007F14A9" w:rsidRPr="007F14A9">
        <w:rPr>
          <w:b w:val="0"/>
          <w:i w:val="0"/>
          <w:lang w:eastAsia="sl-SI"/>
        </w:rPr>
        <w:t>j</w:t>
      </w:r>
      <w:r w:rsidRPr="007F14A9">
        <w:rPr>
          <w:b w:val="0"/>
          <w:i w:val="0"/>
          <w:lang w:eastAsia="sl-SI"/>
        </w:rPr>
        <w:t xml:space="preserve"> bo to čas z več </w:t>
      </w:r>
      <w:r w:rsidR="002960A3">
        <w:rPr>
          <w:b w:val="0"/>
          <w:i w:val="0"/>
          <w:lang w:eastAsia="sl-SI"/>
        </w:rPr>
        <w:t xml:space="preserve">pogovorov, </w:t>
      </w:r>
      <w:r w:rsidRPr="007F14A9">
        <w:rPr>
          <w:b w:val="0"/>
          <w:i w:val="0"/>
          <w:lang w:eastAsia="sl-SI"/>
        </w:rPr>
        <w:t>molitve in zbranosti.</w:t>
      </w:r>
    </w:p>
    <w:p w:rsidR="004447A8" w:rsidRPr="007F14A9" w:rsidRDefault="006B321F" w:rsidP="00BA02E2">
      <w:pPr>
        <w:pStyle w:val="Odstavekseznama"/>
        <w:numPr>
          <w:ilvl w:val="0"/>
          <w:numId w:val="24"/>
        </w:numPr>
        <w:tabs>
          <w:tab w:val="clear" w:pos="737"/>
          <w:tab w:val="left" w:pos="142"/>
        </w:tabs>
        <w:ind w:left="284" w:hanging="284"/>
        <w:rPr>
          <w:b w:val="0"/>
          <w:i w:val="0"/>
          <w:lang w:eastAsia="sl-SI"/>
        </w:rPr>
      </w:pPr>
      <w:r>
        <w:rPr>
          <w:b w:val="0"/>
          <w:i w:val="0"/>
          <w:lang w:eastAsia="sl-SI"/>
        </w:rPr>
        <w:t>Tretjega decembra je nedelja Karitas. Nabirka je namenjena za družine v stiski. Hvala za vaš dar!</w:t>
      </w:r>
      <w:r w:rsidR="004447A8" w:rsidRPr="007F14A9">
        <w:rPr>
          <w:b w:val="0"/>
          <w:i w:val="0"/>
          <w:lang w:eastAsia="sl-SI"/>
        </w:rPr>
        <w:t xml:space="preserve"> </w:t>
      </w:r>
    </w:p>
    <w:p w:rsidR="007F14A9" w:rsidRPr="009A076C" w:rsidRDefault="00EA7917" w:rsidP="00BA02E2">
      <w:pPr>
        <w:pStyle w:val="Odstavekseznama"/>
        <w:numPr>
          <w:ilvl w:val="0"/>
          <w:numId w:val="24"/>
        </w:numPr>
        <w:tabs>
          <w:tab w:val="clear" w:pos="737"/>
          <w:tab w:val="left" w:pos="142"/>
        </w:tabs>
        <w:ind w:left="284" w:hanging="284"/>
        <w:rPr>
          <w:b w:val="0"/>
          <w:bCs/>
          <w:i w:val="0"/>
        </w:rPr>
      </w:pPr>
      <w:r w:rsidRPr="009A076C">
        <w:rPr>
          <w:b w:val="0"/>
          <w:bCs/>
          <w:i w:val="0"/>
        </w:rPr>
        <w:t xml:space="preserve">V petek 8. decembra, je praznik Brezmadežnega spočetja Device Marije. Pri nas bo samo ena maša, in sicer zvečer, ob 18. uri v cerkvi. Po </w:t>
      </w:r>
      <w:r w:rsidR="007F14A9" w:rsidRPr="009A076C">
        <w:rPr>
          <w:b w:val="0"/>
          <w:bCs/>
          <w:i w:val="0"/>
        </w:rPr>
        <w:t>sveti maši,</w:t>
      </w:r>
      <w:r w:rsidRPr="009A076C">
        <w:rPr>
          <w:b w:val="0"/>
          <w:bCs/>
          <w:i w:val="0"/>
        </w:rPr>
        <w:t xml:space="preserve"> bo </w:t>
      </w:r>
      <w:r w:rsidR="007F14A9" w:rsidRPr="009A076C">
        <w:rPr>
          <w:b w:val="0"/>
          <w:bCs/>
          <w:i w:val="0"/>
        </w:rPr>
        <w:t>v Dominikovem domu srečanje ob Svetem pismu. Lepo vabljeni!</w:t>
      </w:r>
    </w:p>
    <w:p w:rsidR="006B321F" w:rsidRPr="009A076C" w:rsidRDefault="00EA7917" w:rsidP="00BA02E2">
      <w:pPr>
        <w:pStyle w:val="Odstavekseznama"/>
        <w:numPr>
          <w:ilvl w:val="0"/>
          <w:numId w:val="24"/>
        </w:numPr>
        <w:tabs>
          <w:tab w:val="clear" w:pos="737"/>
          <w:tab w:val="left" w:pos="142"/>
        </w:tabs>
        <w:ind w:left="284" w:hanging="284"/>
        <w:rPr>
          <w:b w:val="0"/>
          <w:bCs/>
          <w:i w:val="0"/>
        </w:rPr>
      </w:pPr>
      <w:r w:rsidRPr="009A076C">
        <w:rPr>
          <w:b w:val="0"/>
          <w:bCs/>
          <w:i w:val="0"/>
        </w:rPr>
        <w:t>Škofijska K</w:t>
      </w:r>
      <w:r w:rsidR="006B321F" w:rsidRPr="009A076C">
        <w:rPr>
          <w:b w:val="0"/>
          <w:bCs/>
          <w:i w:val="0"/>
        </w:rPr>
        <w:t>aritas</w:t>
      </w:r>
      <w:r w:rsidRPr="009A076C">
        <w:rPr>
          <w:b w:val="0"/>
          <w:bCs/>
          <w:i w:val="0"/>
        </w:rPr>
        <w:t xml:space="preserve"> Celje</w:t>
      </w:r>
      <w:r w:rsidR="006B321F" w:rsidRPr="009A076C">
        <w:rPr>
          <w:b w:val="0"/>
          <w:bCs/>
          <w:i w:val="0"/>
        </w:rPr>
        <w:t xml:space="preserve"> vabi na svečano predbožično srečanje sodelavk in sodelavcev Župnijski</w:t>
      </w:r>
      <w:r w:rsidRPr="009A076C">
        <w:rPr>
          <w:b w:val="0"/>
          <w:bCs/>
          <w:i w:val="0"/>
        </w:rPr>
        <w:t>h K</w:t>
      </w:r>
      <w:r w:rsidR="006B321F" w:rsidRPr="009A076C">
        <w:rPr>
          <w:b w:val="0"/>
          <w:bCs/>
          <w:i w:val="0"/>
        </w:rPr>
        <w:t>aritas, ki bo v sredo, 13. decembra 2023, ob 17. uri pri Sv. Jožefu nad Celjem</w:t>
      </w:r>
      <w:r w:rsidRPr="009A076C">
        <w:rPr>
          <w:b w:val="0"/>
          <w:bCs/>
          <w:i w:val="0"/>
        </w:rPr>
        <w:t>.</w:t>
      </w:r>
    </w:p>
    <w:p w:rsidR="002960A3" w:rsidRPr="003940CB" w:rsidRDefault="004447A8" w:rsidP="003940CB">
      <w:pPr>
        <w:pStyle w:val="Odstavekseznama"/>
        <w:numPr>
          <w:ilvl w:val="0"/>
          <w:numId w:val="24"/>
        </w:numPr>
        <w:tabs>
          <w:tab w:val="clear" w:pos="737"/>
          <w:tab w:val="left" w:pos="142"/>
        </w:tabs>
        <w:ind w:left="284" w:hanging="284"/>
        <w:rPr>
          <w:b w:val="0"/>
          <w:i w:val="0"/>
          <w:lang w:eastAsia="sl-SI"/>
        </w:rPr>
      </w:pPr>
      <w:r w:rsidRPr="002960A3">
        <w:rPr>
          <w:b w:val="0"/>
          <w:bCs/>
          <w:i w:val="0"/>
          <w:kern w:val="32"/>
        </w:rPr>
        <w:t xml:space="preserve">V četrtek, </w:t>
      </w:r>
      <w:r w:rsidR="00EA7917" w:rsidRPr="002960A3">
        <w:rPr>
          <w:b w:val="0"/>
          <w:i w:val="0"/>
        </w:rPr>
        <w:t xml:space="preserve">14. decembra, </w:t>
      </w:r>
      <w:r w:rsidRPr="002960A3">
        <w:rPr>
          <w:b w:val="0"/>
          <w:i w:val="0"/>
        </w:rPr>
        <w:t>ob 17. uri bo srečanje staršev in otrok  1. in 2. razreda.</w:t>
      </w:r>
      <w:r w:rsidR="007F14A9" w:rsidRPr="002960A3">
        <w:rPr>
          <w:b w:val="0"/>
          <w:i w:val="0"/>
        </w:rPr>
        <w:t xml:space="preserve"> Lepo vabljeni!</w:t>
      </w:r>
      <w:r w:rsidRPr="002960A3">
        <w:rPr>
          <w:b w:val="0"/>
          <w:i w:val="0"/>
        </w:rPr>
        <w:t xml:space="preserve"> </w:t>
      </w:r>
    </w:p>
    <w:p w:rsidR="002960A3" w:rsidRDefault="00EA7917" w:rsidP="002960A3">
      <w:pPr>
        <w:pStyle w:val="Odstavekseznama"/>
        <w:numPr>
          <w:ilvl w:val="0"/>
          <w:numId w:val="24"/>
        </w:numPr>
        <w:tabs>
          <w:tab w:val="clear" w:pos="737"/>
          <w:tab w:val="left" w:pos="142"/>
        </w:tabs>
        <w:ind w:left="284" w:hanging="284"/>
        <w:rPr>
          <w:b w:val="0"/>
          <w:i w:val="0"/>
          <w:lang w:eastAsia="sl-SI"/>
        </w:rPr>
      </w:pPr>
      <w:r>
        <w:rPr>
          <w:b w:val="0"/>
          <w:i w:val="0"/>
          <w:lang w:eastAsia="sl-SI"/>
        </w:rPr>
        <w:t>V petek, 15. decembra, ob 20. uri bo pri Sv. Duhu v Celju Adventna taizejska molitev za mlade. Lepo vabljeni vsi mladi po srcu!</w:t>
      </w:r>
    </w:p>
    <w:p w:rsidR="003940CB" w:rsidRPr="002960A3" w:rsidRDefault="003940CB" w:rsidP="003940CB">
      <w:pPr>
        <w:pStyle w:val="Odstavekseznama"/>
        <w:numPr>
          <w:ilvl w:val="0"/>
          <w:numId w:val="24"/>
        </w:numPr>
        <w:tabs>
          <w:tab w:val="clear" w:pos="737"/>
          <w:tab w:val="left" w:pos="142"/>
        </w:tabs>
        <w:ind w:left="284" w:hanging="284"/>
        <w:rPr>
          <w:b w:val="0"/>
          <w:i w:val="0"/>
          <w:lang w:eastAsia="sl-SI"/>
        </w:rPr>
      </w:pPr>
      <w:r w:rsidRPr="002960A3">
        <w:rPr>
          <w:b w:val="0"/>
          <w:i w:val="0"/>
          <w:lang w:eastAsia="sl-SI"/>
        </w:rPr>
        <w:t>V nedeljo, 17. decembra, ob 11.30 bo v stolnici v Celju maša za domovino.</w:t>
      </w:r>
    </w:p>
    <w:p w:rsidR="003940CB" w:rsidRDefault="003940CB" w:rsidP="003940CB">
      <w:pPr>
        <w:tabs>
          <w:tab w:val="clear" w:pos="737"/>
          <w:tab w:val="left" w:pos="142"/>
        </w:tabs>
        <w:rPr>
          <w:b w:val="0"/>
          <w:i w:val="0"/>
          <w:lang w:eastAsia="sl-SI"/>
        </w:rPr>
      </w:pPr>
    </w:p>
    <w:p w:rsidR="009A076C" w:rsidRPr="00132764" w:rsidRDefault="009A076C" w:rsidP="00132764">
      <w:pPr>
        <w:pStyle w:val="NoParagraphStyle"/>
        <w:spacing w:line="240" w:lineRule="auto"/>
        <w:rPr>
          <w:b/>
          <w:bCs/>
          <w:kern w:val="32"/>
          <w:sz w:val="40"/>
          <w:szCs w:val="40"/>
          <w:lang w:val="sl-SI" w:eastAsia="en-US"/>
        </w:rPr>
      </w:pPr>
    </w:p>
    <w:p w:rsidR="00075702" w:rsidRDefault="007D5E17" w:rsidP="003940CB">
      <w:pPr>
        <w:pStyle w:val="NoParagraphStyle"/>
        <w:spacing w:line="240" w:lineRule="auto"/>
        <w:jc w:val="center"/>
        <w:rPr>
          <w:b/>
          <w:bCs/>
          <w:kern w:val="32"/>
          <w:sz w:val="4"/>
          <w:szCs w:val="4"/>
          <w:lang w:val="sl-SI" w:eastAsia="en-US"/>
        </w:rPr>
      </w:pPr>
      <w:r>
        <w:rPr>
          <w:b/>
          <w:bCs/>
          <w:kern w:val="32"/>
          <w:sz w:val="26"/>
          <w:szCs w:val="26"/>
          <w:lang w:val="sl-SI" w:eastAsia="en-US"/>
        </w:rPr>
        <w:t>EVROPSKO SREČANJE MLADIH V LJUBLJANI</w:t>
      </w:r>
    </w:p>
    <w:p w:rsidR="003940CB" w:rsidRPr="003940CB" w:rsidRDefault="003940CB" w:rsidP="003940CB">
      <w:pPr>
        <w:pStyle w:val="NoParagraphStyle"/>
        <w:spacing w:line="240" w:lineRule="auto"/>
        <w:jc w:val="center"/>
        <w:rPr>
          <w:b/>
          <w:bCs/>
          <w:kern w:val="32"/>
          <w:sz w:val="4"/>
          <w:szCs w:val="4"/>
          <w:lang w:val="sl-SI" w:eastAsia="en-US"/>
        </w:rPr>
      </w:pPr>
    </w:p>
    <w:p w:rsidR="007D5E17" w:rsidRPr="007D5E17" w:rsidRDefault="009A076C" w:rsidP="007D5E17">
      <w:pPr>
        <w:pStyle w:val="NoParagraphStyle"/>
        <w:spacing w:line="240" w:lineRule="auto"/>
        <w:jc w:val="both"/>
        <w:rPr>
          <w:bCs/>
          <w:kern w:val="32"/>
          <w:lang w:val="sl-SI" w:eastAsia="en-US"/>
        </w:rPr>
      </w:pPr>
      <w:r w:rsidRPr="009A076C">
        <w:rPr>
          <w:b/>
          <w:i/>
          <w:noProof/>
          <w:sz w:val="16"/>
          <w:szCs w:val="16"/>
          <w:lang w:val="sl-SI"/>
        </w:rPr>
        <w:drawing>
          <wp:anchor distT="0" distB="0" distL="114300" distR="114300" simplePos="0" relativeHeight="251959296" behindDoc="0" locked="0" layoutInCell="1" allowOverlap="1">
            <wp:simplePos x="0" y="0"/>
            <wp:positionH relativeFrom="margin">
              <wp:align>right</wp:align>
            </wp:positionH>
            <wp:positionV relativeFrom="margin">
              <wp:posOffset>518795</wp:posOffset>
            </wp:positionV>
            <wp:extent cx="2197100" cy="804545"/>
            <wp:effectExtent l="0" t="0" r="0" b="0"/>
            <wp:wrapSquare wrapText="bothSides"/>
            <wp:docPr id="18" name="Slika 18" descr="D:\Pictures\pre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preno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E17">
        <w:rPr>
          <w:bCs/>
          <w:kern w:val="32"/>
          <w:lang w:val="sl-SI" w:eastAsia="en-US"/>
        </w:rPr>
        <w:t xml:space="preserve">Konec decembra v Slovenijo prihaja več tisoč mladih, ki se bodo udeležili Evropskega srečanja mladih. Srečanje bo potekalo </w:t>
      </w:r>
      <w:r w:rsidR="007D5E17" w:rsidRPr="003940CB">
        <w:rPr>
          <w:b/>
          <w:bCs/>
          <w:i/>
          <w:kern w:val="32"/>
          <w:lang w:val="sl-SI" w:eastAsia="en-US"/>
        </w:rPr>
        <w:t>od</w:t>
      </w:r>
      <w:r w:rsidR="007D5E17" w:rsidRPr="003940CB">
        <w:rPr>
          <w:b/>
          <w:bCs/>
          <w:kern w:val="32"/>
          <w:lang w:val="sl-SI" w:eastAsia="en-US"/>
        </w:rPr>
        <w:t xml:space="preserve"> </w:t>
      </w:r>
      <w:r w:rsidR="007D5E17" w:rsidRPr="003940CB">
        <w:rPr>
          <w:b/>
          <w:bCs/>
          <w:i/>
          <w:kern w:val="32"/>
          <w:lang w:val="sl-SI" w:eastAsia="en-US"/>
        </w:rPr>
        <w:t>28. decembra 2023 do 1. januarja 2024.</w:t>
      </w:r>
      <w:r w:rsidR="007D5E17">
        <w:rPr>
          <w:bCs/>
          <w:kern w:val="32"/>
          <w:lang w:val="sl-SI" w:eastAsia="en-US"/>
        </w:rPr>
        <w:t xml:space="preserve"> Vabimo vse prebivalce Slovenije, da se udeležijo posameznih delov srečanja. Mlade med 18. in 35. letom še posebej vabimo, da postanejo udeleženci celotnega srečanja. Večerne molitve bodo vsak dan potekale v Stožicah ob 19. uri. Podrobne informacije glede programa najdete na spletni strani </w:t>
      </w:r>
      <w:r w:rsidR="007D5E17" w:rsidRPr="003940CB">
        <w:rPr>
          <w:b/>
          <w:bCs/>
          <w:i/>
          <w:color w:val="4472C4" w:themeColor="accent5"/>
          <w:kern w:val="32"/>
          <w:lang w:val="sl-SI" w:eastAsia="en-US"/>
        </w:rPr>
        <w:t>taizeljubljana.si</w:t>
      </w:r>
      <w:r w:rsidR="007D5E17" w:rsidRPr="00FA0B5F">
        <w:rPr>
          <w:bCs/>
          <w:i/>
          <w:color w:val="4472C4" w:themeColor="accent5"/>
          <w:kern w:val="32"/>
          <w:lang w:val="sl-SI" w:eastAsia="en-US"/>
        </w:rPr>
        <w:t>.</w:t>
      </w:r>
      <w:r w:rsidR="007D5E17" w:rsidRPr="00FA0B5F">
        <w:rPr>
          <w:bCs/>
          <w:color w:val="4472C4" w:themeColor="accent5"/>
          <w:kern w:val="32"/>
          <w:lang w:val="sl-SI" w:eastAsia="en-US"/>
        </w:rPr>
        <w:t xml:space="preserve"> </w:t>
      </w:r>
      <w:r w:rsidR="007D5E17">
        <w:rPr>
          <w:bCs/>
          <w:kern w:val="32"/>
          <w:lang w:val="sl-SI" w:eastAsia="en-US"/>
        </w:rPr>
        <w:t xml:space="preserve">Z vsemi vprašanji pa se lahko obrnete na e-naslov </w:t>
      </w:r>
      <w:hyperlink r:id="rId25" w:history="1">
        <w:r w:rsidR="00FA0B5F" w:rsidRPr="00C47E95">
          <w:rPr>
            <w:rStyle w:val="Hiperpovezava"/>
            <w:bCs/>
            <w:i/>
            <w:kern w:val="32"/>
            <w:lang w:val="sl-SI" w:eastAsia="en-US"/>
          </w:rPr>
          <w:t>info@taizeljubljana.si</w:t>
        </w:r>
      </w:hyperlink>
      <w:r w:rsidR="007D5E17">
        <w:rPr>
          <w:bCs/>
          <w:kern w:val="32"/>
          <w:lang w:val="sl-SI" w:eastAsia="en-US"/>
        </w:rPr>
        <w:t>.</w:t>
      </w:r>
      <w:r w:rsidR="00FA0B5F">
        <w:rPr>
          <w:bCs/>
          <w:kern w:val="32"/>
          <w:lang w:val="sl-SI" w:eastAsia="en-US"/>
        </w:rPr>
        <w:t xml:space="preserve"> </w:t>
      </w:r>
      <w:r w:rsidR="00075702">
        <w:rPr>
          <w:bCs/>
          <w:kern w:val="32"/>
          <w:lang w:val="sl-SI" w:eastAsia="en-US"/>
        </w:rPr>
        <w:t xml:space="preserve">      </w:t>
      </w:r>
      <w:r w:rsidR="00132764">
        <w:rPr>
          <w:bCs/>
          <w:kern w:val="32"/>
          <w:lang w:val="sl-SI" w:eastAsia="en-US"/>
        </w:rPr>
        <w:t xml:space="preserve">    </w:t>
      </w:r>
      <w:r w:rsidR="00075702">
        <w:rPr>
          <w:bCs/>
          <w:kern w:val="32"/>
          <w:lang w:val="sl-SI" w:eastAsia="en-US"/>
        </w:rPr>
        <w:t xml:space="preserve">  </w:t>
      </w:r>
      <w:r w:rsidR="003940CB">
        <w:rPr>
          <w:b/>
          <w:bCs/>
          <w:i/>
          <w:kern w:val="32"/>
          <w:sz w:val="20"/>
          <w:szCs w:val="20"/>
          <w:lang w:val="sl-SI" w:eastAsia="en-US"/>
        </w:rPr>
        <w:t>(</w:t>
      </w:r>
      <w:r w:rsidR="00FA0B5F" w:rsidRPr="003940CB">
        <w:rPr>
          <w:b/>
          <w:bCs/>
          <w:i/>
          <w:kern w:val="32"/>
          <w:sz w:val="20"/>
          <w:szCs w:val="20"/>
          <w:lang w:val="sl-SI" w:eastAsia="en-US"/>
        </w:rPr>
        <w:t>Ekipa Evropskega srečanja mladih v Ljubljani</w:t>
      </w:r>
      <w:r w:rsidR="003940CB">
        <w:rPr>
          <w:b/>
          <w:bCs/>
          <w:i/>
          <w:kern w:val="32"/>
          <w:sz w:val="20"/>
          <w:szCs w:val="20"/>
          <w:lang w:val="sl-SI" w:eastAsia="en-US"/>
        </w:rPr>
        <w:t>)</w:t>
      </w:r>
    </w:p>
    <w:p w:rsidR="009D2C39" w:rsidRDefault="009D2C39" w:rsidP="00AD0DE5">
      <w:pPr>
        <w:pStyle w:val="NoParagraphStyle"/>
        <w:spacing w:line="240" w:lineRule="auto"/>
        <w:jc w:val="both"/>
        <w:rPr>
          <w:b/>
          <w:bCs/>
          <w:i/>
          <w:kern w:val="32"/>
          <w:sz w:val="4"/>
          <w:szCs w:val="4"/>
          <w:lang w:val="sl-SI" w:eastAsia="en-US"/>
        </w:rPr>
      </w:pPr>
    </w:p>
    <w:p w:rsidR="003F29B8" w:rsidRDefault="003F29B8" w:rsidP="00AD0DE5">
      <w:pPr>
        <w:pStyle w:val="NoParagraphStyle"/>
        <w:spacing w:line="240" w:lineRule="auto"/>
        <w:jc w:val="both"/>
        <w:rPr>
          <w:b/>
          <w:bCs/>
          <w:i/>
          <w:kern w:val="32"/>
          <w:sz w:val="4"/>
          <w:szCs w:val="4"/>
          <w:lang w:val="sl-SI" w:eastAsia="en-US"/>
        </w:rPr>
      </w:pPr>
    </w:p>
    <w:p w:rsidR="00F47050" w:rsidRPr="0055461C" w:rsidRDefault="0055461C" w:rsidP="00AD0DE5">
      <w:pPr>
        <w:pStyle w:val="NoParagraphStyle"/>
        <w:spacing w:line="240" w:lineRule="auto"/>
        <w:jc w:val="both"/>
        <w:rPr>
          <w:b/>
          <w:bCs/>
          <w:i/>
          <w:kern w:val="32"/>
          <w:sz w:val="4"/>
          <w:szCs w:val="4"/>
          <w:lang w:val="sl-SI" w:eastAsia="en-US"/>
        </w:rPr>
      </w:pPr>
      <w:r>
        <w:rPr>
          <w:b/>
          <w:bCs/>
          <w:i/>
          <w:kern w:val="32"/>
          <w:sz w:val="4"/>
          <w:szCs w:val="4"/>
          <w:lang w:val="sl-SI" w:eastAsia="en-US"/>
        </w:rPr>
        <w:t xml:space="preserve">  </w:t>
      </w:r>
      <w:r w:rsidR="00F35DB5" w:rsidRPr="00322E41">
        <w:rPr>
          <w:noProof/>
          <w:lang w:val="sl-SI"/>
        </w:rPr>
        <mc:AlternateContent>
          <mc:Choice Requires="wps">
            <w:drawing>
              <wp:anchor distT="0" distB="0" distL="114300" distR="114300" simplePos="0" relativeHeight="251795456" behindDoc="1" locked="0" layoutInCell="1" allowOverlap="1" wp14:anchorId="5134B706" wp14:editId="6E5E4668">
                <wp:simplePos x="0" y="0"/>
                <wp:positionH relativeFrom="margin">
                  <wp:align>right</wp:align>
                </wp:positionH>
                <wp:positionV relativeFrom="paragraph">
                  <wp:posOffset>34924</wp:posOffset>
                </wp:positionV>
                <wp:extent cx="4700270" cy="233045"/>
                <wp:effectExtent l="0" t="0" r="24130" b="14605"/>
                <wp:wrapNone/>
                <wp:docPr id="4"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0270" cy="233045"/>
                        </a:xfrm>
                        <a:prstGeom prst="rect">
                          <a:avLst/>
                        </a:prstGeom>
                        <a:solidFill>
                          <a:srgbClr val="652B91"/>
                        </a:solidFill>
                        <a:ln w="9525" algn="ctr">
                          <a:solidFill>
                            <a:srgbClr val="FFFFFF"/>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EA545" id="Rectangle 1866" o:spid="_x0000_s1026" style="position:absolute;margin-left:318.9pt;margin-top:2.75pt;width:370.1pt;height:18.35pt;z-index:-25152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" fillcolor="#652b91" strokecolor="white">
                <w10:wrap anchorx="margin"/>
              </v:rect>
            </w:pict>
          </mc:Fallback>
        </mc:AlternateContent>
      </w:r>
      <w:r w:rsidR="00F35DB5">
        <w:rPr>
          <w:sz w:val="4"/>
          <w:szCs w:val="4"/>
        </w:rPr>
        <w:t>2</w:t>
      </w:r>
    </w:p>
    <w:p w:rsidR="003A328E" w:rsidRPr="00DE3979" w:rsidRDefault="00AD0DE5" w:rsidP="00AD0DE5">
      <w:pPr>
        <w:pStyle w:val="NoParagraphStyle"/>
        <w:spacing w:line="240" w:lineRule="auto"/>
        <w:jc w:val="both"/>
        <w:rPr>
          <w:sz w:val="4"/>
          <w:szCs w:val="4"/>
        </w:rPr>
      </w:pPr>
      <w:r w:rsidRPr="00593F09">
        <w:rPr>
          <w:sz w:val="18"/>
          <w:szCs w:val="18"/>
        </w:rPr>
        <w:t xml:space="preserve">                                                          </w:t>
      </w:r>
      <w:r>
        <w:rPr>
          <w:sz w:val="18"/>
          <w:szCs w:val="18"/>
        </w:rPr>
        <w:t xml:space="preserve"> </w:t>
      </w:r>
      <w:r>
        <w:rPr>
          <w:color w:val="FFFFFF" w:themeColor="background1"/>
          <w:sz w:val="26"/>
          <w:szCs w:val="26"/>
        </w:rPr>
        <w:t xml:space="preserve">                    </w:t>
      </w:r>
      <w:r w:rsidR="00496B99">
        <w:rPr>
          <w:b/>
          <w:i/>
          <w:color w:val="FFFFFF" w:themeColor="background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b/>
          <w:i/>
          <w:color w:val="FFFFFF" w:themeColor="background1"/>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7242A6">
        <w:rPr>
          <w:color w:val="333333"/>
          <w:lang w:val="sl-SI"/>
        </w:rPr>
        <w:t xml:space="preserve">                                                                 </w:t>
      </w:r>
      <w:r>
        <w:rPr>
          <w:color w:val="333333"/>
          <w:lang w:val="sl-SI"/>
        </w:rPr>
        <w:t xml:space="preserve">                      </w:t>
      </w:r>
    </w:p>
    <w:p w:rsidR="00243DAA" w:rsidRPr="009E7303" w:rsidRDefault="00243DAA" w:rsidP="00B4594D">
      <w:pPr>
        <w:tabs>
          <w:tab w:val="clear" w:pos="737"/>
          <w:tab w:val="left" w:pos="709"/>
        </w:tabs>
        <w:jc w:val="left"/>
        <w:rPr>
          <w:color w:val="FFFFFF" w:themeColor="background1"/>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color w:val="FFFFFF" w:themeColor="background1"/>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9E7303">
        <w:rPr>
          <w:color w:val="FFFFFF" w:themeColor="background1"/>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GODOVI  IN SVETE MAŠE PO VAŠIH NAMENIH</w:t>
      </w:r>
    </w:p>
    <w:tbl>
      <w:tblPr>
        <w:tblW w:w="7371" w:type="dxa"/>
        <w:tblInd w:w="-15" w:type="dxa"/>
        <w:tblBorders>
          <w:top w:val="double" w:sz="4" w:space="0" w:color="744D26"/>
          <w:left w:val="double" w:sz="4" w:space="0" w:color="744D26"/>
          <w:bottom w:val="double" w:sz="4" w:space="0" w:color="744D26"/>
          <w:right w:val="double" w:sz="4" w:space="0" w:color="744D26"/>
          <w:insideH w:val="double" w:sz="4" w:space="0" w:color="744D26"/>
          <w:insideV w:val="double" w:sz="4" w:space="0" w:color="744D26"/>
        </w:tblBorders>
        <w:tblLayout w:type="fixed"/>
        <w:tblCellMar>
          <w:left w:w="85" w:type="dxa"/>
          <w:right w:w="85" w:type="dxa"/>
        </w:tblCellMar>
        <w:tblLook w:val="04A0" w:firstRow="1" w:lastRow="0" w:firstColumn="1" w:lastColumn="0" w:noHBand="0" w:noVBand="1"/>
      </w:tblPr>
      <w:tblGrid>
        <w:gridCol w:w="1560"/>
        <w:gridCol w:w="3118"/>
        <w:gridCol w:w="2693"/>
      </w:tblGrid>
      <w:tr w:rsidR="00243DAA" w:rsidRPr="003A4BE4" w:rsidTr="00352AC1">
        <w:trPr>
          <w:trHeight w:val="749"/>
        </w:trPr>
        <w:tc>
          <w:tcPr>
            <w:tcW w:w="1560" w:type="dxa"/>
            <w:vAlign w:val="center"/>
          </w:tcPr>
          <w:p w:rsidR="00243DAA" w:rsidRPr="009F6F1C" w:rsidRDefault="00243DAA" w:rsidP="003851B3">
            <w:pPr>
              <w:jc w:val="center"/>
              <w:rPr>
                <w:i w:val="0"/>
                <w:color w:val="7030A0"/>
                <w:sz w:val="20"/>
                <w:szCs w:val="20"/>
              </w:rPr>
            </w:pPr>
          </w:p>
          <w:p w:rsidR="00243DAA" w:rsidRPr="009F6F1C" w:rsidRDefault="009F6F1C" w:rsidP="00204028">
            <w:pPr>
              <w:jc w:val="center"/>
              <w:rPr>
                <w:i w:val="0"/>
                <w:color w:val="7030A0"/>
                <w:sz w:val="20"/>
                <w:szCs w:val="20"/>
              </w:rPr>
            </w:pPr>
            <w:r>
              <w:rPr>
                <w:i w:val="0"/>
                <w:color w:val="7030A0"/>
                <w:sz w:val="20"/>
                <w:szCs w:val="20"/>
              </w:rPr>
              <w:t>3</w:t>
            </w:r>
            <w:r w:rsidR="007F24B5">
              <w:rPr>
                <w:i w:val="0"/>
                <w:color w:val="7030A0"/>
                <w:sz w:val="20"/>
                <w:szCs w:val="20"/>
              </w:rPr>
              <w:t>. 12</w:t>
            </w:r>
            <w:r w:rsidR="00243DAA" w:rsidRPr="009F6F1C">
              <w:rPr>
                <w:i w:val="0"/>
                <w:color w:val="7030A0"/>
                <w:sz w:val="20"/>
                <w:szCs w:val="20"/>
              </w:rPr>
              <w:t>.</w:t>
            </w:r>
          </w:p>
          <w:p w:rsidR="00243DAA" w:rsidRPr="009F6F1C" w:rsidRDefault="00243DAA" w:rsidP="003851B3">
            <w:pPr>
              <w:jc w:val="center"/>
              <w:rPr>
                <w:i w:val="0"/>
                <w:color w:val="7030A0"/>
                <w:sz w:val="20"/>
                <w:szCs w:val="20"/>
              </w:rPr>
            </w:pPr>
            <w:r w:rsidRPr="009F6F1C">
              <w:rPr>
                <w:i w:val="0"/>
                <w:color w:val="7030A0"/>
                <w:sz w:val="20"/>
                <w:szCs w:val="20"/>
              </w:rPr>
              <w:t>NEDELJA</w:t>
            </w:r>
          </w:p>
          <w:p w:rsidR="00243DAA" w:rsidRPr="009F6F1C" w:rsidRDefault="00243DAA" w:rsidP="003851B3">
            <w:pPr>
              <w:jc w:val="center"/>
              <w:rPr>
                <w:i w:val="0"/>
                <w:color w:val="7030A0"/>
                <w:sz w:val="20"/>
                <w:szCs w:val="20"/>
              </w:rPr>
            </w:pPr>
          </w:p>
        </w:tc>
        <w:tc>
          <w:tcPr>
            <w:tcW w:w="3118" w:type="dxa"/>
            <w:vAlign w:val="center"/>
          </w:tcPr>
          <w:p w:rsidR="004566A9" w:rsidRPr="009F6F1C" w:rsidRDefault="009F6F1C" w:rsidP="004566A9">
            <w:pPr>
              <w:jc w:val="left"/>
              <w:rPr>
                <w:b w:val="0"/>
                <w:color w:val="7030A0"/>
              </w:rPr>
            </w:pPr>
            <w:r>
              <w:rPr>
                <w:color w:val="7030A0"/>
                <w:sz w:val="26"/>
                <w:szCs w:val="26"/>
              </w:rPr>
              <w:t>1. adventna nedelja</w:t>
            </w:r>
            <w:r w:rsidR="00661302">
              <w:rPr>
                <w:color w:val="7030A0"/>
                <w:sz w:val="26"/>
                <w:szCs w:val="26"/>
              </w:rPr>
              <w:t xml:space="preserve"> – nedelja Karitas</w:t>
            </w:r>
            <w:r w:rsidR="007831E0" w:rsidRPr="009F6F1C">
              <w:rPr>
                <w:color w:val="7030A0"/>
                <w:sz w:val="26"/>
                <w:szCs w:val="26"/>
              </w:rPr>
              <w:t xml:space="preserve"> </w:t>
            </w:r>
          </w:p>
          <w:p w:rsidR="00DE3979" w:rsidRPr="009F6F1C" w:rsidRDefault="00661302" w:rsidP="009F6F1C">
            <w:pPr>
              <w:jc w:val="left"/>
              <w:rPr>
                <w:b w:val="0"/>
                <w:color w:val="7030A0"/>
              </w:rPr>
            </w:pPr>
            <w:r>
              <w:rPr>
                <w:b w:val="0"/>
                <w:color w:val="7030A0"/>
              </w:rPr>
              <w:t>Frančišek Ksaver, duhovnik</w:t>
            </w:r>
            <w:r w:rsidR="009F6F1C">
              <w:rPr>
                <w:b w:val="0"/>
                <w:color w:val="7030A0"/>
              </w:rPr>
              <w:t xml:space="preserve"> </w:t>
            </w:r>
          </w:p>
        </w:tc>
        <w:tc>
          <w:tcPr>
            <w:tcW w:w="2693" w:type="dxa"/>
            <w:vAlign w:val="center"/>
          </w:tcPr>
          <w:p w:rsidR="004566A9" w:rsidRDefault="00243DAA" w:rsidP="00462B40">
            <w:pPr>
              <w:ind w:left="341" w:hanging="341"/>
              <w:jc w:val="left"/>
              <w:rPr>
                <w:i w:val="0"/>
                <w:color w:val="7030A0"/>
                <w:sz w:val="16"/>
                <w:szCs w:val="16"/>
              </w:rPr>
            </w:pPr>
            <w:r w:rsidRPr="009F6F1C">
              <w:rPr>
                <w:i w:val="0"/>
                <w:color w:val="7030A0"/>
                <w:sz w:val="16"/>
                <w:szCs w:val="16"/>
              </w:rPr>
              <w:t>8</w:t>
            </w:r>
            <w:r w:rsidRPr="009F6F1C">
              <w:rPr>
                <w:i w:val="0"/>
                <w:color w:val="7030A0"/>
                <w:sz w:val="16"/>
                <w:szCs w:val="16"/>
                <w:vertAlign w:val="superscript"/>
              </w:rPr>
              <w:t xml:space="preserve">h </w:t>
            </w:r>
            <w:r w:rsidR="008A7E5B" w:rsidRPr="009F6F1C">
              <w:rPr>
                <w:i w:val="0"/>
                <w:color w:val="7030A0"/>
                <w:sz w:val="16"/>
                <w:szCs w:val="16"/>
                <w:vertAlign w:val="superscript"/>
              </w:rPr>
              <w:t xml:space="preserve">  </w:t>
            </w:r>
            <w:r w:rsidR="00B15C00" w:rsidRPr="009F6F1C">
              <w:rPr>
                <w:i w:val="0"/>
                <w:color w:val="7030A0"/>
                <w:sz w:val="16"/>
                <w:szCs w:val="16"/>
                <w:vertAlign w:val="superscript"/>
              </w:rPr>
              <w:t xml:space="preserve"> </w:t>
            </w:r>
            <w:r w:rsidR="009A076C">
              <w:rPr>
                <w:i w:val="0"/>
                <w:color w:val="7030A0"/>
                <w:sz w:val="16"/>
                <w:szCs w:val="16"/>
                <w:vertAlign w:val="superscript"/>
              </w:rPr>
              <w:t xml:space="preserve">  </w:t>
            </w:r>
            <w:r w:rsidR="00F97C9A">
              <w:rPr>
                <w:i w:val="0"/>
                <w:color w:val="7030A0"/>
                <w:sz w:val="16"/>
                <w:szCs w:val="16"/>
              </w:rPr>
              <w:t>++ IVANA IN MILICA VOK</w:t>
            </w:r>
          </w:p>
          <w:p w:rsidR="00F97C9A" w:rsidRPr="00F97C9A" w:rsidRDefault="00F97C9A" w:rsidP="00462B40">
            <w:pPr>
              <w:ind w:left="341" w:hanging="341"/>
              <w:jc w:val="left"/>
              <w:rPr>
                <w:i w:val="0"/>
                <w:color w:val="7030A0"/>
                <w:sz w:val="16"/>
                <w:szCs w:val="16"/>
              </w:rPr>
            </w:pPr>
            <w:r>
              <w:rPr>
                <w:i w:val="0"/>
                <w:color w:val="7030A0"/>
                <w:sz w:val="16"/>
                <w:szCs w:val="16"/>
              </w:rPr>
              <w:t xml:space="preserve">      </w:t>
            </w:r>
            <w:r w:rsidR="009A076C">
              <w:rPr>
                <w:i w:val="0"/>
                <w:color w:val="7030A0"/>
                <w:sz w:val="16"/>
                <w:szCs w:val="16"/>
              </w:rPr>
              <w:t xml:space="preserve">      </w:t>
            </w:r>
            <w:r>
              <w:rPr>
                <w:i w:val="0"/>
                <w:color w:val="7030A0"/>
                <w:sz w:val="16"/>
                <w:szCs w:val="16"/>
              </w:rPr>
              <w:t>ZA ŽUPLJANE</w:t>
            </w:r>
          </w:p>
          <w:p w:rsidR="009A076C" w:rsidRDefault="00243DAA" w:rsidP="004566A9">
            <w:pPr>
              <w:ind w:left="341" w:hanging="341"/>
              <w:jc w:val="left"/>
              <w:rPr>
                <w:i w:val="0"/>
                <w:color w:val="7030A0"/>
                <w:sz w:val="16"/>
                <w:szCs w:val="16"/>
              </w:rPr>
            </w:pPr>
            <w:r w:rsidRPr="009F6F1C">
              <w:rPr>
                <w:i w:val="0"/>
                <w:color w:val="7030A0"/>
                <w:sz w:val="16"/>
                <w:szCs w:val="16"/>
              </w:rPr>
              <w:t>10</w:t>
            </w:r>
            <w:r w:rsidRPr="009F6F1C">
              <w:rPr>
                <w:i w:val="0"/>
                <w:color w:val="7030A0"/>
                <w:sz w:val="16"/>
                <w:szCs w:val="16"/>
                <w:vertAlign w:val="superscript"/>
              </w:rPr>
              <w:t>h</w:t>
            </w:r>
            <w:r w:rsidR="00434021" w:rsidRPr="009F6F1C">
              <w:rPr>
                <w:i w:val="0"/>
                <w:color w:val="7030A0"/>
                <w:sz w:val="16"/>
                <w:szCs w:val="16"/>
                <w:vertAlign w:val="superscript"/>
              </w:rPr>
              <w:t xml:space="preserve">  </w:t>
            </w:r>
            <w:r w:rsidR="00B15C00" w:rsidRPr="009F6F1C">
              <w:rPr>
                <w:i w:val="0"/>
                <w:color w:val="7030A0"/>
                <w:sz w:val="16"/>
                <w:szCs w:val="16"/>
                <w:vertAlign w:val="superscript"/>
              </w:rPr>
              <w:t xml:space="preserve"> </w:t>
            </w:r>
            <w:r w:rsidR="00BA56BC">
              <w:rPr>
                <w:i w:val="0"/>
                <w:color w:val="7030A0"/>
                <w:sz w:val="16"/>
                <w:szCs w:val="16"/>
              </w:rPr>
              <w:t xml:space="preserve">++ ŠVAB, RAZGOR, </w:t>
            </w:r>
            <w:r w:rsidR="009A076C">
              <w:rPr>
                <w:i w:val="0"/>
                <w:color w:val="7030A0"/>
                <w:sz w:val="16"/>
                <w:szCs w:val="16"/>
              </w:rPr>
              <w:t xml:space="preserve">    </w:t>
            </w:r>
          </w:p>
          <w:p w:rsidR="00CD3FCB" w:rsidRPr="00F97C9A" w:rsidRDefault="009A076C" w:rsidP="004566A9">
            <w:pPr>
              <w:ind w:left="341" w:hanging="341"/>
              <w:jc w:val="left"/>
              <w:rPr>
                <w:color w:val="7030A0"/>
                <w:sz w:val="16"/>
                <w:szCs w:val="16"/>
              </w:rPr>
            </w:pPr>
            <w:r>
              <w:rPr>
                <w:i w:val="0"/>
                <w:color w:val="7030A0"/>
                <w:sz w:val="16"/>
                <w:szCs w:val="16"/>
              </w:rPr>
              <w:t xml:space="preserve">            </w:t>
            </w:r>
            <w:r w:rsidR="00BA56BC">
              <w:rPr>
                <w:i w:val="0"/>
                <w:color w:val="7030A0"/>
                <w:sz w:val="16"/>
                <w:szCs w:val="16"/>
              </w:rPr>
              <w:t>GRU</w:t>
            </w:r>
            <w:r w:rsidR="00F97C9A">
              <w:rPr>
                <w:i w:val="0"/>
                <w:color w:val="7030A0"/>
                <w:sz w:val="16"/>
                <w:szCs w:val="16"/>
              </w:rPr>
              <w:t>BELNIK</w:t>
            </w:r>
          </w:p>
        </w:tc>
      </w:tr>
      <w:tr w:rsidR="00243DAA" w:rsidRPr="003A4BE4" w:rsidTr="00262438">
        <w:tc>
          <w:tcPr>
            <w:tcW w:w="1560" w:type="dxa"/>
            <w:vAlign w:val="center"/>
          </w:tcPr>
          <w:p w:rsidR="00243DAA" w:rsidRPr="00D35063" w:rsidRDefault="009F6F1C" w:rsidP="003851B3">
            <w:pPr>
              <w:jc w:val="center"/>
              <w:rPr>
                <w:i w:val="0"/>
                <w:sz w:val="20"/>
                <w:szCs w:val="20"/>
              </w:rPr>
            </w:pPr>
            <w:r>
              <w:rPr>
                <w:i w:val="0"/>
                <w:sz w:val="20"/>
                <w:szCs w:val="20"/>
              </w:rPr>
              <w:t>4</w:t>
            </w:r>
            <w:r w:rsidR="007F24B5">
              <w:rPr>
                <w:i w:val="0"/>
                <w:sz w:val="20"/>
                <w:szCs w:val="20"/>
              </w:rPr>
              <w:t>. 12</w:t>
            </w:r>
            <w:r w:rsidR="00243DAA" w:rsidRPr="00D35063">
              <w:rPr>
                <w:i w:val="0"/>
                <w:sz w:val="20"/>
                <w:szCs w:val="20"/>
              </w:rPr>
              <w:t>.</w:t>
            </w:r>
          </w:p>
          <w:p w:rsidR="00243DAA" w:rsidRPr="00D35063" w:rsidRDefault="00243DAA" w:rsidP="003851B3">
            <w:pPr>
              <w:jc w:val="center"/>
              <w:rPr>
                <w:i w:val="0"/>
                <w:sz w:val="20"/>
                <w:szCs w:val="20"/>
              </w:rPr>
            </w:pPr>
            <w:r w:rsidRPr="00D35063">
              <w:rPr>
                <w:i w:val="0"/>
                <w:sz w:val="20"/>
                <w:szCs w:val="20"/>
              </w:rPr>
              <w:t>PONEDELJEK</w:t>
            </w:r>
          </w:p>
        </w:tc>
        <w:tc>
          <w:tcPr>
            <w:tcW w:w="3118" w:type="dxa"/>
            <w:vAlign w:val="center"/>
          </w:tcPr>
          <w:p w:rsidR="00FE467A" w:rsidRPr="00D35063" w:rsidRDefault="009F6F1C" w:rsidP="003851B3">
            <w:pPr>
              <w:jc w:val="left"/>
              <w:rPr>
                <w:b w:val="0"/>
              </w:rPr>
            </w:pPr>
            <w:r>
              <w:rPr>
                <w:b w:val="0"/>
              </w:rPr>
              <w:t>Janez Damaščan, duhovnik, cerkveni učitelj</w:t>
            </w:r>
          </w:p>
        </w:tc>
        <w:tc>
          <w:tcPr>
            <w:tcW w:w="2693" w:type="dxa"/>
            <w:vAlign w:val="center"/>
          </w:tcPr>
          <w:p w:rsidR="0025784F" w:rsidRDefault="00D35063" w:rsidP="004566A9">
            <w:pPr>
              <w:jc w:val="left"/>
              <w:rPr>
                <w:i w:val="0"/>
                <w:sz w:val="16"/>
                <w:szCs w:val="16"/>
              </w:rPr>
            </w:pPr>
            <w:r w:rsidRPr="00CA6C4A">
              <w:rPr>
                <w:i w:val="0"/>
                <w:sz w:val="16"/>
                <w:szCs w:val="16"/>
              </w:rPr>
              <w:t>1</w:t>
            </w:r>
            <w:r w:rsidR="00D13F0F" w:rsidRPr="00CA6C4A">
              <w:rPr>
                <w:i w:val="0"/>
                <w:sz w:val="16"/>
                <w:szCs w:val="16"/>
              </w:rPr>
              <w:t>8</w:t>
            </w:r>
            <w:r w:rsidRPr="00CA6C4A">
              <w:rPr>
                <w:i w:val="0"/>
                <w:sz w:val="16"/>
                <w:szCs w:val="16"/>
                <w:vertAlign w:val="superscript"/>
              </w:rPr>
              <w:t xml:space="preserve">h </w:t>
            </w:r>
            <w:r w:rsidR="008A7E5B">
              <w:rPr>
                <w:i w:val="0"/>
                <w:sz w:val="16"/>
                <w:szCs w:val="16"/>
              </w:rPr>
              <w:t xml:space="preserve"> </w:t>
            </w:r>
            <w:r w:rsidR="009A076C">
              <w:rPr>
                <w:i w:val="0"/>
                <w:sz w:val="16"/>
                <w:szCs w:val="16"/>
              </w:rPr>
              <w:t xml:space="preserve">     </w:t>
            </w:r>
            <w:r w:rsidR="00483E57">
              <w:rPr>
                <w:i w:val="0"/>
                <w:sz w:val="16"/>
                <w:szCs w:val="16"/>
              </w:rPr>
              <w:t>PT. M. B</w:t>
            </w:r>
            <w:r w:rsidR="00F97C9A">
              <w:rPr>
                <w:i w:val="0"/>
                <w:sz w:val="16"/>
                <w:szCs w:val="16"/>
              </w:rPr>
              <w:t>. ZA ZDRAVJE</w:t>
            </w:r>
          </w:p>
          <w:p w:rsidR="009A076C" w:rsidRDefault="00F97C9A" w:rsidP="004566A9">
            <w:pPr>
              <w:jc w:val="left"/>
              <w:rPr>
                <w:i w:val="0"/>
                <w:sz w:val="16"/>
                <w:szCs w:val="16"/>
              </w:rPr>
            </w:pPr>
            <w:r>
              <w:rPr>
                <w:i w:val="0"/>
                <w:sz w:val="16"/>
                <w:szCs w:val="16"/>
              </w:rPr>
              <w:t xml:space="preserve">   </w:t>
            </w:r>
            <w:r w:rsidR="009A076C">
              <w:rPr>
                <w:i w:val="0"/>
                <w:sz w:val="16"/>
                <w:szCs w:val="16"/>
              </w:rPr>
              <w:t xml:space="preserve">    </w:t>
            </w:r>
            <w:r>
              <w:rPr>
                <w:i w:val="0"/>
                <w:sz w:val="16"/>
                <w:szCs w:val="16"/>
              </w:rPr>
              <w:t xml:space="preserve"> </w:t>
            </w:r>
            <w:r w:rsidR="00132764">
              <w:rPr>
                <w:i w:val="0"/>
                <w:sz w:val="16"/>
                <w:szCs w:val="16"/>
              </w:rPr>
              <w:t xml:space="preserve"> </w:t>
            </w:r>
            <w:r>
              <w:rPr>
                <w:i w:val="0"/>
                <w:sz w:val="16"/>
                <w:szCs w:val="16"/>
              </w:rPr>
              <w:t xml:space="preserve">+ ALBINA IN KRISTINA     </w:t>
            </w:r>
            <w:r w:rsidR="009A076C">
              <w:rPr>
                <w:i w:val="0"/>
                <w:sz w:val="16"/>
                <w:szCs w:val="16"/>
              </w:rPr>
              <w:t xml:space="preserve">   </w:t>
            </w:r>
          </w:p>
          <w:p w:rsidR="00F97C9A" w:rsidRPr="00CA6C4A" w:rsidRDefault="009A076C" w:rsidP="004566A9">
            <w:pPr>
              <w:jc w:val="left"/>
              <w:rPr>
                <w:sz w:val="16"/>
                <w:szCs w:val="16"/>
              </w:rPr>
            </w:pPr>
            <w:r>
              <w:rPr>
                <w:i w:val="0"/>
                <w:sz w:val="16"/>
                <w:szCs w:val="16"/>
              </w:rPr>
              <w:t xml:space="preserve">           </w:t>
            </w:r>
            <w:r w:rsidR="00132764">
              <w:rPr>
                <w:i w:val="0"/>
                <w:sz w:val="16"/>
                <w:szCs w:val="16"/>
              </w:rPr>
              <w:t xml:space="preserve"> </w:t>
            </w:r>
            <w:r w:rsidR="00F97C9A">
              <w:rPr>
                <w:i w:val="0"/>
                <w:sz w:val="16"/>
                <w:szCs w:val="16"/>
              </w:rPr>
              <w:t>TERČEK</w:t>
            </w:r>
          </w:p>
        </w:tc>
      </w:tr>
      <w:tr w:rsidR="00243DAA" w:rsidRPr="003A4BE4" w:rsidTr="00D13F0F">
        <w:trPr>
          <w:trHeight w:val="460"/>
        </w:trPr>
        <w:tc>
          <w:tcPr>
            <w:tcW w:w="1560" w:type="dxa"/>
            <w:vAlign w:val="center"/>
          </w:tcPr>
          <w:p w:rsidR="00243DAA" w:rsidRDefault="009F6F1C" w:rsidP="00B15C00">
            <w:pPr>
              <w:jc w:val="center"/>
              <w:rPr>
                <w:i w:val="0"/>
                <w:sz w:val="20"/>
                <w:szCs w:val="20"/>
              </w:rPr>
            </w:pPr>
            <w:r>
              <w:rPr>
                <w:i w:val="0"/>
                <w:sz w:val="20"/>
                <w:szCs w:val="20"/>
              </w:rPr>
              <w:t>5</w:t>
            </w:r>
            <w:r w:rsidR="007F24B5">
              <w:rPr>
                <w:i w:val="0"/>
                <w:sz w:val="20"/>
                <w:szCs w:val="20"/>
              </w:rPr>
              <w:t>. 12</w:t>
            </w:r>
            <w:r w:rsidR="00B15C00">
              <w:rPr>
                <w:i w:val="0"/>
                <w:sz w:val="20"/>
                <w:szCs w:val="20"/>
              </w:rPr>
              <w:t>.</w:t>
            </w:r>
          </w:p>
          <w:p w:rsidR="00B15C00" w:rsidRPr="00050DDD" w:rsidRDefault="00B15C00" w:rsidP="00B15C00">
            <w:pPr>
              <w:jc w:val="center"/>
              <w:rPr>
                <w:i w:val="0"/>
                <w:sz w:val="20"/>
                <w:szCs w:val="20"/>
              </w:rPr>
            </w:pPr>
            <w:r>
              <w:rPr>
                <w:i w:val="0"/>
                <w:sz w:val="20"/>
                <w:szCs w:val="20"/>
              </w:rPr>
              <w:t>TOREK</w:t>
            </w:r>
          </w:p>
        </w:tc>
        <w:tc>
          <w:tcPr>
            <w:tcW w:w="3118" w:type="dxa"/>
            <w:vAlign w:val="center"/>
          </w:tcPr>
          <w:p w:rsidR="009F6F1C" w:rsidRPr="00050DDD" w:rsidRDefault="009F6F1C" w:rsidP="0006526E">
            <w:pPr>
              <w:jc w:val="left"/>
              <w:rPr>
                <w:b w:val="0"/>
              </w:rPr>
            </w:pPr>
            <w:r>
              <w:rPr>
                <w:b w:val="0"/>
              </w:rPr>
              <w:t>Saba (Sava), opat, puščavnik</w:t>
            </w:r>
          </w:p>
        </w:tc>
        <w:tc>
          <w:tcPr>
            <w:tcW w:w="2693" w:type="dxa"/>
            <w:vAlign w:val="center"/>
          </w:tcPr>
          <w:p w:rsidR="009A076C" w:rsidRDefault="00050DDD" w:rsidP="004566A9">
            <w:pPr>
              <w:ind w:left="348" w:hanging="348"/>
              <w:jc w:val="left"/>
              <w:rPr>
                <w:i w:val="0"/>
                <w:sz w:val="16"/>
                <w:szCs w:val="16"/>
              </w:rPr>
            </w:pPr>
            <w:r w:rsidRPr="00CA6C4A">
              <w:rPr>
                <w:i w:val="0"/>
                <w:sz w:val="16"/>
                <w:szCs w:val="16"/>
              </w:rPr>
              <w:t>7</w:t>
            </w:r>
            <w:r w:rsidR="00193A4E" w:rsidRPr="00CA6C4A">
              <w:rPr>
                <w:i w:val="0"/>
                <w:sz w:val="16"/>
                <w:szCs w:val="16"/>
              </w:rPr>
              <w:t>.30</w:t>
            </w:r>
            <w:r w:rsidR="009A076C">
              <w:rPr>
                <w:i w:val="0"/>
                <w:sz w:val="16"/>
                <w:szCs w:val="16"/>
                <w:vertAlign w:val="superscript"/>
              </w:rPr>
              <w:t>h</w:t>
            </w:r>
            <w:r w:rsidR="00483E57">
              <w:rPr>
                <w:i w:val="0"/>
                <w:sz w:val="16"/>
                <w:szCs w:val="16"/>
              </w:rPr>
              <w:t>++</w:t>
            </w:r>
            <w:r w:rsidR="00F97C9A">
              <w:rPr>
                <w:i w:val="0"/>
                <w:sz w:val="16"/>
                <w:szCs w:val="16"/>
              </w:rPr>
              <w:t xml:space="preserve">ANTON ZADEL IN </w:t>
            </w:r>
            <w:r w:rsidR="009A076C">
              <w:rPr>
                <w:i w:val="0"/>
                <w:sz w:val="16"/>
                <w:szCs w:val="16"/>
              </w:rPr>
              <w:t xml:space="preserve">     </w:t>
            </w:r>
          </w:p>
          <w:p w:rsidR="007535F5" w:rsidRDefault="009A076C" w:rsidP="004566A9">
            <w:pPr>
              <w:ind w:left="348" w:hanging="348"/>
              <w:jc w:val="left"/>
              <w:rPr>
                <w:i w:val="0"/>
                <w:sz w:val="16"/>
                <w:szCs w:val="16"/>
              </w:rPr>
            </w:pPr>
            <w:r>
              <w:rPr>
                <w:i w:val="0"/>
                <w:sz w:val="16"/>
                <w:szCs w:val="16"/>
              </w:rPr>
              <w:t xml:space="preserve">           </w:t>
            </w:r>
            <w:r w:rsidR="00132764">
              <w:rPr>
                <w:i w:val="0"/>
                <w:sz w:val="16"/>
                <w:szCs w:val="16"/>
              </w:rPr>
              <w:t xml:space="preserve">  </w:t>
            </w:r>
            <w:r w:rsidR="00F97C9A">
              <w:rPr>
                <w:i w:val="0"/>
                <w:sz w:val="16"/>
                <w:szCs w:val="16"/>
              </w:rPr>
              <w:t>STARŠI</w:t>
            </w:r>
          </w:p>
          <w:p w:rsidR="009A076C" w:rsidRDefault="00F97C9A" w:rsidP="004566A9">
            <w:pPr>
              <w:ind w:left="348" w:hanging="348"/>
              <w:jc w:val="left"/>
              <w:rPr>
                <w:i w:val="0"/>
                <w:sz w:val="16"/>
                <w:szCs w:val="16"/>
              </w:rPr>
            </w:pPr>
            <w:r>
              <w:rPr>
                <w:i w:val="0"/>
                <w:sz w:val="16"/>
                <w:szCs w:val="16"/>
              </w:rPr>
              <w:t xml:space="preserve">       </w:t>
            </w:r>
            <w:r w:rsidR="00132764">
              <w:rPr>
                <w:i w:val="0"/>
                <w:sz w:val="16"/>
                <w:szCs w:val="16"/>
              </w:rPr>
              <w:t xml:space="preserve"> </w:t>
            </w:r>
            <w:r>
              <w:rPr>
                <w:i w:val="0"/>
                <w:sz w:val="16"/>
                <w:szCs w:val="16"/>
              </w:rPr>
              <w:t xml:space="preserve"> + JOŽE VIDIC IN DRUŽINA </w:t>
            </w:r>
            <w:r w:rsidR="009A076C">
              <w:rPr>
                <w:i w:val="0"/>
                <w:sz w:val="16"/>
                <w:szCs w:val="16"/>
              </w:rPr>
              <w:t xml:space="preserve">  </w:t>
            </w:r>
          </w:p>
          <w:p w:rsidR="00F97C9A" w:rsidRPr="00F97C9A" w:rsidRDefault="009A076C" w:rsidP="004566A9">
            <w:pPr>
              <w:ind w:left="348" w:hanging="348"/>
              <w:jc w:val="left"/>
              <w:rPr>
                <w:sz w:val="16"/>
                <w:szCs w:val="16"/>
              </w:rPr>
            </w:pPr>
            <w:r>
              <w:rPr>
                <w:i w:val="0"/>
                <w:sz w:val="16"/>
                <w:szCs w:val="16"/>
              </w:rPr>
              <w:t xml:space="preserve">           </w:t>
            </w:r>
            <w:r w:rsidR="00132764">
              <w:rPr>
                <w:i w:val="0"/>
                <w:sz w:val="16"/>
                <w:szCs w:val="16"/>
              </w:rPr>
              <w:t xml:space="preserve"> </w:t>
            </w:r>
            <w:r w:rsidR="00F97C9A">
              <w:rPr>
                <w:i w:val="0"/>
                <w:sz w:val="16"/>
                <w:szCs w:val="16"/>
              </w:rPr>
              <w:t>JELEN</w:t>
            </w:r>
          </w:p>
        </w:tc>
      </w:tr>
      <w:tr w:rsidR="00243DAA" w:rsidRPr="003A4BE4" w:rsidTr="00262438">
        <w:tc>
          <w:tcPr>
            <w:tcW w:w="1560" w:type="dxa"/>
            <w:vAlign w:val="center"/>
          </w:tcPr>
          <w:p w:rsidR="00243DAA" w:rsidRPr="00060C29" w:rsidRDefault="009F6F1C" w:rsidP="003851B3">
            <w:pPr>
              <w:jc w:val="center"/>
              <w:rPr>
                <w:i w:val="0"/>
                <w:sz w:val="20"/>
                <w:szCs w:val="20"/>
              </w:rPr>
            </w:pPr>
            <w:r>
              <w:rPr>
                <w:i w:val="0"/>
                <w:sz w:val="20"/>
                <w:szCs w:val="20"/>
              </w:rPr>
              <w:t>6</w:t>
            </w:r>
            <w:r w:rsidR="007F24B5">
              <w:rPr>
                <w:i w:val="0"/>
                <w:sz w:val="20"/>
                <w:szCs w:val="20"/>
              </w:rPr>
              <w:t>. 12</w:t>
            </w:r>
            <w:r w:rsidR="00243DAA" w:rsidRPr="00060C29">
              <w:rPr>
                <w:i w:val="0"/>
                <w:sz w:val="20"/>
                <w:szCs w:val="20"/>
              </w:rPr>
              <w:t>.</w:t>
            </w:r>
          </w:p>
          <w:p w:rsidR="00243DAA" w:rsidRPr="00060C29" w:rsidRDefault="00243DAA" w:rsidP="003851B3">
            <w:pPr>
              <w:jc w:val="center"/>
              <w:rPr>
                <w:i w:val="0"/>
                <w:sz w:val="20"/>
                <w:szCs w:val="20"/>
              </w:rPr>
            </w:pPr>
            <w:r w:rsidRPr="00060C29">
              <w:rPr>
                <w:i w:val="0"/>
                <w:sz w:val="20"/>
                <w:szCs w:val="20"/>
              </w:rPr>
              <w:t>SREDA</w:t>
            </w:r>
          </w:p>
        </w:tc>
        <w:tc>
          <w:tcPr>
            <w:tcW w:w="3118" w:type="dxa"/>
            <w:vAlign w:val="center"/>
          </w:tcPr>
          <w:p w:rsidR="00050DDD" w:rsidRPr="0095616C" w:rsidRDefault="009F6F1C" w:rsidP="003851B3">
            <w:pPr>
              <w:jc w:val="left"/>
              <w:rPr>
                <w:b w:val="0"/>
              </w:rPr>
            </w:pPr>
            <w:r>
              <w:rPr>
                <w:b w:val="0"/>
              </w:rPr>
              <w:t>Nikolaj (Miklavž), škof</w:t>
            </w:r>
          </w:p>
        </w:tc>
        <w:tc>
          <w:tcPr>
            <w:tcW w:w="2693" w:type="dxa"/>
            <w:vAlign w:val="center"/>
          </w:tcPr>
          <w:p w:rsidR="00243DAA" w:rsidRPr="00515F7E" w:rsidRDefault="00243DAA" w:rsidP="003851B3">
            <w:pPr>
              <w:tabs>
                <w:tab w:val="clear" w:pos="227"/>
                <w:tab w:val="clear" w:pos="567"/>
                <w:tab w:val="clear" w:pos="737"/>
                <w:tab w:val="clear" w:pos="1128"/>
                <w:tab w:val="clear" w:pos="2268"/>
                <w:tab w:val="clear" w:pos="5664"/>
                <w:tab w:val="clear" w:pos="6803"/>
              </w:tabs>
              <w:spacing w:line="240" w:lineRule="auto"/>
              <w:ind w:left="490" w:hanging="490"/>
              <w:jc w:val="left"/>
              <w:rPr>
                <w:i w:val="0"/>
                <w:sz w:val="4"/>
                <w:szCs w:val="4"/>
              </w:rPr>
            </w:pPr>
          </w:p>
          <w:p w:rsidR="0036740F" w:rsidRDefault="00243DAA" w:rsidP="004566A9">
            <w:pPr>
              <w:tabs>
                <w:tab w:val="clear" w:pos="227"/>
                <w:tab w:val="clear" w:pos="567"/>
                <w:tab w:val="clear" w:pos="737"/>
                <w:tab w:val="clear" w:pos="1128"/>
                <w:tab w:val="clear" w:pos="2268"/>
                <w:tab w:val="clear" w:pos="5664"/>
                <w:tab w:val="clear" w:pos="6803"/>
              </w:tabs>
              <w:spacing w:line="240" w:lineRule="auto"/>
              <w:ind w:left="490" w:hanging="490"/>
              <w:jc w:val="left"/>
              <w:rPr>
                <w:i w:val="0"/>
                <w:sz w:val="16"/>
                <w:szCs w:val="16"/>
              </w:rPr>
            </w:pPr>
            <w:r w:rsidRPr="00CA6C4A">
              <w:rPr>
                <w:i w:val="0"/>
                <w:sz w:val="16"/>
                <w:szCs w:val="16"/>
              </w:rPr>
              <w:t>1</w:t>
            </w:r>
            <w:r w:rsidR="00D13F0F" w:rsidRPr="00CA6C4A">
              <w:rPr>
                <w:i w:val="0"/>
                <w:sz w:val="16"/>
                <w:szCs w:val="16"/>
              </w:rPr>
              <w:t>8</w:t>
            </w:r>
            <w:r w:rsidRPr="00CA6C4A">
              <w:rPr>
                <w:i w:val="0"/>
                <w:sz w:val="16"/>
                <w:szCs w:val="16"/>
                <w:vertAlign w:val="superscript"/>
              </w:rPr>
              <w:t xml:space="preserve">h </w:t>
            </w:r>
            <w:r w:rsidR="00604E71" w:rsidRPr="00CA6C4A">
              <w:rPr>
                <w:i w:val="0"/>
                <w:sz w:val="16"/>
                <w:szCs w:val="16"/>
                <w:vertAlign w:val="superscript"/>
              </w:rPr>
              <w:t xml:space="preserve"> </w:t>
            </w:r>
            <w:r w:rsidR="00E23D76" w:rsidRPr="00CA6C4A">
              <w:rPr>
                <w:i w:val="0"/>
                <w:sz w:val="16"/>
                <w:szCs w:val="16"/>
                <w:vertAlign w:val="superscript"/>
              </w:rPr>
              <w:t xml:space="preserve"> </w:t>
            </w:r>
            <w:r w:rsidR="00132764">
              <w:rPr>
                <w:i w:val="0"/>
                <w:sz w:val="16"/>
                <w:szCs w:val="16"/>
                <w:vertAlign w:val="superscript"/>
              </w:rPr>
              <w:t xml:space="preserve"> </w:t>
            </w:r>
            <w:r w:rsidR="009A076C">
              <w:rPr>
                <w:i w:val="0"/>
                <w:sz w:val="16"/>
                <w:szCs w:val="16"/>
                <w:vertAlign w:val="superscript"/>
              </w:rPr>
              <w:t xml:space="preserve"> </w:t>
            </w:r>
            <w:r w:rsidR="00132764">
              <w:rPr>
                <w:i w:val="0"/>
                <w:sz w:val="16"/>
                <w:szCs w:val="16"/>
                <w:vertAlign w:val="superscript"/>
              </w:rPr>
              <w:t xml:space="preserve"> </w:t>
            </w:r>
            <w:r w:rsidR="00483E57">
              <w:rPr>
                <w:i w:val="0"/>
                <w:sz w:val="16"/>
                <w:szCs w:val="16"/>
              </w:rPr>
              <w:t>+ P</w:t>
            </w:r>
            <w:r w:rsidR="00F97C9A">
              <w:rPr>
                <w:i w:val="0"/>
                <w:sz w:val="16"/>
                <w:szCs w:val="16"/>
              </w:rPr>
              <w:t>. VIKTOR ARH</w:t>
            </w:r>
          </w:p>
          <w:p w:rsidR="00F97C9A" w:rsidRPr="00F97C9A" w:rsidRDefault="00F97C9A" w:rsidP="004566A9">
            <w:pPr>
              <w:tabs>
                <w:tab w:val="clear" w:pos="227"/>
                <w:tab w:val="clear" w:pos="567"/>
                <w:tab w:val="clear" w:pos="737"/>
                <w:tab w:val="clear" w:pos="1128"/>
                <w:tab w:val="clear" w:pos="2268"/>
                <w:tab w:val="clear" w:pos="5664"/>
                <w:tab w:val="clear" w:pos="6803"/>
              </w:tabs>
              <w:spacing w:line="240" w:lineRule="auto"/>
              <w:ind w:left="490" w:hanging="490"/>
              <w:jc w:val="left"/>
              <w:rPr>
                <w:i w:val="0"/>
                <w:sz w:val="16"/>
                <w:szCs w:val="16"/>
              </w:rPr>
            </w:pPr>
            <w:r>
              <w:rPr>
                <w:i w:val="0"/>
                <w:sz w:val="16"/>
                <w:szCs w:val="16"/>
              </w:rPr>
              <w:t xml:space="preserve">       </w:t>
            </w:r>
            <w:r w:rsidR="009A076C">
              <w:rPr>
                <w:i w:val="0"/>
                <w:sz w:val="16"/>
                <w:szCs w:val="16"/>
              </w:rPr>
              <w:t xml:space="preserve"> </w:t>
            </w:r>
            <w:r w:rsidR="00132764">
              <w:rPr>
                <w:i w:val="0"/>
                <w:sz w:val="16"/>
                <w:szCs w:val="16"/>
              </w:rPr>
              <w:t xml:space="preserve"> </w:t>
            </w:r>
            <w:r>
              <w:rPr>
                <w:i w:val="0"/>
                <w:sz w:val="16"/>
                <w:szCs w:val="16"/>
              </w:rPr>
              <w:t>++ PUNGARTNIKOVI IN ŠPRANGOVI</w:t>
            </w:r>
          </w:p>
        </w:tc>
      </w:tr>
      <w:tr w:rsidR="00243DAA" w:rsidRPr="003A4BE4" w:rsidTr="00262438">
        <w:tc>
          <w:tcPr>
            <w:tcW w:w="1560" w:type="dxa"/>
            <w:vAlign w:val="center"/>
          </w:tcPr>
          <w:p w:rsidR="00243DAA" w:rsidRPr="00FF6D84" w:rsidRDefault="009F6F1C" w:rsidP="003851B3">
            <w:pPr>
              <w:jc w:val="center"/>
              <w:rPr>
                <w:i w:val="0"/>
                <w:sz w:val="20"/>
                <w:szCs w:val="20"/>
              </w:rPr>
            </w:pPr>
            <w:r>
              <w:rPr>
                <w:i w:val="0"/>
                <w:sz w:val="20"/>
                <w:szCs w:val="20"/>
              </w:rPr>
              <w:t>7</w:t>
            </w:r>
            <w:r w:rsidR="007F24B5">
              <w:rPr>
                <w:i w:val="0"/>
                <w:sz w:val="20"/>
                <w:szCs w:val="20"/>
              </w:rPr>
              <w:t>. 12</w:t>
            </w:r>
            <w:r w:rsidR="00243DAA" w:rsidRPr="00FF6D84">
              <w:rPr>
                <w:i w:val="0"/>
                <w:sz w:val="20"/>
                <w:szCs w:val="20"/>
              </w:rPr>
              <w:t>.</w:t>
            </w:r>
          </w:p>
          <w:p w:rsidR="00243DAA" w:rsidRPr="00FF6D84" w:rsidRDefault="00243DAA" w:rsidP="003851B3">
            <w:pPr>
              <w:jc w:val="center"/>
              <w:rPr>
                <w:i w:val="0"/>
                <w:sz w:val="20"/>
                <w:szCs w:val="20"/>
              </w:rPr>
            </w:pPr>
            <w:r w:rsidRPr="00FF6D84">
              <w:rPr>
                <w:i w:val="0"/>
                <w:sz w:val="20"/>
                <w:szCs w:val="20"/>
              </w:rPr>
              <w:t>ČETRTEK</w:t>
            </w:r>
          </w:p>
        </w:tc>
        <w:tc>
          <w:tcPr>
            <w:tcW w:w="3118" w:type="dxa"/>
            <w:vAlign w:val="center"/>
          </w:tcPr>
          <w:p w:rsidR="00B209BE" w:rsidRPr="009F6F1C" w:rsidRDefault="009F6F1C" w:rsidP="0089742E">
            <w:pPr>
              <w:spacing w:line="40" w:lineRule="atLeast"/>
              <w:jc w:val="left"/>
              <w:rPr>
                <w:b w:val="0"/>
              </w:rPr>
            </w:pPr>
            <w:r w:rsidRPr="009F6F1C">
              <w:rPr>
                <w:b w:val="0"/>
              </w:rPr>
              <w:t>Ambrozij (Ambrož)</w:t>
            </w:r>
            <w:r>
              <w:rPr>
                <w:b w:val="0"/>
              </w:rPr>
              <w:t>, škof, cerkveni učitelj</w:t>
            </w:r>
            <w:r w:rsidRPr="009F6F1C">
              <w:rPr>
                <w:b w:val="0"/>
              </w:rPr>
              <w:t xml:space="preserve"> </w:t>
            </w:r>
          </w:p>
        </w:tc>
        <w:tc>
          <w:tcPr>
            <w:tcW w:w="2693" w:type="dxa"/>
            <w:vAlign w:val="center"/>
          </w:tcPr>
          <w:p w:rsidR="00243DAA" w:rsidRDefault="00FF6D84" w:rsidP="004566A9">
            <w:pPr>
              <w:jc w:val="left"/>
              <w:rPr>
                <w:i w:val="0"/>
                <w:sz w:val="16"/>
                <w:szCs w:val="16"/>
              </w:rPr>
            </w:pPr>
            <w:r w:rsidRPr="00CA6C4A">
              <w:rPr>
                <w:i w:val="0"/>
                <w:sz w:val="16"/>
                <w:szCs w:val="16"/>
              </w:rPr>
              <w:t>7.30</w:t>
            </w:r>
            <w:r w:rsidRPr="00CA6C4A">
              <w:rPr>
                <w:i w:val="0"/>
                <w:sz w:val="16"/>
                <w:szCs w:val="16"/>
                <w:vertAlign w:val="superscript"/>
              </w:rPr>
              <w:t xml:space="preserve">h </w:t>
            </w:r>
            <w:r w:rsidR="00132764">
              <w:rPr>
                <w:i w:val="0"/>
                <w:sz w:val="16"/>
                <w:szCs w:val="16"/>
                <w:vertAlign w:val="superscript"/>
              </w:rPr>
              <w:t xml:space="preserve">  </w:t>
            </w:r>
            <w:r w:rsidR="00F97C9A">
              <w:rPr>
                <w:i w:val="0"/>
                <w:sz w:val="16"/>
                <w:szCs w:val="16"/>
              </w:rPr>
              <w:t>+ MILKA NOVAK</w:t>
            </w:r>
          </w:p>
          <w:p w:rsidR="00F97C9A" w:rsidRPr="00F97C9A" w:rsidRDefault="00F97C9A" w:rsidP="004566A9">
            <w:pPr>
              <w:jc w:val="left"/>
              <w:rPr>
                <w:sz w:val="16"/>
                <w:szCs w:val="16"/>
              </w:rPr>
            </w:pPr>
            <w:r>
              <w:rPr>
                <w:i w:val="0"/>
                <w:sz w:val="16"/>
                <w:szCs w:val="16"/>
              </w:rPr>
              <w:t xml:space="preserve">         </w:t>
            </w:r>
            <w:r w:rsidR="00132764">
              <w:rPr>
                <w:i w:val="0"/>
                <w:sz w:val="16"/>
                <w:szCs w:val="16"/>
              </w:rPr>
              <w:t xml:space="preserve"> </w:t>
            </w:r>
            <w:r>
              <w:rPr>
                <w:i w:val="0"/>
                <w:sz w:val="16"/>
                <w:szCs w:val="16"/>
              </w:rPr>
              <w:t>+ AOJZ LOMŠEK</w:t>
            </w:r>
          </w:p>
        </w:tc>
      </w:tr>
      <w:tr w:rsidR="00243DAA" w:rsidRPr="003A4BE4" w:rsidTr="00D13F0F">
        <w:trPr>
          <w:trHeight w:val="398"/>
        </w:trPr>
        <w:tc>
          <w:tcPr>
            <w:tcW w:w="1560" w:type="dxa"/>
            <w:vAlign w:val="center"/>
          </w:tcPr>
          <w:p w:rsidR="00243DAA" w:rsidRPr="006E5887" w:rsidRDefault="009F6F1C" w:rsidP="003851B3">
            <w:pPr>
              <w:jc w:val="center"/>
              <w:rPr>
                <w:i w:val="0"/>
                <w:sz w:val="20"/>
                <w:szCs w:val="20"/>
              </w:rPr>
            </w:pPr>
            <w:r>
              <w:rPr>
                <w:i w:val="0"/>
                <w:sz w:val="20"/>
                <w:szCs w:val="20"/>
              </w:rPr>
              <w:t>8</w:t>
            </w:r>
            <w:r w:rsidR="007F24B5">
              <w:rPr>
                <w:i w:val="0"/>
                <w:sz w:val="20"/>
                <w:szCs w:val="20"/>
              </w:rPr>
              <w:t>. 12</w:t>
            </w:r>
            <w:r w:rsidR="00243DAA" w:rsidRPr="006E5887">
              <w:rPr>
                <w:i w:val="0"/>
                <w:sz w:val="20"/>
                <w:szCs w:val="20"/>
              </w:rPr>
              <w:t>.</w:t>
            </w:r>
          </w:p>
          <w:p w:rsidR="00243DAA" w:rsidRPr="006E5887" w:rsidRDefault="00243DAA" w:rsidP="003851B3">
            <w:pPr>
              <w:jc w:val="center"/>
              <w:rPr>
                <w:i w:val="0"/>
                <w:sz w:val="20"/>
                <w:szCs w:val="20"/>
              </w:rPr>
            </w:pPr>
            <w:r w:rsidRPr="006E5887">
              <w:rPr>
                <w:i w:val="0"/>
                <w:sz w:val="20"/>
                <w:szCs w:val="20"/>
              </w:rPr>
              <w:t>PETEK</w:t>
            </w:r>
          </w:p>
        </w:tc>
        <w:tc>
          <w:tcPr>
            <w:tcW w:w="3118" w:type="dxa"/>
            <w:vAlign w:val="center"/>
          </w:tcPr>
          <w:p w:rsidR="00B15C00" w:rsidRPr="009F6F1C" w:rsidRDefault="009F6F1C" w:rsidP="003851B3">
            <w:pPr>
              <w:jc w:val="left"/>
            </w:pPr>
            <w:r w:rsidRPr="009F6F1C">
              <w:t>Brezmadežno spočetje Device Marije</w:t>
            </w:r>
          </w:p>
          <w:p w:rsidR="009F6F1C" w:rsidRPr="00B209BE" w:rsidRDefault="009F6F1C" w:rsidP="003851B3">
            <w:pPr>
              <w:jc w:val="left"/>
              <w:rPr>
                <w:b w:val="0"/>
              </w:rPr>
            </w:pPr>
            <w:r>
              <w:rPr>
                <w:b w:val="0"/>
              </w:rPr>
              <w:t>Makarij, mučenec</w:t>
            </w:r>
          </w:p>
        </w:tc>
        <w:tc>
          <w:tcPr>
            <w:tcW w:w="2693" w:type="dxa"/>
            <w:vAlign w:val="center"/>
          </w:tcPr>
          <w:p w:rsidR="00296033" w:rsidRDefault="00296033" w:rsidP="004566A9">
            <w:pPr>
              <w:ind w:left="334" w:hanging="334"/>
              <w:jc w:val="left"/>
              <w:rPr>
                <w:i w:val="0"/>
                <w:sz w:val="4"/>
                <w:szCs w:val="4"/>
              </w:rPr>
            </w:pPr>
          </w:p>
          <w:p w:rsidR="00462B40" w:rsidRPr="00296033" w:rsidRDefault="00462B40" w:rsidP="00420630">
            <w:pPr>
              <w:jc w:val="left"/>
              <w:rPr>
                <w:i w:val="0"/>
                <w:sz w:val="16"/>
                <w:szCs w:val="16"/>
              </w:rPr>
            </w:pPr>
          </w:p>
          <w:p w:rsidR="004566A9" w:rsidRDefault="00243DAA" w:rsidP="00420630">
            <w:pPr>
              <w:jc w:val="left"/>
              <w:rPr>
                <w:i w:val="0"/>
                <w:sz w:val="16"/>
                <w:szCs w:val="16"/>
              </w:rPr>
            </w:pPr>
            <w:r w:rsidRPr="00CA6C4A">
              <w:rPr>
                <w:i w:val="0"/>
                <w:sz w:val="16"/>
                <w:szCs w:val="16"/>
              </w:rPr>
              <w:t>1</w:t>
            </w:r>
            <w:r w:rsidR="00D13F0F" w:rsidRPr="00CA6C4A">
              <w:rPr>
                <w:i w:val="0"/>
                <w:sz w:val="16"/>
                <w:szCs w:val="16"/>
              </w:rPr>
              <w:t>8</w:t>
            </w:r>
            <w:r w:rsidRPr="00CA6C4A">
              <w:rPr>
                <w:i w:val="0"/>
                <w:sz w:val="16"/>
                <w:szCs w:val="16"/>
                <w:vertAlign w:val="superscript"/>
              </w:rPr>
              <w:t>h</w:t>
            </w:r>
            <w:r w:rsidR="0036740F" w:rsidRPr="00CA6C4A">
              <w:rPr>
                <w:i w:val="0"/>
                <w:sz w:val="16"/>
                <w:szCs w:val="16"/>
                <w:vertAlign w:val="superscript"/>
              </w:rPr>
              <w:t xml:space="preserve"> </w:t>
            </w:r>
            <w:r w:rsidR="008A7E5B">
              <w:rPr>
                <w:i w:val="0"/>
                <w:sz w:val="16"/>
                <w:szCs w:val="16"/>
                <w:vertAlign w:val="superscript"/>
              </w:rPr>
              <w:t xml:space="preserve">  </w:t>
            </w:r>
            <w:r w:rsidR="00420630">
              <w:rPr>
                <w:i w:val="0"/>
                <w:sz w:val="16"/>
                <w:szCs w:val="16"/>
              </w:rPr>
              <w:t xml:space="preserve">  + MARIJA RESNIK, god.</w:t>
            </w:r>
          </w:p>
          <w:p w:rsidR="00420630" w:rsidRPr="00420630" w:rsidRDefault="00420630" w:rsidP="00420630">
            <w:pPr>
              <w:jc w:val="left"/>
              <w:rPr>
                <w:sz w:val="16"/>
                <w:szCs w:val="16"/>
              </w:rPr>
            </w:pPr>
            <w:r>
              <w:rPr>
                <w:i w:val="0"/>
                <w:sz w:val="16"/>
                <w:szCs w:val="16"/>
              </w:rPr>
              <w:t xml:space="preserve">           </w:t>
            </w:r>
            <w:r w:rsidR="009A076C">
              <w:rPr>
                <w:i w:val="0"/>
                <w:sz w:val="16"/>
                <w:szCs w:val="16"/>
              </w:rPr>
              <w:t xml:space="preserve"> </w:t>
            </w:r>
            <w:r>
              <w:rPr>
                <w:i w:val="0"/>
                <w:sz w:val="16"/>
                <w:szCs w:val="16"/>
              </w:rPr>
              <w:t>ZA ZRAVJE</w:t>
            </w:r>
          </w:p>
          <w:p w:rsidR="00243DAA" w:rsidRPr="00CA6C4A" w:rsidRDefault="00243DAA" w:rsidP="00CA6C4A">
            <w:pPr>
              <w:ind w:left="334" w:hanging="334"/>
              <w:jc w:val="left"/>
              <w:rPr>
                <w:sz w:val="16"/>
                <w:szCs w:val="16"/>
              </w:rPr>
            </w:pPr>
          </w:p>
        </w:tc>
      </w:tr>
      <w:tr w:rsidR="00243DAA" w:rsidRPr="003A4BE4" w:rsidTr="00D13F0F">
        <w:trPr>
          <w:trHeight w:val="461"/>
        </w:trPr>
        <w:tc>
          <w:tcPr>
            <w:tcW w:w="1560" w:type="dxa"/>
            <w:vAlign w:val="center"/>
          </w:tcPr>
          <w:p w:rsidR="00243DAA" w:rsidRPr="00081376" w:rsidRDefault="009F6F1C" w:rsidP="00595FFA">
            <w:pPr>
              <w:jc w:val="center"/>
              <w:rPr>
                <w:i w:val="0"/>
                <w:sz w:val="20"/>
                <w:szCs w:val="20"/>
              </w:rPr>
            </w:pPr>
            <w:r>
              <w:rPr>
                <w:i w:val="0"/>
                <w:sz w:val="20"/>
                <w:szCs w:val="20"/>
              </w:rPr>
              <w:t>9</w:t>
            </w:r>
            <w:r w:rsidR="007F24B5">
              <w:rPr>
                <w:i w:val="0"/>
                <w:sz w:val="20"/>
                <w:szCs w:val="20"/>
              </w:rPr>
              <w:t>. 12</w:t>
            </w:r>
            <w:r w:rsidR="00243DAA" w:rsidRPr="00081376">
              <w:rPr>
                <w:i w:val="0"/>
                <w:sz w:val="20"/>
                <w:szCs w:val="20"/>
              </w:rPr>
              <w:t>.</w:t>
            </w:r>
          </w:p>
          <w:p w:rsidR="00243DAA" w:rsidRPr="00081376" w:rsidRDefault="00243DAA" w:rsidP="003851B3">
            <w:pPr>
              <w:jc w:val="center"/>
              <w:rPr>
                <w:b w:val="0"/>
                <w:i w:val="0"/>
                <w:sz w:val="20"/>
                <w:szCs w:val="20"/>
              </w:rPr>
            </w:pPr>
            <w:r w:rsidRPr="00081376">
              <w:rPr>
                <w:i w:val="0"/>
                <w:sz w:val="20"/>
                <w:szCs w:val="20"/>
              </w:rPr>
              <w:t>SOBOTA</w:t>
            </w:r>
          </w:p>
        </w:tc>
        <w:tc>
          <w:tcPr>
            <w:tcW w:w="3118" w:type="dxa"/>
            <w:tcBorders>
              <w:bottom w:val="double" w:sz="4" w:space="0" w:color="744D26"/>
            </w:tcBorders>
            <w:vAlign w:val="center"/>
          </w:tcPr>
          <w:p w:rsidR="00B15C00" w:rsidRPr="00B209BE" w:rsidRDefault="00661302" w:rsidP="003851B3">
            <w:pPr>
              <w:jc w:val="left"/>
              <w:rPr>
                <w:b w:val="0"/>
              </w:rPr>
            </w:pPr>
            <w:r>
              <w:rPr>
                <w:b w:val="0"/>
              </w:rPr>
              <w:t>Peter Fourier, redovni ustanovitelj</w:t>
            </w:r>
          </w:p>
        </w:tc>
        <w:tc>
          <w:tcPr>
            <w:tcW w:w="2693" w:type="dxa"/>
            <w:vAlign w:val="center"/>
          </w:tcPr>
          <w:p w:rsidR="00347C97" w:rsidRDefault="00347C97" w:rsidP="00863680">
            <w:pPr>
              <w:tabs>
                <w:tab w:val="clear" w:pos="227"/>
                <w:tab w:val="clear" w:pos="567"/>
                <w:tab w:val="clear" w:pos="737"/>
                <w:tab w:val="clear" w:pos="1128"/>
                <w:tab w:val="clear" w:pos="2268"/>
                <w:tab w:val="clear" w:pos="5664"/>
                <w:tab w:val="clear" w:pos="6803"/>
              </w:tabs>
              <w:spacing w:line="240" w:lineRule="auto"/>
              <w:jc w:val="left"/>
              <w:rPr>
                <w:i w:val="0"/>
                <w:sz w:val="16"/>
                <w:szCs w:val="16"/>
              </w:rPr>
            </w:pPr>
          </w:p>
          <w:p w:rsidR="009A076C" w:rsidRDefault="00243DAA" w:rsidP="00863680">
            <w:pPr>
              <w:tabs>
                <w:tab w:val="clear" w:pos="227"/>
                <w:tab w:val="clear" w:pos="567"/>
                <w:tab w:val="clear" w:pos="737"/>
                <w:tab w:val="clear" w:pos="1128"/>
                <w:tab w:val="clear" w:pos="2268"/>
                <w:tab w:val="clear" w:pos="5664"/>
                <w:tab w:val="clear" w:pos="6803"/>
              </w:tabs>
              <w:spacing w:line="240" w:lineRule="auto"/>
              <w:jc w:val="left"/>
              <w:rPr>
                <w:i w:val="0"/>
                <w:sz w:val="16"/>
                <w:szCs w:val="16"/>
              </w:rPr>
            </w:pPr>
            <w:r w:rsidRPr="00CA6C4A">
              <w:rPr>
                <w:i w:val="0"/>
                <w:sz w:val="16"/>
                <w:szCs w:val="16"/>
              </w:rPr>
              <w:t>1</w:t>
            </w:r>
            <w:r w:rsidR="00D13F0F" w:rsidRPr="00CA6C4A">
              <w:rPr>
                <w:i w:val="0"/>
                <w:sz w:val="16"/>
                <w:szCs w:val="16"/>
              </w:rPr>
              <w:t>8</w:t>
            </w:r>
            <w:r w:rsidRPr="00CA6C4A">
              <w:rPr>
                <w:i w:val="0"/>
                <w:sz w:val="16"/>
                <w:szCs w:val="16"/>
                <w:vertAlign w:val="superscript"/>
              </w:rPr>
              <w:t xml:space="preserve">h </w:t>
            </w:r>
            <w:r w:rsidR="008A7E5B">
              <w:rPr>
                <w:i w:val="0"/>
                <w:sz w:val="16"/>
                <w:szCs w:val="16"/>
                <w:vertAlign w:val="superscript"/>
              </w:rPr>
              <w:t xml:space="preserve">  </w:t>
            </w:r>
            <w:r w:rsidR="00E43894">
              <w:rPr>
                <w:i w:val="0"/>
                <w:sz w:val="16"/>
                <w:szCs w:val="16"/>
                <w:vertAlign w:val="superscript"/>
              </w:rPr>
              <w:t xml:space="preserve"> </w:t>
            </w:r>
            <w:r w:rsidR="009A076C">
              <w:rPr>
                <w:i w:val="0"/>
                <w:sz w:val="16"/>
                <w:szCs w:val="16"/>
                <w:vertAlign w:val="superscript"/>
              </w:rPr>
              <w:t xml:space="preserve"> </w:t>
            </w:r>
            <w:r w:rsidR="00420630">
              <w:rPr>
                <w:i w:val="0"/>
                <w:sz w:val="16"/>
                <w:szCs w:val="16"/>
              </w:rPr>
              <w:t xml:space="preserve">+ MARIJA RAVNJAK IN </w:t>
            </w:r>
            <w:r w:rsidR="009A076C">
              <w:rPr>
                <w:i w:val="0"/>
                <w:sz w:val="16"/>
                <w:szCs w:val="16"/>
              </w:rPr>
              <w:t xml:space="preserve"> </w:t>
            </w:r>
          </w:p>
          <w:p w:rsidR="00863680" w:rsidRDefault="009A076C" w:rsidP="00863680">
            <w:pPr>
              <w:tabs>
                <w:tab w:val="clear" w:pos="227"/>
                <w:tab w:val="clear" w:pos="567"/>
                <w:tab w:val="clear" w:pos="737"/>
                <w:tab w:val="clear" w:pos="1128"/>
                <w:tab w:val="clear" w:pos="2268"/>
                <w:tab w:val="clear" w:pos="5664"/>
                <w:tab w:val="clear" w:pos="6803"/>
              </w:tabs>
              <w:spacing w:line="240" w:lineRule="auto"/>
              <w:jc w:val="left"/>
              <w:rPr>
                <w:i w:val="0"/>
                <w:sz w:val="16"/>
                <w:szCs w:val="16"/>
              </w:rPr>
            </w:pPr>
            <w:r>
              <w:rPr>
                <w:i w:val="0"/>
                <w:sz w:val="16"/>
                <w:szCs w:val="16"/>
              </w:rPr>
              <w:t xml:space="preserve">            </w:t>
            </w:r>
            <w:r w:rsidR="00420630">
              <w:rPr>
                <w:i w:val="0"/>
                <w:sz w:val="16"/>
                <w:szCs w:val="16"/>
              </w:rPr>
              <w:t>FRANČIŠKA TURNŠEK</w:t>
            </w:r>
          </w:p>
          <w:p w:rsidR="009A076C" w:rsidRDefault="00420630" w:rsidP="00863680">
            <w:pPr>
              <w:tabs>
                <w:tab w:val="clear" w:pos="227"/>
                <w:tab w:val="clear" w:pos="567"/>
                <w:tab w:val="clear" w:pos="737"/>
                <w:tab w:val="clear" w:pos="1128"/>
                <w:tab w:val="clear" w:pos="2268"/>
                <w:tab w:val="clear" w:pos="5664"/>
                <w:tab w:val="clear" w:pos="6803"/>
              </w:tabs>
              <w:spacing w:line="240" w:lineRule="auto"/>
              <w:jc w:val="left"/>
              <w:rPr>
                <w:i w:val="0"/>
                <w:sz w:val="16"/>
                <w:szCs w:val="16"/>
              </w:rPr>
            </w:pPr>
            <w:r>
              <w:rPr>
                <w:i w:val="0"/>
                <w:sz w:val="16"/>
                <w:szCs w:val="16"/>
              </w:rPr>
              <w:t xml:space="preserve">       </w:t>
            </w:r>
            <w:r w:rsidR="00483E57">
              <w:rPr>
                <w:i w:val="0"/>
                <w:sz w:val="16"/>
                <w:szCs w:val="16"/>
              </w:rPr>
              <w:t xml:space="preserve">  </w:t>
            </w:r>
            <w:r>
              <w:rPr>
                <w:i w:val="0"/>
                <w:sz w:val="16"/>
                <w:szCs w:val="16"/>
              </w:rPr>
              <w:t xml:space="preserve">+ MARIJA IN IRMA </w:t>
            </w:r>
            <w:r w:rsidR="009A076C">
              <w:rPr>
                <w:i w:val="0"/>
                <w:sz w:val="16"/>
                <w:szCs w:val="16"/>
              </w:rPr>
              <w:t xml:space="preserve"> </w:t>
            </w:r>
          </w:p>
          <w:p w:rsidR="00420630" w:rsidRPr="00420630" w:rsidRDefault="00483E57" w:rsidP="00863680">
            <w:pPr>
              <w:tabs>
                <w:tab w:val="clear" w:pos="227"/>
                <w:tab w:val="clear" w:pos="567"/>
                <w:tab w:val="clear" w:pos="737"/>
                <w:tab w:val="clear" w:pos="1128"/>
                <w:tab w:val="clear" w:pos="2268"/>
                <w:tab w:val="clear" w:pos="5664"/>
                <w:tab w:val="clear" w:pos="6803"/>
              </w:tabs>
              <w:spacing w:line="240" w:lineRule="auto"/>
              <w:jc w:val="left"/>
              <w:rPr>
                <w:i w:val="0"/>
                <w:sz w:val="16"/>
                <w:szCs w:val="16"/>
              </w:rPr>
            </w:pPr>
            <w:r>
              <w:rPr>
                <w:i w:val="0"/>
                <w:sz w:val="16"/>
                <w:szCs w:val="16"/>
              </w:rPr>
              <w:t xml:space="preserve">            </w:t>
            </w:r>
            <w:r w:rsidR="00420630">
              <w:rPr>
                <w:i w:val="0"/>
                <w:sz w:val="16"/>
                <w:szCs w:val="16"/>
              </w:rPr>
              <w:t>KOŠTOMAJ</w:t>
            </w:r>
          </w:p>
          <w:p w:rsidR="00243DAA" w:rsidRPr="00CA6C4A" w:rsidRDefault="00243DAA" w:rsidP="00515EA1">
            <w:pPr>
              <w:tabs>
                <w:tab w:val="clear" w:pos="227"/>
                <w:tab w:val="clear" w:pos="567"/>
                <w:tab w:val="clear" w:pos="737"/>
                <w:tab w:val="clear" w:pos="1128"/>
                <w:tab w:val="clear" w:pos="2268"/>
                <w:tab w:val="clear" w:pos="5664"/>
                <w:tab w:val="clear" w:pos="6803"/>
              </w:tabs>
              <w:spacing w:line="240" w:lineRule="auto"/>
              <w:jc w:val="left"/>
              <w:rPr>
                <w:i w:val="0"/>
                <w:sz w:val="16"/>
                <w:szCs w:val="16"/>
              </w:rPr>
            </w:pPr>
          </w:p>
          <w:p w:rsidR="00347C97" w:rsidRPr="00B15C00" w:rsidRDefault="00347C97" w:rsidP="00515EA1">
            <w:pPr>
              <w:tabs>
                <w:tab w:val="clear" w:pos="227"/>
                <w:tab w:val="clear" w:pos="567"/>
                <w:tab w:val="clear" w:pos="737"/>
                <w:tab w:val="clear" w:pos="1128"/>
                <w:tab w:val="clear" w:pos="2268"/>
                <w:tab w:val="clear" w:pos="5664"/>
                <w:tab w:val="clear" w:pos="6803"/>
              </w:tabs>
              <w:spacing w:line="240" w:lineRule="auto"/>
              <w:jc w:val="left"/>
              <w:rPr>
                <w:i w:val="0"/>
                <w:sz w:val="4"/>
                <w:szCs w:val="4"/>
              </w:rPr>
            </w:pPr>
          </w:p>
        </w:tc>
      </w:tr>
      <w:tr w:rsidR="00243DAA" w:rsidRPr="003A4BE4" w:rsidTr="00262438">
        <w:trPr>
          <w:trHeight w:val="786"/>
        </w:trPr>
        <w:tc>
          <w:tcPr>
            <w:tcW w:w="1560" w:type="dxa"/>
            <w:vAlign w:val="center"/>
          </w:tcPr>
          <w:p w:rsidR="00243DAA" w:rsidRPr="009F6F1C" w:rsidRDefault="009F6F1C" w:rsidP="00AD5BBF">
            <w:pPr>
              <w:jc w:val="center"/>
              <w:rPr>
                <w:i w:val="0"/>
                <w:color w:val="7030A0"/>
                <w:sz w:val="20"/>
                <w:szCs w:val="20"/>
              </w:rPr>
            </w:pPr>
            <w:r>
              <w:rPr>
                <w:i w:val="0"/>
                <w:color w:val="7030A0"/>
                <w:sz w:val="20"/>
                <w:szCs w:val="20"/>
              </w:rPr>
              <w:t>10</w:t>
            </w:r>
            <w:r w:rsidR="007F24B5">
              <w:rPr>
                <w:i w:val="0"/>
                <w:color w:val="7030A0"/>
                <w:sz w:val="20"/>
                <w:szCs w:val="20"/>
              </w:rPr>
              <w:t>. 12</w:t>
            </w:r>
            <w:r w:rsidR="00AD5BBF" w:rsidRPr="009F6F1C">
              <w:rPr>
                <w:i w:val="0"/>
                <w:color w:val="7030A0"/>
                <w:sz w:val="20"/>
                <w:szCs w:val="20"/>
              </w:rPr>
              <w:t>.</w:t>
            </w:r>
          </w:p>
          <w:p w:rsidR="00243DAA" w:rsidRPr="009F6F1C" w:rsidRDefault="00243DAA" w:rsidP="003851B3">
            <w:pPr>
              <w:jc w:val="center"/>
              <w:rPr>
                <w:i w:val="0"/>
                <w:color w:val="7030A0"/>
                <w:sz w:val="20"/>
                <w:szCs w:val="20"/>
              </w:rPr>
            </w:pPr>
            <w:r w:rsidRPr="009F6F1C">
              <w:rPr>
                <w:i w:val="0"/>
                <w:color w:val="7030A0"/>
                <w:sz w:val="20"/>
                <w:szCs w:val="20"/>
              </w:rPr>
              <w:t>NEDELJA</w:t>
            </w:r>
          </w:p>
        </w:tc>
        <w:tc>
          <w:tcPr>
            <w:tcW w:w="3118" w:type="dxa"/>
            <w:tcBorders>
              <w:bottom w:val="double" w:sz="4" w:space="0" w:color="744D26"/>
            </w:tcBorders>
            <w:vAlign w:val="center"/>
          </w:tcPr>
          <w:p w:rsidR="009F6F1C" w:rsidRPr="009F6F1C" w:rsidRDefault="009F6F1C" w:rsidP="009F6F1C">
            <w:pPr>
              <w:jc w:val="left"/>
              <w:rPr>
                <w:b w:val="0"/>
                <w:color w:val="7030A0"/>
              </w:rPr>
            </w:pPr>
            <w:r>
              <w:rPr>
                <w:color w:val="7030A0"/>
                <w:sz w:val="26"/>
                <w:szCs w:val="26"/>
              </w:rPr>
              <w:t>2. adventna nedelja</w:t>
            </w:r>
            <w:r w:rsidRPr="009F6F1C">
              <w:rPr>
                <w:color w:val="7030A0"/>
                <w:sz w:val="26"/>
                <w:szCs w:val="26"/>
              </w:rPr>
              <w:t xml:space="preserve"> </w:t>
            </w:r>
          </w:p>
          <w:p w:rsidR="009F6F1C" w:rsidRDefault="009F6F1C" w:rsidP="006B47C2">
            <w:pPr>
              <w:jc w:val="left"/>
              <w:rPr>
                <w:b w:val="0"/>
                <w:color w:val="7030A0"/>
              </w:rPr>
            </w:pPr>
            <w:r>
              <w:rPr>
                <w:b w:val="0"/>
                <w:color w:val="7030A0"/>
              </w:rPr>
              <w:t>Loretska Mati Božja</w:t>
            </w:r>
          </w:p>
          <w:p w:rsidR="00B15C00" w:rsidRPr="009F6F1C" w:rsidRDefault="009F6F1C" w:rsidP="006B47C2">
            <w:pPr>
              <w:jc w:val="left"/>
              <w:rPr>
                <w:b w:val="0"/>
                <w:color w:val="7030A0"/>
              </w:rPr>
            </w:pPr>
            <w:r>
              <w:rPr>
                <w:b w:val="0"/>
                <w:color w:val="7030A0"/>
              </w:rPr>
              <w:t>Evlalija, devica, mučenka</w:t>
            </w:r>
            <w:r w:rsidR="00B209BE" w:rsidRPr="009F6F1C">
              <w:rPr>
                <w:b w:val="0"/>
                <w:color w:val="7030A0"/>
              </w:rPr>
              <w:t xml:space="preserve"> </w:t>
            </w:r>
          </w:p>
        </w:tc>
        <w:tc>
          <w:tcPr>
            <w:tcW w:w="2693" w:type="dxa"/>
            <w:vAlign w:val="center"/>
          </w:tcPr>
          <w:p w:rsidR="00CD3FCB" w:rsidRPr="009F6F1C" w:rsidRDefault="00CD3FCB" w:rsidP="00863680">
            <w:pPr>
              <w:tabs>
                <w:tab w:val="clear" w:pos="227"/>
                <w:tab w:val="clear" w:pos="567"/>
              </w:tabs>
              <w:jc w:val="left"/>
              <w:rPr>
                <w:i w:val="0"/>
                <w:color w:val="7030A0"/>
                <w:sz w:val="16"/>
                <w:szCs w:val="16"/>
              </w:rPr>
            </w:pPr>
          </w:p>
          <w:p w:rsidR="009A076C" w:rsidRDefault="00243DAA" w:rsidP="004566A9">
            <w:pPr>
              <w:tabs>
                <w:tab w:val="clear" w:pos="227"/>
                <w:tab w:val="clear" w:pos="567"/>
              </w:tabs>
              <w:jc w:val="left"/>
              <w:rPr>
                <w:i w:val="0"/>
                <w:color w:val="7030A0"/>
                <w:sz w:val="16"/>
                <w:szCs w:val="16"/>
              </w:rPr>
            </w:pPr>
            <w:r w:rsidRPr="009F6F1C">
              <w:rPr>
                <w:i w:val="0"/>
                <w:color w:val="7030A0"/>
                <w:sz w:val="16"/>
                <w:szCs w:val="16"/>
              </w:rPr>
              <w:t>8</w:t>
            </w:r>
            <w:r w:rsidRPr="009F6F1C">
              <w:rPr>
                <w:i w:val="0"/>
                <w:color w:val="7030A0"/>
                <w:sz w:val="16"/>
                <w:szCs w:val="16"/>
                <w:vertAlign w:val="superscript"/>
              </w:rPr>
              <w:t xml:space="preserve">h </w:t>
            </w:r>
            <w:r w:rsidR="008A7E5B" w:rsidRPr="009F6F1C">
              <w:rPr>
                <w:i w:val="0"/>
                <w:color w:val="7030A0"/>
                <w:sz w:val="16"/>
                <w:szCs w:val="16"/>
                <w:vertAlign w:val="superscript"/>
              </w:rPr>
              <w:t xml:space="preserve">   </w:t>
            </w:r>
            <w:r w:rsidR="00E23D76" w:rsidRPr="009F6F1C">
              <w:rPr>
                <w:i w:val="0"/>
                <w:color w:val="7030A0"/>
                <w:sz w:val="16"/>
                <w:szCs w:val="16"/>
                <w:vertAlign w:val="superscript"/>
              </w:rPr>
              <w:t xml:space="preserve"> </w:t>
            </w:r>
            <w:r w:rsidR="00E43894">
              <w:rPr>
                <w:i w:val="0"/>
                <w:color w:val="7030A0"/>
                <w:sz w:val="16"/>
                <w:szCs w:val="16"/>
                <w:vertAlign w:val="superscript"/>
              </w:rPr>
              <w:t xml:space="preserve"> </w:t>
            </w:r>
            <w:r w:rsidR="00483E57">
              <w:rPr>
                <w:i w:val="0"/>
                <w:color w:val="7030A0"/>
                <w:sz w:val="16"/>
                <w:szCs w:val="16"/>
                <w:vertAlign w:val="superscript"/>
              </w:rPr>
              <w:t xml:space="preserve"> </w:t>
            </w:r>
            <w:r w:rsidR="009A076C">
              <w:rPr>
                <w:i w:val="0"/>
                <w:color w:val="7030A0"/>
                <w:sz w:val="16"/>
                <w:szCs w:val="16"/>
                <w:vertAlign w:val="superscript"/>
              </w:rPr>
              <w:t xml:space="preserve"> </w:t>
            </w:r>
            <w:r w:rsidR="00420630">
              <w:rPr>
                <w:i w:val="0"/>
                <w:color w:val="7030A0"/>
                <w:sz w:val="16"/>
                <w:szCs w:val="16"/>
              </w:rPr>
              <w:t xml:space="preserve">+ BRANKO KONČNIK IN </w:t>
            </w:r>
            <w:r w:rsidR="009A076C">
              <w:rPr>
                <w:i w:val="0"/>
                <w:color w:val="7030A0"/>
                <w:sz w:val="16"/>
                <w:szCs w:val="16"/>
              </w:rPr>
              <w:t xml:space="preserve">     </w:t>
            </w:r>
          </w:p>
          <w:p w:rsidR="00A67EC0" w:rsidRDefault="009A076C" w:rsidP="004566A9">
            <w:pPr>
              <w:tabs>
                <w:tab w:val="clear" w:pos="227"/>
                <w:tab w:val="clear" w:pos="567"/>
              </w:tabs>
              <w:jc w:val="left"/>
              <w:rPr>
                <w:i w:val="0"/>
                <w:color w:val="7030A0"/>
                <w:sz w:val="16"/>
                <w:szCs w:val="16"/>
              </w:rPr>
            </w:pPr>
            <w:r>
              <w:rPr>
                <w:i w:val="0"/>
                <w:color w:val="7030A0"/>
                <w:sz w:val="16"/>
                <w:szCs w:val="16"/>
              </w:rPr>
              <w:t xml:space="preserve">         </w:t>
            </w:r>
            <w:r w:rsidR="00132764">
              <w:rPr>
                <w:i w:val="0"/>
                <w:color w:val="7030A0"/>
                <w:sz w:val="16"/>
                <w:szCs w:val="16"/>
              </w:rPr>
              <w:t xml:space="preserve"> </w:t>
            </w:r>
            <w:r>
              <w:rPr>
                <w:i w:val="0"/>
                <w:color w:val="7030A0"/>
                <w:sz w:val="16"/>
                <w:szCs w:val="16"/>
              </w:rPr>
              <w:t xml:space="preserve"> </w:t>
            </w:r>
            <w:r w:rsidR="00420630">
              <w:rPr>
                <w:i w:val="0"/>
                <w:color w:val="7030A0"/>
                <w:sz w:val="16"/>
                <w:szCs w:val="16"/>
              </w:rPr>
              <w:t>STARŠI MIRNIK</w:t>
            </w:r>
          </w:p>
          <w:p w:rsidR="00420630" w:rsidRPr="00420630" w:rsidRDefault="00420630" w:rsidP="004566A9">
            <w:pPr>
              <w:tabs>
                <w:tab w:val="clear" w:pos="227"/>
                <w:tab w:val="clear" w:pos="567"/>
              </w:tabs>
              <w:jc w:val="left"/>
              <w:rPr>
                <w:i w:val="0"/>
                <w:color w:val="7030A0"/>
                <w:sz w:val="16"/>
                <w:szCs w:val="16"/>
              </w:rPr>
            </w:pPr>
            <w:r>
              <w:rPr>
                <w:i w:val="0"/>
                <w:color w:val="7030A0"/>
                <w:sz w:val="16"/>
                <w:szCs w:val="16"/>
              </w:rPr>
              <w:t xml:space="preserve"> </w:t>
            </w:r>
            <w:r w:rsidR="009A076C">
              <w:rPr>
                <w:i w:val="0"/>
                <w:color w:val="7030A0"/>
                <w:sz w:val="16"/>
                <w:szCs w:val="16"/>
              </w:rPr>
              <w:t xml:space="preserve">         </w:t>
            </w:r>
            <w:r w:rsidR="00132764">
              <w:rPr>
                <w:i w:val="0"/>
                <w:color w:val="7030A0"/>
                <w:sz w:val="16"/>
                <w:szCs w:val="16"/>
              </w:rPr>
              <w:t xml:space="preserve"> </w:t>
            </w:r>
            <w:r>
              <w:rPr>
                <w:i w:val="0"/>
                <w:color w:val="7030A0"/>
                <w:sz w:val="16"/>
                <w:szCs w:val="16"/>
              </w:rPr>
              <w:t>ZA ŽUPLJANE</w:t>
            </w:r>
          </w:p>
          <w:p w:rsidR="00863680" w:rsidRPr="00420630" w:rsidRDefault="00A67EC0" w:rsidP="00863680">
            <w:pPr>
              <w:tabs>
                <w:tab w:val="clear" w:pos="227"/>
                <w:tab w:val="clear" w:pos="567"/>
              </w:tabs>
              <w:jc w:val="left"/>
              <w:rPr>
                <w:i w:val="0"/>
                <w:color w:val="7030A0"/>
                <w:sz w:val="16"/>
                <w:szCs w:val="16"/>
              </w:rPr>
            </w:pPr>
            <w:r w:rsidRPr="009F6F1C">
              <w:rPr>
                <w:i w:val="0"/>
                <w:color w:val="7030A0"/>
                <w:sz w:val="16"/>
                <w:szCs w:val="16"/>
              </w:rPr>
              <w:t>10</w:t>
            </w:r>
            <w:r w:rsidRPr="009F6F1C">
              <w:rPr>
                <w:i w:val="0"/>
                <w:color w:val="7030A0"/>
                <w:sz w:val="16"/>
                <w:szCs w:val="16"/>
                <w:vertAlign w:val="superscript"/>
              </w:rPr>
              <w:t>h</w:t>
            </w:r>
            <w:r w:rsidR="003461CF" w:rsidRPr="009F6F1C">
              <w:rPr>
                <w:i w:val="0"/>
                <w:color w:val="7030A0"/>
                <w:sz w:val="16"/>
                <w:szCs w:val="16"/>
                <w:vertAlign w:val="superscript"/>
              </w:rPr>
              <w:t xml:space="preserve"> </w:t>
            </w:r>
            <w:r w:rsidR="00293565" w:rsidRPr="009F6F1C">
              <w:rPr>
                <w:i w:val="0"/>
                <w:color w:val="7030A0"/>
                <w:sz w:val="16"/>
                <w:szCs w:val="16"/>
                <w:vertAlign w:val="superscript"/>
              </w:rPr>
              <w:t xml:space="preserve"> </w:t>
            </w:r>
            <w:r w:rsidR="00132764">
              <w:rPr>
                <w:i w:val="0"/>
                <w:color w:val="7030A0"/>
                <w:sz w:val="16"/>
                <w:szCs w:val="16"/>
                <w:vertAlign w:val="superscript"/>
              </w:rPr>
              <w:t xml:space="preserve">  </w:t>
            </w:r>
            <w:r w:rsidR="00420630">
              <w:rPr>
                <w:i w:val="0"/>
                <w:color w:val="7030A0"/>
                <w:sz w:val="16"/>
                <w:szCs w:val="16"/>
              </w:rPr>
              <w:t>+ VLADO VESELAK</w:t>
            </w:r>
          </w:p>
          <w:p w:rsidR="00243DAA" w:rsidRPr="009F6F1C" w:rsidRDefault="00243DAA" w:rsidP="007B01C6">
            <w:pPr>
              <w:tabs>
                <w:tab w:val="clear" w:pos="227"/>
                <w:tab w:val="clear" w:pos="567"/>
              </w:tabs>
              <w:jc w:val="left"/>
              <w:rPr>
                <w:i w:val="0"/>
                <w:color w:val="7030A0"/>
                <w:sz w:val="16"/>
                <w:szCs w:val="16"/>
                <w:vertAlign w:val="superscript"/>
              </w:rPr>
            </w:pPr>
          </w:p>
        </w:tc>
      </w:tr>
    </w:tbl>
    <w:p w:rsidR="00243DAA" w:rsidRPr="006D6B47" w:rsidRDefault="00243DAA" w:rsidP="00AF59F9">
      <w:pPr>
        <w:pStyle w:val="NoParagraphStyle"/>
        <w:spacing w:line="240" w:lineRule="auto"/>
        <w:jc w:val="center"/>
        <w:rPr>
          <w:b/>
          <w:i/>
          <w:iCs/>
          <w:position w:val="-4"/>
          <w:sz w:val="16"/>
          <w:szCs w:val="16"/>
          <w:lang w:val="sl-SI"/>
        </w:rPr>
      </w:pPr>
      <w:r w:rsidRPr="006D6B47">
        <w:rPr>
          <w:b/>
          <w:i/>
          <w:iCs/>
          <w:position w:val="-4"/>
          <w:sz w:val="16"/>
          <w:szCs w:val="16"/>
          <w:lang w:val="sl-SI"/>
        </w:rPr>
        <w:t>Župnijsko oznanilo izdaja Župnija Petrovče,  odgovorni urednik</w:t>
      </w:r>
    </w:p>
    <w:p w:rsidR="00243DAA" w:rsidRPr="006D6B47" w:rsidRDefault="000D481C" w:rsidP="00AF59F9">
      <w:pPr>
        <w:pStyle w:val="NoParagraphStyle"/>
        <w:spacing w:line="240" w:lineRule="auto"/>
        <w:jc w:val="center"/>
        <w:rPr>
          <w:b/>
          <w:i/>
          <w:iCs/>
          <w:color w:val="000080"/>
          <w:position w:val="-4"/>
          <w:sz w:val="16"/>
          <w:szCs w:val="16"/>
          <w:lang w:val="sl-SI"/>
        </w:rPr>
      </w:pPr>
      <w:r>
        <w:rPr>
          <w:b/>
          <w:i/>
          <w:iCs/>
          <w:position w:val="-4"/>
          <w:sz w:val="16"/>
          <w:szCs w:val="16"/>
          <w:lang w:val="sl-SI"/>
        </w:rPr>
        <w:t xml:space="preserve">p. Vanči Arzenšek, zasnova, fotografije, oblikovanje in </w:t>
      </w:r>
      <w:r w:rsidR="00243DAA" w:rsidRPr="006D6B47">
        <w:rPr>
          <w:b/>
          <w:i/>
          <w:iCs/>
          <w:position w:val="-4"/>
          <w:sz w:val="16"/>
          <w:szCs w:val="16"/>
          <w:lang w:val="sl-SI"/>
        </w:rPr>
        <w:t>računalniška obdelava Srečko Klepej</w:t>
      </w:r>
    </w:p>
    <w:p w:rsidR="002D4985" w:rsidRDefault="00243DAA" w:rsidP="004550D9">
      <w:pPr>
        <w:pStyle w:val="NoParagraphStyle"/>
        <w:spacing w:line="240" w:lineRule="auto"/>
        <w:jc w:val="center"/>
        <w:rPr>
          <w:b/>
          <w:i/>
          <w:sz w:val="16"/>
          <w:szCs w:val="16"/>
          <w:lang w:val="de-DE"/>
        </w:rPr>
      </w:pPr>
      <w:r w:rsidRPr="00375E0C">
        <w:rPr>
          <w:b/>
          <w:i/>
          <w:color w:val="760000"/>
          <w:sz w:val="16"/>
          <w:szCs w:val="16"/>
          <w:lang w:val="de-DE"/>
        </w:rPr>
        <w:t>elektro</w:t>
      </w:r>
      <w:r w:rsidR="00031F36" w:rsidRPr="00375E0C">
        <w:rPr>
          <w:b/>
          <w:i/>
          <w:color w:val="760000"/>
          <w:sz w:val="16"/>
          <w:szCs w:val="16"/>
          <w:lang w:val="de-DE"/>
        </w:rPr>
        <w:t xml:space="preserve">nska pošta: </w:t>
      </w:r>
      <w:r w:rsidR="00031F36" w:rsidRPr="006D6B47">
        <w:rPr>
          <w:b/>
          <w:i/>
          <w:sz w:val="16"/>
          <w:szCs w:val="16"/>
          <w:lang w:val="de-DE"/>
        </w:rPr>
        <w:t>dominikanci.petrovce@rkc.si  tel. 03/714-03-0</w:t>
      </w:r>
      <w:r w:rsidR="0077442A">
        <w:rPr>
          <w:b/>
          <w:i/>
          <w:sz w:val="16"/>
          <w:szCs w:val="16"/>
          <w:lang w:val="de-DE"/>
        </w:rPr>
        <w:t>0</w:t>
      </w:r>
    </w:p>
    <w:p w:rsidR="009A076C" w:rsidRPr="00B076E3" w:rsidRDefault="009A076C" w:rsidP="00132764">
      <w:pPr>
        <w:pStyle w:val="NoParagraphStyle"/>
        <w:spacing w:line="240" w:lineRule="auto"/>
        <w:rPr>
          <w:b/>
          <w:i/>
          <w:sz w:val="16"/>
          <w:szCs w:val="16"/>
          <w:lang w:val="de-DE"/>
        </w:rPr>
      </w:pPr>
    </w:p>
    <w:sectPr w:rsidR="009A076C" w:rsidRPr="00B076E3" w:rsidSect="00EF207A">
      <w:pgSz w:w="8392" w:h="11907" w:code="11"/>
      <w:pgMar w:top="0" w:right="454" w:bottom="0" w:left="5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2EC" w:rsidRDefault="002872EC" w:rsidP="00F2578D">
      <w:pPr>
        <w:spacing w:line="240" w:lineRule="auto"/>
      </w:pPr>
      <w:r>
        <w:separator/>
      </w:r>
    </w:p>
  </w:endnote>
  <w:endnote w:type="continuationSeparator" w:id="0">
    <w:p w:rsidR="002872EC" w:rsidRDefault="002872EC" w:rsidP="00F257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Condensed">
    <w:panose1 w:val="020B0502040204020203"/>
    <w:charset w:val="EE"/>
    <w:family w:val="swiss"/>
    <w:pitch w:val="variable"/>
    <w:sig w:usb0="A00002C7" w:usb1="00000002" w:usb2="0000000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wiss911 XCm BT">
    <w:altName w:val="Arial"/>
    <w:charset w:val="00"/>
    <w:family w:val="swiss"/>
    <w:pitch w:val="variable"/>
  </w:font>
  <w:font w:name="Lectio5">
    <w:panose1 w:val="00000000000000000000"/>
    <w:charset w:val="02"/>
    <w:family w:val="decorative"/>
    <w:notTrueType/>
    <w:pitch w:val="variable"/>
  </w:font>
  <w:font w:name="NewBrunswick">
    <w:altName w:val="Times New Roman"/>
    <w:charset w:val="00"/>
    <w:family w:val="auto"/>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2EC" w:rsidRDefault="002872EC" w:rsidP="00F2578D">
      <w:pPr>
        <w:spacing w:line="240" w:lineRule="auto"/>
      </w:pPr>
      <w:r>
        <w:separator/>
      </w:r>
    </w:p>
  </w:footnote>
  <w:footnote w:type="continuationSeparator" w:id="0">
    <w:p w:rsidR="002872EC" w:rsidRDefault="002872EC" w:rsidP="00F257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851C0"/>
    <w:multiLevelType w:val="hybridMultilevel"/>
    <w:tmpl w:val="FA84508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 w15:restartNumberingAfterBreak="0">
    <w:nsid w:val="09C447C1"/>
    <w:multiLevelType w:val="hybridMultilevel"/>
    <w:tmpl w:val="09B47A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DB4C07"/>
    <w:multiLevelType w:val="hybridMultilevel"/>
    <w:tmpl w:val="496073E4"/>
    <w:lvl w:ilvl="0" w:tplc="5632162E">
      <w:start w:val="16"/>
      <w:numFmt w:val="bullet"/>
      <w:lvlText w:val="-"/>
      <w:lvlJc w:val="left"/>
      <w:pPr>
        <w:ind w:left="705" w:hanging="360"/>
      </w:pPr>
      <w:rPr>
        <w:rFonts w:ascii="Bahnschrift SemiCondensed" w:eastAsia="Times New Roman" w:hAnsi="Bahnschrift SemiCondensed" w:cs="Times New Roman" w:hint="default"/>
        <w:color w:val="C00000"/>
        <w:sz w:val="24"/>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abstractNum w:abstractNumId="3" w15:restartNumberingAfterBreak="0">
    <w:nsid w:val="14CE46C3"/>
    <w:multiLevelType w:val="hybridMultilevel"/>
    <w:tmpl w:val="D7E4BF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25715C"/>
    <w:multiLevelType w:val="hybridMultilevel"/>
    <w:tmpl w:val="C5E203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2D2F6D"/>
    <w:multiLevelType w:val="hybridMultilevel"/>
    <w:tmpl w:val="315E74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B5597A"/>
    <w:multiLevelType w:val="hybridMultilevel"/>
    <w:tmpl w:val="D80A75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B97277D"/>
    <w:multiLevelType w:val="hybridMultilevel"/>
    <w:tmpl w:val="CC92A5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E780F87"/>
    <w:multiLevelType w:val="hybridMultilevel"/>
    <w:tmpl w:val="9C3051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0C6D0D"/>
    <w:multiLevelType w:val="hybridMultilevel"/>
    <w:tmpl w:val="EA3214B8"/>
    <w:lvl w:ilvl="0" w:tplc="B9EC1B90">
      <w:start w:val="16"/>
      <w:numFmt w:val="bullet"/>
      <w:lvlText w:val="-"/>
      <w:lvlJc w:val="left"/>
      <w:pPr>
        <w:ind w:left="750" w:hanging="360"/>
      </w:pPr>
      <w:rPr>
        <w:rFonts w:ascii="Bahnschrift SemiCondensed" w:eastAsia="Times New Roman" w:hAnsi="Bahnschrift SemiCondensed" w:cs="Times New Roman" w:hint="default"/>
        <w:color w:val="C00000"/>
        <w:sz w:val="24"/>
      </w:rPr>
    </w:lvl>
    <w:lvl w:ilvl="1" w:tplc="04240003" w:tentative="1">
      <w:start w:val="1"/>
      <w:numFmt w:val="bullet"/>
      <w:lvlText w:val="o"/>
      <w:lvlJc w:val="left"/>
      <w:pPr>
        <w:ind w:left="1470" w:hanging="360"/>
      </w:pPr>
      <w:rPr>
        <w:rFonts w:ascii="Courier New" w:hAnsi="Courier New" w:cs="Courier New" w:hint="default"/>
      </w:rPr>
    </w:lvl>
    <w:lvl w:ilvl="2" w:tplc="04240005" w:tentative="1">
      <w:start w:val="1"/>
      <w:numFmt w:val="bullet"/>
      <w:lvlText w:val=""/>
      <w:lvlJc w:val="left"/>
      <w:pPr>
        <w:ind w:left="2190" w:hanging="360"/>
      </w:pPr>
      <w:rPr>
        <w:rFonts w:ascii="Wingdings" w:hAnsi="Wingdings" w:hint="default"/>
      </w:rPr>
    </w:lvl>
    <w:lvl w:ilvl="3" w:tplc="04240001" w:tentative="1">
      <w:start w:val="1"/>
      <w:numFmt w:val="bullet"/>
      <w:lvlText w:val=""/>
      <w:lvlJc w:val="left"/>
      <w:pPr>
        <w:ind w:left="2910" w:hanging="360"/>
      </w:pPr>
      <w:rPr>
        <w:rFonts w:ascii="Symbol" w:hAnsi="Symbol" w:hint="default"/>
      </w:rPr>
    </w:lvl>
    <w:lvl w:ilvl="4" w:tplc="04240003" w:tentative="1">
      <w:start w:val="1"/>
      <w:numFmt w:val="bullet"/>
      <w:lvlText w:val="o"/>
      <w:lvlJc w:val="left"/>
      <w:pPr>
        <w:ind w:left="3630" w:hanging="360"/>
      </w:pPr>
      <w:rPr>
        <w:rFonts w:ascii="Courier New" w:hAnsi="Courier New" w:cs="Courier New" w:hint="default"/>
      </w:rPr>
    </w:lvl>
    <w:lvl w:ilvl="5" w:tplc="04240005" w:tentative="1">
      <w:start w:val="1"/>
      <w:numFmt w:val="bullet"/>
      <w:lvlText w:val=""/>
      <w:lvlJc w:val="left"/>
      <w:pPr>
        <w:ind w:left="4350" w:hanging="360"/>
      </w:pPr>
      <w:rPr>
        <w:rFonts w:ascii="Wingdings" w:hAnsi="Wingdings" w:hint="default"/>
      </w:rPr>
    </w:lvl>
    <w:lvl w:ilvl="6" w:tplc="04240001" w:tentative="1">
      <w:start w:val="1"/>
      <w:numFmt w:val="bullet"/>
      <w:lvlText w:val=""/>
      <w:lvlJc w:val="left"/>
      <w:pPr>
        <w:ind w:left="5070" w:hanging="360"/>
      </w:pPr>
      <w:rPr>
        <w:rFonts w:ascii="Symbol" w:hAnsi="Symbol" w:hint="default"/>
      </w:rPr>
    </w:lvl>
    <w:lvl w:ilvl="7" w:tplc="04240003" w:tentative="1">
      <w:start w:val="1"/>
      <w:numFmt w:val="bullet"/>
      <w:lvlText w:val="o"/>
      <w:lvlJc w:val="left"/>
      <w:pPr>
        <w:ind w:left="5790" w:hanging="360"/>
      </w:pPr>
      <w:rPr>
        <w:rFonts w:ascii="Courier New" w:hAnsi="Courier New" w:cs="Courier New" w:hint="default"/>
      </w:rPr>
    </w:lvl>
    <w:lvl w:ilvl="8" w:tplc="04240005" w:tentative="1">
      <w:start w:val="1"/>
      <w:numFmt w:val="bullet"/>
      <w:lvlText w:val=""/>
      <w:lvlJc w:val="left"/>
      <w:pPr>
        <w:ind w:left="6510" w:hanging="360"/>
      </w:pPr>
      <w:rPr>
        <w:rFonts w:ascii="Wingdings" w:hAnsi="Wingdings" w:hint="default"/>
      </w:rPr>
    </w:lvl>
  </w:abstractNum>
  <w:abstractNum w:abstractNumId="10" w15:restartNumberingAfterBreak="0">
    <w:nsid w:val="28F91827"/>
    <w:multiLevelType w:val="hybridMultilevel"/>
    <w:tmpl w:val="B19ADA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E912A16"/>
    <w:multiLevelType w:val="hybridMultilevel"/>
    <w:tmpl w:val="29785CF6"/>
    <w:lvl w:ilvl="0" w:tplc="373201E0">
      <w:start w:val="16"/>
      <w:numFmt w:val="bullet"/>
      <w:lvlText w:val="-"/>
      <w:lvlJc w:val="left"/>
      <w:pPr>
        <w:ind w:left="525" w:hanging="360"/>
      </w:pPr>
      <w:rPr>
        <w:rFonts w:ascii="Bahnschrift SemiCondensed" w:eastAsia="Times New Roman" w:hAnsi="Bahnschrift SemiCondensed" w:cs="Times New Roman" w:hint="default"/>
        <w:color w:val="C00000"/>
        <w:sz w:val="24"/>
      </w:rPr>
    </w:lvl>
    <w:lvl w:ilvl="1" w:tplc="04240003" w:tentative="1">
      <w:start w:val="1"/>
      <w:numFmt w:val="bullet"/>
      <w:lvlText w:val="o"/>
      <w:lvlJc w:val="left"/>
      <w:pPr>
        <w:ind w:left="1245" w:hanging="360"/>
      </w:pPr>
      <w:rPr>
        <w:rFonts w:ascii="Courier New" w:hAnsi="Courier New" w:cs="Courier New" w:hint="default"/>
      </w:rPr>
    </w:lvl>
    <w:lvl w:ilvl="2" w:tplc="04240005" w:tentative="1">
      <w:start w:val="1"/>
      <w:numFmt w:val="bullet"/>
      <w:lvlText w:val=""/>
      <w:lvlJc w:val="left"/>
      <w:pPr>
        <w:ind w:left="1965" w:hanging="360"/>
      </w:pPr>
      <w:rPr>
        <w:rFonts w:ascii="Wingdings" w:hAnsi="Wingdings" w:hint="default"/>
      </w:rPr>
    </w:lvl>
    <w:lvl w:ilvl="3" w:tplc="04240001" w:tentative="1">
      <w:start w:val="1"/>
      <w:numFmt w:val="bullet"/>
      <w:lvlText w:val=""/>
      <w:lvlJc w:val="left"/>
      <w:pPr>
        <w:ind w:left="2685" w:hanging="360"/>
      </w:pPr>
      <w:rPr>
        <w:rFonts w:ascii="Symbol" w:hAnsi="Symbol" w:hint="default"/>
      </w:rPr>
    </w:lvl>
    <w:lvl w:ilvl="4" w:tplc="04240003" w:tentative="1">
      <w:start w:val="1"/>
      <w:numFmt w:val="bullet"/>
      <w:lvlText w:val="o"/>
      <w:lvlJc w:val="left"/>
      <w:pPr>
        <w:ind w:left="3405" w:hanging="360"/>
      </w:pPr>
      <w:rPr>
        <w:rFonts w:ascii="Courier New" w:hAnsi="Courier New" w:cs="Courier New" w:hint="default"/>
      </w:rPr>
    </w:lvl>
    <w:lvl w:ilvl="5" w:tplc="04240005" w:tentative="1">
      <w:start w:val="1"/>
      <w:numFmt w:val="bullet"/>
      <w:lvlText w:val=""/>
      <w:lvlJc w:val="left"/>
      <w:pPr>
        <w:ind w:left="4125" w:hanging="360"/>
      </w:pPr>
      <w:rPr>
        <w:rFonts w:ascii="Wingdings" w:hAnsi="Wingdings" w:hint="default"/>
      </w:rPr>
    </w:lvl>
    <w:lvl w:ilvl="6" w:tplc="04240001" w:tentative="1">
      <w:start w:val="1"/>
      <w:numFmt w:val="bullet"/>
      <w:lvlText w:val=""/>
      <w:lvlJc w:val="left"/>
      <w:pPr>
        <w:ind w:left="4845" w:hanging="360"/>
      </w:pPr>
      <w:rPr>
        <w:rFonts w:ascii="Symbol" w:hAnsi="Symbol" w:hint="default"/>
      </w:rPr>
    </w:lvl>
    <w:lvl w:ilvl="7" w:tplc="04240003" w:tentative="1">
      <w:start w:val="1"/>
      <w:numFmt w:val="bullet"/>
      <w:lvlText w:val="o"/>
      <w:lvlJc w:val="left"/>
      <w:pPr>
        <w:ind w:left="5565" w:hanging="360"/>
      </w:pPr>
      <w:rPr>
        <w:rFonts w:ascii="Courier New" w:hAnsi="Courier New" w:cs="Courier New" w:hint="default"/>
      </w:rPr>
    </w:lvl>
    <w:lvl w:ilvl="8" w:tplc="04240005" w:tentative="1">
      <w:start w:val="1"/>
      <w:numFmt w:val="bullet"/>
      <w:lvlText w:val=""/>
      <w:lvlJc w:val="left"/>
      <w:pPr>
        <w:ind w:left="6285" w:hanging="360"/>
      </w:pPr>
      <w:rPr>
        <w:rFonts w:ascii="Wingdings" w:hAnsi="Wingdings" w:hint="default"/>
      </w:rPr>
    </w:lvl>
  </w:abstractNum>
  <w:abstractNum w:abstractNumId="12" w15:restartNumberingAfterBreak="0">
    <w:nsid w:val="387472E1"/>
    <w:multiLevelType w:val="hybridMultilevel"/>
    <w:tmpl w:val="D7AEC4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AEB0BF9"/>
    <w:multiLevelType w:val="hybridMultilevel"/>
    <w:tmpl w:val="EB0A77AE"/>
    <w:lvl w:ilvl="0" w:tplc="04240001">
      <w:start w:val="1"/>
      <w:numFmt w:val="bullet"/>
      <w:lvlText w:val=""/>
      <w:lvlJc w:val="left"/>
      <w:pPr>
        <w:ind w:left="840" w:hanging="360"/>
      </w:pPr>
      <w:rPr>
        <w:rFonts w:ascii="Symbol" w:hAnsi="Symbol" w:hint="default"/>
      </w:rPr>
    </w:lvl>
    <w:lvl w:ilvl="1" w:tplc="04240003" w:tentative="1">
      <w:start w:val="1"/>
      <w:numFmt w:val="bullet"/>
      <w:lvlText w:val="o"/>
      <w:lvlJc w:val="left"/>
      <w:pPr>
        <w:ind w:left="1560" w:hanging="360"/>
      </w:pPr>
      <w:rPr>
        <w:rFonts w:ascii="Courier New" w:hAnsi="Courier New" w:cs="Courier New" w:hint="default"/>
      </w:rPr>
    </w:lvl>
    <w:lvl w:ilvl="2" w:tplc="04240005" w:tentative="1">
      <w:start w:val="1"/>
      <w:numFmt w:val="bullet"/>
      <w:lvlText w:val=""/>
      <w:lvlJc w:val="left"/>
      <w:pPr>
        <w:ind w:left="2280" w:hanging="360"/>
      </w:pPr>
      <w:rPr>
        <w:rFonts w:ascii="Wingdings" w:hAnsi="Wingdings" w:hint="default"/>
      </w:rPr>
    </w:lvl>
    <w:lvl w:ilvl="3" w:tplc="04240001" w:tentative="1">
      <w:start w:val="1"/>
      <w:numFmt w:val="bullet"/>
      <w:lvlText w:val=""/>
      <w:lvlJc w:val="left"/>
      <w:pPr>
        <w:ind w:left="3000" w:hanging="360"/>
      </w:pPr>
      <w:rPr>
        <w:rFonts w:ascii="Symbol" w:hAnsi="Symbol" w:hint="default"/>
      </w:rPr>
    </w:lvl>
    <w:lvl w:ilvl="4" w:tplc="04240003" w:tentative="1">
      <w:start w:val="1"/>
      <w:numFmt w:val="bullet"/>
      <w:lvlText w:val="o"/>
      <w:lvlJc w:val="left"/>
      <w:pPr>
        <w:ind w:left="3720" w:hanging="360"/>
      </w:pPr>
      <w:rPr>
        <w:rFonts w:ascii="Courier New" w:hAnsi="Courier New" w:cs="Courier New" w:hint="default"/>
      </w:rPr>
    </w:lvl>
    <w:lvl w:ilvl="5" w:tplc="04240005" w:tentative="1">
      <w:start w:val="1"/>
      <w:numFmt w:val="bullet"/>
      <w:lvlText w:val=""/>
      <w:lvlJc w:val="left"/>
      <w:pPr>
        <w:ind w:left="4440" w:hanging="360"/>
      </w:pPr>
      <w:rPr>
        <w:rFonts w:ascii="Wingdings" w:hAnsi="Wingdings" w:hint="default"/>
      </w:rPr>
    </w:lvl>
    <w:lvl w:ilvl="6" w:tplc="04240001" w:tentative="1">
      <w:start w:val="1"/>
      <w:numFmt w:val="bullet"/>
      <w:lvlText w:val=""/>
      <w:lvlJc w:val="left"/>
      <w:pPr>
        <w:ind w:left="5160" w:hanging="360"/>
      </w:pPr>
      <w:rPr>
        <w:rFonts w:ascii="Symbol" w:hAnsi="Symbol" w:hint="default"/>
      </w:rPr>
    </w:lvl>
    <w:lvl w:ilvl="7" w:tplc="04240003" w:tentative="1">
      <w:start w:val="1"/>
      <w:numFmt w:val="bullet"/>
      <w:lvlText w:val="o"/>
      <w:lvlJc w:val="left"/>
      <w:pPr>
        <w:ind w:left="5880" w:hanging="360"/>
      </w:pPr>
      <w:rPr>
        <w:rFonts w:ascii="Courier New" w:hAnsi="Courier New" w:cs="Courier New" w:hint="default"/>
      </w:rPr>
    </w:lvl>
    <w:lvl w:ilvl="8" w:tplc="04240005" w:tentative="1">
      <w:start w:val="1"/>
      <w:numFmt w:val="bullet"/>
      <w:lvlText w:val=""/>
      <w:lvlJc w:val="left"/>
      <w:pPr>
        <w:ind w:left="6600" w:hanging="360"/>
      </w:pPr>
      <w:rPr>
        <w:rFonts w:ascii="Wingdings" w:hAnsi="Wingdings" w:hint="default"/>
      </w:rPr>
    </w:lvl>
  </w:abstractNum>
  <w:abstractNum w:abstractNumId="14" w15:restartNumberingAfterBreak="0">
    <w:nsid w:val="3BC0685F"/>
    <w:multiLevelType w:val="hybridMultilevel"/>
    <w:tmpl w:val="C8CA70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2FB4B73"/>
    <w:multiLevelType w:val="hybridMultilevel"/>
    <w:tmpl w:val="71BA51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3F97BD1"/>
    <w:multiLevelType w:val="hybridMultilevel"/>
    <w:tmpl w:val="A2923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7E66B1"/>
    <w:multiLevelType w:val="hybridMultilevel"/>
    <w:tmpl w:val="CDE67D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61A2956"/>
    <w:multiLevelType w:val="hybridMultilevel"/>
    <w:tmpl w:val="FEDABE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A2C2D08"/>
    <w:multiLevelType w:val="hybridMultilevel"/>
    <w:tmpl w:val="D2A0FFD2"/>
    <w:lvl w:ilvl="0" w:tplc="0E368410">
      <w:start w:val="16"/>
      <w:numFmt w:val="bullet"/>
      <w:lvlText w:val="-"/>
      <w:lvlJc w:val="left"/>
      <w:pPr>
        <w:ind w:left="480" w:hanging="360"/>
      </w:pPr>
      <w:rPr>
        <w:rFonts w:ascii="Bahnschrift SemiCondensed" w:eastAsia="Times New Roman" w:hAnsi="Bahnschrift SemiCondensed" w:cs="Times New Roman" w:hint="default"/>
        <w:color w:val="C00000"/>
        <w:sz w:val="24"/>
      </w:rPr>
    </w:lvl>
    <w:lvl w:ilvl="1" w:tplc="04240003" w:tentative="1">
      <w:start w:val="1"/>
      <w:numFmt w:val="bullet"/>
      <w:lvlText w:val="o"/>
      <w:lvlJc w:val="left"/>
      <w:pPr>
        <w:ind w:left="1200" w:hanging="360"/>
      </w:pPr>
      <w:rPr>
        <w:rFonts w:ascii="Courier New" w:hAnsi="Courier New" w:cs="Courier New" w:hint="default"/>
      </w:rPr>
    </w:lvl>
    <w:lvl w:ilvl="2" w:tplc="04240005" w:tentative="1">
      <w:start w:val="1"/>
      <w:numFmt w:val="bullet"/>
      <w:lvlText w:val=""/>
      <w:lvlJc w:val="left"/>
      <w:pPr>
        <w:ind w:left="1920" w:hanging="360"/>
      </w:pPr>
      <w:rPr>
        <w:rFonts w:ascii="Wingdings" w:hAnsi="Wingdings" w:hint="default"/>
      </w:rPr>
    </w:lvl>
    <w:lvl w:ilvl="3" w:tplc="04240001" w:tentative="1">
      <w:start w:val="1"/>
      <w:numFmt w:val="bullet"/>
      <w:lvlText w:val=""/>
      <w:lvlJc w:val="left"/>
      <w:pPr>
        <w:ind w:left="2640" w:hanging="360"/>
      </w:pPr>
      <w:rPr>
        <w:rFonts w:ascii="Symbol" w:hAnsi="Symbol" w:hint="default"/>
      </w:rPr>
    </w:lvl>
    <w:lvl w:ilvl="4" w:tplc="04240003" w:tentative="1">
      <w:start w:val="1"/>
      <w:numFmt w:val="bullet"/>
      <w:lvlText w:val="o"/>
      <w:lvlJc w:val="left"/>
      <w:pPr>
        <w:ind w:left="3360" w:hanging="360"/>
      </w:pPr>
      <w:rPr>
        <w:rFonts w:ascii="Courier New" w:hAnsi="Courier New" w:cs="Courier New" w:hint="default"/>
      </w:rPr>
    </w:lvl>
    <w:lvl w:ilvl="5" w:tplc="04240005" w:tentative="1">
      <w:start w:val="1"/>
      <w:numFmt w:val="bullet"/>
      <w:lvlText w:val=""/>
      <w:lvlJc w:val="left"/>
      <w:pPr>
        <w:ind w:left="4080" w:hanging="360"/>
      </w:pPr>
      <w:rPr>
        <w:rFonts w:ascii="Wingdings" w:hAnsi="Wingdings" w:hint="default"/>
      </w:rPr>
    </w:lvl>
    <w:lvl w:ilvl="6" w:tplc="04240001" w:tentative="1">
      <w:start w:val="1"/>
      <w:numFmt w:val="bullet"/>
      <w:lvlText w:val=""/>
      <w:lvlJc w:val="left"/>
      <w:pPr>
        <w:ind w:left="4800" w:hanging="360"/>
      </w:pPr>
      <w:rPr>
        <w:rFonts w:ascii="Symbol" w:hAnsi="Symbol" w:hint="default"/>
      </w:rPr>
    </w:lvl>
    <w:lvl w:ilvl="7" w:tplc="04240003" w:tentative="1">
      <w:start w:val="1"/>
      <w:numFmt w:val="bullet"/>
      <w:lvlText w:val="o"/>
      <w:lvlJc w:val="left"/>
      <w:pPr>
        <w:ind w:left="5520" w:hanging="360"/>
      </w:pPr>
      <w:rPr>
        <w:rFonts w:ascii="Courier New" w:hAnsi="Courier New" w:cs="Courier New" w:hint="default"/>
      </w:rPr>
    </w:lvl>
    <w:lvl w:ilvl="8" w:tplc="04240005" w:tentative="1">
      <w:start w:val="1"/>
      <w:numFmt w:val="bullet"/>
      <w:lvlText w:val=""/>
      <w:lvlJc w:val="left"/>
      <w:pPr>
        <w:ind w:left="6240" w:hanging="360"/>
      </w:pPr>
      <w:rPr>
        <w:rFonts w:ascii="Wingdings" w:hAnsi="Wingdings" w:hint="default"/>
      </w:rPr>
    </w:lvl>
  </w:abstractNum>
  <w:abstractNum w:abstractNumId="20" w15:restartNumberingAfterBreak="0">
    <w:nsid w:val="4F7467E6"/>
    <w:multiLevelType w:val="hybridMultilevel"/>
    <w:tmpl w:val="54E0A5B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53C327F5"/>
    <w:multiLevelType w:val="hybridMultilevel"/>
    <w:tmpl w:val="1C809C9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578B327F"/>
    <w:multiLevelType w:val="hybridMultilevel"/>
    <w:tmpl w:val="3540250A"/>
    <w:lvl w:ilvl="0" w:tplc="04240001">
      <w:start w:val="1"/>
      <w:numFmt w:val="bullet"/>
      <w:lvlText w:val=""/>
      <w:lvlJc w:val="left"/>
      <w:pPr>
        <w:ind w:left="14468" w:hanging="360"/>
      </w:pPr>
      <w:rPr>
        <w:rFonts w:ascii="Symbol" w:hAnsi="Symbol" w:hint="default"/>
      </w:rPr>
    </w:lvl>
    <w:lvl w:ilvl="1" w:tplc="04240003" w:tentative="1">
      <w:start w:val="1"/>
      <w:numFmt w:val="bullet"/>
      <w:lvlText w:val="o"/>
      <w:lvlJc w:val="left"/>
      <w:pPr>
        <w:ind w:left="15188" w:hanging="360"/>
      </w:pPr>
      <w:rPr>
        <w:rFonts w:ascii="Courier New" w:hAnsi="Courier New" w:cs="Courier New" w:hint="default"/>
      </w:rPr>
    </w:lvl>
    <w:lvl w:ilvl="2" w:tplc="04240005" w:tentative="1">
      <w:start w:val="1"/>
      <w:numFmt w:val="bullet"/>
      <w:lvlText w:val=""/>
      <w:lvlJc w:val="left"/>
      <w:pPr>
        <w:ind w:left="15908" w:hanging="360"/>
      </w:pPr>
      <w:rPr>
        <w:rFonts w:ascii="Wingdings" w:hAnsi="Wingdings" w:hint="default"/>
      </w:rPr>
    </w:lvl>
    <w:lvl w:ilvl="3" w:tplc="04240001" w:tentative="1">
      <w:start w:val="1"/>
      <w:numFmt w:val="bullet"/>
      <w:lvlText w:val=""/>
      <w:lvlJc w:val="left"/>
      <w:pPr>
        <w:ind w:left="16628" w:hanging="360"/>
      </w:pPr>
      <w:rPr>
        <w:rFonts w:ascii="Symbol" w:hAnsi="Symbol" w:hint="default"/>
      </w:rPr>
    </w:lvl>
    <w:lvl w:ilvl="4" w:tplc="04240003" w:tentative="1">
      <w:start w:val="1"/>
      <w:numFmt w:val="bullet"/>
      <w:lvlText w:val="o"/>
      <w:lvlJc w:val="left"/>
      <w:pPr>
        <w:ind w:left="17348" w:hanging="360"/>
      </w:pPr>
      <w:rPr>
        <w:rFonts w:ascii="Courier New" w:hAnsi="Courier New" w:cs="Courier New" w:hint="default"/>
      </w:rPr>
    </w:lvl>
    <w:lvl w:ilvl="5" w:tplc="04240005" w:tentative="1">
      <w:start w:val="1"/>
      <w:numFmt w:val="bullet"/>
      <w:lvlText w:val=""/>
      <w:lvlJc w:val="left"/>
      <w:pPr>
        <w:ind w:left="18068" w:hanging="360"/>
      </w:pPr>
      <w:rPr>
        <w:rFonts w:ascii="Wingdings" w:hAnsi="Wingdings" w:hint="default"/>
      </w:rPr>
    </w:lvl>
    <w:lvl w:ilvl="6" w:tplc="04240001" w:tentative="1">
      <w:start w:val="1"/>
      <w:numFmt w:val="bullet"/>
      <w:lvlText w:val=""/>
      <w:lvlJc w:val="left"/>
      <w:pPr>
        <w:ind w:left="18788" w:hanging="360"/>
      </w:pPr>
      <w:rPr>
        <w:rFonts w:ascii="Symbol" w:hAnsi="Symbol" w:hint="default"/>
      </w:rPr>
    </w:lvl>
    <w:lvl w:ilvl="7" w:tplc="04240003" w:tentative="1">
      <w:start w:val="1"/>
      <w:numFmt w:val="bullet"/>
      <w:lvlText w:val="o"/>
      <w:lvlJc w:val="left"/>
      <w:pPr>
        <w:ind w:left="19508" w:hanging="360"/>
      </w:pPr>
      <w:rPr>
        <w:rFonts w:ascii="Courier New" w:hAnsi="Courier New" w:cs="Courier New" w:hint="default"/>
      </w:rPr>
    </w:lvl>
    <w:lvl w:ilvl="8" w:tplc="04240005" w:tentative="1">
      <w:start w:val="1"/>
      <w:numFmt w:val="bullet"/>
      <w:lvlText w:val=""/>
      <w:lvlJc w:val="left"/>
      <w:pPr>
        <w:ind w:left="20228" w:hanging="360"/>
      </w:pPr>
      <w:rPr>
        <w:rFonts w:ascii="Wingdings" w:hAnsi="Wingdings" w:hint="default"/>
      </w:rPr>
    </w:lvl>
  </w:abstractNum>
  <w:abstractNum w:abstractNumId="23" w15:restartNumberingAfterBreak="0">
    <w:nsid w:val="762E22C4"/>
    <w:multiLevelType w:val="hybridMultilevel"/>
    <w:tmpl w:val="C43E2A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5"/>
  </w:num>
  <w:num w:numId="4">
    <w:abstractNumId w:val="5"/>
  </w:num>
  <w:num w:numId="5">
    <w:abstractNumId w:val="22"/>
  </w:num>
  <w:num w:numId="6">
    <w:abstractNumId w:val="6"/>
  </w:num>
  <w:num w:numId="7">
    <w:abstractNumId w:val="8"/>
  </w:num>
  <w:num w:numId="8">
    <w:abstractNumId w:val="21"/>
  </w:num>
  <w:num w:numId="9">
    <w:abstractNumId w:val="7"/>
  </w:num>
  <w:num w:numId="10">
    <w:abstractNumId w:val="2"/>
  </w:num>
  <w:num w:numId="11">
    <w:abstractNumId w:val="9"/>
  </w:num>
  <w:num w:numId="12">
    <w:abstractNumId w:val="11"/>
  </w:num>
  <w:num w:numId="13">
    <w:abstractNumId w:val="19"/>
  </w:num>
  <w:num w:numId="14">
    <w:abstractNumId w:val="4"/>
  </w:num>
  <w:num w:numId="15">
    <w:abstractNumId w:val="1"/>
  </w:num>
  <w:num w:numId="16">
    <w:abstractNumId w:val="20"/>
  </w:num>
  <w:num w:numId="17">
    <w:abstractNumId w:val="16"/>
  </w:num>
  <w:num w:numId="18">
    <w:abstractNumId w:val="0"/>
  </w:num>
  <w:num w:numId="19">
    <w:abstractNumId w:val="13"/>
  </w:num>
  <w:num w:numId="20">
    <w:abstractNumId w:val="12"/>
  </w:num>
  <w:num w:numId="21">
    <w:abstractNumId w:val="14"/>
  </w:num>
  <w:num w:numId="22">
    <w:abstractNumId w:val="23"/>
  </w:num>
  <w:num w:numId="23">
    <w:abstractNumId w:val="17"/>
  </w:num>
  <w:num w:numId="24">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87D"/>
    <w:rsid w:val="000001FF"/>
    <w:rsid w:val="000003CA"/>
    <w:rsid w:val="000008E3"/>
    <w:rsid w:val="000009F4"/>
    <w:rsid w:val="00000A07"/>
    <w:rsid w:val="0000107E"/>
    <w:rsid w:val="000012B8"/>
    <w:rsid w:val="00001496"/>
    <w:rsid w:val="0000151A"/>
    <w:rsid w:val="00001976"/>
    <w:rsid w:val="00001BED"/>
    <w:rsid w:val="00001E26"/>
    <w:rsid w:val="00001FB3"/>
    <w:rsid w:val="000025A1"/>
    <w:rsid w:val="00002725"/>
    <w:rsid w:val="000033CE"/>
    <w:rsid w:val="00003699"/>
    <w:rsid w:val="0000454E"/>
    <w:rsid w:val="00004E33"/>
    <w:rsid w:val="00004F26"/>
    <w:rsid w:val="00004FEC"/>
    <w:rsid w:val="0000508F"/>
    <w:rsid w:val="000053A9"/>
    <w:rsid w:val="000055C0"/>
    <w:rsid w:val="00005731"/>
    <w:rsid w:val="0000591E"/>
    <w:rsid w:val="0000605C"/>
    <w:rsid w:val="0000625B"/>
    <w:rsid w:val="000063B7"/>
    <w:rsid w:val="000063F3"/>
    <w:rsid w:val="0000670D"/>
    <w:rsid w:val="0000676E"/>
    <w:rsid w:val="0000688A"/>
    <w:rsid w:val="000069BD"/>
    <w:rsid w:val="00006C86"/>
    <w:rsid w:val="00007683"/>
    <w:rsid w:val="0001039C"/>
    <w:rsid w:val="000105EC"/>
    <w:rsid w:val="0001063C"/>
    <w:rsid w:val="000107E2"/>
    <w:rsid w:val="0001097B"/>
    <w:rsid w:val="00010E0C"/>
    <w:rsid w:val="00010E48"/>
    <w:rsid w:val="000110D4"/>
    <w:rsid w:val="000118BB"/>
    <w:rsid w:val="00012A6C"/>
    <w:rsid w:val="00012F6C"/>
    <w:rsid w:val="0001303C"/>
    <w:rsid w:val="00013521"/>
    <w:rsid w:val="00013A64"/>
    <w:rsid w:val="00013B9D"/>
    <w:rsid w:val="00013BD6"/>
    <w:rsid w:val="00013D69"/>
    <w:rsid w:val="00013E0B"/>
    <w:rsid w:val="0001452C"/>
    <w:rsid w:val="00014B33"/>
    <w:rsid w:val="00014D49"/>
    <w:rsid w:val="00014E51"/>
    <w:rsid w:val="0001501E"/>
    <w:rsid w:val="00015A3E"/>
    <w:rsid w:val="00015CAD"/>
    <w:rsid w:val="0001672C"/>
    <w:rsid w:val="00016FDD"/>
    <w:rsid w:val="000171AF"/>
    <w:rsid w:val="000171FE"/>
    <w:rsid w:val="00017704"/>
    <w:rsid w:val="0002007A"/>
    <w:rsid w:val="000201DC"/>
    <w:rsid w:val="000205B7"/>
    <w:rsid w:val="00020B05"/>
    <w:rsid w:val="00020F55"/>
    <w:rsid w:val="00021748"/>
    <w:rsid w:val="00023559"/>
    <w:rsid w:val="00023981"/>
    <w:rsid w:val="00023EB2"/>
    <w:rsid w:val="000247D5"/>
    <w:rsid w:val="00024911"/>
    <w:rsid w:val="00024A51"/>
    <w:rsid w:val="00024DDA"/>
    <w:rsid w:val="00025343"/>
    <w:rsid w:val="0002685B"/>
    <w:rsid w:val="00026DA7"/>
    <w:rsid w:val="00026E0B"/>
    <w:rsid w:val="00027569"/>
    <w:rsid w:val="0002793D"/>
    <w:rsid w:val="00027A76"/>
    <w:rsid w:val="00027C38"/>
    <w:rsid w:val="000302AC"/>
    <w:rsid w:val="0003040D"/>
    <w:rsid w:val="000304A9"/>
    <w:rsid w:val="000304AA"/>
    <w:rsid w:val="00030985"/>
    <w:rsid w:val="00031016"/>
    <w:rsid w:val="0003150B"/>
    <w:rsid w:val="00031CF1"/>
    <w:rsid w:val="00031F36"/>
    <w:rsid w:val="00032EF6"/>
    <w:rsid w:val="00033558"/>
    <w:rsid w:val="00033BD4"/>
    <w:rsid w:val="00034D55"/>
    <w:rsid w:val="00035486"/>
    <w:rsid w:val="00035800"/>
    <w:rsid w:val="000359B9"/>
    <w:rsid w:val="00035BD0"/>
    <w:rsid w:val="00035ED6"/>
    <w:rsid w:val="00035EEC"/>
    <w:rsid w:val="00035FAA"/>
    <w:rsid w:val="00036187"/>
    <w:rsid w:val="0003691D"/>
    <w:rsid w:val="00036E84"/>
    <w:rsid w:val="00036FB3"/>
    <w:rsid w:val="00037430"/>
    <w:rsid w:val="000375A5"/>
    <w:rsid w:val="000376E7"/>
    <w:rsid w:val="0003775F"/>
    <w:rsid w:val="00037C11"/>
    <w:rsid w:val="000401C8"/>
    <w:rsid w:val="00040A55"/>
    <w:rsid w:val="00040E47"/>
    <w:rsid w:val="00041594"/>
    <w:rsid w:val="000416E7"/>
    <w:rsid w:val="00042585"/>
    <w:rsid w:val="00042A95"/>
    <w:rsid w:val="00042BEC"/>
    <w:rsid w:val="00044582"/>
    <w:rsid w:val="0004470B"/>
    <w:rsid w:val="00045104"/>
    <w:rsid w:val="00045199"/>
    <w:rsid w:val="000451F0"/>
    <w:rsid w:val="00045A5C"/>
    <w:rsid w:val="00045DFA"/>
    <w:rsid w:val="0004610B"/>
    <w:rsid w:val="000464D1"/>
    <w:rsid w:val="0004766A"/>
    <w:rsid w:val="000477B4"/>
    <w:rsid w:val="0004792B"/>
    <w:rsid w:val="0005021A"/>
    <w:rsid w:val="00050414"/>
    <w:rsid w:val="00050DBD"/>
    <w:rsid w:val="00050DDD"/>
    <w:rsid w:val="00051033"/>
    <w:rsid w:val="00051043"/>
    <w:rsid w:val="000511CF"/>
    <w:rsid w:val="00051E19"/>
    <w:rsid w:val="00051E62"/>
    <w:rsid w:val="0005244F"/>
    <w:rsid w:val="00052B88"/>
    <w:rsid w:val="00052C3B"/>
    <w:rsid w:val="00052EF4"/>
    <w:rsid w:val="000533F0"/>
    <w:rsid w:val="000536F0"/>
    <w:rsid w:val="00053720"/>
    <w:rsid w:val="00053D5B"/>
    <w:rsid w:val="000543C0"/>
    <w:rsid w:val="00054498"/>
    <w:rsid w:val="00054CC4"/>
    <w:rsid w:val="00055704"/>
    <w:rsid w:val="00055723"/>
    <w:rsid w:val="000561B3"/>
    <w:rsid w:val="00056731"/>
    <w:rsid w:val="000567DF"/>
    <w:rsid w:val="0005704C"/>
    <w:rsid w:val="000573FD"/>
    <w:rsid w:val="00057807"/>
    <w:rsid w:val="00057A9E"/>
    <w:rsid w:val="000602EB"/>
    <w:rsid w:val="000603CC"/>
    <w:rsid w:val="000603F1"/>
    <w:rsid w:val="00060C29"/>
    <w:rsid w:val="00060E63"/>
    <w:rsid w:val="00061226"/>
    <w:rsid w:val="00061745"/>
    <w:rsid w:val="0006184E"/>
    <w:rsid w:val="0006204A"/>
    <w:rsid w:val="0006260D"/>
    <w:rsid w:val="0006279D"/>
    <w:rsid w:val="00062BA9"/>
    <w:rsid w:val="00063148"/>
    <w:rsid w:val="000638D5"/>
    <w:rsid w:val="00063B06"/>
    <w:rsid w:val="000640A3"/>
    <w:rsid w:val="00064564"/>
    <w:rsid w:val="00064913"/>
    <w:rsid w:val="0006497F"/>
    <w:rsid w:val="0006526E"/>
    <w:rsid w:val="00065872"/>
    <w:rsid w:val="00065A14"/>
    <w:rsid w:val="00065AB9"/>
    <w:rsid w:val="00065B4E"/>
    <w:rsid w:val="00065BE5"/>
    <w:rsid w:val="000664DF"/>
    <w:rsid w:val="00066BA4"/>
    <w:rsid w:val="00066D1D"/>
    <w:rsid w:val="00066E08"/>
    <w:rsid w:val="00067210"/>
    <w:rsid w:val="00067ABD"/>
    <w:rsid w:val="00067C35"/>
    <w:rsid w:val="00070167"/>
    <w:rsid w:val="0007060B"/>
    <w:rsid w:val="00070655"/>
    <w:rsid w:val="00070EBB"/>
    <w:rsid w:val="00070F8B"/>
    <w:rsid w:val="000713A5"/>
    <w:rsid w:val="00071657"/>
    <w:rsid w:val="0007178D"/>
    <w:rsid w:val="00071D0F"/>
    <w:rsid w:val="00072800"/>
    <w:rsid w:val="00072B44"/>
    <w:rsid w:val="00073351"/>
    <w:rsid w:val="000736B2"/>
    <w:rsid w:val="00073775"/>
    <w:rsid w:val="00073A14"/>
    <w:rsid w:val="00073CB7"/>
    <w:rsid w:val="000740C2"/>
    <w:rsid w:val="00074180"/>
    <w:rsid w:val="00074224"/>
    <w:rsid w:val="000746FC"/>
    <w:rsid w:val="0007487C"/>
    <w:rsid w:val="00074884"/>
    <w:rsid w:val="00074E0C"/>
    <w:rsid w:val="00074EF6"/>
    <w:rsid w:val="000750EA"/>
    <w:rsid w:val="00075702"/>
    <w:rsid w:val="00075951"/>
    <w:rsid w:val="00075C73"/>
    <w:rsid w:val="0007611A"/>
    <w:rsid w:val="000765F3"/>
    <w:rsid w:val="00076D57"/>
    <w:rsid w:val="00077096"/>
    <w:rsid w:val="000774D3"/>
    <w:rsid w:val="00077CE2"/>
    <w:rsid w:val="00077E0D"/>
    <w:rsid w:val="0008005E"/>
    <w:rsid w:val="000805FE"/>
    <w:rsid w:val="00080ADD"/>
    <w:rsid w:val="00080D48"/>
    <w:rsid w:val="0008112F"/>
    <w:rsid w:val="00081376"/>
    <w:rsid w:val="00081415"/>
    <w:rsid w:val="00081852"/>
    <w:rsid w:val="00081A88"/>
    <w:rsid w:val="000822A3"/>
    <w:rsid w:val="000824DA"/>
    <w:rsid w:val="000831FA"/>
    <w:rsid w:val="0008333A"/>
    <w:rsid w:val="000841E3"/>
    <w:rsid w:val="0008460F"/>
    <w:rsid w:val="000846C4"/>
    <w:rsid w:val="0008511C"/>
    <w:rsid w:val="00085298"/>
    <w:rsid w:val="0008582B"/>
    <w:rsid w:val="000864D1"/>
    <w:rsid w:val="00086529"/>
    <w:rsid w:val="00087138"/>
    <w:rsid w:val="00087963"/>
    <w:rsid w:val="0009026D"/>
    <w:rsid w:val="000909CF"/>
    <w:rsid w:val="00090BD8"/>
    <w:rsid w:val="00090F99"/>
    <w:rsid w:val="00092716"/>
    <w:rsid w:val="00092936"/>
    <w:rsid w:val="000929E6"/>
    <w:rsid w:val="00092DD7"/>
    <w:rsid w:val="00092E9A"/>
    <w:rsid w:val="00092FEF"/>
    <w:rsid w:val="0009329F"/>
    <w:rsid w:val="00093482"/>
    <w:rsid w:val="000935F9"/>
    <w:rsid w:val="00094339"/>
    <w:rsid w:val="00094E1D"/>
    <w:rsid w:val="00094E27"/>
    <w:rsid w:val="000952CF"/>
    <w:rsid w:val="0009570F"/>
    <w:rsid w:val="00095A00"/>
    <w:rsid w:val="00095B00"/>
    <w:rsid w:val="0009690D"/>
    <w:rsid w:val="00096A12"/>
    <w:rsid w:val="00097417"/>
    <w:rsid w:val="00097513"/>
    <w:rsid w:val="0009793A"/>
    <w:rsid w:val="000A0212"/>
    <w:rsid w:val="000A021F"/>
    <w:rsid w:val="000A08FB"/>
    <w:rsid w:val="000A0A96"/>
    <w:rsid w:val="000A0DAF"/>
    <w:rsid w:val="000A1DE1"/>
    <w:rsid w:val="000A245B"/>
    <w:rsid w:val="000A2765"/>
    <w:rsid w:val="000A27E5"/>
    <w:rsid w:val="000A3186"/>
    <w:rsid w:val="000A3767"/>
    <w:rsid w:val="000A3814"/>
    <w:rsid w:val="000A3F5B"/>
    <w:rsid w:val="000A46C5"/>
    <w:rsid w:val="000A531A"/>
    <w:rsid w:val="000A5B31"/>
    <w:rsid w:val="000A6C0A"/>
    <w:rsid w:val="000A7C51"/>
    <w:rsid w:val="000A7DC3"/>
    <w:rsid w:val="000B007F"/>
    <w:rsid w:val="000B0363"/>
    <w:rsid w:val="000B04C5"/>
    <w:rsid w:val="000B05AC"/>
    <w:rsid w:val="000B0715"/>
    <w:rsid w:val="000B095D"/>
    <w:rsid w:val="000B0C2D"/>
    <w:rsid w:val="000B0FF5"/>
    <w:rsid w:val="000B128F"/>
    <w:rsid w:val="000B1339"/>
    <w:rsid w:val="000B1369"/>
    <w:rsid w:val="000B150D"/>
    <w:rsid w:val="000B1532"/>
    <w:rsid w:val="000B1675"/>
    <w:rsid w:val="000B18FF"/>
    <w:rsid w:val="000B2D54"/>
    <w:rsid w:val="000B3186"/>
    <w:rsid w:val="000B329F"/>
    <w:rsid w:val="000B34CB"/>
    <w:rsid w:val="000B3EAF"/>
    <w:rsid w:val="000B4016"/>
    <w:rsid w:val="000B458E"/>
    <w:rsid w:val="000B46D6"/>
    <w:rsid w:val="000B480B"/>
    <w:rsid w:val="000B4844"/>
    <w:rsid w:val="000B4C59"/>
    <w:rsid w:val="000B4EA3"/>
    <w:rsid w:val="000B53DD"/>
    <w:rsid w:val="000B583D"/>
    <w:rsid w:val="000B5DDA"/>
    <w:rsid w:val="000B6218"/>
    <w:rsid w:val="000B62F5"/>
    <w:rsid w:val="000B637B"/>
    <w:rsid w:val="000B654F"/>
    <w:rsid w:val="000B6B96"/>
    <w:rsid w:val="000B7164"/>
    <w:rsid w:val="000B71D7"/>
    <w:rsid w:val="000B73CD"/>
    <w:rsid w:val="000B7721"/>
    <w:rsid w:val="000B79DA"/>
    <w:rsid w:val="000B7B21"/>
    <w:rsid w:val="000C0350"/>
    <w:rsid w:val="000C0CDD"/>
    <w:rsid w:val="000C0D32"/>
    <w:rsid w:val="000C1834"/>
    <w:rsid w:val="000C1ED8"/>
    <w:rsid w:val="000C1EE3"/>
    <w:rsid w:val="000C252A"/>
    <w:rsid w:val="000C2A2D"/>
    <w:rsid w:val="000C2C0C"/>
    <w:rsid w:val="000C2D3D"/>
    <w:rsid w:val="000C2E0E"/>
    <w:rsid w:val="000C2FDA"/>
    <w:rsid w:val="000C31A1"/>
    <w:rsid w:val="000C346F"/>
    <w:rsid w:val="000C386D"/>
    <w:rsid w:val="000C436E"/>
    <w:rsid w:val="000C5079"/>
    <w:rsid w:val="000C5427"/>
    <w:rsid w:val="000C5BF3"/>
    <w:rsid w:val="000C5D80"/>
    <w:rsid w:val="000C63AA"/>
    <w:rsid w:val="000C676E"/>
    <w:rsid w:val="000C6A04"/>
    <w:rsid w:val="000C6ABF"/>
    <w:rsid w:val="000C7530"/>
    <w:rsid w:val="000C778E"/>
    <w:rsid w:val="000C7D4F"/>
    <w:rsid w:val="000D0253"/>
    <w:rsid w:val="000D0F1B"/>
    <w:rsid w:val="000D0FB2"/>
    <w:rsid w:val="000D0FD1"/>
    <w:rsid w:val="000D1579"/>
    <w:rsid w:val="000D16EE"/>
    <w:rsid w:val="000D1740"/>
    <w:rsid w:val="000D1A93"/>
    <w:rsid w:val="000D24DC"/>
    <w:rsid w:val="000D30AB"/>
    <w:rsid w:val="000D351F"/>
    <w:rsid w:val="000D35EA"/>
    <w:rsid w:val="000D3643"/>
    <w:rsid w:val="000D404F"/>
    <w:rsid w:val="000D481C"/>
    <w:rsid w:val="000D4AA3"/>
    <w:rsid w:val="000D4D4A"/>
    <w:rsid w:val="000D54E0"/>
    <w:rsid w:val="000D58D0"/>
    <w:rsid w:val="000D5BDE"/>
    <w:rsid w:val="000D5F08"/>
    <w:rsid w:val="000D69D7"/>
    <w:rsid w:val="000D6EC7"/>
    <w:rsid w:val="000D711B"/>
    <w:rsid w:val="000D74DF"/>
    <w:rsid w:val="000D7722"/>
    <w:rsid w:val="000E027B"/>
    <w:rsid w:val="000E0365"/>
    <w:rsid w:val="000E03E9"/>
    <w:rsid w:val="000E060E"/>
    <w:rsid w:val="000E0B58"/>
    <w:rsid w:val="000E0BAE"/>
    <w:rsid w:val="000E0E1B"/>
    <w:rsid w:val="000E0EA4"/>
    <w:rsid w:val="000E1679"/>
    <w:rsid w:val="000E1759"/>
    <w:rsid w:val="000E1CE7"/>
    <w:rsid w:val="000E1EEF"/>
    <w:rsid w:val="000E20DC"/>
    <w:rsid w:val="000E2237"/>
    <w:rsid w:val="000E250C"/>
    <w:rsid w:val="000E26BA"/>
    <w:rsid w:val="000E2C4B"/>
    <w:rsid w:val="000E3181"/>
    <w:rsid w:val="000E3821"/>
    <w:rsid w:val="000E3A70"/>
    <w:rsid w:val="000E3AA6"/>
    <w:rsid w:val="000E3C54"/>
    <w:rsid w:val="000E3C9C"/>
    <w:rsid w:val="000E3FAF"/>
    <w:rsid w:val="000E45F1"/>
    <w:rsid w:val="000E4BD3"/>
    <w:rsid w:val="000E4C82"/>
    <w:rsid w:val="000E4CEE"/>
    <w:rsid w:val="000E4D29"/>
    <w:rsid w:val="000E4D98"/>
    <w:rsid w:val="000E4DCE"/>
    <w:rsid w:val="000E4EBA"/>
    <w:rsid w:val="000E4F45"/>
    <w:rsid w:val="000E5662"/>
    <w:rsid w:val="000E56C7"/>
    <w:rsid w:val="000E5C4A"/>
    <w:rsid w:val="000E5D6A"/>
    <w:rsid w:val="000E626E"/>
    <w:rsid w:val="000E6780"/>
    <w:rsid w:val="000E7497"/>
    <w:rsid w:val="000E7B12"/>
    <w:rsid w:val="000E7D4B"/>
    <w:rsid w:val="000F058B"/>
    <w:rsid w:val="000F0D2B"/>
    <w:rsid w:val="000F1304"/>
    <w:rsid w:val="000F1799"/>
    <w:rsid w:val="000F228A"/>
    <w:rsid w:val="000F3F53"/>
    <w:rsid w:val="000F43D0"/>
    <w:rsid w:val="000F45DD"/>
    <w:rsid w:val="000F45F9"/>
    <w:rsid w:val="000F4C31"/>
    <w:rsid w:val="000F4E4E"/>
    <w:rsid w:val="000F5435"/>
    <w:rsid w:val="000F54A8"/>
    <w:rsid w:val="000F55E3"/>
    <w:rsid w:val="000F5AFA"/>
    <w:rsid w:val="000F5C04"/>
    <w:rsid w:val="000F5C5F"/>
    <w:rsid w:val="000F5DFF"/>
    <w:rsid w:val="000F5F2D"/>
    <w:rsid w:val="000F606D"/>
    <w:rsid w:val="000F67BA"/>
    <w:rsid w:val="000F6BB1"/>
    <w:rsid w:val="000F6BBB"/>
    <w:rsid w:val="000F73FA"/>
    <w:rsid w:val="000F754C"/>
    <w:rsid w:val="000F782B"/>
    <w:rsid w:val="001002A7"/>
    <w:rsid w:val="001004DD"/>
    <w:rsid w:val="00100DCB"/>
    <w:rsid w:val="0010126C"/>
    <w:rsid w:val="001022C9"/>
    <w:rsid w:val="001033D4"/>
    <w:rsid w:val="001036AC"/>
    <w:rsid w:val="0010467D"/>
    <w:rsid w:val="00105828"/>
    <w:rsid w:val="00105A6A"/>
    <w:rsid w:val="00106392"/>
    <w:rsid w:val="00106E30"/>
    <w:rsid w:val="00107354"/>
    <w:rsid w:val="001073CB"/>
    <w:rsid w:val="001079DE"/>
    <w:rsid w:val="00107C1E"/>
    <w:rsid w:val="00107EA3"/>
    <w:rsid w:val="00110F09"/>
    <w:rsid w:val="00111048"/>
    <w:rsid w:val="00111B6C"/>
    <w:rsid w:val="00111D82"/>
    <w:rsid w:val="00111DD0"/>
    <w:rsid w:val="00111EE4"/>
    <w:rsid w:val="00112524"/>
    <w:rsid w:val="00112F6E"/>
    <w:rsid w:val="001130E8"/>
    <w:rsid w:val="0011326B"/>
    <w:rsid w:val="001137D4"/>
    <w:rsid w:val="001140E2"/>
    <w:rsid w:val="0011425D"/>
    <w:rsid w:val="001142C2"/>
    <w:rsid w:val="00114494"/>
    <w:rsid w:val="00114522"/>
    <w:rsid w:val="00115721"/>
    <w:rsid w:val="00115C15"/>
    <w:rsid w:val="00115D3F"/>
    <w:rsid w:val="00115F0A"/>
    <w:rsid w:val="001168DE"/>
    <w:rsid w:val="00116910"/>
    <w:rsid w:val="00116C9D"/>
    <w:rsid w:val="0011735A"/>
    <w:rsid w:val="001208A8"/>
    <w:rsid w:val="0012093F"/>
    <w:rsid w:val="00120949"/>
    <w:rsid w:val="001216C5"/>
    <w:rsid w:val="00121C7E"/>
    <w:rsid w:val="00122304"/>
    <w:rsid w:val="00122B56"/>
    <w:rsid w:val="001236BB"/>
    <w:rsid w:val="00123DF0"/>
    <w:rsid w:val="00124626"/>
    <w:rsid w:val="00124D51"/>
    <w:rsid w:val="00124E7C"/>
    <w:rsid w:val="00124F2A"/>
    <w:rsid w:val="001250A6"/>
    <w:rsid w:val="001251B1"/>
    <w:rsid w:val="0012536C"/>
    <w:rsid w:val="00125532"/>
    <w:rsid w:val="00125540"/>
    <w:rsid w:val="001256A5"/>
    <w:rsid w:val="001257FF"/>
    <w:rsid w:val="001262D8"/>
    <w:rsid w:val="0012665B"/>
    <w:rsid w:val="001269E4"/>
    <w:rsid w:val="001273EC"/>
    <w:rsid w:val="00127B06"/>
    <w:rsid w:val="00127B13"/>
    <w:rsid w:val="00127B80"/>
    <w:rsid w:val="00127F48"/>
    <w:rsid w:val="00130110"/>
    <w:rsid w:val="001302C4"/>
    <w:rsid w:val="0013096F"/>
    <w:rsid w:val="001309F6"/>
    <w:rsid w:val="00130C36"/>
    <w:rsid w:val="00131739"/>
    <w:rsid w:val="00131E6F"/>
    <w:rsid w:val="001322D0"/>
    <w:rsid w:val="00132759"/>
    <w:rsid w:val="00132764"/>
    <w:rsid w:val="0013282A"/>
    <w:rsid w:val="00132E9B"/>
    <w:rsid w:val="001331CB"/>
    <w:rsid w:val="00133356"/>
    <w:rsid w:val="001335B6"/>
    <w:rsid w:val="00133619"/>
    <w:rsid w:val="001337E9"/>
    <w:rsid w:val="001338A0"/>
    <w:rsid w:val="00133AA6"/>
    <w:rsid w:val="00133AF6"/>
    <w:rsid w:val="00133B13"/>
    <w:rsid w:val="001343EF"/>
    <w:rsid w:val="00134A6F"/>
    <w:rsid w:val="00135831"/>
    <w:rsid w:val="00136309"/>
    <w:rsid w:val="0013662A"/>
    <w:rsid w:val="00136BD9"/>
    <w:rsid w:val="00137522"/>
    <w:rsid w:val="00137A3C"/>
    <w:rsid w:val="00137AD2"/>
    <w:rsid w:val="00137CD5"/>
    <w:rsid w:val="00137D47"/>
    <w:rsid w:val="00140169"/>
    <w:rsid w:val="00140836"/>
    <w:rsid w:val="00142136"/>
    <w:rsid w:val="00143882"/>
    <w:rsid w:val="00143A75"/>
    <w:rsid w:val="00144300"/>
    <w:rsid w:val="001444AA"/>
    <w:rsid w:val="00144C43"/>
    <w:rsid w:val="00145047"/>
    <w:rsid w:val="00145078"/>
    <w:rsid w:val="00145984"/>
    <w:rsid w:val="001459A4"/>
    <w:rsid w:val="00145C64"/>
    <w:rsid w:val="00145CCB"/>
    <w:rsid w:val="00146C92"/>
    <w:rsid w:val="00146E20"/>
    <w:rsid w:val="001470B4"/>
    <w:rsid w:val="0014736C"/>
    <w:rsid w:val="00147CB9"/>
    <w:rsid w:val="001501E4"/>
    <w:rsid w:val="00150278"/>
    <w:rsid w:val="00150492"/>
    <w:rsid w:val="00151634"/>
    <w:rsid w:val="00151DA8"/>
    <w:rsid w:val="00152123"/>
    <w:rsid w:val="001527A2"/>
    <w:rsid w:val="001528AA"/>
    <w:rsid w:val="001528EE"/>
    <w:rsid w:val="00152E46"/>
    <w:rsid w:val="00153099"/>
    <w:rsid w:val="00153440"/>
    <w:rsid w:val="001534F0"/>
    <w:rsid w:val="00153606"/>
    <w:rsid w:val="00153688"/>
    <w:rsid w:val="00153854"/>
    <w:rsid w:val="00153995"/>
    <w:rsid w:val="00153C96"/>
    <w:rsid w:val="001541A0"/>
    <w:rsid w:val="00154525"/>
    <w:rsid w:val="00154A2D"/>
    <w:rsid w:val="00154DB2"/>
    <w:rsid w:val="001557BF"/>
    <w:rsid w:val="00155E9A"/>
    <w:rsid w:val="00156231"/>
    <w:rsid w:val="001564EA"/>
    <w:rsid w:val="0015757C"/>
    <w:rsid w:val="001576B5"/>
    <w:rsid w:val="00157860"/>
    <w:rsid w:val="00157D53"/>
    <w:rsid w:val="00157E68"/>
    <w:rsid w:val="00157FD0"/>
    <w:rsid w:val="001601E8"/>
    <w:rsid w:val="00160346"/>
    <w:rsid w:val="00160901"/>
    <w:rsid w:val="00160BF2"/>
    <w:rsid w:val="00161428"/>
    <w:rsid w:val="00161B83"/>
    <w:rsid w:val="00161FEC"/>
    <w:rsid w:val="0016288D"/>
    <w:rsid w:val="00163264"/>
    <w:rsid w:val="00163432"/>
    <w:rsid w:val="00164616"/>
    <w:rsid w:val="001656C0"/>
    <w:rsid w:val="00165A83"/>
    <w:rsid w:val="00165AF0"/>
    <w:rsid w:val="00165CC3"/>
    <w:rsid w:val="00165D27"/>
    <w:rsid w:val="00165DB5"/>
    <w:rsid w:val="001660E2"/>
    <w:rsid w:val="00166119"/>
    <w:rsid w:val="00166429"/>
    <w:rsid w:val="00166458"/>
    <w:rsid w:val="00166486"/>
    <w:rsid w:val="00166721"/>
    <w:rsid w:val="00167094"/>
    <w:rsid w:val="00167355"/>
    <w:rsid w:val="00167D07"/>
    <w:rsid w:val="00167D74"/>
    <w:rsid w:val="001705D9"/>
    <w:rsid w:val="0017064D"/>
    <w:rsid w:val="00170B0D"/>
    <w:rsid w:val="00170CF9"/>
    <w:rsid w:val="00171039"/>
    <w:rsid w:val="001711CC"/>
    <w:rsid w:val="00171354"/>
    <w:rsid w:val="00171623"/>
    <w:rsid w:val="0017253D"/>
    <w:rsid w:val="0017297B"/>
    <w:rsid w:val="00172CD7"/>
    <w:rsid w:val="00172F7E"/>
    <w:rsid w:val="00173440"/>
    <w:rsid w:val="0017392D"/>
    <w:rsid w:val="00173A44"/>
    <w:rsid w:val="00173B90"/>
    <w:rsid w:val="00173E5E"/>
    <w:rsid w:val="001742E8"/>
    <w:rsid w:val="001745EB"/>
    <w:rsid w:val="0017490F"/>
    <w:rsid w:val="00174C34"/>
    <w:rsid w:val="001752AB"/>
    <w:rsid w:val="001756B5"/>
    <w:rsid w:val="00175AA2"/>
    <w:rsid w:val="00175D78"/>
    <w:rsid w:val="00175EB3"/>
    <w:rsid w:val="0017739A"/>
    <w:rsid w:val="00177E84"/>
    <w:rsid w:val="00177F0E"/>
    <w:rsid w:val="00180869"/>
    <w:rsid w:val="00180C5D"/>
    <w:rsid w:val="00181713"/>
    <w:rsid w:val="00181CB9"/>
    <w:rsid w:val="001822D5"/>
    <w:rsid w:val="00182642"/>
    <w:rsid w:val="00182AA9"/>
    <w:rsid w:val="001834EE"/>
    <w:rsid w:val="00183FBA"/>
    <w:rsid w:val="001840FB"/>
    <w:rsid w:val="0018447E"/>
    <w:rsid w:val="00184731"/>
    <w:rsid w:val="00184986"/>
    <w:rsid w:val="001849B4"/>
    <w:rsid w:val="00184DEF"/>
    <w:rsid w:val="0018556E"/>
    <w:rsid w:val="00185930"/>
    <w:rsid w:val="00185991"/>
    <w:rsid w:val="00186916"/>
    <w:rsid w:val="00186B4C"/>
    <w:rsid w:val="00186D0B"/>
    <w:rsid w:val="001871BF"/>
    <w:rsid w:val="00187931"/>
    <w:rsid w:val="00187983"/>
    <w:rsid w:val="00187F68"/>
    <w:rsid w:val="00190261"/>
    <w:rsid w:val="00190EEE"/>
    <w:rsid w:val="00191082"/>
    <w:rsid w:val="00191278"/>
    <w:rsid w:val="00191A93"/>
    <w:rsid w:val="00192240"/>
    <w:rsid w:val="001926A4"/>
    <w:rsid w:val="00192F33"/>
    <w:rsid w:val="001938A1"/>
    <w:rsid w:val="00193A4E"/>
    <w:rsid w:val="00193C5E"/>
    <w:rsid w:val="00194131"/>
    <w:rsid w:val="00194298"/>
    <w:rsid w:val="00194BC4"/>
    <w:rsid w:val="00195265"/>
    <w:rsid w:val="0019570D"/>
    <w:rsid w:val="00195749"/>
    <w:rsid w:val="00195EEC"/>
    <w:rsid w:val="001960F8"/>
    <w:rsid w:val="001965CA"/>
    <w:rsid w:val="00196EB2"/>
    <w:rsid w:val="00197B63"/>
    <w:rsid w:val="00197C1C"/>
    <w:rsid w:val="001A02AE"/>
    <w:rsid w:val="001A0786"/>
    <w:rsid w:val="001A108E"/>
    <w:rsid w:val="001A1160"/>
    <w:rsid w:val="001A1264"/>
    <w:rsid w:val="001A13A1"/>
    <w:rsid w:val="001A230B"/>
    <w:rsid w:val="001A23DB"/>
    <w:rsid w:val="001A290F"/>
    <w:rsid w:val="001A2A11"/>
    <w:rsid w:val="001A3199"/>
    <w:rsid w:val="001A3A2C"/>
    <w:rsid w:val="001A3D6E"/>
    <w:rsid w:val="001A40E8"/>
    <w:rsid w:val="001A42BF"/>
    <w:rsid w:val="001A430B"/>
    <w:rsid w:val="001A4890"/>
    <w:rsid w:val="001A4E98"/>
    <w:rsid w:val="001A5225"/>
    <w:rsid w:val="001A57B8"/>
    <w:rsid w:val="001A625E"/>
    <w:rsid w:val="001A653B"/>
    <w:rsid w:val="001A67FF"/>
    <w:rsid w:val="001A6DC7"/>
    <w:rsid w:val="001A6DFD"/>
    <w:rsid w:val="001A730C"/>
    <w:rsid w:val="001A767B"/>
    <w:rsid w:val="001B02AA"/>
    <w:rsid w:val="001B05B7"/>
    <w:rsid w:val="001B0804"/>
    <w:rsid w:val="001B0861"/>
    <w:rsid w:val="001B093E"/>
    <w:rsid w:val="001B0CBA"/>
    <w:rsid w:val="001B10BC"/>
    <w:rsid w:val="001B194A"/>
    <w:rsid w:val="001B21A6"/>
    <w:rsid w:val="001B22F2"/>
    <w:rsid w:val="001B23CA"/>
    <w:rsid w:val="001B247C"/>
    <w:rsid w:val="001B4676"/>
    <w:rsid w:val="001B4A27"/>
    <w:rsid w:val="001B4ADA"/>
    <w:rsid w:val="001B51AD"/>
    <w:rsid w:val="001B52E1"/>
    <w:rsid w:val="001B53B5"/>
    <w:rsid w:val="001B5B4B"/>
    <w:rsid w:val="001B63C1"/>
    <w:rsid w:val="001B6B5D"/>
    <w:rsid w:val="001B6C76"/>
    <w:rsid w:val="001B7767"/>
    <w:rsid w:val="001B7A86"/>
    <w:rsid w:val="001B7B71"/>
    <w:rsid w:val="001B7F15"/>
    <w:rsid w:val="001B7F92"/>
    <w:rsid w:val="001C03F7"/>
    <w:rsid w:val="001C04FC"/>
    <w:rsid w:val="001C0A0D"/>
    <w:rsid w:val="001C0B42"/>
    <w:rsid w:val="001C0C97"/>
    <w:rsid w:val="001C1176"/>
    <w:rsid w:val="001C15AB"/>
    <w:rsid w:val="001C1667"/>
    <w:rsid w:val="001C1736"/>
    <w:rsid w:val="001C1930"/>
    <w:rsid w:val="001C1D04"/>
    <w:rsid w:val="001C223D"/>
    <w:rsid w:val="001C23BC"/>
    <w:rsid w:val="001C2D39"/>
    <w:rsid w:val="001C2DC4"/>
    <w:rsid w:val="001C37EF"/>
    <w:rsid w:val="001C381F"/>
    <w:rsid w:val="001C46EE"/>
    <w:rsid w:val="001C4C1E"/>
    <w:rsid w:val="001C57DD"/>
    <w:rsid w:val="001C5B2C"/>
    <w:rsid w:val="001C5B3C"/>
    <w:rsid w:val="001C6867"/>
    <w:rsid w:val="001C6E0C"/>
    <w:rsid w:val="001C7085"/>
    <w:rsid w:val="001C7103"/>
    <w:rsid w:val="001C734B"/>
    <w:rsid w:val="001C784F"/>
    <w:rsid w:val="001C7976"/>
    <w:rsid w:val="001D006E"/>
    <w:rsid w:val="001D05A2"/>
    <w:rsid w:val="001D06A9"/>
    <w:rsid w:val="001D1090"/>
    <w:rsid w:val="001D177B"/>
    <w:rsid w:val="001D1A1B"/>
    <w:rsid w:val="001D1E2F"/>
    <w:rsid w:val="001D20D0"/>
    <w:rsid w:val="001D21A5"/>
    <w:rsid w:val="001D28CB"/>
    <w:rsid w:val="001D3168"/>
    <w:rsid w:val="001D348B"/>
    <w:rsid w:val="001D3831"/>
    <w:rsid w:val="001D38DB"/>
    <w:rsid w:val="001D38E6"/>
    <w:rsid w:val="001D3DB7"/>
    <w:rsid w:val="001D3DE5"/>
    <w:rsid w:val="001D419A"/>
    <w:rsid w:val="001D507D"/>
    <w:rsid w:val="001D598E"/>
    <w:rsid w:val="001D5B40"/>
    <w:rsid w:val="001D5D2C"/>
    <w:rsid w:val="001D5F82"/>
    <w:rsid w:val="001D6017"/>
    <w:rsid w:val="001D6064"/>
    <w:rsid w:val="001D6595"/>
    <w:rsid w:val="001D6645"/>
    <w:rsid w:val="001D66FA"/>
    <w:rsid w:val="001D6C22"/>
    <w:rsid w:val="001D6E91"/>
    <w:rsid w:val="001D7009"/>
    <w:rsid w:val="001D7021"/>
    <w:rsid w:val="001D76D3"/>
    <w:rsid w:val="001D7AF8"/>
    <w:rsid w:val="001D7B52"/>
    <w:rsid w:val="001D7B96"/>
    <w:rsid w:val="001D7FD1"/>
    <w:rsid w:val="001E0046"/>
    <w:rsid w:val="001E0221"/>
    <w:rsid w:val="001E0728"/>
    <w:rsid w:val="001E08F7"/>
    <w:rsid w:val="001E0B38"/>
    <w:rsid w:val="001E0BE3"/>
    <w:rsid w:val="001E1474"/>
    <w:rsid w:val="001E18E3"/>
    <w:rsid w:val="001E1A43"/>
    <w:rsid w:val="001E1AB2"/>
    <w:rsid w:val="001E23B2"/>
    <w:rsid w:val="001E2797"/>
    <w:rsid w:val="001E2B06"/>
    <w:rsid w:val="001E3594"/>
    <w:rsid w:val="001E45B9"/>
    <w:rsid w:val="001E4A40"/>
    <w:rsid w:val="001E4A7C"/>
    <w:rsid w:val="001E56E6"/>
    <w:rsid w:val="001E58F0"/>
    <w:rsid w:val="001E5A47"/>
    <w:rsid w:val="001E645D"/>
    <w:rsid w:val="001E6845"/>
    <w:rsid w:val="001E71BF"/>
    <w:rsid w:val="001E7B8F"/>
    <w:rsid w:val="001E7BEA"/>
    <w:rsid w:val="001E7C9D"/>
    <w:rsid w:val="001E7CBB"/>
    <w:rsid w:val="001E7E3F"/>
    <w:rsid w:val="001E7EBD"/>
    <w:rsid w:val="001F0084"/>
    <w:rsid w:val="001F0135"/>
    <w:rsid w:val="001F027D"/>
    <w:rsid w:val="001F0857"/>
    <w:rsid w:val="001F087E"/>
    <w:rsid w:val="001F119F"/>
    <w:rsid w:val="001F1223"/>
    <w:rsid w:val="001F1695"/>
    <w:rsid w:val="001F17AB"/>
    <w:rsid w:val="001F20B6"/>
    <w:rsid w:val="001F2214"/>
    <w:rsid w:val="001F2548"/>
    <w:rsid w:val="001F315E"/>
    <w:rsid w:val="001F31DD"/>
    <w:rsid w:val="001F374F"/>
    <w:rsid w:val="001F37B3"/>
    <w:rsid w:val="001F3B1F"/>
    <w:rsid w:val="001F408B"/>
    <w:rsid w:val="001F4204"/>
    <w:rsid w:val="001F44A1"/>
    <w:rsid w:val="001F4F91"/>
    <w:rsid w:val="001F5137"/>
    <w:rsid w:val="001F5A90"/>
    <w:rsid w:val="001F5ACA"/>
    <w:rsid w:val="001F65C2"/>
    <w:rsid w:val="001F6856"/>
    <w:rsid w:val="001F69EC"/>
    <w:rsid w:val="001F6BD8"/>
    <w:rsid w:val="001F6C5E"/>
    <w:rsid w:val="001F6F56"/>
    <w:rsid w:val="001F6FA2"/>
    <w:rsid w:val="001F706C"/>
    <w:rsid w:val="001F7A45"/>
    <w:rsid w:val="001F7F51"/>
    <w:rsid w:val="001F7FAE"/>
    <w:rsid w:val="001F7FBF"/>
    <w:rsid w:val="002002EB"/>
    <w:rsid w:val="00200426"/>
    <w:rsid w:val="0020089B"/>
    <w:rsid w:val="00201167"/>
    <w:rsid w:val="002011D7"/>
    <w:rsid w:val="002014C0"/>
    <w:rsid w:val="002018FB"/>
    <w:rsid w:val="00201BB8"/>
    <w:rsid w:val="00201BFB"/>
    <w:rsid w:val="00201CA5"/>
    <w:rsid w:val="00202038"/>
    <w:rsid w:val="00203191"/>
    <w:rsid w:val="00203219"/>
    <w:rsid w:val="002038F3"/>
    <w:rsid w:val="00203F32"/>
    <w:rsid w:val="00204028"/>
    <w:rsid w:val="0020418B"/>
    <w:rsid w:val="00204219"/>
    <w:rsid w:val="002042F7"/>
    <w:rsid w:val="00205498"/>
    <w:rsid w:val="002054C6"/>
    <w:rsid w:val="00205653"/>
    <w:rsid w:val="00205D2D"/>
    <w:rsid w:val="0020636D"/>
    <w:rsid w:val="0020663B"/>
    <w:rsid w:val="00207099"/>
    <w:rsid w:val="0020753E"/>
    <w:rsid w:val="002076AC"/>
    <w:rsid w:val="00207D3D"/>
    <w:rsid w:val="00210580"/>
    <w:rsid w:val="002105BD"/>
    <w:rsid w:val="00210A02"/>
    <w:rsid w:val="00211311"/>
    <w:rsid w:val="00211651"/>
    <w:rsid w:val="00211B6C"/>
    <w:rsid w:val="00211B97"/>
    <w:rsid w:val="00211C31"/>
    <w:rsid w:val="00211C8F"/>
    <w:rsid w:val="00211D0F"/>
    <w:rsid w:val="00211E2B"/>
    <w:rsid w:val="002121D9"/>
    <w:rsid w:val="00212888"/>
    <w:rsid w:val="002128DA"/>
    <w:rsid w:val="002128E2"/>
    <w:rsid w:val="00213C6A"/>
    <w:rsid w:val="00213EE6"/>
    <w:rsid w:val="00214286"/>
    <w:rsid w:val="00214993"/>
    <w:rsid w:val="002149C3"/>
    <w:rsid w:val="00214D13"/>
    <w:rsid w:val="0021502E"/>
    <w:rsid w:val="00215051"/>
    <w:rsid w:val="00215399"/>
    <w:rsid w:val="00215BED"/>
    <w:rsid w:val="00215E28"/>
    <w:rsid w:val="00216521"/>
    <w:rsid w:val="00216786"/>
    <w:rsid w:val="00216CAC"/>
    <w:rsid w:val="00217286"/>
    <w:rsid w:val="00220107"/>
    <w:rsid w:val="00220693"/>
    <w:rsid w:val="00220A3B"/>
    <w:rsid w:val="00221663"/>
    <w:rsid w:val="00221A3F"/>
    <w:rsid w:val="00222044"/>
    <w:rsid w:val="002223BB"/>
    <w:rsid w:val="00223735"/>
    <w:rsid w:val="00224055"/>
    <w:rsid w:val="002249D0"/>
    <w:rsid w:val="00224CEB"/>
    <w:rsid w:val="00224E3C"/>
    <w:rsid w:val="00224ED2"/>
    <w:rsid w:val="00224F72"/>
    <w:rsid w:val="0022554D"/>
    <w:rsid w:val="00225EAE"/>
    <w:rsid w:val="002260B0"/>
    <w:rsid w:val="002261B0"/>
    <w:rsid w:val="00226502"/>
    <w:rsid w:val="00226934"/>
    <w:rsid w:val="00226A7E"/>
    <w:rsid w:val="00227930"/>
    <w:rsid w:val="002279BA"/>
    <w:rsid w:val="00227D64"/>
    <w:rsid w:val="0023036C"/>
    <w:rsid w:val="00230D2E"/>
    <w:rsid w:val="00230D36"/>
    <w:rsid w:val="0023105F"/>
    <w:rsid w:val="0023115E"/>
    <w:rsid w:val="00231490"/>
    <w:rsid w:val="00231697"/>
    <w:rsid w:val="00231AFC"/>
    <w:rsid w:val="00231E0C"/>
    <w:rsid w:val="00232528"/>
    <w:rsid w:val="00232628"/>
    <w:rsid w:val="00232629"/>
    <w:rsid w:val="00232990"/>
    <w:rsid w:val="00232A56"/>
    <w:rsid w:val="00232FD9"/>
    <w:rsid w:val="002339CC"/>
    <w:rsid w:val="00234067"/>
    <w:rsid w:val="002342EA"/>
    <w:rsid w:val="00234A60"/>
    <w:rsid w:val="00234B4D"/>
    <w:rsid w:val="00234D84"/>
    <w:rsid w:val="00234E05"/>
    <w:rsid w:val="00235611"/>
    <w:rsid w:val="002358CF"/>
    <w:rsid w:val="00235A47"/>
    <w:rsid w:val="00235BEB"/>
    <w:rsid w:val="00235BFB"/>
    <w:rsid w:val="00236331"/>
    <w:rsid w:val="00236A86"/>
    <w:rsid w:val="0024002D"/>
    <w:rsid w:val="00240136"/>
    <w:rsid w:val="002403AD"/>
    <w:rsid w:val="0024059C"/>
    <w:rsid w:val="00240D48"/>
    <w:rsid w:val="00240F00"/>
    <w:rsid w:val="00241184"/>
    <w:rsid w:val="00241458"/>
    <w:rsid w:val="00241648"/>
    <w:rsid w:val="00241D0F"/>
    <w:rsid w:val="002420D9"/>
    <w:rsid w:val="00242260"/>
    <w:rsid w:val="00242A68"/>
    <w:rsid w:val="00242BB7"/>
    <w:rsid w:val="00242D0B"/>
    <w:rsid w:val="0024364E"/>
    <w:rsid w:val="00243DAA"/>
    <w:rsid w:val="002440C5"/>
    <w:rsid w:val="002448AF"/>
    <w:rsid w:val="002451E2"/>
    <w:rsid w:val="00245882"/>
    <w:rsid w:val="002459FA"/>
    <w:rsid w:val="00245E96"/>
    <w:rsid w:val="00245F01"/>
    <w:rsid w:val="00246BE3"/>
    <w:rsid w:val="002476BC"/>
    <w:rsid w:val="00247868"/>
    <w:rsid w:val="00250020"/>
    <w:rsid w:val="00250381"/>
    <w:rsid w:val="00250436"/>
    <w:rsid w:val="002518FA"/>
    <w:rsid w:val="00251C36"/>
    <w:rsid w:val="00251C60"/>
    <w:rsid w:val="00251E1D"/>
    <w:rsid w:val="002527CB"/>
    <w:rsid w:val="00252A9B"/>
    <w:rsid w:val="00252B16"/>
    <w:rsid w:val="0025309B"/>
    <w:rsid w:val="0025338C"/>
    <w:rsid w:val="00253574"/>
    <w:rsid w:val="00253B39"/>
    <w:rsid w:val="0025443E"/>
    <w:rsid w:val="00254A52"/>
    <w:rsid w:val="00255026"/>
    <w:rsid w:val="0025539D"/>
    <w:rsid w:val="0025540C"/>
    <w:rsid w:val="00255D6A"/>
    <w:rsid w:val="00256374"/>
    <w:rsid w:val="00256381"/>
    <w:rsid w:val="00256B20"/>
    <w:rsid w:val="00256F99"/>
    <w:rsid w:val="0025705B"/>
    <w:rsid w:val="0025784F"/>
    <w:rsid w:val="00257924"/>
    <w:rsid w:val="00257B8C"/>
    <w:rsid w:val="00257CB7"/>
    <w:rsid w:val="00260581"/>
    <w:rsid w:val="0026066B"/>
    <w:rsid w:val="00260916"/>
    <w:rsid w:val="00260D3B"/>
    <w:rsid w:val="002610EA"/>
    <w:rsid w:val="002611A3"/>
    <w:rsid w:val="002612C5"/>
    <w:rsid w:val="002618AD"/>
    <w:rsid w:val="00261A48"/>
    <w:rsid w:val="00261B3D"/>
    <w:rsid w:val="00261BA9"/>
    <w:rsid w:val="00261D4B"/>
    <w:rsid w:val="00262066"/>
    <w:rsid w:val="00262134"/>
    <w:rsid w:val="00262438"/>
    <w:rsid w:val="002628C5"/>
    <w:rsid w:val="00262A0C"/>
    <w:rsid w:val="00262B2A"/>
    <w:rsid w:val="00262CBB"/>
    <w:rsid w:val="002632FF"/>
    <w:rsid w:val="002639A8"/>
    <w:rsid w:val="00263D51"/>
    <w:rsid w:val="00263FFA"/>
    <w:rsid w:val="00264532"/>
    <w:rsid w:val="00264732"/>
    <w:rsid w:val="00264873"/>
    <w:rsid w:val="00264A69"/>
    <w:rsid w:val="0026502B"/>
    <w:rsid w:val="00265069"/>
    <w:rsid w:val="00265264"/>
    <w:rsid w:val="00265384"/>
    <w:rsid w:val="00265694"/>
    <w:rsid w:val="002657B9"/>
    <w:rsid w:val="00265923"/>
    <w:rsid w:val="00266BD5"/>
    <w:rsid w:val="00266D3E"/>
    <w:rsid w:val="00267583"/>
    <w:rsid w:val="00267CA0"/>
    <w:rsid w:val="00267D9F"/>
    <w:rsid w:val="00267E2D"/>
    <w:rsid w:val="00267F78"/>
    <w:rsid w:val="002703F8"/>
    <w:rsid w:val="00270988"/>
    <w:rsid w:val="00270DD4"/>
    <w:rsid w:val="002713C8"/>
    <w:rsid w:val="00271731"/>
    <w:rsid w:val="00271ED6"/>
    <w:rsid w:val="00272505"/>
    <w:rsid w:val="00272638"/>
    <w:rsid w:val="00272734"/>
    <w:rsid w:val="00272B9A"/>
    <w:rsid w:val="00272D11"/>
    <w:rsid w:val="00272F26"/>
    <w:rsid w:val="0027301D"/>
    <w:rsid w:val="002732EA"/>
    <w:rsid w:val="0027382E"/>
    <w:rsid w:val="002738B1"/>
    <w:rsid w:val="002739BE"/>
    <w:rsid w:val="00273A25"/>
    <w:rsid w:val="00273EE3"/>
    <w:rsid w:val="002740A8"/>
    <w:rsid w:val="0027450C"/>
    <w:rsid w:val="002745FF"/>
    <w:rsid w:val="00274895"/>
    <w:rsid w:val="002750C5"/>
    <w:rsid w:val="0027516A"/>
    <w:rsid w:val="0027538D"/>
    <w:rsid w:val="00275437"/>
    <w:rsid w:val="002755B7"/>
    <w:rsid w:val="00275609"/>
    <w:rsid w:val="0027567C"/>
    <w:rsid w:val="002758C8"/>
    <w:rsid w:val="00275957"/>
    <w:rsid w:val="00275AB1"/>
    <w:rsid w:val="00276143"/>
    <w:rsid w:val="0027662E"/>
    <w:rsid w:val="00276747"/>
    <w:rsid w:val="00276E0A"/>
    <w:rsid w:val="00277408"/>
    <w:rsid w:val="0027766C"/>
    <w:rsid w:val="002778A4"/>
    <w:rsid w:val="00277B71"/>
    <w:rsid w:val="00277BD5"/>
    <w:rsid w:val="00277C4C"/>
    <w:rsid w:val="00277E01"/>
    <w:rsid w:val="00280462"/>
    <w:rsid w:val="0028061D"/>
    <w:rsid w:val="0028079C"/>
    <w:rsid w:val="00280D3A"/>
    <w:rsid w:val="00281231"/>
    <w:rsid w:val="00281DF6"/>
    <w:rsid w:val="002823FC"/>
    <w:rsid w:val="00282B71"/>
    <w:rsid w:val="00282CA8"/>
    <w:rsid w:val="00282F7D"/>
    <w:rsid w:val="00282FF8"/>
    <w:rsid w:val="002830AD"/>
    <w:rsid w:val="00283594"/>
    <w:rsid w:val="00283A02"/>
    <w:rsid w:val="00283BD7"/>
    <w:rsid w:val="0028404B"/>
    <w:rsid w:val="00284452"/>
    <w:rsid w:val="00284CDB"/>
    <w:rsid w:val="00285181"/>
    <w:rsid w:val="0028542F"/>
    <w:rsid w:val="00285727"/>
    <w:rsid w:val="00285967"/>
    <w:rsid w:val="00285970"/>
    <w:rsid w:val="0028647B"/>
    <w:rsid w:val="00286715"/>
    <w:rsid w:val="00286969"/>
    <w:rsid w:val="00286D80"/>
    <w:rsid w:val="002872EC"/>
    <w:rsid w:val="00287B65"/>
    <w:rsid w:val="00287E75"/>
    <w:rsid w:val="00287F0E"/>
    <w:rsid w:val="00287F33"/>
    <w:rsid w:val="002906F0"/>
    <w:rsid w:val="00290934"/>
    <w:rsid w:val="00290C35"/>
    <w:rsid w:val="00290C90"/>
    <w:rsid w:val="00290E9E"/>
    <w:rsid w:val="0029145F"/>
    <w:rsid w:val="0029176F"/>
    <w:rsid w:val="00291A38"/>
    <w:rsid w:val="00291ABD"/>
    <w:rsid w:val="00291AFB"/>
    <w:rsid w:val="002920EA"/>
    <w:rsid w:val="00292CBB"/>
    <w:rsid w:val="002931DF"/>
    <w:rsid w:val="00293565"/>
    <w:rsid w:val="00293857"/>
    <w:rsid w:val="00293949"/>
    <w:rsid w:val="002939E1"/>
    <w:rsid w:val="00293A04"/>
    <w:rsid w:val="00293B9B"/>
    <w:rsid w:val="002948FB"/>
    <w:rsid w:val="00294DE1"/>
    <w:rsid w:val="00294E26"/>
    <w:rsid w:val="00294ED5"/>
    <w:rsid w:val="002950AF"/>
    <w:rsid w:val="00295724"/>
    <w:rsid w:val="00296033"/>
    <w:rsid w:val="002960A3"/>
    <w:rsid w:val="00296162"/>
    <w:rsid w:val="00296977"/>
    <w:rsid w:val="00297107"/>
    <w:rsid w:val="0029791E"/>
    <w:rsid w:val="00297E01"/>
    <w:rsid w:val="00297F30"/>
    <w:rsid w:val="002A00FE"/>
    <w:rsid w:val="002A01F3"/>
    <w:rsid w:val="002A040A"/>
    <w:rsid w:val="002A07D5"/>
    <w:rsid w:val="002A0A8B"/>
    <w:rsid w:val="002A0E4A"/>
    <w:rsid w:val="002A1478"/>
    <w:rsid w:val="002A1A15"/>
    <w:rsid w:val="002A231D"/>
    <w:rsid w:val="002A23E9"/>
    <w:rsid w:val="002A2F03"/>
    <w:rsid w:val="002A34C5"/>
    <w:rsid w:val="002A3A91"/>
    <w:rsid w:val="002A3BAF"/>
    <w:rsid w:val="002A3C91"/>
    <w:rsid w:val="002A3CE8"/>
    <w:rsid w:val="002A3EDD"/>
    <w:rsid w:val="002A3F8A"/>
    <w:rsid w:val="002A5B2B"/>
    <w:rsid w:val="002A609B"/>
    <w:rsid w:val="002A632F"/>
    <w:rsid w:val="002A697E"/>
    <w:rsid w:val="002A7594"/>
    <w:rsid w:val="002A7BEA"/>
    <w:rsid w:val="002A7FF6"/>
    <w:rsid w:val="002B01CC"/>
    <w:rsid w:val="002B03A8"/>
    <w:rsid w:val="002B04C2"/>
    <w:rsid w:val="002B08AE"/>
    <w:rsid w:val="002B08B1"/>
    <w:rsid w:val="002B098D"/>
    <w:rsid w:val="002B0EF9"/>
    <w:rsid w:val="002B1C28"/>
    <w:rsid w:val="002B25C9"/>
    <w:rsid w:val="002B2E74"/>
    <w:rsid w:val="002B3701"/>
    <w:rsid w:val="002B3E48"/>
    <w:rsid w:val="002B4373"/>
    <w:rsid w:val="002B4B4C"/>
    <w:rsid w:val="002B4D38"/>
    <w:rsid w:val="002B52BB"/>
    <w:rsid w:val="002B5B3A"/>
    <w:rsid w:val="002B62D8"/>
    <w:rsid w:val="002B64DF"/>
    <w:rsid w:val="002B6846"/>
    <w:rsid w:val="002B6BE7"/>
    <w:rsid w:val="002B6CC9"/>
    <w:rsid w:val="002B7146"/>
    <w:rsid w:val="002B79D9"/>
    <w:rsid w:val="002B7DAE"/>
    <w:rsid w:val="002B7F21"/>
    <w:rsid w:val="002C0998"/>
    <w:rsid w:val="002C14D5"/>
    <w:rsid w:val="002C1B33"/>
    <w:rsid w:val="002C2147"/>
    <w:rsid w:val="002C2204"/>
    <w:rsid w:val="002C2C17"/>
    <w:rsid w:val="002C3667"/>
    <w:rsid w:val="002C3A47"/>
    <w:rsid w:val="002C415F"/>
    <w:rsid w:val="002C4AD8"/>
    <w:rsid w:val="002C4D24"/>
    <w:rsid w:val="002C4EDA"/>
    <w:rsid w:val="002C50F8"/>
    <w:rsid w:val="002C5FE6"/>
    <w:rsid w:val="002C616D"/>
    <w:rsid w:val="002C6BE6"/>
    <w:rsid w:val="002C6D5C"/>
    <w:rsid w:val="002C6F5F"/>
    <w:rsid w:val="002C73D4"/>
    <w:rsid w:val="002C7433"/>
    <w:rsid w:val="002C7597"/>
    <w:rsid w:val="002C789B"/>
    <w:rsid w:val="002C78A7"/>
    <w:rsid w:val="002C7CFA"/>
    <w:rsid w:val="002D0318"/>
    <w:rsid w:val="002D066C"/>
    <w:rsid w:val="002D0A0A"/>
    <w:rsid w:val="002D0E35"/>
    <w:rsid w:val="002D18DE"/>
    <w:rsid w:val="002D213B"/>
    <w:rsid w:val="002D2AC4"/>
    <w:rsid w:val="002D2BF4"/>
    <w:rsid w:val="002D2C31"/>
    <w:rsid w:val="002D2E66"/>
    <w:rsid w:val="002D3123"/>
    <w:rsid w:val="002D3671"/>
    <w:rsid w:val="002D37B7"/>
    <w:rsid w:val="002D4122"/>
    <w:rsid w:val="002D4985"/>
    <w:rsid w:val="002D4CDA"/>
    <w:rsid w:val="002D5014"/>
    <w:rsid w:val="002D59D8"/>
    <w:rsid w:val="002D5E15"/>
    <w:rsid w:val="002D6768"/>
    <w:rsid w:val="002D6811"/>
    <w:rsid w:val="002D7505"/>
    <w:rsid w:val="002D7888"/>
    <w:rsid w:val="002D7A78"/>
    <w:rsid w:val="002D7BD1"/>
    <w:rsid w:val="002D7BD7"/>
    <w:rsid w:val="002D7E61"/>
    <w:rsid w:val="002E045A"/>
    <w:rsid w:val="002E053F"/>
    <w:rsid w:val="002E0AAF"/>
    <w:rsid w:val="002E0DBC"/>
    <w:rsid w:val="002E14F0"/>
    <w:rsid w:val="002E1B12"/>
    <w:rsid w:val="002E20AB"/>
    <w:rsid w:val="002E21C7"/>
    <w:rsid w:val="002E2E9B"/>
    <w:rsid w:val="002E3069"/>
    <w:rsid w:val="002E31D6"/>
    <w:rsid w:val="002E32BF"/>
    <w:rsid w:val="002E3C31"/>
    <w:rsid w:val="002E404A"/>
    <w:rsid w:val="002E4143"/>
    <w:rsid w:val="002E44D2"/>
    <w:rsid w:val="002E48C6"/>
    <w:rsid w:val="002E4B3D"/>
    <w:rsid w:val="002E54B2"/>
    <w:rsid w:val="002E58AC"/>
    <w:rsid w:val="002E601D"/>
    <w:rsid w:val="002E6166"/>
    <w:rsid w:val="002E6DBB"/>
    <w:rsid w:val="002E6EFB"/>
    <w:rsid w:val="002E6F79"/>
    <w:rsid w:val="002E7417"/>
    <w:rsid w:val="002E7E04"/>
    <w:rsid w:val="002F014A"/>
    <w:rsid w:val="002F021C"/>
    <w:rsid w:val="002F0785"/>
    <w:rsid w:val="002F07CD"/>
    <w:rsid w:val="002F0C6F"/>
    <w:rsid w:val="002F0F59"/>
    <w:rsid w:val="002F15E5"/>
    <w:rsid w:val="002F1674"/>
    <w:rsid w:val="002F1D65"/>
    <w:rsid w:val="002F1E69"/>
    <w:rsid w:val="002F25A6"/>
    <w:rsid w:val="002F2B5B"/>
    <w:rsid w:val="002F320A"/>
    <w:rsid w:val="002F378F"/>
    <w:rsid w:val="002F39EE"/>
    <w:rsid w:val="002F46ED"/>
    <w:rsid w:val="002F472D"/>
    <w:rsid w:val="002F49E0"/>
    <w:rsid w:val="002F5316"/>
    <w:rsid w:val="002F54E9"/>
    <w:rsid w:val="002F57E7"/>
    <w:rsid w:val="002F5E63"/>
    <w:rsid w:val="002F6220"/>
    <w:rsid w:val="002F623D"/>
    <w:rsid w:val="002F64A1"/>
    <w:rsid w:val="002F699D"/>
    <w:rsid w:val="002F6D4A"/>
    <w:rsid w:val="002F729D"/>
    <w:rsid w:val="002F7356"/>
    <w:rsid w:val="002F7C17"/>
    <w:rsid w:val="002F7EC7"/>
    <w:rsid w:val="003000C0"/>
    <w:rsid w:val="00300A6F"/>
    <w:rsid w:val="003017EE"/>
    <w:rsid w:val="0030183E"/>
    <w:rsid w:val="00301B6E"/>
    <w:rsid w:val="00301BEF"/>
    <w:rsid w:val="00301D39"/>
    <w:rsid w:val="00302316"/>
    <w:rsid w:val="0030298F"/>
    <w:rsid w:val="00302BCB"/>
    <w:rsid w:val="00303E83"/>
    <w:rsid w:val="003042A8"/>
    <w:rsid w:val="00304543"/>
    <w:rsid w:val="00304AE5"/>
    <w:rsid w:val="00304DC3"/>
    <w:rsid w:val="00305223"/>
    <w:rsid w:val="00305274"/>
    <w:rsid w:val="00306557"/>
    <w:rsid w:val="00306CC1"/>
    <w:rsid w:val="003071CA"/>
    <w:rsid w:val="003074BB"/>
    <w:rsid w:val="00307896"/>
    <w:rsid w:val="0030794E"/>
    <w:rsid w:val="00307EB1"/>
    <w:rsid w:val="0031046D"/>
    <w:rsid w:val="00310B19"/>
    <w:rsid w:val="00310F24"/>
    <w:rsid w:val="00311131"/>
    <w:rsid w:val="0031291C"/>
    <w:rsid w:val="0031353D"/>
    <w:rsid w:val="00313868"/>
    <w:rsid w:val="00314288"/>
    <w:rsid w:val="00314417"/>
    <w:rsid w:val="0031493A"/>
    <w:rsid w:val="0031494D"/>
    <w:rsid w:val="00314D35"/>
    <w:rsid w:val="00314EAD"/>
    <w:rsid w:val="0031518B"/>
    <w:rsid w:val="00315B10"/>
    <w:rsid w:val="0031641E"/>
    <w:rsid w:val="00316502"/>
    <w:rsid w:val="0031666D"/>
    <w:rsid w:val="003203EF"/>
    <w:rsid w:val="0032091F"/>
    <w:rsid w:val="00320B0F"/>
    <w:rsid w:val="003211E1"/>
    <w:rsid w:val="00321D18"/>
    <w:rsid w:val="003221FE"/>
    <w:rsid w:val="003224A8"/>
    <w:rsid w:val="003225CD"/>
    <w:rsid w:val="00322610"/>
    <w:rsid w:val="00322D06"/>
    <w:rsid w:val="00323AFF"/>
    <w:rsid w:val="00323BFC"/>
    <w:rsid w:val="00324201"/>
    <w:rsid w:val="003243B0"/>
    <w:rsid w:val="003244E0"/>
    <w:rsid w:val="00324774"/>
    <w:rsid w:val="003257AA"/>
    <w:rsid w:val="00325961"/>
    <w:rsid w:val="00325CD9"/>
    <w:rsid w:val="00326012"/>
    <w:rsid w:val="00326097"/>
    <w:rsid w:val="00326118"/>
    <w:rsid w:val="00326172"/>
    <w:rsid w:val="003265C4"/>
    <w:rsid w:val="00326AF7"/>
    <w:rsid w:val="00326B2C"/>
    <w:rsid w:val="00326CBA"/>
    <w:rsid w:val="00326FBB"/>
    <w:rsid w:val="003270F0"/>
    <w:rsid w:val="00327AF6"/>
    <w:rsid w:val="00327B0F"/>
    <w:rsid w:val="00327D6A"/>
    <w:rsid w:val="00330891"/>
    <w:rsid w:val="003308A7"/>
    <w:rsid w:val="0033091B"/>
    <w:rsid w:val="00330A86"/>
    <w:rsid w:val="00331333"/>
    <w:rsid w:val="0033152F"/>
    <w:rsid w:val="00331AC2"/>
    <w:rsid w:val="00331B52"/>
    <w:rsid w:val="00331BA0"/>
    <w:rsid w:val="00331BAF"/>
    <w:rsid w:val="003322A9"/>
    <w:rsid w:val="00332682"/>
    <w:rsid w:val="003328D0"/>
    <w:rsid w:val="003329FD"/>
    <w:rsid w:val="00333632"/>
    <w:rsid w:val="003340C6"/>
    <w:rsid w:val="00334326"/>
    <w:rsid w:val="00334353"/>
    <w:rsid w:val="003344B5"/>
    <w:rsid w:val="003354A1"/>
    <w:rsid w:val="003358A1"/>
    <w:rsid w:val="003361F0"/>
    <w:rsid w:val="0033638E"/>
    <w:rsid w:val="003367DB"/>
    <w:rsid w:val="00337273"/>
    <w:rsid w:val="003377A8"/>
    <w:rsid w:val="0033784D"/>
    <w:rsid w:val="00337D5A"/>
    <w:rsid w:val="00337EEB"/>
    <w:rsid w:val="00337F2A"/>
    <w:rsid w:val="00337FE8"/>
    <w:rsid w:val="00340082"/>
    <w:rsid w:val="00340B95"/>
    <w:rsid w:val="00340E46"/>
    <w:rsid w:val="003416F3"/>
    <w:rsid w:val="0034173F"/>
    <w:rsid w:val="00341AF1"/>
    <w:rsid w:val="00342BEC"/>
    <w:rsid w:val="00342BFA"/>
    <w:rsid w:val="00342F95"/>
    <w:rsid w:val="00342FDF"/>
    <w:rsid w:val="003436FC"/>
    <w:rsid w:val="00343A71"/>
    <w:rsid w:val="00343C6C"/>
    <w:rsid w:val="00344197"/>
    <w:rsid w:val="00344292"/>
    <w:rsid w:val="00344314"/>
    <w:rsid w:val="003443D9"/>
    <w:rsid w:val="0034468D"/>
    <w:rsid w:val="00344CEE"/>
    <w:rsid w:val="00344D92"/>
    <w:rsid w:val="003458A4"/>
    <w:rsid w:val="00345A26"/>
    <w:rsid w:val="00345B38"/>
    <w:rsid w:val="00345E56"/>
    <w:rsid w:val="003460FC"/>
    <w:rsid w:val="003461CF"/>
    <w:rsid w:val="00346B14"/>
    <w:rsid w:val="0034761A"/>
    <w:rsid w:val="00347C97"/>
    <w:rsid w:val="00347DE0"/>
    <w:rsid w:val="00347EF9"/>
    <w:rsid w:val="0035021B"/>
    <w:rsid w:val="0035038F"/>
    <w:rsid w:val="00350603"/>
    <w:rsid w:val="00350AE2"/>
    <w:rsid w:val="00351586"/>
    <w:rsid w:val="0035196D"/>
    <w:rsid w:val="00351B0C"/>
    <w:rsid w:val="00351B43"/>
    <w:rsid w:val="00351DE1"/>
    <w:rsid w:val="00352344"/>
    <w:rsid w:val="00352357"/>
    <w:rsid w:val="00352814"/>
    <w:rsid w:val="00352AC1"/>
    <w:rsid w:val="00352B88"/>
    <w:rsid w:val="00352D1E"/>
    <w:rsid w:val="003534C8"/>
    <w:rsid w:val="003538F1"/>
    <w:rsid w:val="00353DDC"/>
    <w:rsid w:val="00353F7E"/>
    <w:rsid w:val="00354073"/>
    <w:rsid w:val="0035409B"/>
    <w:rsid w:val="00354558"/>
    <w:rsid w:val="00354ED5"/>
    <w:rsid w:val="0035551C"/>
    <w:rsid w:val="0035586D"/>
    <w:rsid w:val="00355B37"/>
    <w:rsid w:val="00355C48"/>
    <w:rsid w:val="00355CA4"/>
    <w:rsid w:val="00355F5D"/>
    <w:rsid w:val="00356602"/>
    <w:rsid w:val="003566AC"/>
    <w:rsid w:val="00356791"/>
    <w:rsid w:val="003567E0"/>
    <w:rsid w:val="00356856"/>
    <w:rsid w:val="00356D1A"/>
    <w:rsid w:val="00357554"/>
    <w:rsid w:val="003577FF"/>
    <w:rsid w:val="00357949"/>
    <w:rsid w:val="00357F2E"/>
    <w:rsid w:val="00361B84"/>
    <w:rsid w:val="00361FB8"/>
    <w:rsid w:val="0036219F"/>
    <w:rsid w:val="00362AA4"/>
    <w:rsid w:val="003630EB"/>
    <w:rsid w:val="003634F2"/>
    <w:rsid w:val="00363A23"/>
    <w:rsid w:val="00363AC4"/>
    <w:rsid w:val="003641DD"/>
    <w:rsid w:val="0036428D"/>
    <w:rsid w:val="00364380"/>
    <w:rsid w:val="003644FA"/>
    <w:rsid w:val="00364DE3"/>
    <w:rsid w:val="00364DF5"/>
    <w:rsid w:val="0036539F"/>
    <w:rsid w:val="003658E1"/>
    <w:rsid w:val="00365AA7"/>
    <w:rsid w:val="00365DC2"/>
    <w:rsid w:val="00365DEC"/>
    <w:rsid w:val="00366156"/>
    <w:rsid w:val="00366232"/>
    <w:rsid w:val="00366C67"/>
    <w:rsid w:val="003671FC"/>
    <w:rsid w:val="0036740F"/>
    <w:rsid w:val="003675CD"/>
    <w:rsid w:val="00367FAE"/>
    <w:rsid w:val="00370384"/>
    <w:rsid w:val="003703C5"/>
    <w:rsid w:val="00370BE3"/>
    <w:rsid w:val="00370F68"/>
    <w:rsid w:val="0037114B"/>
    <w:rsid w:val="00371C6E"/>
    <w:rsid w:val="00371DCB"/>
    <w:rsid w:val="00371FB2"/>
    <w:rsid w:val="003720E6"/>
    <w:rsid w:val="00372330"/>
    <w:rsid w:val="00372353"/>
    <w:rsid w:val="00372396"/>
    <w:rsid w:val="00372811"/>
    <w:rsid w:val="00372AD3"/>
    <w:rsid w:val="00372C6C"/>
    <w:rsid w:val="00373332"/>
    <w:rsid w:val="003738B4"/>
    <w:rsid w:val="00373B0E"/>
    <w:rsid w:val="00374089"/>
    <w:rsid w:val="00374C8B"/>
    <w:rsid w:val="00374FBA"/>
    <w:rsid w:val="00375275"/>
    <w:rsid w:val="00375482"/>
    <w:rsid w:val="0037573E"/>
    <w:rsid w:val="00375E0C"/>
    <w:rsid w:val="00376326"/>
    <w:rsid w:val="00376338"/>
    <w:rsid w:val="0037664D"/>
    <w:rsid w:val="00376BD6"/>
    <w:rsid w:val="00376F29"/>
    <w:rsid w:val="0037719A"/>
    <w:rsid w:val="003777C1"/>
    <w:rsid w:val="00377DFA"/>
    <w:rsid w:val="00377FBA"/>
    <w:rsid w:val="003808D8"/>
    <w:rsid w:val="00380A2E"/>
    <w:rsid w:val="00380B14"/>
    <w:rsid w:val="00380F1B"/>
    <w:rsid w:val="00381001"/>
    <w:rsid w:val="0038121D"/>
    <w:rsid w:val="003818A8"/>
    <w:rsid w:val="003822B6"/>
    <w:rsid w:val="003824E0"/>
    <w:rsid w:val="0038281A"/>
    <w:rsid w:val="00382A86"/>
    <w:rsid w:val="00382E94"/>
    <w:rsid w:val="003832CA"/>
    <w:rsid w:val="0038367A"/>
    <w:rsid w:val="00383DAD"/>
    <w:rsid w:val="00383FA7"/>
    <w:rsid w:val="00384343"/>
    <w:rsid w:val="003844A9"/>
    <w:rsid w:val="0038462D"/>
    <w:rsid w:val="00385110"/>
    <w:rsid w:val="0038559E"/>
    <w:rsid w:val="003855D2"/>
    <w:rsid w:val="00385870"/>
    <w:rsid w:val="00385B2D"/>
    <w:rsid w:val="00385DBE"/>
    <w:rsid w:val="00386408"/>
    <w:rsid w:val="00386564"/>
    <w:rsid w:val="003865AC"/>
    <w:rsid w:val="00386D6F"/>
    <w:rsid w:val="00386DD3"/>
    <w:rsid w:val="00387034"/>
    <w:rsid w:val="003875B0"/>
    <w:rsid w:val="003878BB"/>
    <w:rsid w:val="00387FA9"/>
    <w:rsid w:val="00390271"/>
    <w:rsid w:val="003904B3"/>
    <w:rsid w:val="0039060D"/>
    <w:rsid w:val="00391080"/>
    <w:rsid w:val="003910C7"/>
    <w:rsid w:val="00391330"/>
    <w:rsid w:val="0039178D"/>
    <w:rsid w:val="003917E4"/>
    <w:rsid w:val="003921DB"/>
    <w:rsid w:val="00393218"/>
    <w:rsid w:val="003932AF"/>
    <w:rsid w:val="0039366D"/>
    <w:rsid w:val="003936CA"/>
    <w:rsid w:val="0039398D"/>
    <w:rsid w:val="003939F5"/>
    <w:rsid w:val="00393CDB"/>
    <w:rsid w:val="00393E3F"/>
    <w:rsid w:val="003940CB"/>
    <w:rsid w:val="003941FE"/>
    <w:rsid w:val="0039444E"/>
    <w:rsid w:val="00394B35"/>
    <w:rsid w:val="0039529A"/>
    <w:rsid w:val="003952FA"/>
    <w:rsid w:val="003954B1"/>
    <w:rsid w:val="003957B9"/>
    <w:rsid w:val="00395CD8"/>
    <w:rsid w:val="00395EC1"/>
    <w:rsid w:val="003960C6"/>
    <w:rsid w:val="00396C68"/>
    <w:rsid w:val="00397373"/>
    <w:rsid w:val="0039786A"/>
    <w:rsid w:val="00397870"/>
    <w:rsid w:val="003A090E"/>
    <w:rsid w:val="003A097F"/>
    <w:rsid w:val="003A0B56"/>
    <w:rsid w:val="003A0E97"/>
    <w:rsid w:val="003A100E"/>
    <w:rsid w:val="003A1173"/>
    <w:rsid w:val="003A11FC"/>
    <w:rsid w:val="003A16EA"/>
    <w:rsid w:val="003A17F4"/>
    <w:rsid w:val="003A1BB6"/>
    <w:rsid w:val="003A2161"/>
    <w:rsid w:val="003A22E5"/>
    <w:rsid w:val="003A24E7"/>
    <w:rsid w:val="003A2867"/>
    <w:rsid w:val="003A2A02"/>
    <w:rsid w:val="003A3221"/>
    <w:rsid w:val="003A328E"/>
    <w:rsid w:val="003A33A9"/>
    <w:rsid w:val="003A387A"/>
    <w:rsid w:val="003A3F04"/>
    <w:rsid w:val="003A41FC"/>
    <w:rsid w:val="003A42E7"/>
    <w:rsid w:val="003A48D0"/>
    <w:rsid w:val="003A4BE4"/>
    <w:rsid w:val="003A4C20"/>
    <w:rsid w:val="003A5A02"/>
    <w:rsid w:val="003A5C7F"/>
    <w:rsid w:val="003A5D2A"/>
    <w:rsid w:val="003A5E9E"/>
    <w:rsid w:val="003A6258"/>
    <w:rsid w:val="003A6641"/>
    <w:rsid w:val="003A6D8D"/>
    <w:rsid w:val="003A6DA9"/>
    <w:rsid w:val="003A73E9"/>
    <w:rsid w:val="003A74B9"/>
    <w:rsid w:val="003A77DD"/>
    <w:rsid w:val="003A7861"/>
    <w:rsid w:val="003A7C6D"/>
    <w:rsid w:val="003A7CE5"/>
    <w:rsid w:val="003B01BD"/>
    <w:rsid w:val="003B02F6"/>
    <w:rsid w:val="003B0A41"/>
    <w:rsid w:val="003B0CE7"/>
    <w:rsid w:val="003B0FC9"/>
    <w:rsid w:val="003B1215"/>
    <w:rsid w:val="003B136A"/>
    <w:rsid w:val="003B1636"/>
    <w:rsid w:val="003B1774"/>
    <w:rsid w:val="003B1D0A"/>
    <w:rsid w:val="003B1DE8"/>
    <w:rsid w:val="003B210F"/>
    <w:rsid w:val="003B216D"/>
    <w:rsid w:val="003B2240"/>
    <w:rsid w:val="003B2295"/>
    <w:rsid w:val="003B2315"/>
    <w:rsid w:val="003B27F0"/>
    <w:rsid w:val="003B28BB"/>
    <w:rsid w:val="003B2E75"/>
    <w:rsid w:val="003B3314"/>
    <w:rsid w:val="003B3595"/>
    <w:rsid w:val="003B4A7C"/>
    <w:rsid w:val="003B4E5B"/>
    <w:rsid w:val="003B5312"/>
    <w:rsid w:val="003B5313"/>
    <w:rsid w:val="003B59AC"/>
    <w:rsid w:val="003B5AB0"/>
    <w:rsid w:val="003B605B"/>
    <w:rsid w:val="003B65C3"/>
    <w:rsid w:val="003B68C2"/>
    <w:rsid w:val="003B6E48"/>
    <w:rsid w:val="003B741D"/>
    <w:rsid w:val="003B75E6"/>
    <w:rsid w:val="003B788F"/>
    <w:rsid w:val="003B7E92"/>
    <w:rsid w:val="003C036D"/>
    <w:rsid w:val="003C0844"/>
    <w:rsid w:val="003C0EA4"/>
    <w:rsid w:val="003C163D"/>
    <w:rsid w:val="003C1803"/>
    <w:rsid w:val="003C299B"/>
    <w:rsid w:val="003C3206"/>
    <w:rsid w:val="003C3C03"/>
    <w:rsid w:val="003C430F"/>
    <w:rsid w:val="003C4447"/>
    <w:rsid w:val="003C49AD"/>
    <w:rsid w:val="003C4CE5"/>
    <w:rsid w:val="003C4EAE"/>
    <w:rsid w:val="003C5235"/>
    <w:rsid w:val="003C542B"/>
    <w:rsid w:val="003C54B5"/>
    <w:rsid w:val="003C552C"/>
    <w:rsid w:val="003C5D3F"/>
    <w:rsid w:val="003C5D46"/>
    <w:rsid w:val="003C6126"/>
    <w:rsid w:val="003C627C"/>
    <w:rsid w:val="003C6375"/>
    <w:rsid w:val="003C6401"/>
    <w:rsid w:val="003C670A"/>
    <w:rsid w:val="003C71C6"/>
    <w:rsid w:val="003C747B"/>
    <w:rsid w:val="003C7841"/>
    <w:rsid w:val="003C7F00"/>
    <w:rsid w:val="003D0397"/>
    <w:rsid w:val="003D07EE"/>
    <w:rsid w:val="003D0C61"/>
    <w:rsid w:val="003D1262"/>
    <w:rsid w:val="003D14F4"/>
    <w:rsid w:val="003D1931"/>
    <w:rsid w:val="003D245E"/>
    <w:rsid w:val="003D30AD"/>
    <w:rsid w:val="003D332C"/>
    <w:rsid w:val="003D3703"/>
    <w:rsid w:val="003D3762"/>
    <w:rsid w:val="003D3DA7"/>
    <w:rsid w:val="003D4478"/>
    <w:rsid w:val="003D4675"/>
    <w:rsid w:val="003D4677"/>
    <w:rsid w:val="003D4EA9"/>
    <w:rsid w:val="003D56CE"/>
    <w:rsid w:val="003D572B"/>
    <w:rsid w:val="003D5C40"/>
    <w:rsid w:val="003D5E66"/>
    <w:rsid w:val="003D60ED"/>
    <w:rsid w:val="003D6D3E"/>
    <w:rsid w:val="003D6EB8"/>
    <w:rsid w:val="003D6FBB"/>
    <w:rsid w:val="003D6FBC"/>
    <w:rsid w:val="003D71DB"/>
    <w:rsid w:val="003D73C4"/>
    <w:rsid w:val="003D77C1"/>
    <w:rsid w:val="003D7E23"/>
    <w:rsid w:val="003D7EDB"/>
    <w:rsid w:val="003D7F6D"/>
    <w:rsid w:val="003E00AE"/>
    <w:rsid w:val="003E0BED"/>
    <w:rsid w:val="003E0E60"/>
    <w:rsid w:val="003E1130"/>
    <w:rsid w:val="003E1248"/>
    <w:rsid w:val="003E15BF"/>
    <w:rsid w:val="003E1709"/>
    <w:rsid w:val="003E1B3B"/>
    <w:rsid w:val="003E1C73"/>
    <w:rsid w:val="003E22DE"/>
    <w:rsid w:val="003E277B"/>
    <w:rsid w:val="003E2B42"/>
    <w:rsid w:val="003E2C3A"/>
    <w:rsid w:val="003E2E39"/>
    <w:rsid w:val="003E2E54"/>
    <w:rsid w:val="003E3294"/>
    <w:rsid w:val="003E377A"/>
    <w:rsid w:val="003E3B02"/>
    <w:rsid w:val="003E410B"/>
    <w:rsid w:val="003E4116"/>
    <w:rsid w:val="003E4373"/>
    <w:rsid w:val="003E4537"/>
    <w:rsid w:val="003E46F2"/>
    <w:rsid w:val="003E50AC"/>
    <w:rsid w:val="003E52E0"/>
    <w:rsid w:val="003E5E65"/>
    <w:rsid w:val="003E6146"/>
    <w:rsid w:val="003E6232"/>
    <w:rsid w:val="003E6A9E"/>
    <w:rsid w:val="003E6C6C"/>
    <w:rsid w:val="003E75F3"/>
    <w:rsid w:val="003E76DB"/>
    <w:rsid w:val="003F08B8"/>
    <w:rsid w:val="003F0A1D"/>
    <w:rsid w:val="003F15D2"/>
    <w:rsid w:val="003F1E25"/>
    <w:rsid w:val="003F22F7"/>
    <w:rsid w:val="003F29B8"/>
    <w:rsid w:val="003F2CA2"/>
    <w:rsid w:val="003F346D"/>
    <w:rsid w:val="003F384D"/>
    <w:rsid w:val="003F3CA1"/>
    <w:rsid w:val="003F4393"/>
    <w:rsid w:val="003F4D10"/>
    <w:rsid w:val="003F50C6"/>
    <w:rsid w:val="003F56E6"/>
    <w:rsid w:val="003F5EC4"/>
    <w:rsid w:val="003F6A89"/>
    <w:rsid w:val="003F6E04"/>
    <w:rsid w:val="003F6F98"/>
    <w:rsid w:val="003F74B1"/>
    <w:rsid w:val="003F7576"/>
    <w:rsid w:val="003F7A94"/>
    <w:rsid w:val="003F7E99"/>
    <w:rsid w:val="00400664"/>
    <w:rsid w:val="00401B76"/>
    <w:rsid w:val="0040209E"/>
    <w:rsid w:val="004021D2"/>
    <w:rsid w:val="0040257B"/>
    <w:rsid w:val="00402FC6"/>
    <w:rsid w:val="004031A2"/>
    <w:rsid w:val="004035C4"/>
    <w:rsid w:val="00403A7B"/>
    <w:rsid w:val="00403EC9"/>
    <w:rsid w:val="00404446"/>
    <w:rsid w:val="004046FD"/>
    <w:rsid w:val="00404FEF"/>
    <w:rsid w:val="00405249"/>
    <w:rsid w:val="004053E0"/>
    <w:rsid w:val="00405479"/>
    <w:rsid w:val="00405661"/>
    <w:rsid w:val="0040567E"/>
    <w:rsid w:val="00406426"/>
    <w:rsid w:val="00406628"/>
    <w:rsid w:val="004066CE"/>
    <w:rsid w:val="00407C83"/>
    <w:rsid w:val="00407DDD"/>
    <w:rsid w:val="00407F12"/>
    <w:rsid w:val="00410144"/>
    <w:rsid w:val="00410660"/>
    <w:rsid w:val="00410B25"/>
    <w:rsid w:val="00410E23"/>
    <w:rsid w:val="00411DBD"/>
    <w:rsid w:val="00412114"/>
    <w:rsid w:val="00412809"/>
    <w:rsid w:val="00412E3B"/>
    <w:rsid w:val="0041302D"/>
    <w:rsid w:val="0041308F"/>
    <w:rsid w:val="0041369C"/>
    <w:rsid w:val="004142EA"/>
    <w:rsid w:val="00414948"/>
    <w:rsid w:val="004149A5"/>
    <w:rsid w:val="004149D3"/>
    <w:rsid w:val="00414CB7"/>
    <w:rsid w:val="00415E45"/>
    <w:rsid w:val="004160A2"/>
    <w:rsid w:val="00416786"/>
    <w:rsid w:val="00416799"/>
    <w:rsid w:val="004168D7"/>
    <w:rsid w:val="00416BFF"/>
    <w:rsid w:val="00416CC0"/>
    <w:rsid w:val="00416F13"/>
    <w:rsid w:val="00420013"/>
    <w:rsid w:val="004201BF"/>
    <w:rsid w:val="00420258"/>
    <w:rsid w:val="00420630"/>
    <w:rsid w:val="00420A0E"/>
    <w:rsid w:val="00420A6B"/>
    <w:rsid w:val="00420D69"/>
    <w:rsid w:val="00421769"/>
    <w:rsid w:val="00421E08"/>
    <w:rsid w:val="004226AF"/>
    <w:rsid w:val="00422886"/>
    <w:rsid w:val="00423738"/>
    <w:rsid w:val="00423799"/>
    <w:rsid w:val="004243C7"/>
    <w:rsid w:val="0042456A"/>
    <w:rsid w:val="004250AB"/>
    <w:rsid w:val="004251E9"/>
    <w:rsid w:val="00425490"/>
    <w:rsid w:val="0042569D"/>
    <w:rsid w:val="00426EBB"/>
    <w:rsid w:val="00427365"/>
    <w:rsid w:val="004277BA"/>
    <w:rsid w:val="00427B7F"/>
    <w:rsid w:val="00427CF2"/>
    <w:rsid w:val="00427D46"/>
    <w:rsid w:val="00427E4E"/>
    <w:rsid w:val="00430132"/>
    <w:rsid w:val="004306D1"/>
    <w:rsid w:val="00430BD6"/>
    <w:rsid w:val="0043154C"/>
    <w:rsid w:val="004319A1"/>
    <w:rsid w:val="00431F06"/>
    <w:rsid w:val="00432615"/>
    <w:rsid w:val="0043282C"/>
    <w:rsid w:val="00432FF1"/>
    <w:rsid w:val="00433206"/>
    <w:rsid w:val="00433875"/>
    <w:rsid w:val="0043395A"/>
    <w:rsid w:val="00433C62"/>
    <w:rsid w:val="00433F5A"/>
    <w:rsid w:val="00433F82"/>
    <w:rsid w:val="00434021"/>
    <w:rsid w:val="0043409B"/>
    <w:rsid w:val="00434325"/>
    <w:rsid w:val="00434345"/>
    <w:rsid w:val="00434787"/>
    <w:rsid w:val="00434A3D"/>
    <w:rsid w:val="00434B81"/>
    <w:rsid w:val="00434C80"/>
    <w:rsid w:val="00434CC7"/>
    <w:rsid w:val="004353AC"/>
    <w:rsid w:val="004356D3"/>
    <w:rsid w:val="0043598D"/>
    <w:rsid w:val="00435A67"/>
    <w:rsid w:val="00435CD9"/>
    <w:rsid w:val="00435DE6"/>
    <w:rsid w:val="00436138"/>
    <w:rsid w:val="00436142"/>
    <w:rsid w:val="00436C40"/>
    <w:rsid w:val="0043702E"/>
    <w:rsid w:val="00437070"/>
    <w:rsid w:val="00437498"/>
    <w:rsid w:val="00437EFF"/>
    <w:rsid w:val="00440592"/>
    <w:rsid w:val="00440A97"/>
    <w:rsid w:val="00440B69"/>
    <w:rsid w:val="00440D6F"/>
    <w:rsid w:val="00441052"/>
    <w:rsid w:val="004415D1"/>
    <w:rsid w:val="004415F5"/>
    <w:rsid w:val="00441742"/>
    <w:rsid w:val="00441B6F"/>
    <w:rsid w:val="00441C3A"/>
    <w:rsid w:val="00441D4D"/>
    <w:rsid w:val="00442386"/>
    <w:rsid w:val="00442787"/>
    <w:rsid w:val="00442FAE"/>
    <w:rsid w:val="00443F16"/>
    <w:rsid w:val="0044406F"/>
    <w:rsid w:val="00444569"/>
    <w:rsid w:val="004447A8"/>
    <w:rsid w:val="00444A93"/>
    <w:rsid w:val="004451E0"/>
    <w:rsid w:val="00445221"/>
    <w:rsid w:val="004454B6"/>
    <w:rsid w:val="00445652"/>
    <w:rsid w:val="00445692"/>
    <w:rsid w:val="00446650"/>
    <w:rsid w:val="00446E15"/>
    <w:rsid w:val="004470F7"/>
    <w:rsid w:val="00447676"/>
    <w:rsid w:val="00447775"/>
    <w:rsid w:val="00447B0D"/>
    <w:rsid w:val="00447B31"/>
    <w:rsid w:val="00447C33"/>
    <w:rsid w:val="00447EF7"/>
    <w:rsid w:val="00450716"/>
    <w:rsid w:val="004507A0"/>
    <w:rsid w:val="00450CA2"/>
    <w:rsid w:val="00450CBB"/>
    <w:rsid w:val="00450CF5"/>
    <w:rsid w:val="004511F8"/>
    <w:rsid w:val="004517A0"/>
    <w:rsid w:val="00452342"/>
    <w:rsid w:val="004524B6"/>
    <w:rsid w:val="00452643"/>
    <w:rsid w:val="00453324"/>
    <w:rsid w:val="004538D6"/>
    <w:rsid w:val="004542B5"/>
    <w:rsid w:val="00454761"/>
    <w:rsid w:val="00454843"/>
    <w:rsid w:val="004549C4"/>
    <w:rsid w:val="00454BCC"/>
    <w:rsid w:val="00454C0A"/>
    <w:rsid w:val="004550D9"/>
    <w:rsid w:val="00455375"/>
    <w:rsid w:val="0045547E"/>
    <w:rsid w:val="00455C16"/>
    <w:rsid w:val="004563AA"/>
    <w:rsid w:val="00456432"/>
    <w:rsid w:val="004566A9"/>
    <w:rsid w:val="00456DAD"/>
    <w:rsid w:val="004573B5"/>
    <w:rsid w:val="00457A48"/>
    <w:rsid w:val="00457D47"/>
    <w:rsid w:val="00457DB9"/>
    <w:rsid w:val="0046011C"/>
    <w:rsid w:val="004604C5"/>
    <w:rsid w:val="00460AB0"/>
    <w:rsid w:val="00460F3A"/>
    <w:rsid w:val="004612FE"/>
    <w:rsid w:val="0046143C"/>
    <w:rsid w:val="004617D2"/>
    <w:rsid w:val="00461CBB"/>
    <w:rsid w:val="004628B0"/>
    <w:rsid w:val="0046293C"/>
    <w:rsid w:val="00462B40"/>
    <w:rsid w:val="00462F73"/>
    <w:rsid w:val="00463043"/>
    <w:rsid w:val="00463876"/>
    <w:rsid w:val="004638C8"/>
    <w:rsid w:val="00463EF6"/>
    <w:rsid w:val="0046404D"/>
    <w:rsid w:val="004648C4"/>
    <w:rsid w:val="00464D06"/>
    <w:rsid w:val="0046506C"/>
    <w:rsid w:val="004660B4"/>
    <w:rsid w:val="004660F9"/>
    <w:rsid w:val="004660FF"/>
    <w:rsid w:val="004661A6"/>
    <w:rsid w:val="00466E06"/>
    <w:rsid w:val="00466E49"/>
    <w:rsid w:val="00467003"/>
    <w:rsid w:val="0046720E"/>
    <w:rsid w:val="004676C3"/>
    <w:rsid w:val="004677FE"/>
    <w:rsid w:val="00467A33"/>
    <w:rsid w:val="00467C6E"/>
    <w:rsid w:val="00470413"/>
    <w:rsid w:val="00470507"/>
    <w:rsid w:val="004706B6"/>
    <w:rsid w:val="00470BAD"/>
    <w:rsid w:val="00470DFB"/>
    <w:rsid w:val="00471CA4"/>
    <w:rsid w:val="004729A2"/>
    <w:rsid w:val="00472BDC"/>
    <w:rsid w:val="00472E71"/>
    <w:rsid w:val="0047309A"/>
    <w:rsid w:val="00473300"/>
    <w:rsid w:val="00473F4F"/>
    <w:rsid w:val="004740EF"/>
    <w:rsid w:val="004742EF"/>
    <w:rsid w:val="00474670"/>
    <w:rsid w:val="00474B11"/>
    <w:rsid w:val="00474FF2"/>
    <w:rsid w:val="0047574A"/>
    <w:rsid w:val="004764B4"/>
    <w:rsid w:val="004770B2"/>
    <w:rsid w:val="00477408"/>
    <w:rsid w:val="0047794E"/>
    <w:rsid w:val="004779EE"/>
    <w:rsid w:val="00477B5B"/>
    <w:rsid w:val="00477C0F"/>
    <w:rsid w:val="00480ABC"/>
    <w:rsid w:val="00481075"/>
    <w:rsid w:val="0048121A"/>
    <w:rsid w:val="004820E8"/>
    <w:rsid w:val="0048239E"/>
    <w:rsid w:val="00482B49"/>
    <w:rsid w:val="00482E50"/>
    <w:rsid w:val="00482F74"/>
    <w:rsid w:val="0048360D"/>
    <w:rsid w:val="00483629"/>
    <w:rsid w:val="00483A73"/>
    <w:rsid w:val="00483C1B"/>
    <w:rsid w:val="00483C6B"/>
    <w:rsid w:val="00483CA2"/>
    <w:rsid w:val="00483D7B"/>
    <w:rsid w:val="00483E57"/>
    <w:rsid w:val="00483FCE"/>
    <w:rsid w:val="004841FC"/>
    <w:rsid w:val="00484686"/>
    <w:rsid w:val="00484FBF"/>
    <w:rsid w:val="00485680"/>
    <w:rsid w:val="004857B4"/>
    <w:rsid w:val="00485E20"/>
    <w:rsid w:val="00486257"/>
    <w:rsid w:val="0048642D"/>
    <w:rsid w:val="00486D22"/>
    <w:rsid w:val="00487257"/>
    <w:rsid w:val="00487259"/>
    <w:rsid w:val="0049051C"/>
    <w:rsid w:val="00490D91"/>
    <w:rsid w:val="00490E1E"/>
    <w:rsid w:val="00490E41"/>
    <w:rsid w:val="00490EFA"/>
    <w:rsid w:val="00490F68"/>
    <w:rsid w:val="00491A66"/>
    <w:rsid w:val="00491AF2"/>
    <w:rsid w:val="004922BB"/>
    <w:rsid w:val="0049290A"/>
    <w:rsid w:val="00492E6E"/>
    <w:rsid w:val="004931B5"/>
    <w:rsid w:val="00493387"/>
    <w:rsid w:val="00493DA2"/>
    <w:rsid w:val="00493F87"/>
    <w:rsid w:val="00494411"/>
    <w:rsid w:val="004945C2"/>
    <w:rsid w:val="00495388"/>
    <w:rsid w:val="004956E5"/>
    <w:rsid w:val="004959B2"/>
    <w:rsid w:val="004959EA"/>
    <w:rsid w:val="00496560"/>
    <w:rsid w:val="00496975"/>
    <w:rsid w:val="004969E3"/>
    <w:rsid w:val="00496B99"/>
    <w:rsid w:val="004970F4"/>
    <w:rsid w:val="00497CA0"/>
    <w:rsid w:val="00497E9C"/>
    <w:rsid w:val="004A06DE"/>
    <w:rsid w:val="004A0711"/>
    <w:rsid w:val="004A080A"/>
    <w:rsid w:val="004A0F77"/>
    <w:rsid w:val="004A1877"/>
    <w:rsid w:val="004A191E"/>
    <w:rsid w:val="004A245C"/>
    <w:rsid w:val="004A26B6"/>
    <w:rsid w:val="004A27F9"/>
    <w:rsid w:val="004A2B9C"/>
    <w:rsid w:val="004A3065"/>
    <w:rsid w:val="004A3160"/>
    <w:rsid w:val="004A3237"/>
    <w:rsid w:val="004A3673"/>
    <w:rsid w:val="004A3AAD"/>
    <w:rsid w:val="004A3E75"/>
    <w:rsid w:val="004A447C"/>
    <w:rsid w:val="004A471F"/>
    <w:rsid w:val="004A47D1"/>
    <w:rsid w:val="004A4B13"/>
    <w:rsid w:val="004A4F18"/>
    <w:rsid w:val="004A538F"/>
    <w:rsid w:val="004A57FA"/>
    <w:rsid w:val="004A5EBF"/>
    <w:rsid w:val="004A5ECA"/>
    <w:rsid w:val="004A621D"/>
    <w:rsid w:val="004A6310"/>
    <w:rsid w:val="004A6BCF"/>
    <w:rsid w:val="004A77A0"/>
    <w:rsid w:val="004A7932"/>
    <w:rsid w:val="004A7B2C"/>
    <w:rsid w:val="004A7BDC"/>
    <w:rsid w:val="004A7E68"/>
    <w:rsid w:val="004B06D3"/>
    <w:rsid w:val="004B09F5"/>
    <w:rsid w:val="004B0C17"/>
    <w:rsid w:val="004B0D45"/>
    <w:rsid w:val="004B1DDD"/>
    <w:rsid w:val="004B250E"/>
    <w:rsid w:val="004B270E"/>
    <w:rsid w:val="004B2C79"/>
    <w:rsid w:val="004B3513"/>
    <w:rsid w:val="004B3D0D"/>
    <w:rsid w:val="004B428F"/>
    <w:rsid w:val="004B43D1"/>
    <w:rsid w:val="004B44A5"/>
    <w:rsid w:val="004B4DD9"/>
    <w:rsid w:val="004B500B"/>
    <w:rsid w:val="004B560F"/>
    <w:rsid w:val="004B6924"/>
    <w:rsid w:val="004B701A"/>
    <w:rsid w:val="004B73CF"/>
    <w:rsid w:val="004B77AE"/>
    <w:rsid w:val="004B7841"/>
    <w:rsid w:val="004B7D9F"/>
    <w:rsid w:val="004C01C7"/>
    <w:rsid w:val="004C052C"/>
    <w:rsid w:val="004C05D4"/>
    <w:rsid w:val="004C0CBA"/>
    <w:rsid w:val="004C0CC5"/>
    <w:rsid w:val="004C0FC0"/>
    <w:rsid w:val="004C13E7"/>
    <w:rsid w:val="004C2874"/>
    <w:rsid w:val="004C292B"/>
    <w:rsid w:val="004C3184"/>
    <w:rsid w:val="004C35EB"/>
    <w:rsid w:val="004C3CA3"/>
    <w:rsid w:val="004C48AE"/>
    <w:rsid w:val="004C48C0"/>
    <w:rsid w:val="004C4A50"/>
    <w:rsid w:val="004C4C93"/>
    <w:rsid w:val="004C4D90"/>
    <w:rsid w:val="004C512F"/>
    <w:rsid w:val="004C56C9"/>
    <w:rsid w:val="004C5A24"/>
    <w:rsid w:val="004C674A"/>
    <w:rsid w:val="004C698F"/>
    <w:rsid w:val="004C6DB0"/>
    <w:rsid w:val="004C7287"/>
    <w:rsid w:val="004C74A1"/>
    <w:rsid w:val="004C765B"/>
    <w:rsid w:val="004D0CB2"/>
    <w:rsid w:val="004D0FD4"/>
    <w:rsid w:val="004D1490"/>
    <w:rsid w:val="004D16E1"/>
    <w:rsid w:val="004D1B52"/>
    <w:rsid w:val="004D1D29"/>
    <w:rsid w:val="004D1F80"/>
    <w:rsid w:val="004D203C"/>
    <w:rsid w:val="004D2973"/>
    <w:rsid w:val="004D2AA3"/>
    <w:rsid w:val="004D3607"/>
    <w:rsid w:val="004D392A"/>
    <w:rsid w:val="004D392E"/>
    <w:rsid w:val="004D3A0E"/>
    <w:rsid w:val="004D4076"/>
    <w:rsid w:val="004D4188"/>
    <w:rsid w:val="004D42B2"/>
    <w:rsid w:val="004D46F9"/>
    <w:rsid w:val="004D482D"/>
    <w:rsid w:val="004D48C9"/>
    <w:rsid w:val="004D496C"/>
    <w:rsid w:val="004D5716"/>
    <w:rsid w:val="004D571B"/>
    <w:rsid w:val="004D5AC8"/>
    <w:rsid w:val="004D5EAA"/>
    <w:rsid w:val="004D6102"/>
    <w:rsid w:val="004D6120"/>
    <w:rsid w:val="004D6190"/>
    <w:rsid w:val="004D61D8"/>
    <w:rsid w:val="004D656A"/>
    <w:rsid w:val="004D6B80"/>
    <w:rsid w:val="004D6C93"/>
    <w:rsid w:val="004D7237"/>
    <w:rsid w:val="004D76A3"/>
    <w:rsid w:val="004D7F86"/>
    <w:rsid w:val="004E0102"/>
    <w:rsid w:val="004E0648"/>
    <w:rsid w:val="004E07E2"/>
    <w:rsid w:val="004E0F7C"/>
    <w:rsid w:val="004E1520"/>
    <w:rsid w:val="004E173D"/>
    <w:rsid w:val="004E18B7"/>
    <w:rsid w:val="004E18C0"/>
    <w:rsid w:val="004E1ED4"/>
    <w:rsid w:val="004E1F94"/>
    <w:rsid w:val="004E2091"/>
    <w:rsid w:val="004E25A6"/>
    <w:rsid w:val="004E2A13"/>
    <w:rsid w:val="004E2AE8"/>
    <w:rsid w:val="004E2C75"/>
    <w:rsid w:val="004E30F4"/>
    <w:rsid w:val="004E35D9"/>
    <w:rsid w:val="004E3A94"/>
    <w:rsid w:val="004E3CD8"/>
    <w:rsid w:val="004E3FD7"/>
    <w:rsid w:val="004E4099"/>
    <w:rsid w:val="004E4850"/>
    <w:rsid w:val="004E49A8"/>
    <w:rsid w:val="004E4AFA"/>
    <w:rsid w:val="004E4B51"/>
    <w:rsid w:val="004E4B86"/>
    <w:rsid w:val="004E4E59"/>
    <w:rsid w:val="004E4F4F"/>
    <w:rsid w:val="004E5287"/>
    <w:rsid w:val="004E5C70"/>
    <w:rsid w:val="004E6018"/>
    <w:rsid w:val="004E626F"/>
    <w:rsid w:val="004E649B"/>
    <w:rsid w:val="004E6565"/>
    <w:rsid w:val="004E67A6"/>
    <w:rsid w:val="004E7233"/>
    <w:rsid w:val="004E74BF"/>
    <w:rsid w:val="004E769F"/>
    <w:rsid w:val="004E7959"/>
    <w:rsid w:val="004F00AF"/>
    <w:rsid w:val="004F065D"/>
    <w:rsid w:val="004F06C4"/>
    <w:rsid w:val="004F09A7"/>
    <w:rsid w:val="004F0B17"/>
    <w:rsid w:val="004F1225"/>
    <w:rsid w:val="004F12CF"/>
    <w:rsid w:val="004F169E"/>
    <w:rsid w:val="004F18E8"/>
    <w:rsid w:val="004F1B33"/>
    <w:rsid w:val="004F1BF1"/>
    <w:rsid w:val="004F21B9"/>
    <w:rsid w:val="004F21E2"/>
    <w:rsid w:val="004F2433"/>
    <w:rsid w:val="004F2AEF"/>
    <w:rsid w:val="004F2B74"/>
    <w:rsid w:val="004F305A"/>
    <w:rsid w:val="004F3952"/>
    <w:rsid w:val="004F3A64"/>
    <w:rsid w:val="004F46F5"/>
    <w:rsid w:val="004F496C"/>
    <w:rsid w:val="004F5105"/>
    <w:rsid w:val="004F57B8"/>
    <w:rsid w:val="004F5E29"/>
    <w:rsid w:val="004F5FDE"/>
    <w:rsid w:val="004F61FE"/>
    <w:rsid w:val="004F639E"/>
    <w:rsid w:val="004F6ADE"/>
    <w:rsid w:val="004F7045"/>
    <w:rsid w:val="004F74CB"/>
    <w:rsid w:val="004F75C4"/>
    <w:rsid w:val="004F7E32"/>
    <w:rsid w:val="005000E2"/>
    <w:rsid w:val="00500422"/>
    <w:rsid w:val="00500B9D"/>
    <w:rsid w:val="00500BA0"/>
    <w:rsid w:val="00501221"/>
    <w:rsid w:val="0050185F"/>
    <w:rsid w:val="00501AF1"/>
    <w:rsid w:val="00502A56"/>
    <w:rsid w:val="00502C1C"/>
    <w:rsid w:val="00502CA1"/>
    <w:rsid w:val="00502DAB"/>
    <w:rsid w:val="00502FFA"/>
    <w:rsid w:val="00503487"/>
    <w:rsid w:val="005034BF"/>
    <w:rsid w:val="0050395E"/>
    <w:rsid w:val="00504404"/>
    <w:rsid w:val="00504A96"/>
    <w:rsid w:val="00505091"/>
    <w:rsid w:val="00505CA9"/>
    <w:rsid w:val="00505F72"/>
    <w:rsid w:val="00505FB6"/>
    <w:rsid w:val="005060C2"/>
    <w:rsid w:val="00506437"/>
    <w:rsid w:val="005065EF"/>
    <w:rsid w:val="00507083"/>
    <w:rsid w:val="00507D71"/>
    <w:rsid w:val="00507F0B"/>
    <w:rsid w:val="00510546"/>
    <w:rsid w:val="005105C8"/>
    <w:rsid w:val="005105EF"/>
    <w:rsid w:val="00510B07"/>
    <w:rsid w:val="00510B87"/>
    <w:rsid w:val="005110D4"/>
    <w:rsid w:val="005112D4"/>
    <w:rsid w:val="00511458"/>
    <w:rsid w:val="0051149E"/>
    <w:rsid w:val="00511C2B"/>
    <w:rsid w:val="00511E03"/>
    <w:rsid w:val="00511F36"/>
    <w:rsid w:val="00512649"/>
    <w:rsid w:val="00512671"/>
    <w:rsid w:val="00512DE7"/>
    <w:rsid w:val="00513A08"/>
    <w:rsid w:val="00514516"/>
    <w:rsid w:val="0051499A"/>
    <w:rsid w:val="005149B4"/>
    <w:rsid w:val="00515180"/>
    <w:rsid w:val="005153F0"/>
    <w:rsid w:val="00515516"/>
    <w:rsid w:val="00515941"/>
    <w:rsid w:val="00515EA1"/>
    <w:rsid w:val="00515F7E"/>
    <w:rsid w:val="00516095"/>
    <w:rsid w:val="005161E4"/>
    <w:rsid w:val="00516653"/>
    <w:rsid w:val="005166DD"/>
    <w:rsid w:val="005168F5"/>
    <w:rsid w:val="00517557"/>
    <w:rsid w:val="0051763F"/>
    <w:rsid w:val="00517714"/>
    <w:rsid w:val="005201BA"/>
    <w:rsid w:val="00520725"/>
    <w:rsid w:val="00520BEF"/>
    <w:rsid w:val="00520DF8"/>
    <w:rsid w:val="005213A9"/>
    <w:rsid w:val="00521F6B"/>
    <w:rsid w:val="005221DE"/>
    <w:rsid w:val="00523850"/>
    <w:rsid w:val="0052428B"/>
    <w:rsid w:val="00524319"/>
    <w:rsid w:val="005252FD"/>
    <w:rsid w:val="00525970"/>
    <w:rsid w:val="00525D7F"/>
    <w:rsid w:val="00526015"/>
    <w:rsid w:val="005263AB"/>
    <w:rsid w:val="005269E7"/>
    <w:rsid w:val="00526BC4"/>
    <w:rsid w:val="00526C0F"/>
    <w:rsid w:val="00526DA2"/>
    <w:rsid w:val="00526DB1"/>
    <w:rsid w:val="00527540"/>
    <w:rsid w:val="00527A55"/>
    <w:rsid w:val="005301C6"/>
    <w:rsid w:val="005304B3"/>
    <w:rsid w:val="005308E2"/>
    <w:rsid w:val="0053129D"/>
    <w:rsid w:val="0053138E"/>
    <w:rsid w:val="005316C5"/>
    <w:rsid w:val="00532642"/>
    <w:rsid w:val="0053295C"/>
    <w:rsid w:val="005333D6"/>
    <w:rsid w:val="00533547"/>
    <w:rsid w:val="00533687"/>
    <w:rsid w:val="00533C61"/>
    <w:rsid w:val="00534100"/>
    <w:rsid w:val="00534121"/>
    <w:rsid w:val="00534772"/>
    <w:rsid w:val="00534A9B"/>
    <w:rsid w:val="00534E94"/>
    <w:rsid w:val="00535F0C"/>
    <w:rsid w:val="00535FE2"/>
    <w:rsid w:val="00536409"/>
    <w:rsid w:val="005367A1"/>
    <w:rsid w:val="00536C0E"/>
    <w:rsid w:val="005377E1"/>
    <w:rsid w:val="0054026A"/>
    <w:rsid w:val="00540303"/>
    <w:rsid w:val="0054035C"/>
    <w:rsid w:val="00540B11"/>
    <w:rsid w:val="00542C40"/>
    <w:rsid w:val="005430A9"/>
    <w:rsid w:val="0054319F"/>
    <w:rsid w:val="00543C14"/>
    <w:rsid w:val="005445B8"/>
    <w:rsid w:val="00544C5E"/>
    <w:rsid w:val="00545103"/>
    <w:rsid w:val="0054572C"/>
    <w:rsid w:val="00545A0B"/>
    <w:rsid w:val="00545C8D"/>
    <w:rsid w:val="00545E85"/>
    <w:rsid w:val="0054609A"/>
    <w:rsid w:val="00546529"/>
    <w:rsid w:val="0054665B"/>
    <w:rsid w:val="005469F2"/>
    <w:rsid w:val="0054740F"/>
    <w:rsid w:val="00547736"/>
    <w:rsid w:val="00547B84"/>
    <w:rsid w:val="00547EDF"/>
    <w:rsid w:val="00550CCE"/>
    <w:rsid w:val="00550F19"/>
    <w:rsid w:val="005515D9"/>
    <w:rsid w:val="0055195B"/>
    <w:rsid w:val="00551DF2"/>
    <w:rsid w:val="00552448"/>
    <w:rsid w:val="00552654"/>
    <w:rsid w:val="005528CB"/>
    <w:rsid w:val="0055291A"/>
    <w:rsid w:val="00552C58"/>
    <w:rsid w:val="00552DEA"/>
    <w:rsid w:val="00552F45"/>
    <w:rsid w:val="00553A19"/>
    <w:rsid w:val="00553C28"/>
    <w:rsid w:val="00554013"/>
    <w:rsid w:val="005544B7"/>
    <w:rsid w:val="0055461C"/>
    <w:rsid w:val="00554981"/>
    <w:rsid w:val="00555AEA"/>
    <w:rsid w:val="00555DE3"/>
    <w:rsid w:val="005566DD"/>
    <w:rsid w:val="005568F1"/>
    <w:rsid w:val="00556C07"/>
    <w:rsid w:val="00556D89"/>
    <w:rsid w:val="00556FEC"/>
    <w:rsid w:val="00557319"/>
    <w:rsid w:val="00557F07"/>
    <w:rsid w:val="0056068C"/>
    <w:rsid w:val="005607D1"/>
    <w:rsid w:val="005609E8"/>
    <w:rsid w:val="00560F44"/>
    <w:rsid w:val="00561308"/>
    <w:rsid w:val="00561A6B"/>
    <w:rsid w:val="00561A8F"/>
    <w:rsid w:val="00561B5C"/>
    <w:rsid w:val="005622A5"/>
    <w:rsid w:val="005624B3"/>
    <w:rsid w:val="005628FF"/>
    <w:rsid w:val="00562B68"/>
    <w:rsid w:val="00563A12"/>
    <w:rsid w:val="00563C48"/>
    <w:rsid w:val="005644B7"/>
    <w:rsid w:val="00564C03"/>
    <w:rsid w:val="005655FF"/>
    <w:rsid w:val="00565A0C"/>
    <w:rsid w:val="00565B3F"/>
    <w:rsid w:val="00565B5A"/>
    <w:rsid w:val="00565C54"/>
    <w:rsid w:val="005669CF"/>
    <w:rsid w:val="00566EEF"/>
    <w:rsid w:val="0056731A"/>
    <w:rsid w:val="00567393"/>
    <w:rsid w:val="005673CF"/>
    <w:rsid w:val="00567579"/>
    <w:rsid w:val="005675E5"/>
    <w:rsid w:val="00567B61"/>
    <w:rsid w:val="005700FE"/>
    <w:rsid w:val="0057023C"/>
    <w:rsid w:val="005705C8"/>
    <w:rsid w:val="0057060A"/>
    <w:rsid w:val="00570DD5"/>
    <w:rsid w:val="00571A65"/>
    <w:rsid w:val="0057246B"/>
    <w:rsid w:val="00572A0F"/>
    <w:rsid w:val="00573B13"/>
    <w:rsid w:val="00573BDE"/>
    <w:rsid w:val="00573CA1"/>
    <w:rsid w:val="00573F1D"/>
    <w:rsid w:val="00574050"/>
    <w:rsid w:val="00574430"/>
    <w:rsid w:val="00574817"/>
    <w:rsid w:val="005750C4"/>
    <w:rsid w:val="0057538F"/>
    <w:rsid w:val="005757DD"/>
    <w:rsid w:val="00575B97"/>
    <w:rsid w:val="00576189"/>
    <w:rsid w:val="005767C4"/>
    <w:rsid w:val="00576812"/>
    <w:rsid w:val="00576BB1"/>
    <w:rsid w:val="00576CF6"/>
    <w:rsid w:val="00576EB8"/>
    <w:rsid w:val="005770AC"/>
    <w:rsid w:val="00577545"/>
    <w:rsid w:val="005779DE"/>
    <w:rsid w:val="00577A9F"/>
    <w:rsid w:val="00577B0A"/>
    <w:rsid w:val="00577CE2"/>
    <w:rsid w:val="00577F46"/>
    <w:rsid w:val="005800CE"/>
    <w:rsid w:val="005804CD"/>
    <w:rsid w:val="00580653"/>
    <w:rsid w:val="00581169"/>
    <w:rsid w:val="005811D4"/>
    <w:rsid w:val="005811DF"/>
    <w:rsid w:val="00581A78"/>
    <w:rsid w:val="0058224B"/>
    <w:rsid w:val="00582405"/>
    <w:rsid w:val="0058277E"/>
    <w:rsid w:val="00582952"/>
    <w:rsid w:val="0058332F"/>
    <w:rsid w:val="00583544"/>
    <w:rsid w:val="005839BC"/>
    <w:rsid w:val="00584863"/>
    <w:rsid w:val="00584A7A"/>
    <w:rsid w:val="0058503A"/>
    <w:rsid w:val="00585220"/>
    <w:rsid w:val="00585C1B"/>
    <w:rsid w:val="00585DBB"/>
    <w:rsid w:val="00586517"/>
    <w:rsid w:val="00586F28"/>
    <w:rsid w:val="0058717B"/>
    <w:rsid w:val="00587321"/>
    <w:rsid w:val="00590079"/>
    <w:rsid w:val="00590140"/>
    <w:rsid w:val="0059052A"/>
    <w:rsid w:val="00590B17"/>
    <w:rsid w:val="00590CBE"/>
    <w:rsid w:val="00591663"/>
    <w:rsid w:val="00591E8F"/>
    <w:rsid w:val="00591F1B"/>
    <w:rsid w:val="00592568"/>
    <w:rsid w:val="0059267B"/>
    <w:rsid w:val="00592D07"/>
    <w:rsid w:val="005931D3"/>
    <w:rsid w:val="00593643"/>
    <w:rsid w:val="00593DF6"/>
    <w:rsid w:val="00593F09"/>
    <w:rsid w:val="00594075"/>
    <w:rsid w:val="00594155"/>
    <w:rsid w:val="00594277"/>
    <w:rsid w:val="00594283"/>
    <w:rsid w:val="005949E4"/>
    <w:rsid w:val="00594C88"/>
    <w:rsid w:val="00595101"/>
    <w:rsid w:val="00595240"/>
    <w:rsid w:val="00595253"/>
    <w:rsid w:val="005952C6"/>
    <w:rsid w:val="00595406"/>
    <w:rsid w:val="005955A8"/>
    <w:rsid w:val="0059567F"/>
    <w:rsid w:val="00595B87"/>
    <w:rsid w:val="00595FFA"/>
    <w:rsid w:val="0059640D"/>
    <w:rsid w:val="005965A7"/>
    <w:rsid w:val="005969F5"/>
    <w:rsid w:val="00596A36"/>
    <w:rsid w:val="00596B7A"/>
    <w:rsid w:val="00596BDE"/>
    <w:rsid w:val="00597C54"/>
    <w:rsid w:val="005A0249"/>
    <w:rsid w:val="005A0415"/>
    <w:rsid w:val="005A042F"/>
    <w:rsid w:val="005A0AC4"/>
    <w:rsid w:val="005A19FC"/>
    <w:rsid w:val="005A2B2A"/>
    <w:rsid w:val="005A308C"/>
    <w:rsid w:val="005A3D8C"/>
    <w:rsid w:val="005A45EA"/>
    <w:rsid w:val="005A46F8"/>
    <w:rsid w:val="005A497E"/>
    <w:rsid w:val="005A4BF9"/>
    <w:rsid w:val="005A515F"/>
    <w:rsid w:val="005A5B18"/>
    <w:rsid w:val="005A62A1"/>
    <w:rsid w:val="005A6ED9"/>
    <w:rsid w:val="005A6FA1"/>
    <w:rsid w:val="005A75D1"/>
    <w:rsid w:val="005A797E"/>
    <w:rsid w:val="005A7F5F"/>
    <w:rsid w:val="005B0037"/>
    <w:rsid w:val="005B0F11"/>
    <w:rsid w:val="005B1140"/>
    <w:rsid w:val="005B15FB"/>
    <w:rsid w:val="005B1730"/>
    <w:rsid w:val="005B1885"/>
    <w:rsid w:val="005B1BDE"/>
    <w:rsid w:val="005B1D37"/>
    <w:rsid w:val="005B1D49"/>
    <w:rsid w:val="005B235C"/>
    <w:rsid w:val="005B2560"/>
    <w:rsid w:val="005B29AF"/>
    <w:rsid w:val="005B2D37"/>
    <w:rsid w:val="005B2D80"/>
    <w:rsid w:val="005B2FFA"/>
    <w:rsid w:val="005B30C5"/>
    <w:rsid w:val="005B3304"/>
    <w:rsid w:val="005B3B7D"/>
    <w:rsid w:val="005B40BA"/>
    <w:rsid w:val="005B439E"/>
    <w:rsid w:val="005B44DE"/>
    <w:rsid w:val="005B49F0"/>
    <w:rsid w:val="005B5B40"/>
    <w:rsid w:val="005B5D00"/>
    <w:rsid w:val="005B5FA4"/>
    <w:rsid w:val="005B6A94"/>
    <w:rsid w:val="005B76C3"/>
    <w:rsid w:val="005B7B4B"/>
    <w:rsid w:val="005B7F70"/>
    <w:rsid w:val="005C0158"/>
    <w:rsid w:val="005C037F"/>
    <w:rsid w:val="005C0404"/>
    <w:rsid w:val="005C099B"/>
    <w:rsid w:val="005C103C"/>
    <w:rsid w:val="005C116A"/>
    <w:rsid w:val="005C195A"/>
    <w:rsid w:val="005C1D12"/>
    <w:rsid w:val="005C1D17"/>
    <w:rsid w:val="005C2EB4"/>
    <w:rsid w:val="005C2F5B"/>
    <w:rsid w:val="005C2FD1"/>
    <w:rsid w:val="005C34F6"/>
    <w:rsid w:val="005C35E4"/>
    <w:rsid w:val="005C372B"/>
    <w:rsid w:val="005C401E"/>
    <w:rsid w:val="005C41AE"/>
    <w:rsid w:val="005C4A7A"/>
    <w:rsid w:val="005C6ADC"/>
    <w:rsid w:val="005C6FF4"/>
    <w:rsid w:val="005C77F3"/>
    <w:rsid w:val="005C77F6"/>
    <w:rsid w:val="005C7DF4"/>
    <w:rsid w:val="005D027C"/>
    <w:rsid w:val="005D039D"/>
    <w:rsid w:val="005D073F"/>
    <w:rsid w:val="005D0A64"/>
    <w:rsid w:val="005D1342"/>
    <w:rsid w:val="005D14DF"/>
    <w:rsid w:val="005D19F4"/>
    <w:rsid w:val="005D24E1"/>
    <w:rsid w:val="005D3285"/>
    <w:rsid w:val="005D345E"/>
    <w:rsid w:val="005D3586"/>
    <w:rsid w:val="005D35BC"/>
    <w:rsid w:val="005D384E"/>
    <w:rsid w:val="005D4247"/>
    <w:rsid w:val="005D4431"/>
    <w:rsid w:val="005D4819"/>
    <w:rsid w:val="005D4860"/>
    <w:rsid w:val="005D49D8"/>
    <w:rsid w:val="005D49D9"/>
    <w:rsid w:val="005D4C1E"/>
    <w:rsid w:val="005D5B83"/>
    <w:rsid w:val="005D5D03"/>
    <w:rsid w:val="005D611C"/>
    <w:rsid w:val="005D65C7"/>
    <w:rsid w:val="005D68F5"/>
    <w:rsid w:val="005D7944"/>
    <w:rsid w:val="005D7AAA"/>
    <w:rsid w:val="005D7CB4"/>
    <w:rsid w:val="005E0006"/>
    <w:rsid w:val="005E0A2C"/>
    <w:rsid w:val="005E0E9F"/>
    <w:rsid w:val="005E0EE9"/>
    <w:rsid w:val="005E2652"/>
    <w:rsid w:val="005E28D5"/>
    <w:rsid w:val="005E297A"/>
    <w:rsid w:val="005E329C"/>
    <w:rsid w:val="005E32C2"/>
    <w:rsid w:val="005E3451"/>
    <w:rsid w:val="005E34E7"/>
    <w:rsid w:val="005E3A3B"/>
    <w:rsid w:val="005E4257"/>
    <w:rsid w:val="005E4464"/>
    <w:rsid w:val="005E455F"/>
    <w:rsid w:val="005E482F"/>
    <w:rsid w:val="005E4B42"/>
    <w:rsid w:val="005E540A"/>
    <w:rsid w:val="005E58BB"/>
    <w:rsid w:val="005E591E"/>
    <w:rsid w:val="005E6315"/>
    <w:rsid w:val="005E6659"/>
    <w:rsid w:val="005E6703"/>
    <w:rsid w:val="005E6F11"/>
    <w:rsid w:val="005E7B40"/>
    <w:rsid w:val="005E7C5A"/>
    <w:rsid w:val="005F0772"/>
    <w:rsid w:val="005F07ED"/>
    <w:rsid w:val="005F1517"/>
    <w:rsid w:val="005F17C9"/>
    <w:rsid w:val="005F18B2"/>
    <w:rsid w:val="005F1A7B"/>
    <w:rsid w:val="005F1B99"/>
    <w:rsid w:val="005F20EC"/>
    <w:rsid w:val="005F2AE2"/>
    <w:rsid w:val="005F2BE5"/>
    <w:rsid w:val="005F2EF1"/>
    <w:rsid w:val="005F33A7"/>
    <w:rsid w:val="005F4967"/>
    <w:rsid w:val="005F497C"/>
    <w:rsid w:val="005F49C0"/>
    <w:rsid w:val="005F519A"/>
    <w:rsid w:val="005F54A0"/>
    <w:rsid w:val="005F5A9A"/>
    <w:rsid w:val="005F63FC"/>
    <w:rsid w:val="005F646D"/>
    <w:rsid w:val="005F6662"/>
    <w:rsid w:val="005F7395"/>
    <w:rsid w:val="005F748E"/>
    <w:rsid w:val="005F78F4"/>
    <w:rsid w:val="005F7A66"/>
    <w:rsid w:val="005F7B7E"/>
    <w:rsid w:val="00600136"/>
    <w:rsid w:val="00600154"/>
    <w:rsid w:val="00600C4D"/>
    <w:rsid w:val="00600E64"/>
    <w:rsid w:val="00601AD6"/>
    <w:rsid w:val="00602051"/>
    <w:rsid w:val="00602487"/>
    <w:rsid w:val="006027E7"/>
    <w:rsid w:val="00602864"/>
    <w:rsid w:val="006028EA"/>
    <w:rsid w:val="00602F41"/>
    <w:rsid w:val="00602FE0"/>
    <w:rsid w:val="0060304C"/>
    <w:rsid w:val="0060340A"/>
    <w:rsid w:val="006039DB"/>
    <w:rsid w:val="00603DDE"/>
    <w:rsid w:val="006044E5"/>
    <w:rsid w:val="00604592"/>
    <w:rsid w:val="0060462D"/>
    <w:rsid w:val="00604636"/>
    <w:rsid w:val="0060491F"/>
    <w:rsid w:val="006049C5"/>
    <w:rsid w:val="00604E71"/>
    <w:rsid w:val="006050A1"/>
    <w:rsid w:val="00605124"/>
    <w:rsid w:val="006056DD"/>
    <w:rsid w:val="006058BA"/>
    <w:rsid w:val="00605AAC"/>
    <w:rsid w:val="00605B91"/>
    <w:rsid w:val="00605FB4"/>
    <w:rsid w:val="0060619E"/>
    <w:rsid w:val="006067E7"/>
    <w:rsid w:val="0060693E"/>
    <w:rsid w:val="00607990"/>
    <w:rsid w:val="00610638"/>
    <w:rsid w:val="006108CA"/>
    <w:rsid w:val="00610BF1"/>
    <w:rsid w:val="00611190"/>
    <w:rsid w:val="006114F2"/>
    <w:rsid w:val="0061182A"/>
    <w:rsid w:val="0061212A"/>
    <w:rsid w:val="00612511"/>
    <w:rsid w:val="00612D4E"/>
    <w:rsid w:val="00612D72"/>
    <w:rsid w:val="006130A2"/>
    <w:rsid w:val="006130CC"/>
    <w:rsid w:val="0061345E"/>
    <w:rsid w:val="0061387F"/>
    <w:rsid w:val="00613AD6"/>
    <w:rsid w:val="00614420"/>
    <w:rsid w:val="00615325"/>
    <w:rsid w:val="0061542C"/>
    <w:rsid w:val="00615A4D"/>
    <w:rsid w:val="00615EC3"/>
    <w:rsid w:val="0061629C"/>
    <w:rsid w:val="006162B1"/>
    <w:rsid w:val="0061680C"/>
    <w:rsid w:val="00616F84"/>
    <w:rsid w:val="006170AF"/>
    <w:rsid w:val="00617DE0"/>
    <w:rsid w:val="00617F6C"/>
    <w:rsid w:val="00620054"/>
    <w:rsid w:val="00620239"/>
    <w:rsid w:val="006213CA"/>
    <w:rsid w:val="006213D4"/>
    <w:rsid w:val="00622095"/>
    <w:rsid w:val="00622A38"/>
    <w:rsid w:val="00622B18"/>
    <w:rsid w:val="00622D94"/>
    <w:rsid w:val="00623AD2"/>
    <w:rsid w:val="00623E3B"/>
    <w:rsid w:val="006245E8"/>
    <w:rsid w:val="00624AED"/>
    <w:rsid w:val="006252A1"/>
    <w:rsid w:val="00625C81"/>
    <w:rsid w:val="00625CBF"/>
    <w:rsid w:val="006261B4"/>
    <w:rsid w:val="00626274"/>
    <w:rsid w:val="00626A39"/>
    <w:rsid w:val="00626CF2"/>
    <w:rsid w:val="00626E60"/>
    <w:rsid w:val="006278EC"/>
    <w:rsid w:val="00627938"/>
    <w:rsid w:val="00627CA5"/>
    <w:rsid w:val="006301D5"/>
    <w:rsid w:val="0063055E"/>
    <w:rsid w:val="00630946"/>
    <w:rsid w:val="006310ED"/>
    <w:rsid w:val="006313DE"/>
    <w:rsid w:val="00631732"/>
    <w:rsid w:val="0063219E"/>
    <w:rsid w:val="00633531"/>
    <w:rsid w:val="006339D0"/>
    <w:rsid w:val="00633F4A"/>
    <w:rsid w:val="00633F90"/>
    <w:rsid w:val="006346A7"/>
    <w:rsid w:val="006348AF"/>
    <w:rsid w:val="006349C9"/>
    <w:rsid w:val="0063593B"/>
    <w:rsid w:val="006367B8"/>
    <w:rsid w:val="0063714D"/>
    <w:rsid w:val="00637883"/>
    <w:rsid w:val="00637B09"/>
    <w:rsid w:val="00637B13"/>
    <w:rsid w:val="00637BA0"/>
    <w:rsid w:val="00637D8A"/>
    <w:rsid w:val="00637DC5"/>
    <w:rsid w:val="00637F9E"/>
    <w:rsid w:val="00637FDD"/>
    <w:rsid w:val="0064013D"/>
    <w:rsid w:val="006401B7"/>
    <w:rsid w:val="00640B17"/>
    <w:rsid w:val="00640B2F"/>
    <w:rsid w:val="00640B9F"/>
    <w:rsid w:val="00640E68"/>
    <w:rsid w:val="00640E6F"/>
    <w:rsid w:val="00641096"/>
    <w:rsid w:val="00641395"/>
    <w:rsid w:val="0064255E"/>
    <w:rsid w:val="0064290C"/>
    <w:rsid w:val="00642CEA"/>
    <w:rsid w:val="006430E7"/>
    <w:rsid w:val="00643656"/>
    <w:rsid w:val="0064393D"/>
    <w:rsid w:val="00643A9C"/>
    <w:rsid w:val="00643C0D"/>
    <w:rsid w:val="006441EA"/>
    <w:rsid w:val="006447EB"/>
    <w:rsid w:val="00644AA5"/>
    <w:rsid w:val="00644BEA"/>
    <w:rsid w:val="00644F2D"/>
    <w:rsid w:val="006450FF"/>
    <w:rsid w:val="006452C0"/>
    <w:rsid w:val="006454A9"/>
    <w:rsid w:val="00645D35"/>
    <w:rsid w:val="00646895"/>
    <w:rsid w:val="0064733C"/>
    <w:rsid w:val="0064742F"/>
    <w:rsid w:val="006478C3"/>
    <w:rsid w:val="00647B50"/>
    <w:rsid w:val="00647BE6"/>
    <w:rsid w:val="006500B7"/>
    <w:rsid w:val="006509AB"/>
    <w:rsid w:val="00650EF2"/>
    <w:rsid w:val="0065249A"/>
    <w:rsid w:val="006528AB"/>
    <w:rsid w:val="00652F81"/>
    <w:rsid w:val="00652FE4"/>
    <w:rsid w:val="0065345C"/>
    <w:rsid w:val="0065375E"/>
    <w:rsid w:val="0065474B"/>
    <w:rsid w:val="006549F4"/>
    <w:rsid w:val="00654AC1"/>
    <w:rsid w:val="0065535E"/>
    <w:rsid w:val="006557BF"/>
    <w:rsid w:val="0065587C"/>
    <w:rsid w:val="00655911"/>
    <w:rsid w:val="00655FA9"/>
    <w:rsid w:val="00657078"/>
    <w:rsid w:val="006570CE"/>
    <w:rsid w:val="0065716E"/>
    <w:rsid w:val="006574FE"/>
    <w:rsid w:val="006575EF"/>
    <w:rsid w:val="0065785A"/>
    <w:rsid w:val="00657F3D"/>
    <w:rsid w:val="0066042D"/>
    <w:rsid w:val="00660DA6"/>
    <w:rsid w:val="00661059"/>
    <w:rsid w:val="00661302"/>
    <w:rsid w:val="00661536"/>
    <w:rsid w:val="00661902"/>
    <w:rsid w:val="00661C95"/>
    <w:rsid w:val="00661D70"/>
    <w:rsid w:val="00662AE4"/>
    <w:rsid w:val="00662BA8"/>
    <w:rsid w:val="00663450"/>
    <w:rsid w:val="0066364F"/>
    <w:rsid w:val="006647B5"/>
    <w:rsid w:val="00664EC7"/>
    <w:rsid w:val="006651AF"/>
    <w:rsid w:val="00665B14"/>
    <w:rsid w:val="00666162"/>
    <w:rsid w:val="00666AD2"/>
    <w:rsid w:val="00666CDD"/>
    <w:rsid w:val="00666E58"/>
    <w:rsid w:val="00666EA5"/>
    <w:rsid w:val="00667032"/>
    <w:rsid w:val="0066713F"/>
    <w:rsid w:val="0066755E"/>
    <w:rsid w:val="00667ADB"/>
    <w:rsid w:val="00667CD5"/>
    <w:rsid w:val="00667E9D"/>
    <w:rsid w:val="006708C3"/>
    <w:rsid w:val="0067100F"/>
    <w:rsid w:val="006711B0"/>
    <w:rsid w:val="0067159F"/>
    <w:rsid w:val="0067189B"/>
    <w:rsid w:val="00671A69"/>
    <w:rsid w:val="00671F2A"/>
    <w:rsid w:val="00672512"/>
    <w:rsid w:val="00672895"/>
    <w:rsid w:val="006728A6"/>
    <w:rsid w:val="00672D6F"/>
    <w:rsid w:val="006730BA"/>
    <w:rsid w:val="006734B9"/>
    <w:rsid w:val="006735D9"/>
    <w:rsid w:val="006739A1"/>
    <w:rsid w:val="00673D66"/>
    <w:rsid w:val="00674211"/>
    <w:rsid w:val="0067439D"/>
    <w:rsid w:val="0067444B"/>
    <w:rsid w:val="0067482A"/>
    <w:rsid w:val="006748EC"/>
    <w:rsid w:val="00674A53"/>
    <w:rsid w:val="0067521F"/>
    <w:rsid w:val="006754D5"/>
    <w:rsid w:val="00675CA0"/>
    <w:rsid w:val="00675E91"/>
    <w:rsid w:val="00675F54"/>
    <w:rsid w:val="00676005"/>
    <w:rsid w:val="006764ED"/>
    <w:rsid w:val="0067678F"/>
    <w:rsid w:val="006767E8"/>
    <w:rsid w:val="00676CDD"/>
    <w:rsid w:val="00677428"/>
    <w:rsid w:val="0067782B"/>
    <w:rsid w:val="0067783B"/>
    <w:rsid w:val="00677A8E"/>
    <w:rsid w:val="00680F16"/>
    <w:rsid w:val="0068135F"/>
    <w:rsid w:val="00681B55"/>
    <w:rsid w:val="00681C07"/>
    <w:rsid w:val="00681C96"/>
    <w:rsid w:val="006823C8"/>
    <w:rsid w:val="0068295E"/>
    <w:rsid w:val="00682AE5"/>
    <w:rsid w:val="00682CD4"/>
    <w:rsid w:val="00682D8C"/>
    <w:rsid w:val="00682EB4"/>
    <w:rsid w:val="00682F4B"/>
    <w:rsid w:val="00682F77"/>
    <w:rsid w:val="00682FD5"/>
    <w:rsid w:val="006830EB"/>
    <w:rsid w:val="00683740"/>
    <w:rsid w:val="00683D9F"/>
    <w:rsid w:val="006843C4"/>
    <w:rsid w:val="006848F0"/>
    <w:rsid w:val="00684973"/>
    <w:rsid w:val="00684B32"/>
    <w:rsid w:val="00684CBC"/>
    <w:rsid w:val="00684F67"/>
    <w:rsid w:val="0068509F"/>
    <w:rsid w:val="00685421"/>
    <w:rsid w:val="00685539"/>
    <w:rsid w:val="00685870"/>
    <w:rsid w:val="00685A63"/>
    <w:rsid w:val="00685C87"/>
    <w:rsid w:val="006862BE"/>
    <w:rsid w:val="00686386"/>
    <w:rsid w:val="00686959"/>
    <w:rsid w:val="00686B2F"/>
    <w:rsid w:val="0068738D"/>
    <w:rsid w:val="00687A70"/>
    <w:rsid w:val="00687B1E"/>
    <w:rsid w:val="00690813"/>
    <w:rsid w:val="006908D5"/>
    <w:rsid w:val="00690E12"/>
    <w:rsid w:val="00691B53"/>
    <w:rsid w:val="00692143"/>
    <w:rsid w:val="00692416"/>
    <w:rsid w:val="006924C5"/>
    <w:rsid w:val="00692BF9"/>
    <w:rsid w:val="00692F02"/>
    <w:rsid w:val="00693A9B"/>
    <w:rsid w:val="00694239"/>
    <w:rsid w:val="00694442"/>
    <w:rsid w:val="006950A0"/>
    <w:rsid w:val="00695268"/>
    <w:rsid w:val="00695762"/>
    <w:rsid w:val="006958F6"/>
    <w:rsid w:val="00695A61"/>
    <w:rsid w:val="00695A77"/>
    <w:rsid w:val="00695C5F"/>
    <w:rsid w:val="00695D57"/>
    <w:rsid w:val="00695D8F"/>
    <w:rsid w:val="006971C5"/>
    <w:rsid w:val="006973EF"/>
    <w:rsid w:val="00697466"/>
    <w:rsid w:val="00697A7A"/>
    <w:rsid w:val="006A08FA"/>
    <w:rsid w:val="006A0909"/>
    <w:rsid w:val="006A123F"/>
    <w:rsid w:val="006A1353"/>
    <w:rsid w:val="006A135D"/>
    <w:rsid w:val="006A16DA"/>
    <w:rsid w:val="006A182B"/>
    <w:rsid w:val="006A1E58"/>
    <w:rsid w:val="006A1F7C"/>
    <w:rsid w:val="006A213C"/>
    <w:rsid w:val="006A229F"/>
    <w:rsid w:val="006A2360"/>
    <w:rsid w:val="006A2834"/>
    <w:rsid w:val="006A301B"/>
    <w:rsid w:val="006A3552"/>
    <w:rsid w:val="006A35CD"/>
    <w:rsid w:val="006A398E"/>
    <w:rsid w:val="006A4950"/>
    <w:rsid w:val="006A499A"/>
    <w:rsid w:val="006A4F8C"/>
    <w:rsid w:val="006A5420"/>
    <w:rsid w:val="006A5782"/>
    <w:rsid w:val="006A5942"/>
    <w:rsid w:val="006A5970"/>
    <w:rsid w:val="006A6C14"/>
    <w:rsid w:val="006A6D1E"/>
    <w:rsid w:val="006A6F3E"/>
    <w:rsid w:val="006A729C"/>
    <w:rsid w:val="006A78D0"/>
    <w:rsid w:val="006A7E60"/>
    <w:rsid w:val="006A7F9D"/>
    <w:rsid w:val="006B08A6"/>
    <w:rsid w:val="006B0CC4"/>
    <w:rsid w:val="006B0F76"/>
    <w:rsid w:val="006B13EF"/>
    <w:rsid w:val="006B160A"/>
    <w:rsid w:val="006B1717"/>
    <w:rsid w:val="006B1C3F"/>
    <w:rsid w:val="006B2256"/>
    <w:rsid w:val="006B23FB"/>
    <w:rsid w:val="006B26FE"/>
    <w:rsid w:val="006B278C"/>
    <w:rsid w:val="006B321F"/>
    <w:rsid w:val="006B3663"/>
    <w:rsid w:val="006B36EE"/>
    <w:rsid w:val="006B3978"/>
    <w:rsid w:val="006B3ACD"/>
    <w:rsid w:val="006B3C8F"/>
    <w:rsid w:val="006B3DAC"/>
    <w:rsid w:val="006B47C2"/>
    <w:rsid w:val="006B4855"/>
    <w:rsid w:val="006B4C7E"/>
    <w:rsid w:val="006B4D7F"/>
    <w:rsid w:val="006B518F"/>
    <w:rsid w:val="006B534A"/>
    <w:rsid w:val="006B5777"/>
    <w:rsid w:val="006B5A81"/>
    <w:rsid w:val="006B5A8D"/>
    <w:rsid w:val="006B5EA3"/>
    <w:rsid w:val="006B6464"/>
    <w:rsid w:val="006B6E64"/>
    <w:rsid w:val="006B70C0"/>
    <w:rsid w:val="006B7107"/>
    <w:rsid w:val="006B767D"/>
    <w:rsid w:val="006B773B"/>
    <w:rsid w:val="006B788F"/>
    <w:rsid w:val="006B7985"/>
    <w:rsid w:val="006B7F85"/>
    <w:rsid w:val="006B7FC0"/>
    <w:rsid w:val="006C021D"/>
    <w:rsid w:val="006C02DB"/>
    <w:rsid w:val="006C0338"/>
    <w:rsid w:val="006C04A2"/>
    <w:rsid w:val="006C0596"/>
    <w:rsid w:val="006C05DC"/>
    <w:rsid w:val="006C076A"/>
    <w:rsid w:val="006C0A04"/>
    <w:rsid w:val="006C0A19"/>
    <w:rsid w:val="006C0D67"/>
    <w:rsid w:val="006C1A95"/>
    <w:rsid w:val="006C1D32"/>
    <w:rsid w:val="006C1E7B"/>
    <w:rsid w:val="006C2622"/>
    <w:rsid w:val="006C29B8"/>
    <w:rsid w:val="006C2A94"/>
    <w:rsid w:val="006C2AE5"/>
    <w:rsid w:val="006C2E4F"/>
    <w:rsid w:val="006C2F41"/>
    <w:rsid w:val="006C3B27"/>
    <w:rsid w:val="006C3EAD"/>
    <w:rsid w:val="006C4CBB"/>
    <w:rsid w:val="006C5450"/>
    <w:rsid w:val="006C5466"/>
    <w:rsid w:val="006C54B5"/>
    <w:rsid w:val="006C559A"/>
    <w:rsid w:val="006C5754"/>
    <w:rsid w:val="006C60F4"/>
    <w:rsid w:val="006C6157"/>
    <w:rsid w:val="006C6A5D"/>
    <w:rsid w:val="006C6EB2"/>
    <w:rsid w:val="006C6F3F"/>
    <w:rsid w:val="006C7186"/>
    <w:rsid w:val="006C723C"/>
    <w:rsid w:val="006C7364"/>
    <w:rsid w:val="006C7A2B"/>
    <w:rsid w:val="006D01B0"/>
    <w:rsid w:val="006D0678"/>
    <w:rsid w:val="006D0746"/>
    <w:rsid w:val="006D07C9"/>
    <w:rsid w:val="006D0D37"/>
    <w:rsid w:val="006D17CD"/>
    <w:rsid w:val="006D193C"/>
    <w:rsid w:val="006D199B"/>
    <w:rsid w:val="006D24CF"/>
    <w:rsid w:val="006D2CED"/>
    <w:rsid w:val="006D2F2F"/>
    <w:rsid w:val="006D3F3A"/>
    <w:rsid w:val="006D4BD9"/>
    <w:rsid w:val="006D53CB"/>
    <w:rsid w:val="006D5691"/>
    <w:rsid w:val="006D62B2"/>
    <w:rsid w:val="006D6435"/>
    <w:rsid w:val="006D66F2"/>
    <w:rsid w:val="006D6B47"/>
    <w:rsid w:val="006D6E1C"/>
    <w:rsid w:val="006D7AC0"/>
    <w:rsid w:val="006D7C59"/>
    <w:rsid w:val="006D7EBC"/>
    <w:rsid w:val="006E036C"/>
    <w:rsid w:val="006E09E1"/>
    <w:rsid w:val="006E0ABE"/>
    <w:rsid w:val="006E0EFE"/>
    <w:rsid w:val="006E1094"/>
    <w:rsid w:val="006E10A3"/>
    <w:rsid w:val="006E1478"/>
    <w:rsid w:val="006E1BF2"/>
    <w:rsid w:val="006E1D3D"/>
    <w:rsid w:val="006E1F30"/>
    <w:rsid w:val="006E1FD5"/>
    <w:rsid w:val="006E21D7"/>
    <w:rsid w:val="006E2658"/>
    <w:rsid w:val="006E2753"/>
    <w:rsid w:val="006E2FDE"/>
    <w:rsid w:val="006E346B"/>
    <w:rsid w:val="006E379C"/>
    <w:rsid w:val="006E3A74"/>
    <w:rsid w:val="006E3B08"/>
    <w:rsid w:val="006E3B09"/>
    <w:rsid w:val="006E3B83"/>
    <w:rsid w:val="006E428A"/>
    <w:rsid w:val="006E4743"/>
    <w:rsid w:val="006E4A51"/>
    <w:rsid w:val="006E4E73"/>
    <w:rsid w:val="006E53E3"/>
    <w:rsid w:val="006E5887"/>
    <w:rsid w:val="006E5AA1"/>
    <w:rsid w:val="006E5AEA"/>
    <w:rsid w:val="006E63EF"/>
    <w:rsid w:val="006E691F"/>
    <w:rsid w:val="006E6DD2"/>
    <w:rsid w:val="006E6E3D"/>
    <w:rsid w:val="006E7012"/>
    <w:rsid w:val="006E7073"/>
    <w:rsid w:val="006E7EF5"/>
    <w:rsid w:val="006F015C"/>
    <w:rsid w:val="006F0632"/>
    <w:rsid w:val="006F0A8E"/>
    <w:rsid w:val="006F0CF5"/>
    <w:rsid w:val="006F0DB7"/>
    <w:rsid w:val="006F1C47"/>
    <w:rsid w:val="006F1F3B"/>
    <w:rsid w:val="006F2828"/>
    <w:rsid w:val="006F2829"/>
    <w:rsid w:val="006F2C23"/>
    <w:rsid w:val="006F2FE5"/>
    <w:rsid w:val="006F3141"/>
    <w:rsid w:val="006F3BB8"/>
    <w:rsid w:val="006F3DBE"/>
    <w:rsid w:val="006F3F8D"/>
    <w:rsid w:val="006F3FA7"/>
    <w:rsid w:val="006F42F4"/>
    <w:rsid w:val="006F58C0"/>
    <w:rsid w:val="006F5917"/>
    <w:rsid w:val="006F5DCC"/>
    <w:rsid w:val="006F5FE6"/>
    <w:rsid w:val="006F61DE"/>
    <w:rsid w:val="006F69A2"/>
    <w:rsid w:val="006F7180"/>
    <w:rsid w:val="006F74EF"/>
    <w:rsid w:val="006F7BEB"/>
    <w:rsid w:val="006F7E34"/>
    <w:rsid w:val="00700F73"/>
    <w:rsid w:val="007012D3"/>
    <w:rsid w:val="007012DC"/>
    <w:rsid w:val="00701DF6"/>
    <w:rsid w:val="00702059"/>
    <w:rsid w:val="00702A87"/>
    <w:rsid w:val="00703AE9"/>
    <w:rsid w:val="00704ACF"/>
    <w:rsid w:val="00704C60"/>
    <w:rsid w:val="0070523B"/>
    <w:rsid w:val="00705356"/>
    <w:rsid w:val="00705496"/>
    <w:rsid w:val="00705B7C"/>
    <w:rsid w:val="00705C7C"/>
    <w:rsid w:val="00705F4E"/>
    <w:rsid w:val="007068D7"/>
    <w:rsid w:val="00706D76"/>
    <w:rsid w:val="00706E81"/>
    <w:rsid w:val="00707453"/>
    <w:rsid w:val="00710456"/>
    <w:rsid w:val="007104BF"/>
    <w:rsid w:val="00710E9D"/>
    <w:rsid w:val="00710F11"/>
    <w:rsid w:val="00711A59"/>
    <w:rsid w:val="00711CFB"/>
    <w:rsid w:val="007121E3"/>
    <w:rsid w:val="00712928"/>
    <w:rsid w:val="007129A9"/>
    <w:rsid w:val="00713E0F"/>
    <w:rsid w:val="00713FB5"/>
    <w:rsid w:val="007144D9"/>
    <w:rsid w:val="00714731"/>
    <w:rsid w:val="00714968"/>
    <w:rsid w:val="00714B5B"/>
    <w:rsid w:val="00715479"/>
    <w:rsid w:val="007158A7"/>
    <w:rsid w:val="00715A4D"/>
    <w:rsid w:val="00715DA9"/>
    <w:rsid w:val="00716799"/>
    <w:rsid w:val="007168F7"/>
    <w:rsid w:val="00716AE7"/>
    <w:rsid w:val="00716BCF"/>
    <w:rsid w:val="00716BEA"/>
    <w:rsid w:val="00716CC3"/>
    <w:rsid w:val="007171A1"/>
    <w:rsid w:val="0071781F"/>
    <w:rsid w:val="00717E82"/>
    <w:rsid w:val="00717FE3"/>
    <w:rsid w:val="007206F1"/>
    <w:rsid w:val="0072072B"/>
    <w:rsid w:val="007208D9"/>
    <w:rsid w:val="00720E2F"/>
    <w:rsid w:val="007210B6"/>
    <w:rsid w:val="0072133D"/>
    <w:rsid w:val="007213F0"/>
    <w:rsid w:val="00721BE3"/>
    <w:rsid w:val="00721C93"/>
    <w:rsid w:val="0072233D"/>
    <w:rsid w:val="007228D9"/>
    <w:rsid w:val="00722CAA"/>
    <w:rsid w:val="00723198"/>
    <w:rsid w:val="007237B6"/>
    <w:rsid w:val="007238C1"/>
    <w:rsid w:val="00723D1F"/>
    <w:rsid w:val="0072420C"/>
    <w:rsid w:val="007242A6"/>
    <w:rsid w:val="00724630"/>
    <w:rsid w:val="0072481C"/>
    <w:rsid w:val="00724B7D"/>
    <w:rsid w:val="00724E67"/>
    <w:rsid w:val="00725758"/>
    <w:rsid w:val="00726126"/>
    <w:rsid w:val="0072686A"/>
    <w:rsid w:val="00726C03"/>
    <w:rsid w:val="00726F8F"/>
    <w:rsid w:val="00727167"/>
    <w:rsid w:val="00727312"/>
    <w:rsid w:val="0072761B"/>
    <w:rsid w:val="0072780B"/>
    <w:rsid w:val="00727DBE"/>
    <w:rsid w:val="007304E1"/>
    <w:rsid w:val="0073068D"/>
    <w:rsid w:val="00730694"/>
    <w:rsid w:val="007307C8"/>
    <w:rsid w:val="007309FA"/>
    <w:rsid w:val="00730CE2"/>
    <w:rsid w:val="00731077"/>
    <w:rsid w:val="00731614"/>
    <w:rsid w:val="00731C38"/>
    <w:rsid w:val="00731E86"/>
    <w:rsid w:val="00731EE4"/>
    <w:rsid w:val="00732287"/>
    <w:rsid w:val="007331C4"/>
    <w:rsid w:val="007331E3"/>
    <w:rsid w:val="007339CC"/>
    <w:rsid w:val="007339EE"/>
    <w:rsid w:val="00734134"/>
    <w:rsid w:val="0073453D"/>
    <w:rsid w:val="00734D77"/>
    <w:rsid w:val="00734FEE"/>
    <w:rsid w:val="0073502B"/>
    <w:rsid w:val="00735117"/>
    <w:rsid w:val="007354ED"/>
    <w:rsid w:val="0073576F"/>
    <w:rsid w:val="00735A9B"/>
    <w:rsid w:val="00735D1F"/>
    <w:rsid w:val="00736375"/>
    <w:rsid w:val="00736641"/>
    <w:rsid w:val="00736A9E"/>
    <w:rsid w:val="00736DB0"/>
    <w:rsid w:val="00736E04"/>
    <w:rsid w:val="0073769C"/>
    <w:rsid w:val="00737C9C"/>
    <w:rsid w:val="007400DA"/>
    <w:rsid w:val="00740743"/>
    <w:rsid w:val="00740B6F"/>
    <w:rsid w:val="00740F3E"/>
    <w:rsid w:val="00740F71"/>
    <w:rsid w:val="00741832"/>
    <w:rsid w:val="00741B7D"/>
    <w:rsid w:val="0074216D"/>
    <w:rsid w:val="00742BD4"/>
    <w:rsid w:val="00742CBD"/>
    <w:rsid w:val="00742E88"/>
    <w:rsid w:val="0074419F"/>
    <w:rsid w:val="007442E0"/>
    <w:rsid w:val="00744356"/>
    <w:rsid w:val="00744501"/>
    <w:rsid w:val="0074453D"/>
    <w:rsid w:val="007447AE"/>
    <w:rsid w:val="00744D3E"/>
    <w:rsid w:val="00744D6D"/>
    <w:rsid w:val="0074527B"/>
    <w:rsid w:val="00745A3D"/>
    <w:rsid w:val="00745D90"/>
    <w:rsid w:val="00745FA2"/>
    <w:rsid w:val="00746288"/>
    <w:rsid w:val="00746350"/>
    <w:rsid w:val="00746593"/>
    <w:rsid w:val="0074694B"/>
    <w:rsid w:val="00746E80"/>
    <w:rsid w:val="007474E6"/>
    <w:rsid w:val="007479FE"/>
    <w:rsid w:val="0075072D"/>
    <w:rsid w:val="00750CB7"/>
    <w:rsid w:val="00750D43"/>
    <w:rsid w:val="007510E5"/>
    <w:rsid w:val="0075142E"/>
    <w:rsid w:val="00751F80"/>
    <w:rsid w:val="007522D8"/>
    <w:rsid w:val="00752A75"/>
    <w:rsid w:val="00752CE2"/>
    <w:rsid w:val="00752F6A"/>
    <w:rsid w:val="0075340B"/>
    <w:rsid w:val="007535F5"/>
    <w:rsid w:val="00754417"/>
    <w:rsid w:val="00754EAF"/>
    <w:rsid w:val="00754EE7"/>
    <w:rsid w:val="007553A9"/>
    <w:rsid w:val="007553DC"/>
    <w:rsid w:val="00755552"/>
    <w:rsid w:val="0075566D"/>
    <w:rsid w:val="007559A1"/>
    <w:rsid w:val="00755D03"/>
    <w:rsid w:val="007563B6"/>
    <w:rsid w:val="0075664F"/>
    <w:rsid w:val="00756706"/>
    <w:rsid w:val="00757358"/>
    <w:rsid w:val="00757AC4"/>
    <w:rsid w:val="00760025"/>
    <w:rsid w:val="00760396"/>
    <w:rsid w:val="00760B25"/>
    <w:rsid w:val="00760C2B"/>
    <w:rsid w:val="0076105F"/>
    <w:rsid w:val="007611E5"/>
    <w:rsid w:val="00761DFC"/>
    <w:rsid w:val="00761E76"/>
    <w:rsid w:val="00761F08"/>
    <w:rsid w:val="007624CE"/>
    <w:rsid w:val="00762794"/>
    <w:rsid w:val="00762959"/>
    <w:rsid w:val="00762B9D"/>
    <w:rsid w:val="007630A8"/>
    <w:rsid w:val="007639AA"/>
    <w:rsid w:val="0076406E"/>
    <w:rsid w:val="00764F4D"/>
    <w:rsid w:val="00765521"/>
    <w:rsid w:val="0076557D"/>
    <w:rsid w:val="00765600"/>
    <w:rsid w:val="007657F1"/>
    <w:rsid w:val="00765E2D"/>
    <w:rsid w:val="0076607C"/>
    <w:rsid w:val="00766227"/>
    <w:rsid w:val="007662C7"/>
    <w:rsid w:val="0076643C"/>
    <w:rsid w:val="00766EE3"/>
    <w:rsid w:val="00767256"/>
    <w:rsid w:val="0076761E"/>
    <w:rsid w:val="00767A1F"/>
    <w:rsid w:val="00767DE1"/>
    <w:rsid w:val="00767E5D"/>
    <w:rsid w:val="007707AC"/>
    <w:rsid w:val="00770A09"/>
    <w:rsid w:val="00770FFF"/>
    <w:rsid w:val="00771414"/>
    <w:rsid w:val="007719B0"/>
    <w:rsid w:val="00771C21"/>
    <w:rsid w:val="00771F03"/>
    <w:rsid w:val="007720ED"/>
    <w:rsid w:val="007721C7"/>
    <w:rsid w:val="0077248B"/>
    <w:rsid w:val="00772647"/>
    <w:rsid w:val="007727D3"/>
    <w:rsid w:val="0077289D"/>
    <w:rsid w:val="00772E4D"/>
    <w:rsid w:val="007737FE"/>
    <w:rsid w:val="007739E6"/>
    <w:rsid w:val="00773BAC"/>
    <w:rsid w:val="00773CCE"/>
    <w:rsid w:val="00774326"/>
    <w:rsid w:val="0077442A"/>
    <w:rsid w:val="0077448E"/>
    <w:rsid w:val="00774554"/>
    <w:rsid w:val="007747CB"/>
    <w:rsid w:val="007751D6"/>
    <w:rsid w:val="00775B63"/>
    <w:rsid w:val="00776112"/>
    <w:rsid w:val="0077636F"/>
    <w:rsid w:val="0077736F"/>
    <w:rsid w:val="007773BB"/>
    <w:rsid w:val="007776F0"/>
    <w:rsid w:val="00777BE1"/>
    <w:rsid w:val="00780289"/>
    <w:rsid w:val="00780940"/>
    <w:rsid w:val="00780AF0"/>
    <w:rsid w:val="00780E92"/>
    <w:rsid w:val="00781CCE"/>
    <w:rsid w:val="00781E9B"/>
    <w:rsid w:val="007828DD"/>
    <w:rsid w:val="00782B5D"/>
    <w:rsid w:val="00782C54"/>
    <w:rsid w:val="00782F7F"/>
    <w:rsid w:val="007831E0"/>
    <w:rsid w:val="0078357B"/>
    <w:rsid w:val="007837B4"/>
    <w:rsid w:val="0078393F"/>
    <w:rsid w:val="00784713"/>
    <w:rsid w:val="00785528"/>
    <w:rsid w:val="00785576"/>
    <w:rsid w:val="007856DE"/>
    <w:rsid w:val="0078580C"/>
    <w:rsid w:val="00785C88"/>
    <w:rsid w:val="00786486"/>
    <w:rsid w:val="00786C3F"/>
    <w:rsid w:val="00787329"/>
    <w:rsid w:val="0078750D"/>
    <w:rsid w:val="007877AE"/>
    <w:rsid w:val="00787A0A"/>
    <w:rsid w:val="0079090F"/>
    <w:rsid w:val="00790DC9"/>
    <w:rsid w:val="00790FCD"/>
    <w:rsid w:val="00791319"/>
    <w:rsid w:val="007914D6"/>
    <w:rsid w:val="00791695"/>
    <w:rsid w:val="007916DD"/>
    <w:rsid w:val="00791701"/>
    <w:rsid w:val="00791A4D"/>
    <w:rsid w:val="00791C35"/>
    <w:rsid w:val="00792639"/>
    <w:rsid w:val="00792C22"/>
    <w:rsid w:val="00792EAB"/>
    <w:rsid w:val="00792F87"/>
    <w:rsid w:val="007933EA"/>
    <w:rsid w:val="00793473"/>
    <w:rsid w:val="007956D9"/>
    <w:rsid w:val="00795929"/>
    <w:rsid w:val="00795B77"/>
    <w:rsid w:val="00795CB1"/>
    <w:rsid w:val="00796177"/>
    <w:rsid w:val="007963BA"/>
    <w:rsid w:val="00796425"/>
    <w:rsid w:val="00796505"/>
    <w:rsid w:val="00796757"/>
    <w:rsid w:val="0079725D"/>
    <w:rsid w:val="0079727A"/>
    <w:rsid w:val="00797792"/>
    <w:rsid w:val="00797EDA"/>
    <w:rsid w:val="00797F3E"/>
    <w:rsid w:val="007A0460"/>
    <w:rsid w:val="007A096C"/>
    <w:rsid w:val="007A097D"/>
    <w:rsid w:val="007A0CD1"/>
    <w:rsid w:val="007A13B3"/>
    <w:rsid w:val="007A1EF4"/>
    <w:rsid w:val="007A252B"/>
    <w:rsid w:val="007A30BC"/>
    <w:rsid w:val="007A32AC"/>
    <w:rsid w:val="007A35ED"/>
    <w:rsid w:val="007A3804"/>
    <w:rsid w:val="007A3A10"/>
    <w:rsid w:val="007A41C2"/>
    <w:rsid w:val="007A4F96"/>
    <w:rsid w:val="007A5313"/>
    <w:rsid w:val="007A57F9"/>
    <w:rsid w:val="007A6052"/>
    <w:rsid w:val="007A66B2"/>
    <w:rsid w:val="007A6741"/>
    <w:rsid w:val="007A6E48"/>
    <w:rsid w:val="007A7247"/>
    <w:rsid w:val="007B01C6"/>
    <w:rsid w:val="007B1305"/>
    <w:rsid w:val="007B1817"/>
    <w:rsid w:val="007B1873"/>
    <w:rsid w:val="007B19BB"/>
    <w:rsid w:val="007B1B3B"/>
    <w:rsid w:val="007B1F39"/>
    <w:rsid w:val="007B2443"/>
    <w:rsid w:val="007B2512"/>
    <w:rsid w:val="007B27AF"/>
    <w:rsid w:val="007B29FF"/>
    <w:rsid w:val="007B2C3F"/>
    <w:rsid w:val="007B2CBF"/>
    <w:rsid w:val="007B2E98"/>
    <w:rsid w:val="007B2EC9"/>
    <w:rsid w:val="007B3366"/>
    <w:rsid w:val="007B3778"/>
    <w:rsid w:val="007B3878"/>
    <w:rsid w:val="007B3F81"/>
    <w:rsid w:val="007B4447"/>
    <w:rsid w:val="007B548C"/>
    <w:rsid w:val="007B5721"/>
    <w:rsid w:val="007B5E65"/>
    <w:rsid w:val="007B5F08"/>
    <w:rsid w:val="007B5FDD"/>
    <w:rsid w:val="007B621A"/>
    <w:rsid w:val="007B680B"/>
    <w:rsid w:val="007B6B48"/>
    <w:rsid w:val="007B7EBC"/>
    <w:rsid w:val="007C0634"/>
    <w:rsid w:val="007C0E07"/>
    <w:rsid w:val="007C0E95"/>
    <w:rsid w:val="007C1C82"/>
    <w:rsid w:val="007C22A0"/>
    <w:rsid w:val="007C262C"/>
    <w:rsid w:val="007C2827"/>
    <w:rsid w:val="007C2A5F"/>
    <w:rsid w:val="007C2B20"/>
    <w:rsid w:val="007C2BCB"/>
    <w:rsid w:val="007C2E91"/>
    <w:rsid w:val="007C310A"/>
    <w:rsid w:val="007C3871"/>
    <w:rsid w:val="007C3EC9"/>
    <w:rsid w:val="007C4277"/>
    <w:rsid w:val="007C46FF"/>
    <w:rsid w:val="007C487C"/>
    <w:rsid w:val="007C4B80"/>
    <w:rsid w:val="007C4DE7"/>
    <w:rsid w:val="007C4DED"/>
    <w:rsid w:val="007C5763"/>
    <w:rsid w:val="007C577F"/>
    <w:rsid w:val="007C6113"/>
    <w:rsid w:val="007C63FD"/>
    <w:rsid w:val="007C6788"/>
    <w:rsid w:val="007C6C52"/>
    <w:rsid w:val="007C7C7E"/>
    <w:rsid w:val="007C7E29"/>
    <w:rsid w:val="007D00FE"/>
    <w:rsid w:val="007D01A0"/>
    <w:rsid w:val="007D09DD"/>
    <w:rsid w:val="007D0A20"/>
    <w:rsid w:val="007D0A8C"/>
    <w:rsid w:val="007D0C97"/>
    <w:rsid w:val="007D1FC4"/>
    <w:rsid w:val="007D228E"/>
    <w:rsid w:val="007D2305"/>
    <w:rsid w:val="007D278A"/>
    <w:rsid w:val="007D2BF5"/>
    <w:rsid w:val="007D2E54"/>
    <w:rsid w:val="007D2E7E"/>
    <w:rsid w:val="007D3365"/>
    <w:rsid w:val="007D3560"/>
    <w:rsid w:val="007D3BF9"/>
    <w:rsid w:val="007D40EF"/>
    <w:rsid w:val="007D4102"/>
    <w:rsid w:val="007D41A7"/>
    <w:rsid w:val="007D4587"/>
    <w:rsid w:val="007D4AB9"/>
    <w:rsid w:val="007D4CDF"/>
    <w:rsid w:val="007D4EA1"/>
    <w:rsid w:val="007D5B61"/>
    <w:rsid w:val="007D5B92"/>
    <w:rsid w:val="007D5E17"/>
    <w:rsid w:val="007D5EE6"/>
    <w:rsid w:val="007D614B"/>
    <w:rsid w:val="007D63C7"/>
    <w:rsid w:val="007D6714"/>
    <w:rsid w:val="007D694D"/>
    <w:rsid w:val="007D79C1"/>
    <w:rsid w:val="007D7D09"/>
    <w:rsid w:val="007D7D5A"/>
    <w:rsid w:val="007E0167"/>
    <w:rsid w:val="007E0B64"/>
    <w:rsid w:val="007E1A11"/>
    <w:rsid w:val="007E30C7"/>
    <w:rsid w:val="007E37A8"/>
    <w:rsid w:val="007E3B28"/>
    <w:rsid w:val="007E3C0C"/>
    <w:rsid w:val="007E3FD9"/>
    <w:rsid w:val="007E4105"/>
    <w:rsid w:val="007E4A38"/>
    <w:rsid w:val="007E4AA9"/>
    <w:rsid w:val="007E4CE0"/>
    <w:rsid w:val="007E55A2"/>
    <w:rsid w:val="007E5793"/>
    <w:rsid w:val="007E5A35"/>
    <w:rsid w:val="007E5C9F"/>
    <w:rsid w:val="007E5FDD"/>
    <w:rsid w:val="007E61A9"/>
    <w:rsid w:val="007E61B6"/>
    <w:rsid w:val="007E646F"/>
    <w:rsid w:val="007E64E8"/>
    <w:rsid w:val="007E65FE"/>
    <w:rsid w:val="007E6600"/>
    <w:rsid w:val="007E6A17"/>
    <w:rsid w:val="007E6A55"/>
    <w:rsid w:val="007E6CE9"/>
    <w:rsid w:val="007E6E8D"/>
    <w:rsid w:val="007E70C8"/>
    <w:rsid w:val="007E763C"/>
    <w:rsid w:val="007E76D9"/>
    <w:rsid w:val="007E7918"/>
    <w:rsid w:val="007F0149"/>
    <w:rsid w:val="007F0616"/>
    <w:rsid w:val="007F06CA"/>
    <w:rsid w:val="007F0929"/>
    <w:rsid w:val="007F0FBD"/>
    <w:rsid w:val="007F107E"/>
    <w:rsid w:val="007F1481"/>
    <w:rsid w:val="007F14A9"/>
    <w:rsid w:val="007F1F94"/>
    <w:rsid w:val="007F1FB3"/>
    <w:rsid w:val="007F20F6"/>
    <w:rsid w:val="007F217E"/>
    <w:rsid w:val="007F241E"/>
    <w:rsid w:val="007F24B5"/>
    <w:rsid w:val="007F29C9"/>
    <w:rsid w:val="007F3471"/>
    <w:rsid w:val="007F3E2F"/>
    <w:rsid w:val="007F3F80"/>
    <w:rsid w:val="007F4319"/>
    <w:rsid w:val="007F4E31"/>
    <w:rsid w:val="007F5858"/>
    <w:rsid w:val="007F5E03"/>
    <w:rsid w:val="007F5FC0"/>
    <w:rsid w:val="007F6858"/>
    <w:rsid w:val="007F68E2"/>
    <w:rsid w:val="007F69DB"/>
    <w:rsid w:val="007F6A46"/>
    <w:rsid w:val="007F71F6"/>
    <w:rsid w:val="007F7BA3"/>
    <w:rsid w:val="007F7D5B"/>
    <w:rsid w:val="008009D9"/>
    <w:rsid w:val="00800AA1"/>
    <w:rsid w:val="00800F61"/>
    <w:rsid w:val="00801183"/>
    <w:rsid w:val="008011DD"/>
    <w:rsid w:val="0080168F"/>
    <w:rsid w:val="00801812"/>
    <w:rsid w:val="00801D4B"/>
    <w:rsid w:val="0080256A"/>
    <w:rsid w:val="00802AF7"/>
    <w:rsid w:val="00802DE8"/>
    <w:rsid w:val="00802F3B"/>
    <w:rsid w:val="00802FA5"/>
    <w:rsid w:val="008036F5"/>
    <w:rsid w:val="00803799"/>
    <w:rsid w:val="008038E9"/>
    <w:rsid w:val="00803A65"/>
    <w:rsid w:val="0080422C"/>
    <w:rsid w:val="00804627"/>
    <w:rsid w:val="008046C0"/>
    <w:rsid w:val="008047EC"/>
    <w:rsid w:val="00804A10"/>
    <w:rsid w:val="00804D52"/>
    <w:rsid w:val="00804F4C"/>
    <w:rsid w:val="00805002"/>
    <w:rsid w:val="00805886"/>
    <w:rsid w:val="00806004"/>
    <w:rsid w:val="0080609C"/>
    <w:rsid w:val="0080683A"/>
    <w:rsid w:val="00806A80"/>
    <w:rsid w:val="00806AC3"/>
    <w:rsid w:val="00806EE6"/>
    <w:rsid w:val="00807544"/>
    <w:rsid w:val="00807A3C"/>
    <w:rsid w:val="0081014D"/>
    <w:rsid w:val="008101CC"/>
    <w:rsid w:val="008105DA"/>
    <w:rsid w:val="00810724"/>
    <w:rsid w:val="008107B9"/>
    <w:rsid w:val="00810A8A"/>
    <w:rsid w:val="00810B91"/>
    <w:rsid w:val="00810BD3"/>
    <w:rsid w:val="00810C6C"/>
    <w:rsid w:val="00811ED7"/>
    <w:rsid w:val="0081216B"/>
    <w:rsid w:val="008126FF"/>
    <w:rsid w:val="0081284A"/>
    <w:rsid w:val="00812B5B"/>
    <w:rsid w:val="00812C4B"/>
    <w:rsid w:val="00812DE2"/>
    <w:rsid w:val="00813262"/>
    <w:rsid w:val="008134B0"/>
    <w:rsid w:val="008138E2"/>
    <w:rsid w:val="008141C5"/>
    <w:rsid w:val="0081433E"/>
    <w:rsid w:val="008151C3"/>
    <w:rsid w:val="0081584C"/>
    <w:rsid w:val="008158F0"/>
    <w:rsid w:val="0081597E"/>
    <w:rsid w:val="00815C08"/>
    <w:rsid w:val="0081633F"/>
    <w:rsid w:val="008166D8"/>
    <w:rsid w:val="00816E10"/>
    <w:rsid w:val="0081761E"/>
    <w:rsid w:val="00817899"/>
    <w:rsid w:val="00820025"/>
    <w:rsid w:val="00820246"/>
    <w:rsid w:val="008208AE"/>
    <w:rsid w:val="008209B9"/>
    <w:rsid w:val="00820A5B"/>
    <w:rsid w:val="00820E7F"/>
    <w:rsid w:val="008211FB"/>
    <w:rsid w:val="0082244C"/>
    <w:rsid w:val="008229FA"/>
    <w:rsid w:val="00822FF4"/>
    <w:rsid w:val="008230A6"/>
    <w:rsid w:val="0082344B"/>
    <w:rsid w:val="00823CEB"/>
    <w:rsid w:val="008241DA"/>
    <w:rsid w:val="008246F7"/>
    <w:rsid w:val="008248C3"/>
    <w:rsid w:val="00824917"/>
    <w:rsid w:val="00824D01"/>
    <w:rsid w:val="0082524D"/>
    <w:rsid w:val="00825357"/>
    <w:rsid w:val="0082564C"/>
    <w:rsid w:val="00825825"/>
    <w:rsid w:val="0082598A"/>
    <w:rsid w:val="00825D50"/>
    <w:rsid w:val="00825E44"/>
    <w:rsid w:val="00827429"/>
    <w:rsid w:val="008275D2"/>
    <w:rsid w:val="008275F3"/>
    <w:rsid w:val="008278F7"/>
    <w:rsid w:val="0082794D"/>
    <w:rsid w:val="00827C18"/>
    <w:rsid w:val="00830522"/>
    <w:rsid w:val="00830DFF"/>
    <w:rsid w:val="008317A4"/>
    <w:rsid w:val="00831D5A"/>
    <w:rsid w:val="008326E6"/>
    <w:rsid w:val="00832B40"/>
    <w:rsid w:val="008340E7"/>
    <w:rsid w:val="00834476"/>
    <w:rsid w:val="00834724"/>
    <w:rsid w:val="008347A8"/>
    <w:rsid w:val="00834B4C"/>
    <w:rsid w:val="00834BBD"/>
    <w:rsid w:val="00834D21"/>
    <w:rsid w:val="00836185"/>
    <w:rsid w:val="00836A93"/>
    <w:rsid w:val="00837518"/>
    <w:rsid w:val="00837860"/>
    <w:rsid w:val="008378ED"/>
    <w:rsid w:val="008402F7"/>
    <w:rsid w:val="00840327"/>
    <w:rsid w:val="00840470"/>
    <w:rsid w:val="008405B2"/>
    <w:rsid w:val="00840C3D"/>
    <w:rsid w:val="008412C2"/>
    <w:rsid w:val="00841320"/>
    <w:rsid w:val="008416BB"/>
    <w:rsid w:val="00841741"/>
    <w:rsid w:val="00841777"/>
    <w:rsid w:val="0084186B"/>
    <w:rsid w:val="00841D99"/>
    <w:rsid w:val="00841F9C"/>
    <w:rsid w:val="008427C3"/>
    <w:rsid w:val="00842A4D"/>
    <w:rsid w:val="00842CB2"/>
    <w:rsid w:val="00843857"/>
    <w:rsid w:val="0084450A"/>
    <w:rsid w:val="008447AB"/>
    <w:rsid w:val="00844B4E"/>
    <w:rsid w:val="00844EBB"/>
    <w:rsid w:val="00844F64"/>
    <w:rsid w:val="00845216"/>
    <w:rsid w:val="00845B0B"/>
    <w:rsid w:val="00845EE4"/>
    <w:rsid w:val="0084672A"/>
    <w:rsid w:val="00846B1A"/>
    <w:rsid w:val="00846DB4"/>
    <w:rsid w:val="008471AD"/>
    <w:rsid w:val="008471BA"/>
    <w:rsid w:val="0084733B"/>
    <w:rsid w:val="0084744E"/>
    <w:rsid w:val="00847498"/>
    <w:rsid w:val="0084774B"/>
    <w:rsid w:val="00847FF4"/>
    <w:rsid w:val="00850C59"/>
    <w:rsid w:val="00850D3D"/>
    <w:rsid w:val="00850DFF"/>
    <w:rsid w:val="0085146E"/>
    <w:rsid w:val="00851689"/>
    <w:rsid w:val="00851C76"/>
    <w:rsid w:val="00851DF9"/>
    <w:rsid w:val="00851F16"/>
    <w:rsid w:val="00852047"/>
    <w:rsid w:val="0085228C"/>
    <w:rsid w:val="008526C6"/>
    <w:rsid w:val="00852758"/>
    <w:rsid w:val="00853905"/>
    <w:rsid w:val="008545D4"/>
    <w:rsid w:val="008546CC"/>
    <w:rsid w:val="0085470A"/>
    <w:rsid w:val="00854A01"/>
    <w:rsid w:val="00854F2E"/>
    <w:rsid w:val="00854F84"/>
    <w:rsid w:val="00855C8F"/>
    <w:rsid w:val="0085619B"/>
    <w:rsid w:val="008561A2"/>
    <w:rsid w:val="00856D6B"/>
    <w:rsid w:val="008602BE"/>
    <w:rsid w:val="0086061F"/>
    <w:rsid w:val="00860A93"/>
    <w:rsid w:val="00860B51"/>
    <w:rsid w:val="00860F6C"/>
    <w:rsid w:val="00861156"/>
    <w:rsid w:val="0086152C"/>
    <w:rsid w:val="00861621"/>
    <w:rsid w:val="00862489"/>
    <w:rsid w:val="00862B6E"/>
    <w:rsid w:val="00863680"/>
    <w:rsid w:val="0086376A"/>
    <w:rsid w:val="0086447C"/>
    <w:rsid w:val="00864556"/>
    <w:rsid w:val="00864983"/>
    <w:rsid w:val="00864A41"/>
    <w:rsid w:val="00865440"/>
    <w:rsid w:val="008654FD"/>
    <w:rsid w:val="00865658"/>
    <w:rsid w:val="008658AF"/>
    <w:rsid w:val="008663A8"/>
    <w:rsid w:val="00866689"/>
    <w:rsid w:val="00866AF0"/>
    <w:rsid w:val="00866DB0"/>
    <w:rsid w:val="00866E9D"/>
    <w:rsid w:val="0086717B"/>
    <w:rsid w:val="008672ED"/>
    <w:rsid w:val="00867887"/>
    <w:rsid w:val="00867B99"/>
    <w:rsid w:val="00867EE5"/>
    <w:rsid w:val="008700D9"/>
    <w:rsid w:val="0087110F"/>
    <w:rsid w:val="00871F1F"/>
    <w:rsid w:val="00872366"/>
    <w:rsid w:val="008724A2"/>
    <w:rsid w:val="00872BAD"/>
    <w:rsid w:val="00873482"/>
    <w:rsid w:val="00873673"/>
    <w:rsid w:val="00873810"/>
    <w:rsid w:val="00873C71"/>
    <w:rsid w:val="0087424E"/>
    <w:rsid w:val="00874C9F"/>
    <w:rsid w:val="00874ED6"/>
    <w:rsid w:val="00875033"/>
    <w:rsid w:val="00875192"/>
    <w:rsid w:val="00875E8E"/>
    <w:rsid w:val="008765AA"/>
    <w:rsid w:val="008768F7"/>
    <w:rsid w:val="00876928"/>
    <w:rsid w:val="00876D88"/>
    <w:rsid w:val="008771FF"/>
    <w:rsid w:val="0087768A"/>
    <w:rsid w:val="0088147F"/>
    <w:rsid w:val="00881D60"/>
    <w:rsid w:val="0088228D"/>
    <w:rsid w:val="008824C0"/>
    <w:rsid w:val="00882877"/>
    <w:rsid w:val="00882A1B"/>
    <w:rsid w:val="00883004"/>
    <w:rsid w:val="008832FD"/>
    <w:rsid w:val="008834B7"/>
    <w:rsid w:val="00883A25"/>
    <w:rsid w:val="0088402A"/>
    <w:rsid w:val="008840FC"/>
    <w:rsid w:val="00884247"/>
    <w:rsid w:val="00884442"/>
    <w:rsid w:val="00884BFF"/>
    <w:rsid w:val="00884D2A"/>
    <w:rsid w:val="00885116"/>
    <w:rsid w:val="008857FA"/>
    <w:rsid w:val="0088580E"/>
    <w:rsid w:val="00885B17"/>
    <w:rsid w:val="00885F0C"/>
    <w:rsid w:val="00885FFB"/>
    <w:rsid w:val="00886378"/>
    <w:rsid w:val="0088639E"/>
    <w:rsid w:val="008873C4"/>
    <w:rsid w:val="008873D8"/>
    <w:rsid w:val="008874EB"/>
    <w:rsid w:val="00887B69"/>
    <w:rsid w:val="00887BFD"/>
    <w:rsid w:val="00887C37"/>
    <w:rsid w:val="00887D81"/>
    <w:rsid w:val="00887F30"/>
    <w:rsid w:val="0089096F"/>
    <w:rsid w:val="00890A1B"/>
    <w:rsid w:val="008916CF"/>
    <w:rsid w:val="00891EA7"/>
    <w:rsid w:val="00892264"/>
    <w:rsid w:val="00892CB7"/>
    <w:rsid w:val="00893222"/>
    <w:rsid w:val="0089340A"/>
    <w:rsid w:val="0089345E"/>
    <w:rsid w:val="0089382E"/>
    <w:rsid w:val="008946E7"/>
    <w:rsid w:val="00895717"/>
    <w:rsid w:val="00895AAF"/>
    <w:rsid w:val="00895DCE"/>
    <w:rsid w:val="00896986"/>
    <w:rsid w:val="008972B4"/>
    <w:rsid w:val="0089742E"/>
    <w:rsid w:val="008979F6"/>
    <w:rsid w:val="00897C25"/>
    <w:rsid w:val="00897C4C"/>
    <w:rsid w:val="00897D92"/>
    <w:rsid w:val="008A07B7"/>
    <w:rsid w:val="008A0F56"/>
    <w:rsid w:val="008A1190"/>
    <w:rsid w:val="008A11B1"/>
    <w:rsid w:val="008A13EF"/>
    <w:rsid w:val="008A1470"/>
    <w:rsid w:val="008A14F8"/>
    <w:rsid w:val="008A19D7"/>
    <w:rsid w:val="008A1BB7"/>
    <w:rsid w:val="008A22A2"/>
    <w:rsid w:val="008A2547"/>
    <w:rsid w:val="008A2C42"/>
    <w:rsid w:val="008A2CB0"/>
    <w:rsid w:val="008A2DB7"/>
    <w:rsid w:val="008A30E1"/>
    <w:rsid w:val="008A3376"/>
    <w:rsid w:val="008A3A09"/>
    <w:rsid w:val="008A407A"/>
    <w:rsid w:val="008A4108"/>
    <w:rsid w:val="008A4176"/>
    <w:rsid w:val="008A423A"/>
    <w:rsid w:val="008A4509"/>
    <w:rsid w:val="008A4A9A"/>
    <w:rsid w:val="008A4BF4"/>
    <w:rsid w:val="008A5026"/>
    <w:rsid w:val="008A51F1"/>
    <w:rsid w:val="008A5552"/>
    <w:rsid w:val="008A63CC"/>
    <w:rsid w:val="008A67E0"/>
    <w:rsid w:val="008A6D88"/>
    <w:rsid w:val="008A7324"/>
    <w:rsid w:val="008A739D"/>
    <w:rsid w:val="008A75B6"/>
    <w:rsid w:val="008A7921"/>
    <w:rsid w:val="008A7A43"/>
    <w:rsid w:val="008A7DB6"/>
    <w:rsid w:val="008A7E5B"/>
    <w:rsid w:val="008A7EA4"/>
    <w:rsid w:val="008B0216"/>
    <w:rsid w:val="008B0351"/>
    <w:rsid w:val="008B0FAA"/>
    <w:rsid w:val="008B12D3"/>
    <w:rsid w:val="008B1E2F"/>
    <w:rsid w:val="008B23AD"/>
    <w:rsid w:val="008B2506"/>
    <w:rsid w:val="008B2CAB"/>
    <w:rsid w:val="008B2DCD"/>
    <w:rsid w:val="008B3CD2"/>
    <w:rsid w:val="008B4E99"/>
    <w:rsid w:val="008B4EA0"/>
    <w:rsid w:val="008B4F17"/>
    <w:rsid w:val="008B4FA0"/>
    <w:rsid w:val="008B5155"/>
    <w:rsid w:val="008B57D1"/>
    <w:rsid w:val="008B5A55"/>
    <w:rsid w:val="008B5E2A"/>
    <w:rsid w:val="008B62D0"/>
    <w:rsid w:val="008B6688"/>
    <w:rsid w:val="008B6AE0"/>
    <w:rsid w:val="008B7371"/>
    <w:rsid w:val="008B74E7"/>
    <w:rsid w:val="008B750B"/>
    <w:rsid w:val="008B7839"/>
    <w:rsid w:val="008B7ED9"/>
    <w:rsid w:val="008C00A0"/>
    <w:rsid w:val="008C1A2C"/>
    <w:rsid w:val="008C1FCE"/>
    <w:rsid w:val="008C2682"/>
    <w:rsid w:val="008C35AF"/>
    <w:rsid w:val="008C35FC"/>
    <w:rsid w:val="008C38E6"/>
    <w:rsid w:val="008C3C1E"/>
    <w:rsid w:val="008C4414"/>
    <w:rsid w:val="008C4545"/>
    <w:rsid w:val="008C4B68"/>
    <w:rsid w:val="008C4FE0"/>
    <w:rsid w:val="008C5241"/>
    <w:rsid w:val="008C54A3"/>
    <w:rsid w:val="008C5829"/>
    <w:rsid w:val="008C5C47"/>
    <w:rsid w:val="008C5F8B"/>
    <w:rsid w:val="008C63B9"/>
    <w:rsid w:val="008C653D"/>
    <w:rsid w:val="008C6DE1"/>
    <w:rsid w:val="008C7180"/>
    <w:rsid w:val="008C735E"/>
    <w:rsid w:val="008C7894"/>
    <w:rsid w:val="008D0121"/>
    <w:rsid w:val="008D01B6"/>
    <w:rsid w:val="008D0247"/>
    <w:rsid w:val="008D0577"/>
    <w:rsid w:val="008D0AB0"/>
    <w:rsid w:val="008D0CE7"/>
    <w:rsid w:val="008D0DD2"/>
    <w:rsid w:val="008D0FBC"/>
    <w:rsid w:val="008D13F4"/>
    <w:rsid w:val="008D271E"/>
    <w:rsid w:val="008D2E68"/>
    <w:rsid w:val="008D32FD"/>
    <w:rsid w:val="008D3404"/>
    <w:rsid w:val="008D457C"/>
    <w:rsid w:val="008D4BB2"/>
    <w:rsid w:val="008D59EC"/>
    <w:rsid w:val="008D60B4"/>
    <w:rsid w:val="008D6DD3"/>
    <w:rsid w:val="008D73E1"/>
    <w:rsid w:val="008E02E0"/>
    <w:rsid w:val="008E06D1"/>
    <w:rsid w:val="008E073B"/>
    <w:rsid w:val="008E099C"/>
    <w:rsid w:val="008E10CA"/>
    <w:rsid w:val="008E12C9"/>
    <w:rsid w:val="008E1426"/>
    <w:rsid w:val="008E1E86"/>
    <w:rsid w:val="008E1EEA"/>
    <w:rsid w:val="008E1F60"/>
    <w:rsid w:val="008E2DA2"/>
    <w:rsid w:val="008E30ED"/>
    <w:rsid w:val="008E3364"/>
    <w:rsid w:val="008E3705"/>
    <w:rsid w:val="008E39C7"/>
    <w:rsid w:val="008E4197"/>
    <w:rsid w:val="008E44D5"/>
    <w:rsid w:val="008E46C6"/>
    <w:rsid w:val="008E4A6F"/>
    <w:rsid w:val="008E4DE8"/>
    <w:rsid w:val="008E51B5"/>
    <w:rsid w:val="008E5284"/>
    <w:rsid w:val="008E55CA"/>
    <w:rsid w:val="008E5782"/>
    <w:rsid w:val="008E672D"/>
    <w:rsid w:val="008E6C57"/>
    <w:rsid w:val="008E756E"/>
    <w:rsid w:val="008E7661"/>
    <w:rsid w:val="008F065C"/>
    <w:rsid w:val="008F0BEE"/>
    <w:rsid w:val="008F16C6"/>
    <w:rsid w:val="008F1712"/>
    <w:rsid w:val="008F1F85"/>
    <w:rsid w:val="008F2128"/>
    <w:rsid w:val="008F222C"/>
    <w:rsid w:val="008F261F"/>
    <w:rsid w:val="008F2B62"/>
    <w:rsid w:val="008F3233"/>
    <w:rsid w:val="008F37FE"/>
    <w:rsid w:val="008F3D71"/>
    <w:rsid w:val="008F4FB9"/>
    <w:rsid w:val="008F59CB"/>
    <w:rsid w:val="008F5BE2"/>
    <w:rsid w:val="008F5CD2"/>
    <w:rsid w:val="008F5F9C"/>
    <w:rsid w:val="008F639E"/>
    <w:rsid w:val="008F6505"/>
    <w:rsid w:val="008F705D"/>
    <w:rsid w:val="008F738E"/>
    <w:rsid w:val="008F7A9D"/>
    <w:rsid w:val="008F7BA6"/>
    <w:rsid w:val="008F7D73"/>
    <w:rsid w:val="00900579"/>
    <w:rsid w:val="00900987"/>
    <w:rsid w:val="00900B71"/>
    <w:rsid w:val="00901706"/>
    <w:rsid w:val="0090196F"/>
    <w:rsid w:val="00901B6E"/>
    <w:rsid w:val="00901C4B"/>
    <w:rsid w:val="00901D7A"/>
    <w:rsid w:val="0090214C"/>
    <w:rsid w:val="009021CD"/>
    <w:rsid w:val="00902666"/>
    <w:rsid w:val="009030BF"/>
    <w:rsid w:val="0090327F"/>
    <w:rsid w:val="009039E5"/>
    <w:rsid w:val="009041E4"/>
    <w:rsid w:val="009047B1"/>
    <w:rsid w:val="00904856"/>
    <w:rsid w:val="00904861"/>
    <w:rsid w:val="00904865"/>
    <w:rsid w:val="00905910"/>
    <w:rsid w:val="00905A52"/>
    <w:rsid w:val="00905D88"/>
    <w:rsid w:val="0090621C"/>
    <w:rsid w:val="009065E6"/>
    <w:rsid w:val="009069E4"/>
    <w:rsid w:val="00906A6D"/>
    <w:rsid w:val="00906C8F"/>
    <w:rsid w:val="00907FF8"/>
    <w:rsid w:val="009101FE"/>
    <w:rsid w:val="009108D8"/>
    <w:rsid w:val="00910972"/>
    <w:rsid w:val="00911523"/>
    <w:rsid w:val="00911B77"/>
    <w:rsid w:val="00911E7C"/>
    <w:rsid w:val="00912147"/>
    <w:rsid w:val="009121E8"/>
    <w:rsid w:val="00912AD5"/>
    <w:rsid w:val="00912B8D"/>
    <w:rsid w:val="00912D38"/>
    <w:rsid w:val="0091314A"/>
    <w:rsid w:val="0091379E"/>
    <w:rsid w:val="00913C84"/>
    <w:rsid w:val="00913D08"/>
    <w:rsid w:val="00914545"/>
    <w:rsid w:val="00914868"/>
    <w:rsid w:val="00914B83"/>
    <w:rsid w:val="00915357"/>
    <w:rsid w:val="00915383"/>
    <w:rsid w:val="0091568A"/>
    <w:rsid w:val="009156FD"/>
    <w:rsid w:val="00916925"/>
    <w:rsid w:val="00916A02"/>
    <w:rsid w:val="00916A7C"/>
    <w:rsid w:val="00916F01"/>
    <w:rsid w:val="009170BC"/>
    <w:rsid w:val="00917166"/>
    <w:rsid w:val="00917193"/>
    <w:rsid w:val="00917222"/>
    <w:rsid w:val="00917533"/>
    <w:rsid w:val="009176CF"/>
    <w:rsid w:val="00917C8B"/>
    <w:rsid w:val="0092159D"/>
    <w:rsid w:val="00921D0C"/>
    <w:rsid w:val="0092210E"/>
    <w:rsid w:val="009229DD"/>
    <w:rsid w:val="00922B91"/>
    <w:rsid w:val="009234D0"/>
    <w:rsid w:val="00923676"/>
    <w:rsid w:val="00923922"/>
    <w:rsid w:val="00923B3C"/>
    <w:rsid w:val="00923DD4"/>
    <w:rsid w:val="009244E1"/>
    <w:rsid w:val="00925BE7"/>
    <w:rsid w:val="00925BE8"/>
    <w:rsid w:val="00925C82"/>
    <w:rsid w:val="009263C0"/>
    <w:rsid w:val="00926504"/>
    <w:rsid w:val="00926B44"/>
    <w:rsid w:val="00926DAB"/>
    <w:rsid w:val="00926FF8"/>
    <w:rsid w:val="009274BE"/>
    <w:rsid w:val="0092756A"/>
    <w:rsid w:val="00927746"/>
    <w:rsid w:val="00927960"/>
    <w:rsid w:val="00927A24"/>
    <w:rsid w:val="00927F05"/>
    <w:rsid w:val="00927F91"/>
    <w:rsid w:val="00930023"/>
    <w:rsid w:val="00930477"/>
    <w:rsid w:val="00930AB5"/>
    <w:rsid w:val="00930C96"/>
    <w:rsid w:val="00930D9A"/>
    <w:rsid w:val="009315A4"/>
    <w:rsid w:val="00931656"/>
    <w:rsid w:val="00932010"/>
    <w:rsid w:val="009320E2"/>
    <w:rsid w:val="009320F5"/>
    <w:rsid w:val="009333FD"/>
    <w:rsid w:val="009339AF"/>
    <w:rsid w:val="00933E1D"/>
    <w:rsid w:val="009340EF"/>
    <w:rsid w:val="00934400"/>
    <w:rsid w:val="00934CF2"/>
    <w:rsid w:val="00935DF1"/>
    <w:rsid w:val="009365DB"/>
    <w:rsid w:val="00936624"/>
    <w:rsid w:val="0093695B"/>
    <w:rsid w:val="00936C09"/>
    <w:rsid w:val="00936F61"/>
    <w:rsid w:val="0093732A"/>
    <w:rsid w:val="009376E7"/>
    <w:rsid w:val="00937C48"/>
    <w:rsid w:val="00937E05"/>
    <w:rsid w:val="0094028E"/>
    <w:rsid w:val="00940B04"/>
    <w:rsid w:val="009410FF"/>
    <w:rsid w:val="00941124"/>
    <w:rsid w:val="0094143D"/>
    <w:rsid w:val="00941604"/>
    <w:rsid w:val="009416AE"/>
    <w:rsid w:val="00941A31"/>
    <w:rsid w:val="00941A42"/>
    <w:rsid w:val="00941A5F"/>
    <w:rsid w:val="00941E6C"/>
    <w:rsid w:val="0094245B"/>
    <w:rsid w:val="0094264B"/>
    <w:rsid w:val="00942C04"/>
    <w:rsid w:val="00943480"/>
    <w:rsid w:val="00943A8C"/>
    <w:rsid w:val="00944F38"/>
    <w:rsid w:val="009452D0"/>
    <w:rsid w:val="009454BC"/>
    <w:rsid w:val="00945AEF"/>
    <w:rsid w:val="00945B9F"/>
    <w:rsid w:val="00945BD5"/>
    <w:rsid w:val="00945EB3"/>
    <w:rsid w:val="0094643F"/>
    <w:rsid w:val="00946CA8"/>
    <w:rsid w:val="00947426"/>
    <w:rsid w:val="00947817"/>
    <w:rsid w:val="00947B87"/>
    <w:rsid w:val="00947DE8"/>
    <w:rsid w:val="009500B9"/>
    <w:rsid w:val="009501BC"/>
    <w:rsid w:val="009513FF"/>
    <w:rsid w:val="00951941"/>
    <w:rsid w:val="00951AA1"/>
    <w:rsid w:val="00951D51"/>
    <w:rsid w:val="009520C3"/>
    <w:rsid w:val="009520F2"/>
    <w:rsid w:val="00952B96"/>
    <w:rsid w:val="00952DED"/>
    <w:rsid w:val="00952E0D"/>
    <w:rsid w:val="00953A7E"/>
    <w:rsid w:val="009544E6"/>
    <w:rsid w:val="0095470E"/>
    <w:rsid w:val="00954879"/>
    <w:rsid w:val="00954EA2"/>
    <w:rsid w:val="009551E8"/>
    <w:rsid w:val="00955544"/>
    <w:rsid w:val="009557F5"/>
    <w:rsid w:val="0095616C"/>
    <w:rsid w:val="009561A4"/>
    <w:rsid w:val="009561B6"/>
    <w:rsid w:val="009563A4"/>
    <w:rsid w:val="00956783"/>
    <w:rsid w:val="0095715A"/>
    <w:rsid w:val="00957765"/>
    <w:rsid w:val="00957A57"/>
    <w:rsid w:val="00957AC5"/>
    <w:rsid w:val="00957C6D"/>
    <w:rsid w:val="00957C93"/>
    <w:rsid w:val="00957DE8"/>
    <w:rsid w:val="00960269"/>
    <w:rsid w:val="009606C6"/>
    <w:rsid w:val="00960808"/>
    <w:rsid w:val="009608C0"/>
    <w:rsid w:val="00960959"/>
    <w:rsid w:val="00961639"/>
    <w:rsid w:val="009617F0"/>
    <w:rsid w:val="009621DE"/>
    <w:rsid w:val="009622B5"/>
    <w:rsid w:val="0096265A"/>
    <w:rsid w:val="00963031"/>
    <w:rsid w:val="0096328F"/>
    <w:rsid w:val="009632D4"/>
    <w:rsid w:val="00963FFA"/>
    <w:rsid w:val="0096400C"/>
    <w:rsid w:val="0096420A"/>
    <w:rsid w:val="009642EF"/>
    <w:rsid w:val="009646FA"/>
    <w:rsid w:val="0096472C"/>
    <w:rsid w:val="00964ACE"/>
    <w:rsid w:val="00964B55"/>
    <w:rsid w:val="00964C53"/>
    <w:rsid w:val="00965031"/>
    <w:rsid w:val="0096504F"/>
    <w:rsid w:val="009652F4"/>
    <w:rsid w:val="009654AD"/>
    <w:rsid w:val="009662D8"/>
    <w:rsid w:val="00966542"/>
    <w:rsid w:val="00967523"/>
    <w:rsid w:val="00970192"/>
    <w:rsid w:val="00970426"/>
    <w:rsid w:val="00970697"/>
    <w:rsid w:val="009706C4"/>
    <w:rsid w:val="00971536"/>
    <w:rsid w:val="009716BA"/>
    <w:rsid w:val="00971966"/>
    <w:rsid w:val="00971B6B"/>
    <w:rsid w:val="00971D17"/>
    <w:rsid w:val="00972465"/>
    <w:rsid w:val="00972805"/>
    <w:rsid w:val="00972876"/>
    <w:rsid w:val="0097291D"/>
    <w:rsid w:val="00973E64"/>
    <w:rsid w:val="00974B89"/>
    <w:rsid w:val="0097526E"/>
    <w:rsid w:val="0097550A"/>
    <w:rsid w:val="00975874"/>
    <w:rsid w:val="00975989"/>
    <w:rsid w:val="00975EFB"/>
    <w:rsid w:val="00976577"/>
    <w:rsid w:val="00976B16"/>
    <w:rsid w:val="00977BBD"/>
    <w:rsid w:val="00977CD3"/>
    <w:rsid w:val="00977F8A"/>
    <w:rsid w:val="00980A5E"/>
    <w:rsid w:val="00980D75"/>
    <w:rsid w:val="00981921"/>
    <w:rsid w:val="00982728"/>
    <w:rsid w:val="00982BFB"/>
    <w:rsid w:val="00982D03"/>
    <w:rsid w:val="00983200"/>
    <w:rsid w:val="00983373"/>
    <w:rsid w:val="00983732"/>
    <w:rsid w:val="0098382D"/>
    <w:rsid w:val="009839DF"/>
    <w:rsid w:val="00983A9B"/>
    <w:rsid w:val="00983AF6"/>
    <w:rsid w:val="00983C06"/>
    <w:rsid w:val="00984236"/>
    <w:rsid w:val="00984521"/>
    <w:rsid w:val="009846E0"/>
    <w:rsid w:val="00984871"/>
    <w:rsid w:val="00984E51"/>
    <w:rsid w:val="0098505D"/>
    <w:rsid w:val="00985DCF"/>
    <w:rsid w:val="00985F0F"/>
    <w:rsid w:val="00985F8F"/>
    <w:rsid w:val="00986125"/>
    <w:rsid w:val="009863EB"/>
    <w:rsid w:val="00986788"/>
    <w:rsid w:val="009870E1"/>
    <w:rsid w:val="0098748A"/>
    <w:rsid w:val="009874E9"/>
    <w:rsid w:val="0098765E"/>
    <w:rsid w:val="0098776B"/>
    <w:rsid w:val="00987A3B"/>
    <w:rsid w:val="00987E81"/>
    <w:rsid w:val="0099055E"/>
    <w:rsid w:val="0099089D"/>
    <w:rsid w:val="00990DEA"/>
    <w:rsid w:val="00990E7A"/>
    <w:rsid w:val="0099111E"/>
    <w:rsid w:val="009927A1"/>
    <w:rsid w:val="009928A0"/>
    <w:rsid w:val="00992A98"/>
    <w:rsid w:val="00992C64"/>
    <w:rsid w:val="009931CF"/>
    <w:rsid w:val="0099323D"/>
    <w:rsid w:val="0099343F"/>
    <w:rsid w:val="009938C5"/>
    <w:rsid w:val="00993CE6"/>
    <w:rsid w:val="0099420E"/>
    <w:rsid w:val="00994434"/>
    <w:rsid w:val="0099453B"/>
    <w:rsid w:val="00994853"/>
    <w:rsid w:val="00994BF7"/>
    <w:rsid w:val="00995472"/>
    <w:rsid w:val="0099624E"/>
    <w:rsid w:val="009962DA"/>
    <w:rsid w:val="009962F0"/>
    <w:rsid w:val="0099681D"/>
    <w:rsid w:val="009968BD"/>
    <w:rsid w:val="00996B4C"/>
    <w:rsid w:val="00996CFE"/>
    <w:rsid w:val="009972F9"/>
    <w:rsid w:val="00997378"/>
    <w:rsid w:val="00997F44"/>
    <w:rsid w:val="00997FE0"/>
    <w:rsid w:val="009A01C5"/>
    <w:rsid w:val="009A033F"/>
    <w:rsid w:val="009A0596"/>
    <w:rsid w:val="009A076C"/>
    <w:rsid w:val="009A21E2"/>
    <w:rsid w:val="009A24B1"/>
    <w:rsid w:val="009A261D"/>
    <w:rsid w:val="009A2A0E"/>
    <w:rsid w:val="009A3847"/>
    <w:rsid w:val="009A3B7C"/>
    <w:rsid w:val="009A4112"/>
    <w:rsid w:val="009A4333"/>
    <w:rsid w:val="009A4445"/>
    <w:rsid w:val="009A466C"/>
    <w:rsid w:val="009A4D73"/>
    <w:rsid w:val="009A4F31"/>
    <w:rsid w:val="009A5F67"/>
    <w:rsid w:val="009A5FA3"/>
    <w:rsid w:val="009A6078"/>
    <w:rsid w:val="009A63A1"/>
    <w:rsid w:val="009A669D"/>
    <w:rsid w:val="009A68A0"/>
    <w:rsid w:val="009A6B82"/>
    <w:rsid w:val="009A6E5E"/>
    <w:rsid w:val="009A7266"/>
    <w:rsid w:val="009A7F5B"/>
    <w:rsid w:val="009B026F"/>
    <w:rsid w:val="009B08C1"/>
    <w:rsid w:val="009B0A10"/>
    <w:rsid w:val="009B0CE6"/>
    <w:rsid w:val="009B0EED"/>
    <w:rsid w:val="009B12A3"/>
    <w:rsid w:val="009B205F"/>
    <w:rsid w:val="009B2298"/>
    <w:rsid w:val="009B2538"/>
    <w:rsid w:val="009B26EF"/>
    <w:rsid w:val="009B2B3D"/>
    <w:rsid w:val="009B33CF"/>
    <w:rsid w:val="009B374B"/>
    <w:rsid w:val="009B3E43"/>
    <w:rsid w:val="009B3FB1"/>
    <w:rsid w:val="009B409B"/>
    <w:rsid w:val="009B41FB"/>
    <w:rsid w:val="009B45F9"/>
    <w:rsid w:val="009B4665"/>
    <w:rsid w:val="009B4A58"/>
    <w:rsid w:val="009B4EF8"/>
    <w:rsid w:val="009B530E"/>
    <w:rsid w:val="009B5BD9"/>
    <w:rsid w:val="009B5CFD"/>
    <w:rsid w:val="009B63B0"/>
    <w:rsid w:val="009B7085"/>
    <w:rsid w:val="009B7A76"/>
    <w:rsid w:val="009B7F53"/>
    <w:rsid w:val="009C0061"/>
    <w:rsid w:val="009C0727"/>
    <w:rsid w:val="009C0F73"/>
    <w:rsid w:val="009C10B0"/>
    <w:rsid w:val="009C10FC"/>
    <w:rsid w:val="009C116E"/>
    <w:rsid w:val="009C1F50"/>
    <w:rsid w:val="009C2C5A"/>
    <w:rsid w:val="009C2D03"/>
    <w:rsid w:val="009C2FF3"/>
    <w:rsid w:val="009C34AF"/>
    <w:rsid w:val="009C4C54"/>
    <w:rsid w:val="009C501B"/>
    <w:rsid w:val="009C693C"/>
    <w:rsid w:val="009C69D9"/>
    <w:rsid w:val="009C759E"/>
    <w:rsid w:val="009C7BE2"/>
    <w:rsid w:val="009D0117"/>
    <w:rsid w:val="009D0F10"/>
    <w:rsid w:val="009D1082"/>
    <w:rsid w:val="009D13B5"/>
    <w:rsid w:val="009D15F7"/>
    <w:rsid w:val="009D180B"/>
    <w:rsid w:val="009D1864"/>
    <w:rsid w:val="009D1BBC"/>
    <w:rsid w:val="009D1CA0"/>
    <w:rsid w:val="009D1D2E"/>
    <w:rsid w:val="009D220B"/>
    <w:rsid w:val="009D22A4"/>
    <w:rsid w:val="009D2A39"/>
    <w:rsid w:val="009D2B78"/>
    <w:rsid w:val="009D2C39"/>
    <w:rsid w:val="009D342D"/>
    <w:rsid w:val="009D3C35"/>
    <w:rsid w:val="009D41E9"/>
    <w:rsid w:val="009D4864"/>
    <w:rsid w:val="009D4CAC"/>
    <w:rsid w:val="009D4FFE"/>
    <w:rsid w:val="009D5142"/>
    <w:rsid w:val="009D5C29"/>
    <w:rsid w:val="009D5D5D"/>
    <w:rsid w:val="009D606E"/>
    <w:rsid w:val="009D6448"/>
    <w:rsid w:val="009D6C3D"/>
    <w:rsid w:val="009D70BC"/>
    <w:rsid w:val="009D73DE"/>
    <w:rsid w:val="009D7709"/>
    <w:rsid w:val="009D777E"/>
    <w:rsid w:val="009D797E"/>
    <w:rsid w:val="009D7F1B"/>
    <w:rsid w:val="009E0188"/>
    <w:rsid w:val="009E0356"/>
    <w:rsid w:val="009E03B5"/>
    <w:rsid w:val="009E0A37"/>
    <w:rsid w:val="009E165B"/>
    <w:rsid w:val="009E1CD3"/>
    <w:rsid w:val="009E26EE"/>
    <w:rsid w:val="009E2951"/>
    <w:rsid w:val="009E2ADA"/>
    <w:rsid w:val="009E2CDB"/>
    <w:rsid w:val="009E2DD5"/>
    <w:rsid w:val="009E33A9"/>
    <w:rsid w:val="009E3574"/>
    <w:rsid w:val="009E35B7"/>
    <w:rsid w:val="009E3953"/>
    <w:rsid w:val="009E395D"/>
    <w:rsid w:val="009E3D2F"/>
    <w:rsid w:val="009E4713"/>
    <w:rsid w:val="009E4B00"/>
    <w:rsid w:val="009E4EFF"/>
    <w:rsid w:val="009E52C5"/>
    <w:rsid w:val="009E5BDA"/>
    <w:rsid w:val="009E62A6"/>
    <w:rsid w:val="009E6487"/>
    <w:rsid w:val="009E6A89"/>
    <w:rsid w:val="009E7303"/>
    <w:rsid w:val="009E73FB"/>
    <w:rsid w:val="009E74FD"/>
    <w:rsid w:val="009F0557"/>
    <w:rsid w:val="009F0BF0"/>
    <w:rsid w:val="009F103F"/>
    <w:rsid w:val="009F1105"/>
    <w:rsid w:val="009F17AB"/>
    <w:rsid w:val="009F19D3"/>
    <w:rsid w:val="009F29D9"/>
    <w:rsid w:val="009F2EB7"/>
    <w:rsid w:val="009F33BB"/>
    <w:rsid w:val="009F3FCC"/>
    <w:rsid w:val="009F4139"/>
    <w:rsid w:val="009F41D3"/>
    <w:rsid w:val="009F4331"/>
    <w:rsid w:val="009F43CB"/>
    <w:rsid w:val="009F4A4C"/>
    <w:rsid w:val="009F4E0D"/>
    <w:rsid w:val="009F4EC7"/>
    <w:rsid w:val="009F4F3C"/>
    <w:rsid w:val="009F5170"/>
    <w:rsid w:val="009F51EC"/>
    <w:rsid w:val="009F5C1E"/>
    <w:rsid w:val="009F670D"/>
    <w:rsid w:val="009F6A4A"/>
    <w:rsid w:val="009F6A57"/>
    <w:rsid w:val="009F6F1C"/>
    <w:rsid w:val="009F7073"/>
    <w:rsid w:val="009F7141"/>
    <w:rsid w:val="009F7628"/>
    <w:rsid w:val="009F7999"/>
    <w:rsid w:val="009F7B57"/>
    <w:rsid w:val="00A002FE"/>
    <w:rsid w:val="00A00684"/>
    <w:rsid w:val="00A006F9"/>
    <w:rsid w:val="00A00BFC"/>
    <w:rsid w:val="00A00C2D"/>
    <w:rsid w:val="00A01209"/>
    <w:rsid w:val="00A01257"/>
    <w:rsid w:val="00A0163B"/>
    <w:rsid w:val="00A01AA7"/>
    <w:rsid w:val="00A01BE2"/>
    <w:rsid w:val="00A02297"/>
    <w:rsid w:val="00A02A0D"/>
    <w:rsid w:val="00A02E27"/>
    <w:rsid w:val="00A031D8"/>
    <w:rsid w:val="00A03243"/>
    <w:rsid w:val="00A03335"/>
    <w:rsid w:val="00A03CC3"/>
    <w:rsid w:val="00A03D9E"/>
    <w:rsid w:val="00A0495A"/>
    <w:rsid w:val="00A04C14"/>
    <w:rsid w:val="00A04C5C"/>
    <w:rsid w:val="00A0526B"/>
    <w:rsid w:val="00A05D4F"/>
    <w:rsid w:val="00A05F57"/>
    <w:rsid w:val="00A06239"/>
    <w:rsid w:val="00A06488"/>
    <w:rsid w:val="00A06CEE"/>
    <w:rsid w:val="00A06FB6"/>
    <w:rsid w:val="00A074A4"/>
    <w:rsid w:val="00A076E6"/>
    <w:rsid w:val="00A0789A"/>
    <w:rsid w:val="00A1024D"/>
    <w:rsid w:val="00A105E0"/>
    <w:rsid w:val="00A10B68"/>
    <w:rsid w:val="00A10E65"/>
    <w:rsid w:val="00A10ED5"/>
    <w:rsid w:val="00A1118F"/>
    <w:rsid w:val="00A11636"/>
    <w:rsid w:val="00A11995"/>
    <w:rsid w:val="00A11A0C"/>
    <w:rsid w:val="00A12506"/>
    <w:rsid w:val="00A12735"/>
    <w:rsid w:val="00A12822"/>
    <w:rsid w:val="00A129DB"/>
    <w:rsid w:val="00A12B58"/>
    <w:rsid w:val="00A12D70"/>
    <w:rsid w:val="00A131D0"/>
    <w:rsid w:val="00A13876"/>
    <w:rsid w:val="00A13B1A"/>
    <w:rsid w:val="00A13E37"/>
    <w:rsid w:val="00A13F2B"/>
    <w:rsid w:val="00A1427E"/>
    <w:rsid w:val="00A14653"/>
    <w:rsid w:val="00A146C5"/>
    <w:rsid w:val="00A14BD2"/>
    <w:rsid w:val="00A14C85"/>
    <w:rsid w:val="00A14F2E"/>
    <w:rsid w:val="00A14F61"/>
    <w:rsid w:val="00A15152"/>
    <w:rsid w:val="00A15C6F"/>
    <w:rsid w:val="00A15ED5"/>
    <w:rsid w:val="00A15F37"/>
    <w:rsid w:val="00A16228"/>
    <w:rsid w:val="00A16561"/>
    <w:rsid w:val="00A16986"/>
    <w:rsid w:val="00A16AC9"/>
    <w:rsid w:val="00A16DB1"/>
    <w:rsid w:val="00A16FE9"/>
    <w:rsid w:val="00A17702"/>
    <w:rsid w:val="00A17CBD"/>
    <w:rsid w:val="00A17D61"/>
    <w:rsid w:val="00A17F68"/>
    <w:rsid w:val="00A20517"/>
    <w:rsid w:val="00A21BCA"/>
    <w:rsid w:val="00A21EFC"/>
    <w:rsid w:val="00A2278A"/>
    <w:rsid w:val="00A22A3F"/>
    <w:rsid w:val="00A233A1"/>
    <w:rsid w:val="00A2382B"/>
    <w:rsid w:val="00A25DE5"/>
    <w:rsid w:val="00A2618B"/>
    <w:rsid w:val="00A261D8"/>
    <w:rsid w:val="00A270DE"/>
    <w:rsid w:val="00A2755B"/>
    <w:rsid w:val="00A27BD1"/>
    <w:rsid w:val="00A30972"/>
    <w:rsid w:val="00A30AFD"/>
    <w:rsid w:val="00A30D84"/>
    <w:rsid w:val="00A31498"/>
    <w:rsid w:val="00A31704"/>
    <w:rsid w:val="00A31DC2"/>
    <w:rsid w:val="00A323B0"/>
    <w:rsid w:val="00A325F8"/>
    <w:rsid w:val="00A33244"/>
    <w:rsid w:val="00A332B2"/>
    <w:rsid w:val="00A334AA"/>
    <w:rsid w:val="00A335C2"/>
    <w:rsid w:val="00A336DD"/>
    <w:rsid w:val="00A33D9C"/>
    <w:rsid w:val="00A33F4B"/>
    <w:rsid w:val="00A345A5"/>
    <w:rsid w:val="00A347E2"/>
    <w:rsid w:val="00A349F6"/>
    <w:rsid w:val="00A34A48"/>
    <w:rsid w:val="00A34D9B"/>
    <w:rsid w:val="00A35136"/>
    <w:rsid w:val="00A3552C"/>
    <w:rsid w:val="00A356B7"/>
    <w:rsid w:val="00A35B76"/>
    <w:rsid w:val="00A35D85"/>
    <w:rsid w:val="00A35DF7"/>
    <w:rsid w:val="00A360BC"/>
    <w:rsid w:val="00A36EDB"/>
    <w:rsid w:val="00A37835"/>
    <w:rsid w:val="00A37C9A"/>
    <w:rsid w:val="00A37DD6"/>
    <w:rsid w:val="00A40A46"/>
    <w:rsid w:val="00A40AE1"/>
    <w:rsid w:val="00A40C90"/>
    <w:rsid w:val="00A40CA8"/>
    <w:rsid w:val="00A4158A"/>
    <w:rsid w:val="00A4184D"/>
    <w:rsid w:val="00A42863"/>
    <w:rsid w:val="00A42AE3"/>
    <w:rsid w:val="00A42E41"/>
    <w:rsid w:val="00A42FF9"/>
    <w:rsid w:val="00A43970"/>
    <w:rsid w:val="00A43A96"/>
    <w:rsid w:val="00A43ADB"/>
    <w:rsid w:val="00A43CC8"/>
    <w:rsid w:val="00A43D9C"/>
    <w:rsid w:val="00A44537"/>
    <w:rsid w:val="00A44D3B"/>
    <w:rsid w:val="00A4546A"/>
    <w:rsid w:val="00A45BD8"/>
    <w:rsid w:val="00A45D06"/>
    <w:rsid w:val="00A45F8B"/>
    <w:rsid w:val="00A46447"/>
    <w:rsid w:val="00A46573"/>
    <w:rsid w:val="00A46A7F"/>
    <w:rsid w:val="00A46D2F"/>
    <w:rsid w:val="00A47172"/>
    <w:rsid w:val="00A47AC1"/>
    <w:rsid w:val="00A501C4"/>
    <w:rsid w:val="00A5048A"/>
    <w:rsid w:val="00A506BB"/>
    <w:rsid w:val="00A507A6"/>
    <w:rsid w:val="00A50B69"/>
    <w:rsid w:val="00A50C7A"/>
    <w:rsid w:val="00A50E27"/>
    <w:rsid w:val="00A51584"/>
    <w:rsid w:val="00A51634"/>
    <w:rsid w:val="00A51BAF"/>
    <w:rsid w:val="00A521EB"/>
    <w:rsid w:val="00A521FD"/>
    <w:rsid w:val="00A524E1"/>
    <w:rsid w:val="00A52634"/>
    <w:rsid w:val="00A5274C"/>
    <w:rsid w:val="00A527C7"/>
    <w:rsid w:val="00A5294A"/>
    <w:rsid w:val="00A54370"/>
    <w:rsid w:val="00A54398"/>
    <w:rsid w:val="00A54438"/>
    <w:rsid w:val="00A544B3"/>
    <w:rsid w:val="00A54868"/>
    <w:rsid w:val="00A54B4D"/>
    <w:rsid w:val="00A54F6C"/>
    <w:rsid w:val="00A556ED"/>
    <w:rsid w:val="00A55ACC"/>
    <w:rsid w:val="00A56075"/>
    <w:rsid w:val="00A56FC6"/>
    <w:rsid w:val="00A577FC"/>
    <w:rsid w:val="00A578AF"/>
    <w:rsid w:val="00A57C58"/>
    <w:rsid w:val="00A57CFF"/>
    <w:rsid w:val="00A60247"/>
    <w:rsid w:val="00A6039B"/>
    <w:rsid w:val="00A60774"/>
    <w:rsid w:val="00A6099D"/>
    <w:rsid w:val="00A61290"/>
    <w:rsid w:val="00A614E6"/>
    <w:rsid w:val="00A6270A"/>
    <w:rsid w:val="00A62E5D"/>
    <w:rsid w:val="00A62F35"/>
    <w:rsid w:val="00A62F59"/>
    <w:rsid w:val="00A63554"/>
    <w:rsid w:val="00A63C15"/>
    <w:rsid w:val="00A64013"/>
    <w:rsid w:val="00A64418"/>
    <w:rsid w:val="00A6485B"/>
    <w:rsid w:val="00A64891"/>
    <w:rsid w:val="00A64A16"/>
    <w:rsid w:val="00A64C29"/>
    <w:rsid w:val="00A6544D"/>
    <w:rsid w:val="00A6551F"/>
    <w:rsid w:val="00A65E0B"/>
    <w:rsid w:val="00A66332"/>
    <w:rsid w:val="00A663E6"/>
    <w:rsid w:val="00A66E6A"/>
    <w:rsid w:val="00A66EF8"/>
    <w:rsid w:val="00A67BFA"/>
    <w:rsid w:val="00A67EC0"/>
    <w:rsid w:val="00A7007B"/>
    <w:rsid w:val="00A70421"/>
    <w:rsid w:val="00A70582"/>
    <w:rsid w:val="00A70ABD"/>
    <w:rsid w:val="00A70E12"/>
    <w:rsid w:val="00A71047"/>
    <w:rsid w:val="00A719D3"/>
    <w:rsid w:val="00A735CF"/>
    <w:rsid w:val="00A73902"/>
    <w:rsid w:val="00A73932"/>
    <w:rsid w:val="00A73CF6"/>
    <w:rsid w:val="00A74226"/>
    <w:rsid w:val="00A74541"/>
    <w:rsid w:val="00A753AA"/>
    <w:rsid w:val="00A75F10"/>
    <w:rsid w:val="00A761E6"/>
    <w:rsid w:val="00A7624B"/>
    <w:rsid w:val="00A76482"/>
    <w:rsid w:val="00A76802"/>
    <w:rsid w:val="00A76A20"/>
    <w:rsid w:val="00A76AEA"/>
    <w:rsid w:val="00A7736B"/>
    <w:rsid w:val="00A7756D"/>
    <w:rsid w:val="00A779C6"/>
    <w:rsid w:val="00A77EEA"/>
    <w:rsid w:val="00A77EF1"/>
    <w:rsid w:val="00A802EE"/>
    <w:rsid w:val="00A816AD"/>
    <w:rsid w:val="00A81743"/>
    <w:rsid w:val="00A8204F"/>
    <w:rsid w:val="00A82B0F"/>
    <w:rsid w:val="00A83359"/>
    <w:rsid w:val="00A8376E"/>
    <w:rsid w:val="00A83BAF"/>
    <w:rsid w:val="00A84038"/>
    <w:rsid w:val="00A84602"/>
    <w:rsid w:val="00A84A08"/>
    <w:rsid w:val="00A84C54"/>
    <w:rsid w:val="00A84CA1"/>
    <w:rsid w:val="00A84E56"/>
    <w:rsid w:val="00A84FD9"/>
    <w:rsid w:val="00A859D8"/>
    <w:rsid w:val="00A85E6A"/>
    <w:rsid w:val="00A85F4F"/>
    <w:rsid w:val="00A8621A"/>
    <w:rsid w:val="00A862BA"/>
    <w:rsid w:val="00A8661A"/>
    <w:rsid w:val="00A8695A"/>
    <w:rsid w:val="00A86C10"/>
    <w:rsid w:val="00A86D0D"/>
    <w:rsid w:val="00A875D1"/>
    <w:rsid w:val="00A876CC"/>
    <w:rsid w:val="00A87A68"/>
    <w:rsid w:val="00A902A6"/>
    <w:rsid w:val="00A9099D"/>
    <w:rsid w:val="00A90BA1"/>
    <w:rsid w:val="00A90E3D"/>
    <w:rsid w:val="00A91589"/>
    <w:rsid w:val="00A91774"/>
    <w:rsid w:val="00A9181C"/>
    <w:rsid w:val="00A91D64"/>
    <w:rsid w:val="00A920E3"/>
    <w:rsid w:val="00A92297"/>
    <w:rsid w:val="00A9242D"/>
    <w:rsid w:val="00A92B85"/>
    <w:rsid w:val="00A93322"/>
    <w:rsid w:val="00A9376A"/>
    <w:rsid w:val="00A94050"/>
    <w:rsid w:val="00A948E4"/>
    <w:rsid w:val="00A94F90"/>
    <w:rsid w:val="00A9508A"/>
    <w:rsid w:val="00A958EE"/>
    <w:rsid w:val="00A95D8D"/>
    <w:rsid w:val="00A96139"/>
    <w:rsid w:val="00A962F1"/>
    <w:rsid w:val="00A968B0"/>
    <w:rsid w:val="00A96E04"/>
    <w:rsid w:val="00A973CF"/>
    <w:rsid w:val="00A975EE"/>
    <w:rsid w:val="00A976D8"/>
    <w:rsid w:val="00A9780F"/>
    <w:rsid w:val="00A97F50"/>
    <w:rsid w:val="00A97FA8"/>
    <w:rsid w:val="00AA0354"/>
    <w:rsid w:val="00AA08D5"/>
    <w:rsid w:val="00AA0C66"/>
    <w:rsid w:val="00AA0D13"/>
    <w:rsid w:val="00AA0D5D"/>
    <w:rsid w:val="00AA0DB3"/>
    <w:rsid w:val="00AA0F93"/>
    <w:rsid w:val="00AA1A87"/>
    <w:rsid w:val="00AA1EFD"/>
    <w:rsid w:val="00AA2540"/>
    <w:rsid w:val="00AA2545"/>
    <w:rsid w:val="00AA2852"/>
    <w:rsid w:val="00AA29F2"/>
    <w:rsid w:val="00AA2CD6"/>
    <w:rsid w:val="00AA2FA6"/>
    <w:rsid w:val="00AA33FA"/>
    <w:rsid w:val="00AA3955"/>
    <w:rsid w:val="00AA3EDB"/>
    <w:rsid w:val="00AA40FF"/>
    <w:rsid w:val="00AA45C1"/>
    <w:rsid w:val="00AA4FE4"/>
    <w:rsid w:val="00AA5155"/>
    <w:rsid w:val="00AA5167"/>
    <w:rsid w:val="00AA52DD"/>
    <w:rsid w:val="00AA580A"/>
    <w:rsid w:val="00AA5B69"/>
    <w:rsid w:val="00AA5F56"/>
    <w:rsid w:val="00AA6800"/>
    <w:rsid w:val="00AA6D90"/>
    <w:rsid w:val="00AA714F"/>
    <w:rsid w:val="00AA733F"/>
    <w:rsid w:val="00AA7EB7"/>
    <w:rsid w:val="00AA7FD3"/>
    <w:rsid w:val="00AB047B"/>
    <w:rsid w:val="00AB08B8"/>
    <w:rsid w:val="00AB127D"/>
    <w:rsid w:val="00AB1F6F"/>
    <w:rsid w:val="00AB208C"/>
    <w:rsid w:val="00AB23B8"/>
    <w:rsid w:val="00AB29A9"/>
    <w:rsid w:val="00AB2BD6"/>
    <w:rsid w:val="00AB2C5A"/>
    <w:rsid w:val="00AB377F"/>
    <w:rsid w:val="00AB3CA6"/>
    <w:rsid w:val="00AB3E0D"/>
    <w:rsid w:val="00AB3E26"/>
    <w:rsid w:val="00AB4065"/>
    <w:rsid w:val="00AB547E"/>
    <w:rsid w:val="00AB54BF"/>
    <w:rsid w:val="00AB5CEC"/>
    <w:rsid w:val="00AB5D3B"/>
    <w:rsid w:val="00AB6B1E"/>
    <w:rsid w:val="00AB71A8"/>
    <w:rsid w:val="00AC0093"/>
    <w:rsid w:val="00AC0236"/>
    <w:rsid w:val="00AC0365"/>
    <w:rsid w:val="00AC04B9"/>
    <w:rsid w:val="00AC04BE"/>
    <w:rsid w:val="00AC08AE"/>
    <w:rsid w:val="00AC1245"/>
    <w:rsid w:val="00AC13CA"/>
    <w:rsid w:val="00AC14FD"/>
    <w:rsid w:val="00AC1C1F"/>
    <w:rsid w:val="00AC2356"/>
    <w:rsid w:val="00AC2EA7"/>
    <w:rsid w:val="00AC379E"/>
    <w:rsid w:val="00AC3E18"/>
    <w:rsid w:val="00AC413A"/>
    <w:rsid w:val="00AC4F07"/>
    <w:rsid w:val="00AC5682"/>
    <w:rsid w:val="00AC5D0F"/>
    <w:rsid w:val="00AC5F34"/>
    <w:rsid w:val="00AC620B"/>
    <w:rsid w:val="00AC6406"/>
    <w:rsid w:val="00AC6476"/>
    <w:rsid w:val="00AC662F"/>
    <w:rsid w:val="00AC66D5"/>
    <w:rsid w:val="00AC6CC4"/>
    <w:rsid w:val="00AC6F72"/>
    <w:rsid w:val="00AC6FC7"/>
    <w:rsid w:val="00AC71A6"/>
    <w:rsid w:val="00AC7385"/>
    <w:rsid w:val="00AC744B"/>
    <w:rsid w:val="00AC7B03"/>
    <w:rsid w:val="00AC7B41"/>
    <w:rsid w:val="00AC7BCB"/>
    <w:rsid w:val="00AC7E11"/>
    <w:rsid w:val="00AD06DB"/>
    <w:rsid w:val="00AD0BCC"/>
    <w:rsid w:val="00AD0DE5"/>
    <w:rsid w:val="00AD1117"/>
    <w:rsid w:val="00AD197B"/>
    <w:rsid w:val="00AD1BF4"/>
    <w:rsid w:val="00AD1D51"/>
    <w:rsid w:val="00AD21CD"/>
    <w:rsid w:val="00AD2763"/>
    <w:rsid w:val="00AD2E90"/>
    <w:rsid w:val="00AD3431"/>
    <w:rsid w:val="00AD369A"/>
    <w:rsid w:val="00AD3774"/>
    <w:rsid w:val="00AD3BBA"/>
    <w:rsid w:val="00AD3E4B"/>
    <w:rsid w:val="00AD4593"/>
    <w:rsid w:val="00AD46FB"/>
    <w:rsid w:val="00AD4D2A"/>
    <w:rsid w:val="00AD5BBF"/>
    <w:rsid w:val="00AD67AA"/>
    <w:rsid w:val="00AD69E9"/>
    <w:rsid w:val="00AD6D59"/>
    <w:rsid w:val="00AD7213"/>
    <w:rsid w:val="00AD72A3"/>
    <w:rsid w:val="00AD747A"/>
    <w:rsid w:val="00AD7ABC"/>
    <w:rsid w:val="00AD7C85"/>
    <w:rsid w:val="00AE0159"/>
    <w:rsid w:val="00AE2017"/>
    <w:rsid w:val="00AE2113"/>
    <w:rsid w:val="00AE264C"/>
    <w:rsid w:val="00AE2A1D"/>
    <w:rsid w:val="00AE2C17"/>
    <w:rsid w:val="00AE2C41"/>
    <w:rsid w:val="00AE2E02"/>
    <w:rsid w:val="00AE2EAD"/>
    <w:rsid w:val="00AE356A"/>
    <w:rsid w:val="00AE366E"/>
    <w:rsid w:val="00AE3670"/>
    <w:rsid w:val="00AE3DF6"/>
    <w:rsid w:val="00AE45B6"/>
    <w:rsid w:val="00AE47E8"/>
    <w:rsid w:val="00AE4BD7"/>
    <w:rsid w:val="00AE4C78"/>
    <w:rsid w:val="00AE50C3"/>
    <w:rsid w:val="00AE51E4"/>
    <w:rsid w:val="00AE54A9"/>
    <w:rsid w:val="00AE5987"/>
    <w:rsid w:val="00AE5BDF"/>
    <w:rsid w:val="00AE5DB3"/>
    <w:rsid w:val="00AE67FF"/>
    <w:rsid w:val="00AE71D7"/>
    <w:rsid w:val="00AE7385"/>
    <w:rsid w:val="00AE74E2"/>
    <w:rsid w:val="00AE750D"/>
    <w:rsid w:val="00AE784A"/>
    <w:rsid w:val="00AE7AE3"/>
    <w:rsid w:val="00AE7F60"/>
    <w:rsid w:val="00AF020B"/>
    <w:rsid w:val="00AF0BF3"/>
    <w:rsid w:val="00AF0DC8"/>
    <w:rsid w:val="00AF157B"/>
    <w:rsid w:val="00AF1AE1"/>
    <w:rsid w:val="00AF1FA2"/>
    <w:rsid w:val="00AF249F"/>
    <w:rsid w:val="00AF29BC"/>
    <w:rsid w:val="00AF2A57"/>
    <w:rsid w:val="00AF2AE7"/>
    <w:rsid w:val="00AF3CB2"/>
    <w:rsid w:val="00AF482B"/>
    <w:rsid w:val="00AF4AA6"/>
    <w:rsid w:val="00AF519B"/>
    <w:rsid w:val="00AF529C"/>
    <w:rsid w:val="00AF557B"/>
    <w:rsid w:val="00AF59F9"/>
    <w:rsid w:val="00AF6722"/>
    <w:rsid w:val="00AF6EFA"/>
    <w:rsid w:val="00AF73AC"/>
    <w:rsid w:val="00AF7429"/>
    <w:rsid w:val="00AF7747"/>
    <w:rsid w:val="00AF7B9A"/>
    <w:rsid w:val="00AF7D07"/>
    <w:rsid w:val="00B00119"/>
    <w:rsid w:val="00B00A0C"/>
    <w:rsid w:val="00B01295"/>
    <w:rsid w:val="00B01EFB"/>
    <w:rsid w:val="00B021D4"/>
    <w:rsid w:val="00B02670"/>
    <w:rsid w:val="00B02D7A"/>
    <w:rsid w:val="00B03245"/>
    <w:rsid w:val="00B032CF"/>
    <w:rsid w:val="00B0349A"/>
    <w:rsid w:val="00B03577"/>
    <w:rsid w:val="00B03AA4"/>
    <w:rsid w:val="00B03BB3"/>
    <w:rsid w:val="00B03C1A"/>
    <w:rsid w:val="00B044D2"/>
    <w:rsid w:val="00B052C7"/>
    <w:rsid w:val="00B0569E"/>
    <w:rsid w:val="00B05742"/>
    <w:rsid w:val="00B061F5"/>
    <w:rsid w:val="00B063B7"/>
    <w:rsid w:val="00B07361"/>
    <w:rsid w:val="00B076E3"/>
    <w:rsid w:val="00B076EF"/>
    <w:rsid w:val="00B0770C"/>
    <w:rsid w:val="00B0799D"/>
    <w:rsid w:val="00B07F41"/>
    <w:rsid w:val="00B07F93"/>
    <w:rsid w:val="00B1000C"/>
    <w:rsid w:val="00B1014B"/>
    <w:rsid w:val="00B1029B"/>
    <w:rsid w:val="00B1065D"/>
    <w:rsid w:val="00B10975"/>
    <w:rsid w:val="00B10B8A"/>
    <w:rsid w:val="00B115B6"/>
    <w:rsid w:val="00B115DC"/>
    <w:rsid w:val="00B115FC"/>
    <w:rsid w:val="00B1164E"/>
    <w:rsid w:val="00B122F7"/>
    <w:rsid w:val="00B12460"/>
    <w:rsid w:val="00B126C8"/>
    <w:rsid w:val="00B1289D"/>
    <w:rsid w:val="00B13697"/>
    <w:rsid w:val="00B1455E"/>
    <w:rsid w:val="00B146E3"/>
    <w:rsid w:val="00B14B8A"/>
    <w:rsid w:val="00B15394"/>
    <w:rsid w:val="00B15618"/>
    <w:rsid w:val="00B15C00"/>
    <w:rsid w:val="00B16060"/>
    <w:rsid w:val="00B16725"/>
    <w:rsid w:val="00B16A6F"/>
    <w:rsid w:val="00B16B59"/>
    <w:rsid w:val="00B170B2"/>
    <w:rsid w:val="00B17648"/>
    <w:rsid w:val="00B17947"/>
    <w:rsid w:val="00B17B0B"/>
    <w:rsid w:val="00B17BBA"/>
    <w:rsid w:val="00B17D81"/>
    <w:rsid w:val="00B2061B"/>
    <w:rsid w:val="00B20621"/>
    <w:rsid w:val="00B209BE"/>
    <w:rsid w:val="00B212B6"/>
    <w:rsid w:val="00B2146A"/>
    <w:rsid w:val="00B21B4A"/>
    <w:rsid w:val="00B234F0"/>
    <w:rsid w:val="00B23EF9"/>
    <w:rsid w:val="00B24648"/>
    <w:rsid w:val="00B25379"/>
    <w:rsid w:val="00B25745"/>
    <w:rsid w:val="00B262A1"/>
    <w:rsid w:val="00B26472"/>
    <w:rsid w:val="00B264A9"/>
    <w:rsid w:val="00B26980"/>
    <w:rsid w:val="00B26AC1"/>
    <w:rsid w:val="00B26EF2"/>
    <w:rsid w:val="00B27540"/>
    <w:rsid w:val="00B2757F"/>
    <w:rsid w:val="00B2788D"/>
    <w:rsid w:val="00B27C57"/>
    <w:rsid w:val="00B27EAF"/>
    <w:rsid w:val="00B30227"/>
    <w:rsid w:val="00B3065C"/>
    <w:rsid w:val="00B30B43"/>
    <w:rsid w:val="00B31050"/>
    <w:rsid w:val="00B3176B"/>
    <w:rsid w:val="00B31A3F"/>
    <w:rsid w:val="00B31C3F"/>
    <w:rsid w:val="00B325F8"/>
    <w:rsid w:val="00B33299"/>
    <w:rsid w:val="00B33356"/>
    <w:rsid w:val="00B3371D"/>
    <w:rsid w:val="00B33B11"/>
    <w:rsid w:val="00B340A7"/>
    <w:rsid w:val="00B3469F"/>
    <w:rsid w:val="00B34BC2"/>
    <w:rsid w:val="00B34F5A"/>
    <w:rsid w:val="00B35199"/>
    <w:rsid w:val="00B35494"/>
    <w:rsid w:val="00B35500"/>
    <w:rsid w:val="00B3590B"/>
    <w:rsid w:val="00B3592B"/>
    <w:rsid w:val="00B35BF4"/>
    <w:rsid w:val="00B36431"/>
    <w:rsid w:val="00B36828"/>
    <w:rsid w:val="00B36A19"/>
    <w:rsid w:val="00B37612"/>
    <w:rsid w:val="00B4009F"/>
    <w:rsid w:val="00B40C3F"/>
    <w:rsid w:val="00B40F3B"/>
    <w:rsid w:val="00B41051"/>
    <w:rsid w:val="00B41533"/>
    <w:rsid w:val="00B415AE"/>
    <w:rsid w:val="00B41D8B"/>
    <w:rsid w:val="00B42DFF"/>
    <w:rsid w:val="00B42E4F"/>
    <w:rsid w:val="00B43845"/>
    <w:rsid w:val="00B43ADA"/>
    <w:rsid w:val="00B43BF1"/>
    <w:rsid w:val="00B43F35"/>
    <w:rsid w:val="00B43FA6"/>
    <w:rsid w:val="00B440F0"/>
    <w:rsid w:val="00B441DA"/>
    <w:rsid w:val="00B443A6"/>
    <w:rsid w:val="00B446C6"/>
    <w:rsid w:val="00B448BC"/>
    <w:rsid w:val="00B44C39"/>
    <w:rsid w:val="00B44E64"/>
    <w:rsid w:val="00B45560"/>
    <w:rsid w:val="00B4581A"/>
    <w:rsid w:val="00B4594D"/>
    <w:rsid w:val="00B45A91"/>
    <w:rsid w:val="00B45D4C"/>
    <w:rsid w:val="00B4622A"/>
    <w:rsid w:val="00B4626A"/>
    <w:rsid w:val="00B46A8E"/>
    <w:rsid w:val="00B46D36"/>
    <w:rsid w:val="00B472B3"/>
    <w:rsid w:val="00B47437"/>
    <w:rsid w:val="00B47508"/>
    <w:rsid w:val="00B47E08"/>
    <w:rsid w:val="00B47E19"/>
    <w:rsid w:val="00B509FA"/>
    <w:rsid w:val="00B50A03"/>
    <w:rsid w:val="00B50B39"/>
    <w:rsid w:val="00B52368"/>
    <w:rsid w:val="00B525CF"/>
    <w:rsid w:val="00B5264F"/>
    <w:rsid w:val="00B52B62"/>
    <w:rsid w:val="00B52FDD"/>
    <w:rsid w:val="00B5361C"/>
    <w:rsid w:val="00B53DAD"/>
    <w:rsid w:val="00B53F99"/>
    <w:rsid w:val="00B5469F"/>
    <w:rsid w:val="00B54B7B"/>
    <w:rsid w:val="00B556F6"/>
    <w:rsid w:val="00B55AB8"/>
    <w:rsid w:val="00B5638C"/>
    <w:rsid w:val="00B56439"/>
    <w:rsid w:val="00B568C8"/>
    <w:rsid w:val="00B57CBC"/>
    <w:rsid w:val="00B57FA4"/>
    <w:rsid w:val="00B600B4"/>
    <w:rsid w:val="00B60228"/>
    <w:rsid w:val="00B60455"/>
    <w:rsid w:val="00B60777"/>
    <w:rsid w:val="00B60EBE"/>
    <w:rsid w:val="00B612ED"/>
    <w:rsid w:val="00B61C51"/>
    <w:rsid w:val="00B627D7"/>
    <w:rsid w:val="00B62C23"/>
    <w:rsid w:val="00B630D2"/>
    <w:rsid w:val="00B63629"/>
    <w:rsid w:val="00B636E8"/>
    <w:rsid w:val="00B639AB"/>
    <w:rsid w:val="00B63C57"/>
    <w:rsid w:val="00B646A2"/>
    <w:rsid w:val="00B64846"/>
    <w:rsid w:val="00B64906"/>
    <w:rsid w:val="00B65321"/>
    <w:rsid w:val="00B656F4"/>
    <w:rsid w:val="00B65752"/>
    <w:rsid w:val="00B65861"/>
    <w:rsid w:val="00B66011"/>
    <w:rsid w:val="00B67903"/>
    <w:rsid w:val="00B67A61"/>
    <w:rsid w:val="00B67C7D"/>
    <w:rsid w:val="00B67F05"/>
    <w:rsid w:val="00B70776"/>
    <w:rsid w:val="00B70A1C"/>
    <w:rsid w:val="00B70F1F"/>
    <w:rsid w:val="00B71353"/>
    <w:rsid w:val="00B71525"/>
    <w:rsid w:val="00B721F1"/>
    <w:rsid w:val="00B722E8"/>
    <w:rsid w:val="00B72384"/>
    <w:rsid w:val="00B727FF"/>
    <w:rsid w:val="00B73422"/>
    <w:rsid w:val="00B73690"/>
    <w:rsid w:val="00B73938"/>
    <w:rsid w:val="00B74670"/>
    <w:rsid w:val="00B74790"/>
    <w:rsid w:val="00B7509A"/>
    <w:rsid w:val="00B759B5"/>
    <w:rsid w:val="00B75C70"/>
    <w:rsid w:val="00B75F5B"/>
    <w:rsid w:val="00B75FF1"/>
    <w:rsid w:val="00B762EB"/>
    <w:rsid w:val="00B7698B"/>
    <w:rsid w:val="00B77433"/>
    <w:rsid w:val="00B776C1"/>
    <w:rsid w:val="00B77AFE"/>
    <w:rsid w:val="00B77B76"/>
    <w:rsid w:val="00B80285"/>
    <w:rsid w:val="00B8089D"/>
    <w:rsid w:val="00B809C9"/>
    <w:rsid w:val="00B80A0D"/>
    <w:rsid w:val="00B80A47"/>
    <w:rsid w:val="00B8109E"/>
    <w:rsid w:val="00B81AB9"/>
    <w:rsid w:val="00B81CF5"/>
    <w:rsid w:val="00B81D76"/>
    <w:rsid w:val="00B82295"/>
    <w:rsid w:val="00B82394"/>
    <w:rsid w:val="00B82CBF"/>
    <w:rsid w:val="00B82E99"/>
    <w:rsid w:val="00B83015"/>
    <w:rsid w:val="00B832F5"/>
    <w:rsid w:val="00B84096"/>
    <w:rsid w:val="00B84441"/>
    <w:rsid w:val="00B85084"/>
    <w:rsid w:val="00B851F1"/>
    <w:rsid w:val="00B8527F"/>
    <w:rsid w:val="00B85420"/>
    <w:rsid w:val="00B85781"/>
    <w:rsid w:val="00B85E6B"/>
    <w:rsid w:val="00B866E7"/>
    <w:rsid w:val="00B86CE3"/>
    <w:rsid w:val="00B877E0"/>
    <w:rsid w:val="00B87AB6"/>
    <w:rsid w:val="00B87C35"/>
    <w:rsid w:val="00B87E69"/>
    <w:rsid w:val="00B87F48"/>
    <w:rsid w:val="00B907D0"/>
    <w:rsid w:val="00B90EFF"/>
    <w:rsid w:val="00B913A9"/>
    <w:rsid w:val="00B91723"/>
    <w:rsid w:val="00B92846"/>
    <w:rsid w:val="00B92979"/>
    <w:rsid w:val="00B92B53"/>
    <w:rsid w:val="00B92C75"/>
    <w:rsid w:val="00B92FF7"/>
    <w:rsid w:val="00B93F99"/>
    <w:rsid w:val="00B93FC7"/>
    <w:rsid w:val="00B942B9"/>
    <w:rsid w:val="00B947F6"/>
    <w:rsid w:val="00B95358"/>
    <w:rsid w:val="00B953D1"/>
    <w:rsid w:val="00B95A15"/>
    <w:rsid w:val="00B95F2D"/>
    <w:rsid w:val="00B96438"/>
    <w:rsid w:val="00B96CE2"/>
    <w:rsid w:val="00B9745E"/>
    <w:rsid w:val="00B974A2"/>
    <w:rsid w:val="00B975A4"/>
    <w:rsid w:val="00B97AAE"/>
    <w:rsid w:val="00BA02E2"/>
    <w:rsid w:val="00BA0377"/>
    <w:rsid w:val="00BA0FA9"/>
    <w:rsid w:val="00BA1DC4"/>
    <w:rsid w:val="00BA1F91"/>
    <w:rsid w:val="00BA2529"/>
    <w:rsid w:val="00BA28EA"/>
    <w:rsid w:val="00BA2976"/>
    <w:rsid w:val="00BA2D4F"/>
    <w:rsid w:val="00BA321B"/>
    <w:rsid w:val="00BA3B7A"/>
    <w:rsid w:val="00BA3F51"/>
    <w:rsid w:val="00BA465D"/>
    <w:rsid w:val="00BA484E"/>
    <w:rsid w:val="00BA4C0F"/>
    <w:rsid w:val="00BA56BC"/>
    <w:rsid w:val="00BA5D43"/>
    <w:rsid w:val="00BA603E"/>
    <w:rsid w:val="00BA689A"/>
    <w:rsid w:val="00BA6B89"/>
    <w:rsid w:val="00BB018A"/>
    <w:rsid w:val="00BB0754"/>
    <w:rsid w:val="00BB08A5"/>
    <w:rsid w:val="00BB09E3"/>
    <w:rsid w:val="00BB0B17"/>
    <w:rsid w:val="00BB0FC0"/>
    <w:rsid w:val="00BB1462"/>
    <w:rsid w:val="00BB1501"/>
    <w:rsid w:val="00BB18D3"/>
    <w:rsid w:val="00BB1B27"/>
    <w:rsid w:val="00BB1C08"/>
    <w:rsid w:val="00BB2593"/>
    <w:rsid w:val="00BB29AE"/>
    <w:rsid w:val="00BB2A2B"/>
    <w:rsid w:val="00BB2E5C"/>
    <w:rsid w:val="00BB33A6"/>
    <w:rsid w:val="00BB3765"/>
    <w:rsid w:val="00BB3845"/>
    <w:rsid w:val="00BB3B8E"/>
    <w:rsid w:val="00BB3C9E"/>
    <w:rsid w:val="00BB4561"/>
    <w:rsid w:val="00BB45DD"/>
    <w:rsid w:val="00BB4998"/>
    <w:rsid w:val="00BB4A20"/>
    <w:rsid w:val="00BB5513"/>
    <w:rsid w:val="00BB5803"/>
    <w:rsid w:val="00BB5F25"/>
    <w:rsid w:val="00BB670E"/>
    <w:rsid w:val="00BB6A45"/>
    <w:rsid w:val="00BB6C6B"/>
    <w:rsid w:val="00BB6D88"/>
    <w:rsid w:val="00BB7B1F"/>
    <w:rsid w:val="00BC0239"/>
    <w:rsid w:val="00BC0628"/>
    <w:rsid w:val="00BC0CF7"/>
    <w:rsid w:val="00BC112F"/>
    <w:rsid w:val="00BC1E03"/>
    <w:rsid w:val="00BC1E60"/>
    <w:rsid w:val="00BC1EBA"/>
    <w:rsid w:val="00BC20E5"/>
    <w:rsid w:val="00BC21DE"/>
    <w:rsid w:val="00BC2EAA"/>
    <w:rsid w:val="00BC2ECA"/>
    <w:rsid w:val="00BC3468"/>
    <w:rsid w:val="00BC3561"/>
    <w:rsid w:val="00BC3A82"/>
    <w:rsid w:val="00BC3C1E"/>
    <w:rsid w:val="00BC3E89"/>
    <w:rsid w:val="00BC4A17"/>
    <w:rsid w:val="00BC4B1C"/>
    <w:rsid w:val="00BC4BAA"/>
    <w:rsid w:val="00BC5602"/>
    <w:rsid w:val="00BC5B3B"/>
    <w:rsid w:val="00BC5D5A"/>
    <w:rsid w:val="00BC61F6"/>
    <w:rsid w:val="00BC648F"/>
    <w:rsid w:val="00BC7113"/>
    <w:rsid w:val="00BC7968"/>
    <w:rsid w:val="00BC7C23"/>
    <w:rsid w:val="00BC7F97"/>
    <w:rsid w:val="00BD091F"/>
    <w:rsid w:val="00BD0B80"/>
    <w:rsid w:val="00BD0F28"/>
    <w:rsid w:val="00BD159B"/>
    <w:rsid w:val="00BD1DF9"/>
    <w:rsid w:val="00BD206B"/>
    <w:rsid w:val="00BD21F8"/>
    <w:rsid w:val="00BD2558"/>
    <w:rsid w:val="00BD2B79"/>
    <w:rsid w:val="00BD3047"/>
    <w:rsid w:val="00BD3147"/>
    <w:rsid w:val="00BD385F"/>
    <w:rsid w:val="00BD3BFD"/>
    <w:rsid w:val="00BD3C30"/>
    <w:rsid w:val="00BD48F5"/>
    <w:rsid w:val="00BD4BD2"/>
    <w:rsid w:val="00BD5141"/>
    <w:rsid w:val="00BD5576"/>
    <w:rsid w:val="00BD570A"/>
    <w:rsid w:val="00BD5872"/>
    <w:rsid w:val="00BD5C08"/>
    <w:rsid w:val="00BD5D2A"/>
    <w:rsid w:val="00BD612B"/>
    <w:rsid w:val="00BD619E"/>
    <w:rsid w:val="00BD63C3"/>
    <w:rsid w:val="00BD64E1"/>
    <w:rsid w:val="00BD64F5"/>
    <w:rsid w:val="00BD6E5B"/>
    <w:rsid w:val="00BD6EA0"/>
    <w:rsid w:val="00BD6F0C"/>
    <w:rsid w:val="00BD7FB6"/>
    <w:rsid w:val="00BE00AC"/>
    <w:rsid w:val="00BE0205"/>
    <w:rsid w:val="00BE1918"/>
    <w:rsid w:val="00BE1CA4"/>
    <w:rsid w:val="00BE3226"/>
    <w:rsid w:val="00BE3509"/>
    <w:rsid w:val="00BE3609"/>
    <w:rsid w:val="00BE4140"/>
    <w:rsid w:val="00BE44FB"/>
    <w:rsid w:val="00BE472E"/>
    <w:rsid w:val="00BE4969"/>
    <w:rsid w:val="00BE4EF4"/>
    <w:rsid w:val="00BE544E"/>
    <w:rsid w:val="00BE5A7B"/>
    <w:rsid w:val="00BE5AE0"/>
    <w:rsid w:val="00BE5B6C"/>
    <w:rsid w:val="00BE6168"/>
    <w:rsid w:val="00BE6402"/>
    <w:rsid w:val="00BE6816"/>
    <w:rsid w:val="00BE6D27"/>
    <w:rsid w:val="00BE6DF0"/>
    <w:rsid w:val="00BE716B"/>
    <w:rsid w:val="00BE7351"/>
    <w:rsid w:val="00BE7564"/>
    <w:rsid w:val="00BE762C"/>
    <w:rsid w:val="00BE7693"/>
    <w:rsid w:val="00BE7FE4"/>
    <w:rsid w:val="00BF00F8"/>
    <w:rsid w:val="00BF04ED"/>
    <w:rsid w:val="00BF0743"/>
    <w:rsid w:val="00BF0BFE"/>
    <w:rsid w:val="00BF124E"/>
    <w:rsid w:val="00BF12A7"/>
    <w:rsid w:val="00BF1DC4"/>
    <w:rsid w:val="00BF2444"/>
    <w:rsid w:val="00BF24AD"/>
    <w:rsid w:val="00BF24B5"/>
    <w:rsid w:val="00BF2520"/>
    <w:rsid w:val="00BF285D"/>
    <w:rsid w:val="00BF2C5C"/>
    <w:rsid w:val="00BF357A"/>
    <w:rsid w:val="00BF3B93"/>
    <w:rsid w:val="00BF3CB3"/>
    <w:rsid w:val="00BF3F7F"/>
    <w:rsid w:val="00BF4361"/>
    <w:rsid w:val="00BF4632"/>
    <w:rsid w:val="00BF506D"/>
    <w:rsid w:val="00BF5954"/>
    <w:rsid w:val="00BF6782"/>
    <w:rsid w:val="00BF6AEF"/>
    <w:rsid w:val="00BF70A7"/>
    <w:rsid w:val="00BF7A32"/>
    <w:rsid w:val="00BF7BF4"/>
    <w:rsid w:val="00BF7CC5"/>
    <w:rsid w:val="00BF7DD0"/>
    <w:rsid w:val="00BF7FCB"/>
    <w:rsid w:val="00C00198"/>
    <w:rsid w:val="00C002C7"/>
    <w:rsid w:val="00C002F6"/>
    <w:rsid w:val="00C00A3B"/>
    <w:rsid w:val="00C012C8"/>
    <w:rsid w:val="00C01527"/>
    <w:rsid w:val="00C016DE"/>
    <w:rsid w:val="00C01915"/>
    <w:rsid w:val="00C01B22"/>
    <w:rsid w:val="00C01E3E"/>
    <w:rsid w:val="00C0280C"/>
    <w:rsid w:val="00C02BB2"/>
    <w:rsid w:val="00C02E2E"/>
    <w:rsid w:val="00C02E7F"/>
    <w:rsid w:val="00C030E0"/>
    <w:rsid w:val="00C03423"/>
    <w:rsid w:val="00C04643"/>
    <w:rsid w:val="00C0502B"/>
    <w:rsid w:val="00C0541F"/>
    <w:rsid w:val="00C057DB"/>
    <w:rsid w:val="00C05A56"/>
    <w:rsid w:val="00C05BBF"/>
    <w:rsid w:val="00C06810"/>
    <w:rsid w:val="00C06DC4"/>
    <w:rsid w:val="00C072E2"/>
    <w:rsid w:val="00C077B0"/>
    <w:rsid w:val="00C07A5B"/>
    <w:rsid w:val="00C07AB4"/>
    <w:rsid w:val="00C07AD1"/>
    <w:rsid w:val="00C106C9"/>
    <w:rsid w:val="00C107FC"/>
    <w:rsid w:val="00C11045"/>
    <w:rsid w:val="00C12119"/>
    <w:rsid w:val="00C123A1"/>
    <w:rsid w:val="00C12596"/>
    <w:rsid w:val="00C129B1"/>
    <w:rsid w:val="00C13F7C"/>
    <w:rsid w:val="00C141A9"/>
    <w:rsid w:val="00C1426E"/>
    <w:rsid w:val="00C146CF"/>
    <w:rsid w:val="00C14DFC"/>
    <w:rsid w:val="00C1522F"/>
    <w:rsid w:val="00C156CE"/>
    <w:rsid w:val="00C15983"/>
    <w:rsid w:val="00C15C40"/>
    <w:rsid w:val="00C161A5"/>
    <w:rsid w:val="00C1626A"/>
    <w:rsid w:val="00C16761"/>
    <w:rsid w:val="00C16AC2"/>
    <w:rsid w:val="00C17324"/>
    <w:rsid w:val="00C2015C"/>
    <w:rsid w:val="00C20203"/>
    <w:rsid w:val="00C202CC"/>
    <w:rsid w:val="00C204F4"/>
    <w:rsid w:val="00C20879"/>
    <w:rsid w:val="00C20EEE"/>
    <w:rsid w:val="00C21B45"/>
    <w:rsid w:val="00C2220B"/>
    <w:rsid w:val="00C223FA"/>
    <w:rsid w:val="00C225B7"/>
    <w:rsid w:val="00C225F1"/>
    <w:rsid w:val="00C2261B"/>
    <w:rsid w:val="00C22C48"/>
    <w:rsid w:val="00C238DC"/>
    <w:rsid w:val="00C23F85"/>
    <w:rsid w:val="00C24454"/>
    <w:rsid w:val="00C247A9"/>
    <w:rsid w:val="00C25C0C"/>
    <w:rsid w:val="00C25EDB"/>
    <w:rsid w:val="00C263E1"/>
    <w:rsid w:val="00C26671"/>
    <w:rsid w:val="00C268AE"/>
    <w:rsid w:val="00C26980"/>
    <w:rsid w:val="00C26D4A"/>
    <w:rsid w:val="00C27B42"/>
    <w:rsid w:val="00C27F21"/>
    <w:rsid w:val="00C30325"/>
    <w:rsid w:val="00C3075D"/>
    <w:rsid w:val="00C317DC"/>
    <w:rsid w:val="00C319C6"/>
    <w:rsid w:val="00C319DA"/>
    <w:rsid w:val="00C323AC"/>
    <w:rsid w:val="00C32638"/>
    <w:rsid w:val="00C3298A"/>
    <w:rsid w:val="00C32FE7"/>
    <w:rsid w:val="00C3314B"/>
    <w:rsid w:val="00C341BD"/>
    <w:rsid w:val="00C348BD"/>
    <w:rsid w:val="00C34B18"/>
    <w:rsid w:val="00C3509B"/>
    <w:rsid w:val="00C3530F"/>
    <w:rsid w:val="00C35578"/>
    <w:rsid w:val="00C35C82"/>
    <w:rsid w:val="00C3618E"/>
    <w:rsid w:val="00C364F6"/>
    <w:rsid w:val="00C36850"/>
    <w:rsid w:val="00C3690E"/>
    <w:rsid w:val="00C37406"/>
    <w:rsid w:val="00C37B01"/>
    <w:rsid w:val="00C401DA"/>
    <w:rsid w:val="00C40382"/>
    <w:rsid w:val="00C40974"/>
    <w:rsid w:val="00C40E09"/>
    <w:rsid w:val="00C416B7"/>
    <w:rsid w:val="00C418F6"/>
    <w:rsid w:val="00C42168"/>
    <w:rsid w:val="00C42261"/>
    <w:rsid w:val="00C42C01"/>
    <w:rsid w:val="00C42C18"/>
    <w:rsid w:val="00C42E74"/>
    <w:rsid w:val="00C42FD8"/>
    <w:rsid w:val="00C43333"/>
    <w:rsid w:val="00C44A43"/>
    <w:rsid w:val="00C44DD1"/>
    <w:rsid w:val="00C458C3"/>
    <w:rsid w:val="00C46266"/>
    <w:rsid w:val="00C46713"/>
    <w:rsid w:val="00C46E53"/>
    <w:rsid w:val="00C47079"/>
    <w:rsid w:val="00C47AFE"/>
    <w:rsid w:val="00C47D36"/>
    <w:rsid w:val="00C501D3"/>
    <w:rsid w:val="00C50B29"/>
    <w:rsid w:val="00C50E47"/>
    <w:rsid w:val="00C5100C"/>
    <w:rsid w:val="00C5135B"/>
    <w:rsid w:val="00C516CE"/>
    <w:rsid w:val="00C528B6"/>
    <w:rsid w:val="00C529FD"/>
    <w:rsid w:val="00C52DBA"/>
    <w:rsid w:val="00C52F74"/>
    <w:rsid w:val="00C53252"/>
    <w:rsid w:val="00C53375"/>
    <w:rsid w:val="00C5355B"/>
    <w:rsid w:val="00C53C61"/>
    <w:rsid w:val="00C53F4E"/>
    <w:rsid w:val="00C54573"/>
    <w:rsid w:val="00C5479B"/>
    <w:rsid w:val="00C54871"/>
    <w:rsid w:val="00C54E45"/>
    <w:rsid w:val="00C55291"/>
    <w:rsid w:val="00C5553E"/>
    <w:rsid w:val="00C55D34"/>
    <w:rsid w:val="00C55FC5"/>
    <w:rsid w:val="00C560E6"/>
    <w:rsid w:val="00C5633B"/>
    <w:rsid w:val="00C567BB"/>
    <w:rsid w:val="00C56AE2"/>
    <w:rsid w:val="00C56EF0"/>
    <w:rsid w:val="00C57222"/>
    <w:rsid w:val="00C573D8"/>
    <w:rsid w:val="00C6045F"/>
    <w:rsid w:val="00C60CE4"/>
    <w:rsid w:val="00C61B7C"/>
    <w:rsid w:val="00C61EF1"/>
    <w:rsid w:val="00C62176"/>
    <w:rsid w:val="00C624AF"/>
    <w:rsid w:val="00C627C8"/>
    <w:rsid w:val="00C627D0"/>
    <w:rsid w:val="00C637BC"/>
    <w:rsid w:val="00C63A30"/>
    <w:rsid w:val="00C64E6D"/>
    <w:rsid w:val="00C6599B"/>
    <w:rsid w:val="00C66CA3"/>
    <w:rsid w:val="00C66DE3"/>
    <w:rsid w:val="00C66F0B"/>
    <w:rsid w:val="00C67087"/>
    <w:rsid w:val="00C670CC"/>
    <w:rsid w:val="00C6773D"/>
    <w:rsid w:val="00C67DD3"/>
    <w:rsid w:val="00C67E3E"/>
    <w:rsid w:val="00C70053"/>
    <w:rsid w:val="00C70248"/>
    <w:rsid w:val="00C71BB6"/>
    <w:rsid w:val="00C7234A"/>
    <w:rsid w:val="00C727DB"/>
    <w:rsid w:val="00C734F4"/>
    <w:rsid w:val="00C73569"/>
    <w:rsid w:val="00C7367C"/>
    <w:rsid w:val="00C73890"/>
    <w:rsid w:val="00C74A4F"/>
    <w:rsid w:val="00C7539B"/>
    <w:rsid w:val="00C76B52"/>
    <w:rsid w:val="00C776E6"/>
    <w:rsid w:val="00C7773C"/>
    <w:rsid w:val="00C7782D"/>
    <w:rsid w:val="00C77B6D"/>
    <w:rsid w:val="00C77D59"/>
    <w:rsid w:val="00C80128"/>
    <w:rsid w:val="00C80186"/>
    <w:rsid w:val="00C80247"/>
    <w:rsid w:val="00C8063B"/>
    <w:rsid w:val="00C80803"/>
    <w:rsid w:val="00C80DA9"/>
    <w:rsid w:val="00C80F11"/>
    <w:rsid w:val="00C81567"/>
    <w:rsid w:val="00C8172C"/>
    <w:rsid w:val="00C82126"/>
    <w:rsid w:val="00C8298B"/>
    <w:rsid w:val="00C82E8F"/>
    <w:rsid w:val="00C82F2C"/>
    <w:rsid w:val="00C83014"/>
    <w:rsid w:val="00C8322B"/>
    <w:rsid w:val="00C8371C"/>
    <w:rsid w:val="00C8415C"/>
    <w:rsid w:val="00C842A5"/>
    <w:rsid w:val="00C84515"/>
    <w:rsid w:val="00C846EF"/>
    <w:rsid w:val="00C8510C"/>
    <w:rsid w:val="00C855C2"/>
    <w:rsid w:val="00C8573C"/>
    <w:rsid w:val="00C859D6"/>
    <w:rsid w:val="00C863A7"/>
    <w:rsid w:val="00C86771"/>
    <w:rsid w:val="00C867A8"/>
    <w:rsid w:val="00C867FC"/>
    <w:rsid w:val="00C869B0"/>
    <w:rsid w:val="00C86A45"/>
    <w:rsid w:val="00C86E57"/>
    <w:rsid w:val="00C876DC"/>
    <w:rsid w:val="00C87763"/>
    <w:rsid w:val="00C90463"/>
    <w:rsid w:val="00C9129E"/>
    <w:rsid w:val="00C91586"/>
    <w:rsid w:val="00C916E7"/>
    <w:rsid w:val="00C91B81"/>
    <w:rsid w:val="00C91D88"/>
    <w:rsid w:val="00C91E28"/>
    <w:rsid w:val="00C92ED6"/>
    <w:rsid w:val="00C92F48"/>
    <w:rsid w:val="00C93C68"/>
    <w:rsid w:val="00C93C7A"/>
    <w:rsid w:val="00C9484D"/>
    <w:rsid w:val="00C95022"/>
    <w:rsid w:val="00C951AC"/>
    <w:rsid w:val="00C95B84"/>
    <w:rsid w:val="00C962F6"/>
    <w:rsid w:val="00C968A0"/>
    <w:rsid w:val="00C96E38"/>
    <w:rsid w:val="00C96E50"/>
    <w:rsid w:val="00C96F41"/>
    <w:rsid w:val="00C9702F"/>
    <w:rsid w:val="00C97164"/>
    <w:rsid w:val="00C97E45"/>
    <w:rsid w:val="00CA0266"/>
    <w:rsid w:val="00CA05DE"/>
    <w:rsid w:val="00CA0955"/>
    <w:rsid w:val="00CA0E02"/>
    <w:rsid w:val="00CA1821"/>
    <w:rsid w:val="00CA1ABB"/>
    <w:rsid w:val="00CA1D3F"/>
    <w:rsid w:val="00CA2107"/>
    <w:rsid w:val="00CA2538"/>
    <w:rsid w:val="00CA2ACD"/>
    <w:rsid w:val="00CA421F"/>
    <w:rsid w:val="00CA5475"/>
    <w:rsid w:val="00CA5B7C"/>
    <w:rsid w:val="00CA5C7C"/>
    <w:rsid w:val="00CA5D00"/>
    <w:rsid w:val="00CA681B"/>
    <w:rsid w:val="00CA6937"/>
    <w:rsid w:val="00CA6C4A"/>
    <w:rsid w:val="00CA7168"/>
    <w:rsid w:val="00CA7245"/>
    <w:rsid w:val="00CA7730"/>
    <w:rsid w:val="00CA782C"/>
    <w:rsid w:val="00CB03D8"/>
    <w:rsid w:val="00CB1BC7"/>
    <w:rsid w:val="00CB2087"/>
    <w:rsid w:val="00CB2488"/>
    <w:rsid w:val="00CB3737"/>
    <w:rsid w:val="00CB3FE8"/>
    <w:rsid w:val="00CB455E"/>
    <w:rsid w:val="00CB464A"/>
    <w:rsid w:val="00CB4EAF"/>
    <w:rsid w:val="00CB52CE"/>
    <w:rsid w:val="00CB5B2E"/>
    <w:rsid w:val="00CB5B8A"/>
    <w:rsid w:val="00CB6271"/>
    <w:rsid w:val="00CB64AF"/>
    <w:rsid w:val="00CB6817"/>
    <w:rsid w:val="00CB6C8C"/>
    <w:rsid w:val="00CB6C9A"/>
    <w:rsid w:val="00CB700F"/>
    <w:rsid w:val="00CB79FF"/>
    <w:rsid w:val="00CB7E7B"/>
    <w:rsid w:val="00CC04B7"/>
    <w:rsid w:val="00CC08D2"/>
    <w:rsid w:val="00CC0DFF"/>
    <w:rsid w:val="00CC0FAA"/>
    <w:rsid w:val="00CC18AB"/>
    <w:rsid w:val="00CC1C04"/>
    <w:rsid w:val="00CC1E58"/>
    <w:rsid w:val="00CC25FD"/>
    <w:rsid w:val="00CC2E79"/>
    <w:rsid w:val="00CC3264"/>
    <w:rsid w:val="00CC3A63"/>
    <w:rsid w:val="00CC3BD3"/>
    <w:rsid w:val="00CC4D70"/>
    <w:rsid w:val="00CC5B4C"/>
    <w:rsid w:val="00CC5F3E"/>
    <w:rsid w:val="00CC5F9E"/>
    <w:rsid w:val="00CC6A86"/>
    <w:rsid w:val="00CC6CE8"/>
    <w:rsid w:val="00CC6D30"/>
    <w:rsid w:val="00CC6F4E"/>
    <w:rsid w:val="00CC6F7E"/>
    <w:rsid w:val="00CC757A"/>
    <w:rsid w:val="00CC7626"/>
    <w:rsid w:val="00CC7634"/>
    <w:rsid w:val="00CC7F62"/>
    <w:rsid w:val="00CD0167"/>
    <w:rsid w:val="00CD01FB"/>
    <w:rsid w:val="00CD0EFD"/>
    <w:rsid w:val="00CD11A0"/>
    <w:rsid w:val="00CD1F1E"/>
    <w:rsid w:val="00CD2095"/>
    <w:rsid w:val="00CD2C39"/>
    <w:rsid w:val="00CD2CB7"/>
    <w:rsid w:val="00CD2EB2"/>
    <w:rsid w:val="00CD2EEF"/>
    <w:rsid w:val="00CD3195"/>
    <w:rsid w:val="00CD31AA"/>
    <w:rsid w:val="00CD33BF"/>
    <w:rsid w:val="00CD3721"/>
    <w:rsid w:val="00CD39D8"/>
    <w:rsid w:val="00CD3FCB"/>
    <w:rsid w:val="00CD4109"/>
    <w:rsid w:val="00CD42CD"/>
    <w:rsid w:val="00CD4718"/>
    <w:rsid w:val="00CD4A53"/>
    <w:rsid w:val="00CD4E1C"/>
    <w:rsid w:val="00CD5B84"/>
    <w:rsid w:val="00CD5DAA"/>
    <w:rsid w:val="00CD5EA4"/>
    <w:rsid w:val="00CD6588"/>
    <w:rsid w:val="00CD672E"/>
    <w:rsid w:val="00CD67AC"/>
    <w:rsid w:val="00CD6859"/>
    <w:rsid w:val="00CD6B3B"/>
    <w:rsid w:val="00CD72FC"/>
    <w:rsid w:val="00CD75FA"/>
    <w:rsid w:val="00CD771A"/>
    <w:rsid w:val="00CD77A8"/>
    <w:rsid w:val="00CD77E7"/>
    <w:rsid w:val="00CD7941"/>
    <w:rsid w:val="00CD7D0F"/>
    <w:rsid w:val="00CE08C7"/>
    <w:rsid w:val="00CE1CD1"/>
    <w:rsid w:val="00CE20BF"/>
    <w:rsid w:val="00CE2385"/>
    <w:rsid w:val="00CE329C"/>
    <w:rsid w:val="00CE32F3"/>
    <w:rsid w:val="00CE36A9"/>
    <w:rsid w:val="00CE371A"/>
    <w:rsid w:val="00CE3A05"/>
    <w:rsid w:val="00CE3CDE"/>
    <w:rsid w:val="00CE3DA1"/>
    <w:rsid w:val="00CE40E3"/>
    <w:rsid w:val="00CE4641"/>
    <w:rsid w:val="00CE46DD"/>
    <w:rsid w:val="00CE4801"/>
    <w:rsid w:val="00CE4AF8"/>
    <w:rsid w:val="00CE508A"/>
    <w:rsid w:val="00CE5671"/>
    <w:rsid w:val="00CE5735"/>
    <w:rsid w:val="00CE5CA6"/>
    <w:rsid w:val="00CE63B5"/>
    <w:rsid w:val="00CE6EA1"/>
    <w:rsid w:val="00CE6F71"/>
    <w:rsid w:val="00CF0190"/>
    <w:rsid w:val="00CF0A13"/>
    <w:rsid w:val="00CF0E8E"/>
    <w:rsid w:val="00CF1463"/>
    <w:rsid w:val="00CF15A5"/>
    <w:rsid w:val="00CF2725"/>
    <w:rsid w:val="00CF272F"/>
    <w:rsid w:val="00CF273D"/>
    <w:rsid w:val="00CF289D"/>
    <w:rsid w:val="00CF2D7B"/>
    <w:rsid w:val="00CF3329"/>
    <w:rsid w:val="00CF3471"/>
    <w:rsid w:val="00CF3D1D"/>
    <w:rsid w:val="00CF41FD"/>
    <w:rsid w:val="00CF4BE0"/>
    <w:rsid w:val="00CF4C65"/>
    <w:rsid w:val="00CF4D11"/>
    <w:rsid w:val="00CF53BE"/>
    <w:rsid w:val="00CF5C38"/>
    <w:rsid w:val="00CF62B6"/>
    <w:rsid w:val="00CF6C71"/>
    <w:rsid w:val="00CF6CE1"/>
    <w:rsid w:val="00CF7382"/>
    <w:rsid w:val="00CF73B3"/>
    <w:rsid w:val="00CF769A"/>
    <w:rsid w:val="00CF7DF4"/>
    <w:rsid w:val="00D0043B"/>
    <w:rsid w:val="00D00678"/>
    <w:rsid w:val="00D0068B"/>
    <w:rsid w:val="00D00E72"/>
    <w:rsid w:val="00D01B8C"/>
    <w:rsid w:val="00D01CB2"/>
    <w:rsid w:val="00D02136"/>
    <w:rsid w:val="00D02B66"/>
    <w:rsid w:val="00D02BC9"/>
    <w:rsid w:val="00D02E59"/>
    <w:rsid w:val="00D02E77"/>
    <w:rsid w:val="00D030E8"/>
    <w:rsid w:val="00D03173"/>
    <w:rsid w:val="00D03496"/>
    <w:rsid w:val="00D04042"/>
    <w:rsid w:val="00D044B9"/>
    <w:rsid w:val="00D049BB"/>
    <w:rsid w:val="00D04BE4"/>
    <w:rsid w:val="00D04F21"/>
    <w:rsid w:val="00D051F6"/>
    <w:rsid w:val="00D05330"/>
    <w:rsid w:val="00D05659"/>
    <w:rsid w:val="00D05B76"/>
    <w:rsid w:val="00D06668"/>
    <w:rsid w:val="00D06DA1"/>
    <w:rsid w:val="00D06E88"/>
    <w:rsid w:val="00D06EC7"/>
    <w:rsid w:val="00D071D0"/>
    <w:rsid w:val="00D07237"/>
    <w:rsid w:val="00D074B4"/>
    <w:rsid w:val="00D0757F"/>
    <w:rsid w:val="00D077DE"/>
    <w:rsid w:val="00D10914"/>
    <w:rsid w:val="00D11AB6"/>
    <w:rsid w:val="00D12251"/>
    <w:rsid w:val="00D12842"/>
    <w:rsid w:val="00D12A9E"/>
    <w:rsid w:val="00D12F97"/>
    <w:rsid w:val="00D12FAD"/>
    <w:rsid w:val="00D137B9"/>
    <w:rsid w:val="00D137F7"/>
    <w:rsid w:val="00D13A9F"/>
    <w:rsid w:val="00D13DC5"/>
    <w:rsid w:val="00D13F06"/>
    <w:rsid w:val="00D13F0F"/>
    <w:rsid w:val="00D1404C"/>
    <w:rsid w:val="00D14129"/>
    <w:rsid w:val="00D141E8"/>
    <w:rsid w:val="00D142E5"/>
    <w:rsid w:val="00D14638"/>
    <w:rsid w:val="00D146AD"/>
    <w:rsid w:val="00D1476B"/>
    <w:rsid w:val="00D14AF9"/>
    <w:rsid w:val="00D14B34"/>
    <w:rsid w:val="00D156F4"/>
    <w:rsid w:val="00D159F0"/>
    <w:rsid w:val="00D15AD6"/>
    <w:rsid w:val="00D15B0A"/>
    <w:rsid w:val="00D160AC"/>
    <w:rsid w:val="00D16253"/>
    <w:rsid w:val="00D168A4"/>
    <w:rsid w:val="00D16F69"/>
    <w:rsid w:val="00D173A2"/>
    <w:rsid w:val="00D1770D"/>
    <w:rsid w:val="00D17B80"/>
    <w:rsid w:val="00D204A3"/>
    <w:rsid w:val="00D20576"/>
    <w:rsid w:val="00D20864"/>
    <w:rsid w:val="00D20908"/>
    <w:rsid w:val="00D20A68"/>
    <w:rsid w:val="00D22006"/>
    <w:rsid w:val="00D22566"/>
    <w:rsid w:val="00D225F1"/>
    <w:rsid w:val="00D22865"/>
    <w:rsid w:val="00D2293A"/>
    <w:rsid w:val="00D22FBD"/>
    <w:rsid w:val="00D23752"/>
    <w:rsid w:val="00D23CA2"/>
    <w:rsid w:val="00D242D7"/>
    <w:rsid w:val="00D242DA"/>
    <w:rsid w:val="00D24940"/>
    <w:rsid w:val="00D253D8"/>
    <w:rsid w:val="00D253F8"/>
    <w:rsid w:val="00D25586"/>
    <w:rsid w:val="00D25D84"/>
    <w:rsid w:val="00D26CFF"/>
    <w:rsid w:val="00D26D20"/>
    <w:rsid w:val="00D26DA2"/>
    <w:rsid w:val="00D26E7B"/>
    <w:rsid w:val="00D2728F"/>
    <w:rsid w:val="00D27304"/>
    <w:rsid w:val="00D27405"/>
    <w:rsid w:val="00D2743A"/>
    <w:rsid w:val="00D277B6"/>
    <w:rsid w:val="00D310A8"/>
    <w:rsid w:val="00D31400"/>
    <w:rsid w:val="00D314B9"/>
    <w:rsid w:val="00D3249B"/>
    <w:rsid w:val="00D324E3"/>
    <w:rsid w:val="00D32870"/>
    <w:rsid w:val="00D32CBB"/>
    <w:rsid w:val="00D32E41"/>
    <w:rsid w:val="00D33DBC"/>
    <w:rsid w:val="00D33DFA"/>
    <w:rsid w:val="00D33FC4"/>
    <w:rsid w:val="00D3403C"/>
    <w:rsid w:val="00D3437B"/>
    <w:rsid w:val="00D349D6"/>
    <w:rsid w:val="00D35063"/>
    <w:rsid w:val="00D3562D"/>
    <w:rsid w:val="00D35BC7"/>
    <w:rsid w:val="00D3634C"/>
    <w:rsid w:val="00D36706"/>
    <w:rsid w:val="00D372BB"/>
    <w:rsid w:val="00D3744D"/>
    <w:rsid w:val="00D37567"/>
    <w:rsid w:val="00D40D42"/>
    <w:rsid w:val="00D41598"/>
    <w:rsid w:val="00D41D33"/>
    <w:rsid w:val="00D42442"/>
    <w:rsid w:val="00D4272D"/>
    <w:rsid w:val="00D43101"/>
    <w:rsid w:val="00D433EB"/>
    <w:rsid w:val="00D43955"/>
    <w:rsid w:val="00D43E5D"/>
    <w:rsid w:val="00D4473E"/>
    <w:rsid w:val="00D45379"/>
    <w:rsid w:val="00D455DF"/>
    <w:rsid w:val="00D466E3"/>
    <w:rsid w:val="00D46785"/>
    <w:rsid w:val="00D46D8C"/>
    <w:rsid w:val="00D46F28"/>
    <w:rsid w:val="00D474AE"/>
    <w:rsid w:val="00D474F5"/>
    <w:rsid w:val="00D4793A"/>
    <w:rsid w:val="00D479D1"/>
    <w:rsid w:val="00D47BE6"/>
    <w:rsid w:val="00D47E01"/>
    <w:rsid w:val="00D5039D"/>
    <w:rsid w:val="00D504F6"/>
    <w:rsid w:val="00D50C4D"/>
    <w:rsid w:val="00D511F3"/>
    <w:rsid w:val="00D51648"/>
    <w:rsid w:val="00D51E27"/>
    <w:rsid w:val="00D522BE"/>
    <w:rsid w:val="00D52B59"/>
    <w:rsid w:val="00D52DAE"/>
    <w:rsid w:val="00D530B7"/>
    <w:rsid w:val="00D533A8"/>
    <w:rsid w:val="00D533B0"/>
    <w:rsid w:val="00D53A84"/>
    <w:rsid w:val="00D53D6F"/>
    <w:rsid w:val="00D53F23"/>
    <w:rsid w:val="00D54523"/>
    <w:rsid w:val="00D54D53"/>
    <w:rsid w:val="00D55195"/>
    <w:rsid w:val="00D5585F"/>
    <w:rsid w:val="00D5588B"/>
    <w:rsid w:val="00D55CE7"/>
    <w:rsid w:val="00D55F9F"/>
    <w:rsid w:val="00D5669C"/>
    <w:rsid w:val="00D5675F"/>
    <w:rsid w:val="00D56B05"/>
    <w:rsid w:val="00D5714A"/>
    <w:rsid w:val="00D57523"/>
    <w:rsid w:val="00D57673"/>
    <w:rsid w:val="00D57715"/>
    <w:rsid w:val="00D57725"/>
    <w:rsid w:val="00D57CE9"/>
    <w:rsid w:val="00D600FA"/>
    <w:rsid w:val="00D60392"/>
    <w:rsid w:val="00D60720"/>
    <w:rsid w:val="00D6092D"/>
    <w:rsid w:val="00D60A0F"/>
    <w:rsid w:val="00D60D6C"/>
    <w:rsid w:val="00D6176A"/>
    <w:rsid w:val="00D617D0"/>
    <w:rsid w:val="00D61A00"/>
    <w:rsid w:val="00D61D8D"/>
    <w:rsid w:val="00D61FB0"/>
    <w:rsid w:val="00D62070"/>
    <w:rsid w:val="00D62372"/>
    <w:rsid w:val="00D63C0E"/>
    <w:rsid w:val="00D63C87"/>
    <w:rsid w:val="00D63CA5"/>
    <w:rsid w:val="00D63DF2"/>
    <w:rsid w:val="00D64337"/>
    <w:rsid w:val="00D64661"/>
    <w:rsid w:val="00D64794"/>
    <w:rsid w:val="00D64A76"/>
    <w:rsid w:val="00D64BCF"/>
    <w:rsid w:val="00D64EA0"/>
    <w:rsid w:val="00D64EE8"/>
    <w:rsid w:val="00D6522F"/>
    <w:rsid w:val="00D6529F"/>
    <w:rsid w:val="00D65859"/>
    <w:rsid w:val="00D65BCF"/>
    <w:rsid w:val="00D65CB5"/>
    <w:rsid w:val="00D66063"/>
    <w:rsid w:val="00D6678F"/>
    <w:rsid w:val="00D66A03"/>
    <w:rsid w:val="00D66E3E"/>
    <w:rsid w:val="00D66EBA"/>
    <w:rsid w:val="00D66ED3"/>
    <w:rsid w:val="00D6718A"/>
    <w:rsid w:val="00D6764D"/>
    <w:rsid w:val="00D6782A"/>
    <w:rsid w:val="00D67D54"/>
    <w:rsid w:val="00D70191"/>
    <w:rsid w:val="00D7044E"/>
    <w:rsid w:val="00D70AF9"/>
    <w:rsid w:val="00D70BF8"/>
    <w:rsid w:val="00D70D38"/>
    <w:rsid w:val="00D710DA"/>
    <w:rsid w:val="00D715B6"/>
    <w:rsid w:val="00D71DA4"/>
    <w:rsid w:val="00D71DDA"/>
    <w:rsid w:val="00D71E62"/>
    <w:rsid w:val="00D71F88"/>
    <w:rsid w:val="00D72191"/>
    <w:rsid w:val="00D721FE"/>
    <w:rsid w:val="00D727D1"/>
    <w:rsid w:val="00D72A80"/>
    <w:rsid w:val="00D72C9C"/>
    <w:rsid w:val="00D72D62"/>
    <w:rsid w:val="00D73A3C"/>
    <w:rsid w:val="00D73A60"/>
    <w:rsid w:val="00D73BE2"/>
    <w:rsid w:val="00D73CC2"/>
    <w:rsid w:val="00D73E3E"/>
    <w:rsid w:val="00D74AC7"/>
    <w:rsid w:val="00D74EF0"/>
    <w:rsid w:val="00D75475"/>
    <w:rsid w:val="00D771D4"/>
    <w:rsid w:val="00D773A5"/>
    <w:rsid w:val="00D77729"/>
    <w:rsid w:val="00D8005F"/>
    <w:rsid w:val="00D80631"/>
    <w:rsid w:val="00D80672"/>
    <w:rsid w:val="00D80C9A"/>
    <w:rsid w:val="00D80DA2"/>
    <w:rsid w:val="00D8150E"/>
    <w:rsid w:val="00D82619"/>
    <w:rsid w:val="00D8291E"/>
    <w:rsid w:val="00D83125"/>
    <w:rsid w:val="00D839A3"/>
    <w:rsid w:val="00D83A71"/>
    <w:rsid w:val="00D83CAB"/>
    <w:rsid w:val="00D858AF"/>
    <w:rsid w:val="00D85AD8"/>
    <w:rsid w:val="00D86127"/>
    <w:rsid w:val="00D86130"/>
    <w:rsid w:val="00D8744E"/>
    <w:rsid w:val="00D874DD"/>
    <w:rsid w:val="00D877E6"/>
    <w:rsid w:val="00D8790B"/>
    <w:rsid w:val="00D87B60"/>
    <w:rsid w:val="00D87F31"/>
    <w:rsid w:val="00D90876"/>
    <w:rsid w:val="00D908A3"/>
    <w:rsid w:val="00D90B0B"/>
    <w:rsid w:val="00D916E9"/>
    <w:rsid w:val="00D919A9"/>
    <w:rsid w:val="00D91B08"/>
    <w:rsid w:val="00D9201A"/>
    <w:rsid w:val="00D920B6"/>
    <w:rsid w:val="00D92275"/>
    <w:rsid w:val="00D926B8"/>
    <w:rsid w:val="00D93524"/>
    <w:rsid w:val="00D9354F"/>
    <w:rsid w:val="00D93612"/>
    <w:rsid w:val="00D9381B"/>
    <w:rsid w:val="00D93C51"/>
    <w:rsid w:val="00D93E02"/>
    <w:rsid w:val="00D94124"/>
    <w:rsid w:val="00D94128"/>
    <w:rsid w:val="00D94745"/>
    <w:rsid w:val="00D94D7B"/>
    <w:rsid w:val="00D95506"/>
    <w:rsid w:val="00D9573D"/>
    <w:rsid w:val="00D95EEC"/>
    <w:rsid w:val="00D965DF"/>
    <w:rsid w:val="00D96605"/>
    <w:rsid w:val="00D9701D"/>
    <w:rsid w:val="00D970D3"/>
    <w:rsid w:val="00D971D1"/>
    <w:rsid w:val="00D971F7"/>
    <w:rsid w:val="00D97312"/>
    <w:rsid w:val="00D97454"/>
    <w:rsid w:val="00D97AD9"/>
    <w:rsid w:val="00DA08C4"/>
    <w:rsid w:val="00DA0BE7"/>
    <w:rsid w:val="00DA0ED4"/>
    <w:rsid w:val="00DA15F5"/>
    <w:rsid w:val="00DA1704"/>
    <w:rsid w:val="00DA1800"/>
    <w:rsid w:val="00DA1879"/>
    <w:rsid w:val="00DA1A51"/>
    <w:rsid w:val="00DA206E"/>
    <w:rsid w:val="00DA2093"/>
    <w:rsid w:val="00DA20F0"/>
    <w:rsid w:val="00DA2216"/>
    <w:rsid w:val="00DA2264"/>
    <w:rsid w:val="00DA2518"/>
    <w:rsid w:val="00DA2761"/>
    <w:rsid w:val="00DA2824"/>
    <w:rsid w:val="00DA29FC"/>
    <w:rsid w:val="00DA324B"/>
    <w:rsid w:val="00DA3AFA"/>
    <w:rsid w:val="00DA3B57"/>
    <w:rsid w:val="00DA4F2E"/>
    <w:rsid w:val="00DA53E1"/>
    <w:rsid w:val="00DA5C01"/>
    <w:rsid w:val="00DA6059"/>
    <w:rsid w:val="00DA6086"/>
    <w:rsid w:val="00DA62AE"/>
    <w:rsid w:val="00DA6648"/>
    <w:rsid w:val="00DA6C9F"/>
    <w:rsid w:val="00DA6DAF"/>
    <w:rsid w:val="00DA70AF"/>
    <w:rsid w:val="00DA7422"/>
    <w:rsid w:val="00DA76DB"/>
    <w:rsid w:val="00DB0551"/>
    <w:rsid w:val="00DB0FEF"/>
    <w:rsid w:val="00DB11FF"/>
    <w:rsid w:val="00DB123C"/>
    <w:rsid w:val="00DB19B8"/>
    <w:rsid w:val="00DB1B32"/>
    <w:rsid w:val="00DB1F41"/>
    <w:rsid w:val="00DB26B3"/>
    <w:rsid w:val="00DB333C"/>
    <w:rsid w:val="00DB33BC"/>
    <w:rsid w:val="00DB3586"/>
    <w:rsid w:val="00DB3EA3"/>
    <w:rsid w:val="00DB470F"/>
    <w:rsid w:val="00DB47EF"/>
    <w:rsid w:val="00DB4AF7"/>
    <w:rsid w:val="00DB52EC"/>
    <w:rsid w:val="00DB54EC"/>
    <w:rsid w:val="00DB569E"/>
    <w:rsid w:val="00DB649A"/>
    <w:rsid w:val="00DB66D4"/>
    <w:rsid w:val="00DB6884"/>
    <w:rsid w:val="00DB68A5"/>
    <w:rsid w:val="00DB6B39"/>
    <w:rsid w:val="00DB6B3E"/>
    <w:rsid w:val="00DB6CC3"/>
    <w:rsid w:val="00DB7E49"/>
    <w:rsid w:val="00DC00EB"/>
    <w:rsid w:val="00DC01FD"/>
    <w:rsid w:val="00DC07B3"/>
    <w:rsid w:val="00DC090B"/>
    <w:rsid w:val="00DC0916"/>
    <w:rsid w:val="00DC0CC4"/>
    <w:rsid w:val="00DC10D1"/>
    <w:rsid w:val="00DC2238"/>
    <w:rsid w:val="00DC2780"/>
    <w:rsid w:val="00DC2C3D"/>
    <w:rsid w:val="00DC2C61"/>
    <w:rsid w:val="00DC2F24"/>
    <w:rsid w:val="00DC31C0"/>
    <w:rsid w:val="00DC32D1"/>
    <w:rsid w:val="00DC3441"/>
    <w:rsid w:val="00DC381C"/>
    <w:rsid w:val="00DC388D"/>
    <w:rsid w:val="00DC3C8C"/>
    <w:rsid w:val="00DC44D7"/>
    <w:rsid w:val="00DC4AE7"/>
    <w:rsid w:val="00DC5770"/>
    <w:rsid w:val="00DC5A23"/>
    <w:rsid w:val="00DC5AB1"/>
    <w:rsid w:val="00DC5B21"/>
    <w:rsid w:val="00DC5DF8"/>
    <w:rsid w:val="00DC61BC"/>
    <w:rsid w:val="00DC656F"/>
    <w:rsid w:val="00DC6B71"/>
    <w:rsid w:val="00DC73F5"/>
    <w:rsid w:val="00DC7920"/>
    <w:rsid w:val="00DC79EA"/>
    <w:rsid w:val="00DC7D76"/>
    <w:rsid w:val="00DC7F37"/>
    <w:rsid w:val="00DD014B"/>
    <w:rsid w:val="00DD0570"/>
    <w:rsid w:val="00DD0D50"/>
    <w:rsid w:val="00DD0E08"/>
    <w:rsid w:val="00DD125D"/>
    <w:rsid w:val="00DD1C66"/>
    <w:rsid w:val="00DD1E1D"/>
    <w:rsid w:val="00DD2078"/>
    <w:rsid w:val="00DD229E"/>
    <w:rsid w:val="00DD283C"/>
    <w:rsid w:val="00DD2897"/>
    <w:rsid w:val="00DD2E94"/>
    <w:rsid w:val="00DD2EED"/>
    <w:rsid w:val="00DD3096"/>
    <w:rsid w:val="00DD31DC"/>
    <w:rsid w:val="00DD36EF"/>
    <w:rsid w:val="00DD370A"/>
    <w:rsid w:val="00DD3CCF"/>
    <w:rsid w:val="00DD3E7C"/>
    <w:rsid w:val="00DD3E9C"/>
    <w:rsid w:val="00DD40D4"/>
    <w:rsid w:val="00DD4142"/>
    <w:rsid w:val="00DD4412"/>
    <w:rsid w:val="00DD4613"/>
    <w:rsid w:val="00DD486B"/>
    <w:rsid w:val="00DD4ABD"/>
    <w:rsid w:val="00DD54FE"/>
    <w:rsid w:val="00DD5976"/>
    <w:rsid w:val="00DD5CCF"/>
    <w:rsid w:val="00DD5D5F"/>
    <w:rsid w:val="00DD5E3A"/>
    <w:rsid w:val="00DD5F5F"/>
    <w:rsid w:val="00DD6414"/>
    <w:rsid w:val="00DD68CE"/>
    <w:rsid w:val="00DD73A4"/>
    <w:rsid w:val="00DD74A7"/>
    <w:rsid w:val="00DD7C2E"/>
    <w:rsid w:val="00DD7E20"/>
    <w:rsid w:val="00DE0259"/>
    <w:rsid w:val="00DE02AD"/>
    <w:rsid w:val="00DE0808"/>
    <w:rsid w:val="00DE1470"/>
    <w:rsid w:val="00DE196C"/>
    <w:rsid w:val="00DE1BD0"/>
    <w:rsid w:val="00DE32A2"/>
    <w:rsid w:val="00DE359B"/>
    <w:rsid w:val="00DE3979"/>
    <w:rsid w:val="00DE40E3"/>
    <w:rsid w:val="00DE48A6"/>
    <w:rsid w:val="00DE4B4A"/>
    <w:rsid w:val="00DE4EDE"/>
    <w:rsid w:val="00DE5A87"/>
    <w:rsid w:val="00DE63DA"/>
    <w:rsid w:val="00DE671C"/>
    <w:rsid w:val="00DE67C0"/>
    <w:rsid w:val="00DE6E41"/>
    <w:rsid w:val="00DE7142"/>
    <w:rsid w:val="00DE7C8E"/>
    <w:rsid w:val="00DE7F49"/>
    <w:rsid w:val="00DF007E"/>
    <w:rsid w:val="00DF018D"/>
    <w:rsid w:val="00DF022F"/>
    <w:rsid w:val="00DF0DBE"/>
    <w:rsid w:val="00DF0F87"/>
    <w:rsid w:val="00DF1923"/>
    <w:rsid w:val="00DF1E68"/>
    <w:rsid w:val="00DF23BF"/>
    <w:rsid w:val="00DF2657"/>
    <w:rsid w:val="00DF3080"/>
    <w:rsid w:val="00DF3BCA"/>
    <w:rsid w:val="00DF4243"/>
    <w:rsid w:val="00DF4580"/>
    <w:rsid w:val="00DF4746"/>
    <w:rsid w:val="00DF474C"/>
    <w:rsid w:val="00DF4951"/>
    <w:rsid w:val="00DF4AD5"/>
    <w:rsid w:val="00DF4AE0"/>
    <w:rsid w:val="00DF508F"/>
    <w:rsid w:val="00DF578E"/>
    <w:rsid w:val="00DF591D"/>
    <w:rsid w:val="00DF6331"/>
    <w:rsid w:val="00DF6C4F"/>
    <w:rsid w:val="00DF6D46"/>
    <w:rsid w:val="00DF73F0"/>
    <w:rsid w:val="00DF7CCE"/>
    <w:rsid w:val="00E00137"/>
    <w:rsid w:val="00E002A4"/>
    <w:rsid w:val="00E0036E"/>
    <w:rsid w:val="00E00531"/>
    <w:rsid w:val="00E00812"/>
    <w:rsid w:val="00E01F0C"/>
    <w:rsid w:val="00E02201"/>
    <w:rsid w:val="00E02CBF"/>
    <w:rsid w:val="00E03150"/>
    <w:rsid w:val="00E03C2D"/>
    <w:rsid w:val="00E03DBA"/>
    <w:rsid w:val="00E03EC3"/>
    <w:rsid w:val="00E04092"/>
    <w:rsid w:val="00E042B6"/>
    <w:rsid w:val="00E04480"/>
    <w:rsid w:val="00E049BA"/>
    <w:rsid w:val="00E04FA2"/>
    <w:rsid w:val="00E0537E"/>
    <w:rsid w:val="00E05BA4"/>
    <w:rsid w:val="00E06092"/>
    <w:rsid w:val="00E063EC"/>
    <w:rsid w:val="00E064D7"/>
    <w:rsid w:val="00E06773"/>
    <w:rsid w:val="00E0679D"/>
    <w:rsid w:val="00E06E4E"/>
    <w:rsid w:val="00E06F1F"/>
    <w:rsid w:val="00E07551"/>
    <w:rsid w:val="00E0756F"/>
    <w:rsid w:val="00E10532"/>
    <w:rsid w:val="00E105C8"/>
    <w:rsid w:val="00E10735"/>
    <w:rsid w:val="00E1087D"/>
    <w:rsid w:val="00E1091D"/>
    <w:rsid w:val="00E10B61"/>
    <w:rsid w:val="00E10ECE"/>
    <w:rsid w:val="00E1243F"/>
    <w:rsid w:val="00E128F9"/>
    <w:rsid w:val="00E12CF4"/>
    <w:rsid w:val="00E13191"/>
    <w:rsid w:val="00E1356E"/>
    <w:rsid w:val="00E135C0"/>
    <w:rsid w:val="00E137F0"/>
    <w:rsid w:val="00E13B48"/>
    <w:rsid w:val="00E145AA"/>
    <w:rsid w:val="00E14651"/>
    <w:rsid w:val="00E14BB7"/>
    <w:rsid w:val="00E15CAA"/>
    <w:rsid w:val="00E1609C"/>
    <w:rsid w:val="00E166D7"/>
    <w:rsid w:val="00E16E0F"/>
    <w:rsid w:val="00E16F88"/>
    <w:rsid w:val="00E17B59"/>
    <w:rsid w:val="00E17C4A"/>
    <w:rsid w:val="00E202EF"/>
    <w:rsid w:val="00E2055B"/>
    <w:rsid w:val="00E2104A"/>
    <w:rsid w:val="00E2137A"/>
    <w:rsid w:val="00E216F4"/>
    <w:rsid w:val="00E22416"/>
    <w:rsid w:val="00E22EC3"/>
    <w:rsid w:val="00E23670"/>
    <w:rsid w:val="00E23AAD"/>
    <w:rsid w:val="00E23B5B"/>
    <w:rsid w:val="00E23B6A"/>
    <w:rsid w:val="00E23C1B"/>
    <w:rsid w:val="00E23D76"/>
    <w:rsid w:val="00E244B8"/>
    <w:rsid w:val="00E246C9"/>
    <w:rsid w:val="00E24711"/>
    <w:rsid w:val="00E249BE"/>
    <w:rsid w:val="00E24CB3"/>
    <w:rsid w:val="00E25276"/>
    <w:rsid w:val="00E259A0"/>
    <w:rsid w:val="00E259E4"/>
    <w:rsid w:val="00E25AD7"/>
    <w:rsid w:val="00E25CB3"/>
    <w:rsid w:val="00E25D81"/>
    <w:rsid w:val="00E25F70"/>
    <w:rsid w:val="00E267CD"/>
    <w:rsid w:val="00E277BF"/>
    <w:rsid w:val="00E27AEC"/>
    <w:rsid w:val="00E27BE2"/>
    <w:rsid w:val="00E27DAA"/>
    <w:rsid w:val="00E302C2"/>
    <w:rsid w:val="00E30575"/>
    <w:rsid w:val="00E30A39"/>
    <w:rsid w:val="00E312EF"/>
    <w:rsid w:val="00E3130F"/>
    <w:rsid w:val="00E3146F"/>
    <w:rsid w:val="00E31512"/>
    <w:rsid w:val="00E31811"/>
    <w:rsid w:val="00E31A39"/>
    <w:rsid w:val="00E31A93"/>
    <w:rsid w:val="00E3233C"/>
    <w:rsid w:val="00E32A44"/>
    <w:rsid w:val="00E32E6C"/>
    <w:rsid w:val="00E3353A"/>
    <w:rsid w:val="00E339C7"/>
    <w:rsid w:val="00E339FD"/>
    <w:rsid w:val="00E33FAE"/>
    <w:rsid w:val="00E34CE4"/>
    <w:rsid w:val="00E3557A"/>
    <w:rsid w:val="00E35C1F"/>
    <w:rsid w:val="00E35D0B"/>
    <w:rsid w:val="00E364DA"/>
    <w:rsid w:val="00E36BFF"/>
    <w:rsid w:val="00E36C33"/>
    <w:rsid w:val="00E36DBB"/>
    <w:rsid w:val="00E36EE0"/>
    <w:rsid w:val="00E36F08"/>
    <w:rsid w:val="00E3705A"/>
    <w:rsid w:val="00E373CE"/>
    <w:rsid w:val="00E376C0"/>
    <w:rsid w:val="00E3786E"/>
    <w:rsid w:val="00E406C1"/>
    <w:rsid w:val="00E40E78"/>
    <w:rsid w:val="00E40EB6"/>
    <w:rsid w:val="00E41BED"/>
    <w:rsid w:val="00E41C07"/>
    <w:rsid w:val="00E4283D"/>
    <w:rsid w:val="00E42AB6"/>
    <w:rsid w:val="00E431C6"/>
    <w:rsid w:val="00E4329E"/>
    <w:rsid w:val="00E43894"/>
    <w:rsid w:val="00E43C03"/>
    <w:rsid w:val="00E44E87"/>
    <w:rsid w:val="00E44FCE"/>
    <w:rsid w:val="00E4506E"/>
    <w:rsid w:val="00E450DF"/>
    <w:rsid w:val="00E452B2"/>
    <w:rsid w:val="00E45465"/>
    <w:rsid w:val="00E45559"/>
    <w:rsid w:val="00E458DD"/>
    <w:rsid w:val="00E45D24"/>
    <w:rsid w:val="00E460F7"/>
    <w:rsid w:val="00E46575"/>
    <w:rsid w:val="00E46763"/>
    <w:rsid w:val="00E46767"/>
    <w:rsid w:val="00E46A37"/>
    <w:rsid w:val="00E47076"/>
    <w:rsid w:val="00E47675"/>
    <w:rsid w:val="00E476BD"/>
    <w:rsid w:val="00E47781"/>
    <w:rsid w:val="00E47A18"/>
    <w:rsid w:val="00E47ECF"/>
    <w:rsid w:val="00E518CC"/>
    <w:rsid w:val="00E51B32"/>
    <w:rsid w:val="00E51BBB"/>
    <w:rsid w:val="00E520E3"/>
    <w:rsid w:val="00E524A2"/>
    <w:rsid w:val="00E5275B"/>
    <w:rsid w:val="00E52834"/>
    <w:rsid w:val="00E52F9C"/>
    <w:rsid w:val="00E54435"/>
    <w:rsid w:val="00E54F85"/>
    <w:rsid w:val="00E5505C"/>
    <w:rsid w:val="00E551F7"/>
    <w:rsid w:val="00E55DB7"/>
    <w:rsid w:val="00E562B5"/>
    <w:rsid w:val="00E56B21"/>
    <w:rsid w:val="00E572FD"/>
    <w:rsid w:val="00E574FE"/>
    <w:rsid w:val="00E57830"/>
    <w:rsid w:val="00E60054"/>
    <w:rsid w:val="00E6023E"/>
    <w:rsid w:val="00E604DA"/>
    <w:rsid w:val="00E60618"/>
    <w:rsid w:val="00E60D9E"/>
    <w:rsid w:val="00E611B4"/>
    <w:rsid w:val="00E6265F"/>
    <w:rsid w:val="00E631F6"/>
    <w:rsid w:val="00E63247"/>
    <w:rsid w:val="00E63B6D"/>
    <w:rsid w:val="00E64091"/>
    <w:rsid w:val="00E642F9"/>
    <w:rsid w:val="00E64F6C"/>
    <w:rsid w:val="00E65073"/>
    <w:rsid w:val="00E65178"/>
    <w:rsid w:val="00E65317"/>
    <w:rsid w:val="00E65769"/>
    <w:rsid w:val="00E65D0B"/>
    <w:rsid w:val="00E65E27"/>
    <w:rsid w:val="00E65E4D"/>
    <w:rsid w:val="00E66352"/>
    <w:rsid w:val="00E664C7"/>
    <w:rsid w:val="00E66853"/>
    <w:rsid w:val="00E671D6"/>
    <w:rsid w:val="00E67BDB"/>
    <w:rsid w:val="00E7064C"/>
    <w:rsid w:val="00E707E8"/>
    <w:rsid w:val="00E709BB"/>
    <w:rsid w:val="00E70F82"/>
    <w:rsid w:val="00E71704"/>
    <w:rsid w:val="00E71721"/>
    <w:rsid w:val="00E71CC3"/>
    <w:rsid w:val="00E726C6"/>
    <w:rsid w:val="00E72858"/>
    <w:rsid w:val="00E72C26"/>
    <w:rsid w:val="00E72C6E"/>
    <w:rsid w:val="00E73556"/>
    <w:rsid w:val="00E735B2"/>
    <w:rsid w:val="00E7400F"/>
    <w:rsid w:val="00E740C4"/>
    <w:rsid w:val="00E743E3"/>
    <w:rsid w:val="00E746F7"/>
    <w:rsid w:val="00E74EC2"/>
    <w:rsid w:val="00E75187"/>
    <w:rsid w:val="00E7596A"/>
    <w:rsid w:val="00E759F1"/>
    <w:rsid w:val="00E761F3"/>
    <w:rsid w:val="00E767C8"/>
    <w:rsid w:val="00E76848"/>
    <w:rsid w:val="00E76A37"/>
    <w:rsid w:val="00E76BDC"/>
    <w:rsid w:val="00E76F36"/>
    <w:rsid w:val="00E7724D"/>
    <w:rsid w:val="00E7755A"/>
    <w:rsid w:val="00E775E7"/>
    <w:rsid w:val="00E77AEC"/>
    <w:rsid w:val="00E77BAA"/>
    <w:rsid w:val="00E77BBD"/>
    <w:rsid w:val="00E77E45"/>
    <w:rsid w:val="00E8039B"/>
    <w:rsid w:val="00E803ED"/>
    <w:rsid w:val="00E80463"/>
    <w:rsid w:val="00E808D7"/>
    <w:rsid w:val="00E80B9F"/>
    <w:rsid w:val="00E80F14"/>
    <w:rsid w:val="00E81500"/>
    <w:rsid w:val="00E81D8D"/>
    <w:rsid w:val="00E81FFB"/>
    <w:rsid w:val="00E820FF"/>
    <w:rsid w:val="00E821DD"/>
    <w:rsid w:val="00E825AA"/>
    <w:rsid w:val="00E82C95"/>
    <w:rsid w:val="00E83C17"/>
    <w:rsid w:val="00E83EAD"/>
    <w:rsid w:val="00E84539"/>
    <w:rsid w:val="00E848AE"/>
    <w:rsid w:val="00E84983"/>
    <w:rsid w:val="00E84B4D"/>
    <w:rsid w:val="00E85467"/>
    <w:rsid w:val="00E86730"/>
    <w:rsid w:val="00E8674D"/>
    <w:rsid w:val="00E86A46"/>
    <w:rsid w:val="00E86E22"/>
    <w:rsid w:val="00E86FCA"/>
    <w:rsid w:val="00E87478"/>
    <w:rsid w:val="00E877E4"/>
    <w:rsid w:val="00E87C7D"/>
    <w:rsid w:val="00E90499"/>
    <w:rsid w:val="00E90837"/>
    <w:rsid w:val="00E90883"/>
    <w:rsid w:val="00E9118E"/>
    <w:rsid w:val="00E91241"/>
    <w:rsid w:val="00E9195B"/>
    <w:rsid w:val="00E91F93"/>
    <w:rsid w:val="00E921B4"/>
    <w:rsid w:val="00E923B1"/>
    <w:rsid w:val="00E92B75"/>
    <w:rsid w:val="00E92C07"/>
    <w:rsid w:val="00E93058"/>
    <w:rsid w:val="00E93FD1"/>
    <w:rsid w:val="00E94082"/>
    <w:rsid w:val="00E95710"/>
    <w:rsid w:val="00E957F9"/>
    <w:rsid w:val="00E95CB5"/>
    <w:rsid w:val="00E962BD"/>
    <w:rsid w:val="00E964CB"/>
    <w:rsid w:val="00E96E48"/>
    <w:rsid w:val="00E975D4"/>
    <w:rsid w:val="00E97CB3"/>
    <w:rsid w:val="00E97E72"/>
    <w:rsid w:val="00EA0ADB"/>
    <w:rsid w:val="00EA0B9B"/>
    <w:rsid w:val="00EA1555"/>
    <w:rsid w:val="00EA164A"/>
    <w:rsid w:val="00EA1708"/>
    <w:rsid w:val="00EA1715"/>
    <w:rsid w:val="00EA174F"/>
    <w:rsid w:val="00EA1C75"/>
    <w:rsid w:val="00EA2114"/>
    <w:rsid w:val="00EA2546"/>
    <w:rsid w:val="00EA2A09"/>
    <w:rsid w:val="00EA2B86"/>
    <w:rsid w:val="00EA2D12"/>
    <w:rsid w:val="00EA2D8F"/>
    <w:rsid w:val="00EA2DB1"/>
    <w:rsid w:val="00EA2FA6"/>
    <w:rsid w:val="00EA316F"/>
    <w:rsid w:val="00EA345E"/>
    <w:rsid w:val="00EA405A"/>
    <w:rsid w:val="00EA40D5"/>
    <w:rsid w:val="00EA4416"/>
    <w:rsid w:val="00EA4CDF"/>
    <w:rsid w:val="00EA4EAD"/>
    <w:rsid w:val="00EA4EC3"/>
    <w:rsid w:val="00EA50BA"/>
    <w:rsid w:val="00EA52BB"/>
    <w:rsid w:val="00EA563E"/>
    <w:rsid w:val="00EA5AFF"/>
    <w:rsid w:val="00EA67BA"/>
    <w:rsid w:val="00EA6CCE"/>
    <w:rsid w:val="00EA6CE0"/>
    <w:rsid w:val="00EA6F20"/>
    <w:rsid w:val="00EA7917"/>
    <w:rsid w:val="00EA79C4"/>
    <w:rsid w:val="00EA7A55"/>
    <w:rsid w:val="00EA7FB1"/>
    <w:rsid w:val="00EB058D"/>
    <w:rsid w:val="00EB095E"/>
    <w:rsid w:val="00EB0B54"/>
    <w:rsid w:val="00EB0F53"/>
    <w:rsid w:val="00EB12D6"/>
    <w:rsid w:val="00EB1459"/>
    <w:rsid w:val="00EB18E9"/>
    <w:rsid w:val="00EB1AE7"/>
    <w:rsid w:val="00EB1E5B"/>
    <w:rsid w:val="00EB206A"/>
    <w:rsid w:val="00EB24A2"/>
    <w:rsid w:val="00EB2721"/>
    <w:rsid w:val="00EB282B"/>
    <w:rsid w:val="00EB3041"/>
    <w:rsid w:val="00EB371B"/>
    <w:rsid w:val="00EB3C4C"/>
    <w:rsid w:val="00EB3CB4"/>
    <w:rsid w:val="00EB3DB5"/>
    <w:rsid w:val="00EB4477"/>
    <w:rsid w:val="00EB4A55"/>
    <w:rsid w:val="00EB4B5A"/>
    <w:rsid w:val="00EB4BD3"/>
    <w:rsid w:val="00EB530E"/>
    <w:rsid w:val="00EB6060"/>
    <w:rsid w:val="00EB6222"/>
    <w:rsid w:val="00EB66AD"/>
    <w:rsid w:val="00EB66F2"/>
    <w:rsid w:val="00EB6A22"/>
    <w:rsid w:val="00EB6AF6"/>
    <w:rsid w:val="00EB72DD"/>
    <w:rsid w:val="00EB751D"/>
    <w:rsid w:val="00EB78A3"/>
    <w:rsid w:val="00EB7B7E"/>
    <w:rsid w:val="00EB7C15"/>
    <w:rsid w:val="00EC0769"/>
    <w:rsid w:val="00EC0DFE"/>
    <w:rsid w:val="00EC11CB"/>
    <w:rsid w:val="00EC1806"/>
    <w:rsid w:val="00EC40EF"/>
    <w:rsid w:val="00EC453D"/>
    <w:rsid w:val="00EC4B7D"/>
    <w:rsid w:val="00EC4EFA"/>
    <w:rsid w:val="00EC4F75"/>
    <w:rsid w:val="00EC50F7"/>
    <w:rsid w:val="00EC5238"/>
    <w:rsid w:val="00EC5793"/>
    <w:rsid w:val="00EC6656"/>
    <w:rsid w:val="00EC69E2"/>
    <w:rsid w:val="00EC703E"/>
    <w:rsid w:val="00EC7336"/>
    <w:rsid w:val="00EC764B"/>
    <w:rsid w:val="00EC7A78"/>
    <w:rsid w:val="00EC7D9C"/>
    <w:rsid w:val="00ED0633"/>
    <w:rsid w:val="00ED0C98"/>
    <w:rsid w:val="00ED0E0E"/>
    <w:rsid w:val="00ED1361"/>
    <w:rsid w:val="00ED15A8"/>
    <w:rsid w:val="00ED217A"/>
    <w:rsid w:val="00ED22F1"/>
    <w:rsid w:val="00ED2335"/>
    <w:rsid w:val="00ED2731"/>
    <w:rsid w:val="00ED390D"/>
    <w:rsid w:val="00ED39DC"/>
    <w:rsid w:val="00ED3D54"/>
    <w:rsid w:val="00ED46EC"/>
    <w:rsid w:val="00ED493F"/>
    <w:rsid w:val="00ED4C5F"/>
    <w:rsid w:val="00ED4CEE"/>
    <w:rsid w:val="00ED4FF7"/>
    <w:rsid w:val="00ED576B"/>
    <w:rsid w:val="00ED58E4"/>
    <w:rsid w:val="00ED5BD9"/>
    <w:rsid w:val="00ED5D70"/>
    <w:rsid w:val="00ED67A9"/>
    <w:rsid w:val="00ED6831"/>
    <w:rsid w:val="00ED6855"/>
    <w:rsid w:val="00ED6A60"/>
    <w:rsid w:val="00ED73AA"/>
    <w:rsid w:val="00ED7B52"/>
    <w:rsid w:val="00EE02BB"/>
    <w:rsid w:val="00EE0530"/>
    <w:rsid w:val="00EE067E"/>
    <w:rsid w:val="00EE0E06"/>
    <w:rsid w:val="00EE1A44"/>
    <w:rsid w:val="00EE1C40"/>
    <w:rsid w:val="00EE2030"/>
    <w:rsid w:val="00EE21AB"/>
    <w:rsid w:val="00EE2207"/>
    <w:rsid w:val="00EE228B"/>
    <w:rsid w:val="00EE2319"/>
    <w:rsid w:val="00EE28DC"/>
    <w:rsid w:val="00EE29D4"/>
    <w:rsid w:val="00EE2B34"/>
    <w:rsid w:val="00EE2C4D"/>
    <w:rsid w:val="00EE2D7C"/>
    <w:rsid w:val="00EE312C"/>
    <w:rsid w:val="00EE3288"/>
    <w:rsid w:val="00EE3969"/>
    <w:rsid w:val="00EE39F1"/>
    <w:rsid w:val="00EE3BF9"/>
    <w:rsid w:val="00EE3EC3"/>
    <w:rsid w:val="00EE4061"/>
    <w:rsid w:val="00EE44C6"/>
    <w:rsid w:val="00EE50D8"/>
    <w:rsid w:val="00EE5324"/>
    <w:rsid w:val="00EE573A"/>
    <w:rsid w:val="00EE5B1D"/>
    <w:rsid w:val="00EE6130"/>
    <w:rsid w:val="00EE62CC"/>
    <w:rsid w:val="00EE6429"/>
    <w:rsid w:val="00EE66D5"/>
    <w:rsid w:val="00EE686E"/>
    <w:rsid w:val="00EE6DAC"/>
    <w:rsid w:val="00EE733E"/>
    <w:rsid w:val="00EF01A6"/>
    <w:rsid w:val="00EF0548"/>
    <w:rsid w:val="00EF0B2A"/>
    <w:rsid w:val="00EF0D75"/>
    <w:rsid w:val="00EF1128"/>
    <w:rsid w:val="00EF119B"/>
    <w:rsid w:val="00EF1204"/>
    <w:rsid w:val="00EF1438"/>
    <w:rsid w:val="00EF207A"/>
    <w:rsid w:val="00EF2A0F"/>
    <w:rsid w:val="00EF2A68"/>
    <w:rsid w:val="00EF2B62"/>
    <w:rsid w:val="00EF2D08"/>
    <w:rsid w:val="00EF34AC"/>
    <w:rsid w:val="00EF42E6"/>
    <w:rsid w:val="00EF477D"/>
    <w:rsid w:val="00EF5197"/>
    <w:rsid w:val="00EF5906"/>
    <w:rsid w:val="00EF59E8"/>
    <w:rsid w:val="00EF5E12"/>
    <w:rsid w:val="00EF5EC0"/>
    <w:rsid w:val="00EF60BA"/>
    <w:rsid w:val="00EF662C"/>
    <w:rsid w:val="00EF67E9"/>
    <w:rsid w:val="00EF67EA"/>
    <w:rsid w:val="00EF6D64"/>
    <w:rsid w:val="00EF6E5B"/>
    <w:rsid w:val="00EF7098"/>
    <w:rsid w:val="00EF7235"/>
    <w:rsid w:val="00EF7371"/>
    <w:rsid w:val="00EF78CC"/>
    <w:rsid w:val="00EF7C24"/>
    <w:rsid w:val="00EF7CEA"/>
    <w:rsid w:val="00EF7FF2"/>
    <w:rsid w:val="00F00758"/>
    <w:rsid w:val="00F015EA"/>
    <w:rsid w:val="00F015FF"/>
    <w:rsid w:val="00F0177A"/>
    <w:rsid w:val="00F02352"/>
    <w:rsid w:val="00F025EC"/>
    <w:rsid w:val="00F0281A"/>
    <w:rsid w:val="00F02CBF"/>
    <w:rsid w:val="00F037E9"/>
    <w:rsid w:val="00F038BF"/>
    <w:rsid w:val="00F0397D"/>
    <w:rsid w:val="00F04643"/>
    <w:rsid w:val="00F04672"/>
    <w:rsid w:val="00F04B78"/>
    <w:rsid w:val="00F05754"/>
    <w:rsid w:val="00F05B0D"/>
    <w:rsid w:val="00F05F63"/>
    <w:rsid w:val="00F060CB"/>
    <w:rsid w:val="00F064FD"/>
    <w:rsid w:val="00F0661E"/>
    <w:rsid w:val="00F073A6"/>
    <w:rsid w:val="00F07568"/>
    <w:rsid w:val="00F07651"/>
    <w:rsid w:val="00F0768C"/>
    <w:rsid w:val="00F07A3F"/>
    <w:rsid w:val="00F07C02"/>
    <w:rsid w:val="00F108B2"/>
    <w:rsid w:val="00F1094B"/>
    <w:rsid w:val="00F10BDB"/>
    <w:rsid w:val="00F115BE"/>
    <w:rsid w:val="00F11735"/>
    <w:rsid w:val="00F11B60"/>
    <w:rsid w:val="00F11E6B"/>
    <w:rsid w:val="00F1275C"/>
    <w:rsid w:val="00F12A24"/>
    <w:rsid w:val="00F12A64"/>
    <w:rsid w:val="00F12F67"/>
    <w:rsid w:val="00F131F5"/>
    <w:rsid w:val="00F13659"/>
    <w:rsid w:val="00F14763"/>
    <w:rsid w:val="00F14B7C"/>
    <w:rsid w:val="00F14DC1"/>
    <w:rsid w:val="00F150D7"/>
    <w:rsid w:val="00F1552C"/>
    <w:rsid w:val="00F15622"/>
    <w:rsid w:val="00F15764"/>
    <w:rsid w:val="00F162E7"/>
    <w:rsid w:val="00F167C6"/>
    <w:rsid w:val="00F16951"/>
    <w:rsid w:val="00F16AF4"/>
    <w:rsid w:val="00F16DA3"/>
    <w:rsid w:val="00F170AF"/>
    <w:rsid w:val="00F17D3D"/>
    <w:rsid w:val="00F17E86"/>
    <w:rsid w:val="00F20056"/>
    <w:rsid w:val="00F20480"/>
    <w:rsid w:val="00F20570"/>
    <w:rsid w:val="00F20AA4"/>
    <w:rsid w:val="00F20C17"/>
    <w:rsid w:val="00F21511"/>
    <w:rsid w:val="00F215D0"/>
    <w:rsid w:val="00F21861"/>
    <w:rsid w:val="00F21975"/>
    <w:rsid w:val="00F21EB2"/>
    <w:rsid w:val="00F22254"/>
    <w:rsid w:val="00F22260"/>
    <w:rsid w:val="00F2290F"/>
    <w:rsid w:val="00F22EA3"/>
    <w:rsid w:val="00F22FD0"/>
    <w:rsid w:val="00F2356C"/>
    <w:rsid w:val="00F23669"/>
    <w:rsid w:val="00F24167"/>
    <w:rsid w:val="00F244CF"/>
    <w:rsid w:val="00F24525"/>
    <w:rsid w:val="00F246AB"/>
    <w:rsid w:val="00F247AF"/>
    <w:rsid w:val="00F24E29"/>
    <w:rsid w:val="00F24ECD"/>
    <w:rsid w:val="00F25465"/>
    <w:rsid w:val="00F25602"/>
    <w:rsid w:val="00F2571D"/>
    <w:rsid w:val="00F2578D"/>
    <w:rsid w:val="00F25852"/>
    <w:rsid w:val="00F258E0"/>
    <w:rsid w:val="00F26490"/>
    <w:rsid w:val="00F26520"/>
    <w:rsid w:val="00F26A03"/>
    <w:rsid w:val="00F26A12"/>
    <w:rsid w:val="00F26A34"/>
    <w:rsid w:val="00F27159"/>
    <w:rsid w:val="00F273A7"/>
    <w:rsid w:val="00F2782E"/>
    <w:rsid w:val="00F278D2"/>
    <w:rsid w:val="00F27B67"/>
    <w:rsid w:val="00F27BA2"/>
    <w:rsid w:val="00F27C11"/>
    <w:rsid w:val="00F27C41"/>
    <w:rsid w:val="00F27D6A"/>
    <w:rsid w:val="00F27DC2"/>
    <w:rsid w:val="00F30D86"/>
    <w:rsid w:val="00F30FC5"/>
    <w:rsid w:val="00F31BCB"/>
    <w:rsid w:val="00F31EA0"/>
    <w:rsid w:val="00F32539"/>
    <w:rsid w:val="00F32833"/>
    <w:rsid w:val="00F32863"/>
    <w:rsid w:val="00F32ACC"/>
    <w:rsid w:val="00F32CB7"/>
    <w:rsid w:val="00F33482"/>
    <w:rsid w:val="00F33751"/>
    <w:rsid w:val="00F33965"/>
    <w:rsid w:val="00F33D79"/>
    <w:rsid w:val="00F33F04"/>
    <w:rsid w:val="00F34AFE"/>
    <w:rsid w:val="00F34BE4"/>
    <w:rsid w:val="00F34EC1"/>
    <w:rsid w:val="00F35DB5"/>
    <w:rsid w:val="00F36243"/>
    <w:rsid w:val="00F36298"/>
    <w:rsid w:val="00F3641A"/>
    <w:rsid w:val="00F36485"/>
    <w:rsid w:val="00F4062C"/>
    <w:rsid w:val="00F40BBF"/>
    <w:rsid w:val="00F40C5D"/>
    <w:rsid w:val="00F41B2A"/>
    <w:rsid w:val="00F42D87"/>
    <w:rsid w:val="00F432F1"/>
    <w:rsid w:val="00F435D4"/>
    <w:rsid w:val="00F4365F"/>
    <w:rsid w:val="00F43C10"/>
    <w:rsid w:val="00F43FA0"/>
    <w:rsid w:val="00F44222"/>
    <w:rsid w:val="00F451A7"/>
    <w:rsid w:val="00F45317"/>
    <w:rsid w:val="00F454DF"/>
    <w:rsid w:val="00F4558D"/>
    <w:rsid w:val="00F464D0"/>
    <w:rsid w:val="00F46C3F"/>
    <w:rsid w:val="00F46D99"/>
    <w:rsid w:val="00F47050"/>
    <w:rsid w:val="00F47133"/>
    <w:rsid w:val="00F474F3"/>
    <w:rsid w:val="00F47B9D"/>
    <w:rsid w:val="00F5021A"/>
    <w:rsid w:val="00F50470"/>
    <w:rsid w:val="00F504CB"/>
    <w:rsid w:val="00F504D3"/>
    <w:rsid w:val="00F507F5"/>
    <w:rsid w:val="00F511BC"/>
    <w:rsid w:val="00F5152E"/>
    <w:rsid w:val="00F518FC"/>
    <w:rsid w:val="00F52BE6"/>
    <w:rsid w:val="00F532E6"/>
    <w:rsid w:val="00F54075"/>
    <w:rsid w:val="00F546C0"/>
    <w:rsid w:val="00F54A1B"/>
    <w:rsid w:val="00F55014"/>
    <w:rsid w:val="00F5517D"/>
    <w:rsid w:val="00F55E81"/>
    <w:rsid w:val="00F55EA9"/>
    <w:rsid w:val="00F5614B"/>
    <w:rsid w:val="00F563BE"/>
    <w:rsid w:val="00F56767"/>
    <w:rsid w:val="00F56A67"/>
    <w:rsid w:val="00F5719B"/>
    <w:rsid w:val="00F577F2"/>
    <w:rsid w:val="00F57EDA"/>
    <w:rsid w:val="00F602A4"/>
    <w:rsid w:val="00F60696"/>
    <w:rsid w:val="00F606E4"/>
    <w:rsid w:val="00F60785"/>
    <w:rsid w:val="00F613B9"/>
    <w:rsid w:val="00F616C0"/>
    <w:rsid w:val="00F61840"/>
    <w:rsid w:val="00F623B7"/>
    <w:rsid w:val="00F6318F"/>
    <w:rsid w:val="00F63684"/>
    <w:rsid w:val="00F63747"/>
    <w:rsid w:val="00F641A5"/>
    <w:rsid w:val="00F644A5"/>
    <w:rsid w:val="00F64FA9"/>
    <w:rsid w:val="00F65014"/>
    <w:rsid w:val="00F65200"/>
    <w:rsid w:val="00F6666A"/>
    <w:rsid w:val="00F66D73"/>
    <w:rsid w:val="00F6703B"/>
    <w:rsid w:val="00F678F7"/>
    <w:rsid w:val="00F67BA5"/>
    <w:rsid w:val="00F67DA9"/>
    <w:rsid w:val="00F67F89"/>
    <w:rsid w:val="00F70320"/>
    <w:rsid w:val="00F709BE"/>
    <w:rsid w:val="00F70E74"/>
    <w:rsid w:val="00F71126"/>
    <w:rsid w:val="00F712E4"/>
    <w:rsid w:val="00F71466"/>
    <w:rsid w:val="00F7158F"/>
    <w:rsid w:val="00F71EF0"/>
    <w:rsid w:val="00F71F33"/>
    <w:rsid w:val="00F722B1"/>
    <w:rsid w:val="00F72623"/>
    <w:rsid w:val="00F72A37"/>
    <w:rsid w:val="00F72BB8"/>
    <w:rsid w:val="00F72BD8"/>
    <w:rsid w:val="00F72CAA"/>
    <w:rsid w:val="00F730F6"/>
    <w:rsid w:val="00F73671"/>
    <w:rsid w:val="00F7390C"/>
    <w:rsid w:val="00F73DDC"/>
    <w:rsid w:val="00F741D2"/>
    <w:rsid w:val="00F745F5"/>
    <w:rsid w:val="00F74D4B"/>
    <w:rsid w:val="00F750DA"/>
    <w:rsid w:val="00F75A09"/>
    <w:rsid w:val="00F75A4F"/>
    <w:rsid w:val="00F75B7E"/>
    <w:rsid w:val="00F75CD7"/>
    <w:rsid w:val="00F75D22"/>
    <w:rsid w:val="00F76627"/>
    <w:rsid w:val="00F767A9"/>
    <w:rsid w:val="00F76DEF"/>
    <w:rsid w:val="00F770C3"/>
    <w:rsid w:val="00F77102"/>
    <w:rsid w:val="00F773B7"/>
    <w:rsid w:val="00F776D6"/>
    <w:rsid w:val="00F77951"/>
    <w:rsid w:val="00F80232"/>
    <w:rsid w:val="00F8035E"/>
    <w:rsid w:val="00F808D5"/>
    <w:rsid w:val="00F809A8"/>
    <w:rsid w:val="00F81159"/>
    <w:rsid w:val="00F81180"/>
    <w:rsid w:val="00F8157C"/>
    <w:rsid w:val="00F818D5"/>
    <w:rsid w:val="00F8207E"/>
    <w:rsid w:val="00F82081"/>
    <w:rsid w:val="00F822B8"/>
    <w:rsid w:val="00F82594"/>
    <w:rsid w:val="00F83047"/>
    <w:rsid w:val="00F830E4"/>
    <w:rsid w:val="00F83D6D"/>
    <w:rsid w:val="00F83F71"/>
    <w:rsid w:val="00F83F82"/>
    <w:rsid w:val="00F848CF"/>
    <w:rsid w:val="00F84BBD"/>
    <w:rsid w:val="00F857EF"/>
    <w:rsid w:val="00F85A26"/>
    <w:rsid w:val="00F85F13"/>
    <w:rsid w:val="00F860B9"/>
    <w:rsid w:val="00F86489"/>
    <w:rsid w:val="00F86C82"/>
    <w:rsid w:val="00F86D83"/>
    <w:rsid w:val="00F871BF"/>
    <w:rsid w:val="00F90308"/>
    <w:rsid w:val="00F915FE"/>
    <w:rsid w:val="00F92808"/>
    <w:rsid w:val="00F9284C"/>
    <w:rsid w:val="00F92FC4"/>
    <w:rsid w:val="00F930A1"/>
    <w:rsid w:val="00F936C1"/>
    <w:rsid w:val="00F93CE9"/>
    <w:rsid w:val="00F947F7"/>
    <w:rsid w:val="00F948DD"/>
    <w:rsid w:val="00F94921"/>
    <w:rsid w:val="00F94924"/>
    <w:rsid w:val="00F94E66"/>
    <w:rsid w:val="00F95070"/>
    <w:rsid w:val="00F953B2"/>
    <w:rsid w:val="00F9573B"/>
    <w:rsid w:val="00F96AFA"/>
    <w:rsid w:val="00F96B9E"/>
    <w:rsid w:val="00F96BAD"/>
    <w:rsid w:val="00F96CF8"/>
    <w:rsid w:val="00F97676"/>
    <w:rsid w:val="00F97760"/>
    <w:rsid w:val="00F9798D"/>
    <w:rsid w:val="00F97C9A"/>
    <w:rsid w:val="00F97D88"/>
    <w:rsid w:val="00F97F1D"/>
    <w:rsid w:val="00FA0213"/>
    <w:rsid w:val="00FA0B5F"/>
    <w:rsid w:val="00FA0E11"/>
    <w:rsid w:val="00FA14F0"/>
    <w:rsid w:val="00FA3178"/>
    <w:rsid w:val="00FA3D5D"/>
    <w:rsid w:val="00FA3DA3"/>
    <w:rsid w:val="00FA4884"/>
    <w:rsid w:val="00FA561B"/>
    <w:rsid w:val="00FA6228"/>
    <w:rsid w:val="00FA66C7"/>
    <w:rsid w:val="00FA6E9B"/>
    <w:rsid w:val="00FA6FA5"/>
    <w:rsid w:val="00FA733A"/>
    <w:rsid w:val="00FA7697"/>
    <w:rsid w:val="00FA76C6"/>
    <w:rsid w:val="00FA7A1F"/>
    <w:rsid w:val="00FB05ED"/>
    <w:rsid w:val="00FB0A40"/>
    <w:rsid w:val="00FB0AC8"/>
    <w:rsid w:val="00FB0AE3"/>
    <w:rsid w:val="00FB0DD6"/>
    <w:rsid w:val="00FB0F29"/>
    <w:rsid w:val="00FB10CF"/>
    <w:rsid w:val="00FB152A"/>
    <w:rsid w:val="00FB1717"/>
    <w:rsid w:val="00FB1A06"/>
    <w:rsid w:val="00FB2410"/>
    <w:rsid w:val="00FB2865"/>
    <w:rsid w:val="00FB2B2E"/>
    <w:rsid w:val="00FB3C60"/>
    <w:rsid w:val="00FB3E19"/>
    <w:rsid w:val="00FB421B"/>
    <w:rsid w:val="00FB4D8C"/>
    <w:rsid w:val="00FB50AA"/>
    <w:rsid w:val="00FB52DD"/>
    <w:rsid w:val="00FB5AA4"/>
    <w:rsid w:val="00FB5E62"/>
    <w:rsid w:val="00FB5FBE"/>
    <w:rsid w:val="00FB67B4"/>
    <w:rsid w:val="00FB6BD3"/>
    <w:rsid w:val="00FB6EAF"/>
    <w:rsid w:val="00FB7939"/>
    <w:rsid w:val="00FB7AE8"/>
    <w:rsid w:val="00FB7FF5"/>
    <w:rsid w:val="00FC00BA"/>
    <w:rsid w:val="00FC05F9"/>
    <w:rsid w:val="00FC1008"/>
    <w:rsid w:val="00FC1F02"/>
    <w:rsid w:val="00FC254F"/>
    <w:rsid w:val="00FC27F9"/>
    <w:rsid w:val="00FC2833"/>
    <w:rsid w:val="00FC2A04"/>
    <w:rsid w:val="00FC392B"/>
    <w:rsid w:val="00FC504E"/>
    <w:rsid w:val="00FC505C"/>
    <w:rsid w:val="00FC54E9"/>
    <w:rsid w:val="00FC54ED"/>
    <w:rsid w:val="00FC572C"/>
    <w:rsid w:val="00FC5EAA"/>
    <w:rsid w:val="00FC6186"/>
    <w:rsid w:val="00FC6553"/>
    <w:rsid w:val="00FC6645"/>
    <w:rsid w:val="00FC67F3"/>
    <w:rsid w:val="00FC6CE8"/>
    <w:rsid w:val="00FC71FA"/>
    <w:rsid w:val="00FC72E5"/>
    <w:rsid w:val="00FC79A2"/>
    <w:rsid w:val="00FC7EDC"/>
    <w:rsid w:val="00FD0359"/>
    <w:rsid w:val="00FD0372"/>
    <w:rsid w:val="00FD0644"/>
    <w:rsid w:val="00FD0771"/>
    <w:rsid w:val="00FD0B8E"/>
    <w:rsid w:val="00FD0C97"/>
    <w:rsid w:val="00FD10E6"/>
    <w:rsid w:val="00FD1574"/>
    <w:rsid w:val="00FD17F8"/>
    <w:rsid w:val="00FD1C07"/>
    <w:rsid w:val="00FD2019"/>
    <w:rsid w:val="00FD2A75"/>
    <w:rsid w:val="00FD2F1C"/>
    <w:rsid w:val="00FD30EB"/>
    <w:rsid w:val="00FD3EC6"/>
    <w:rsid w:val="00FD40C0"/>
    <w:rsid w:val="00FD456B"/>
    <w:rsid w:val="00FD586C"/>
    <w:rsid w:val="00FD5C77"/>
    <w:rsid w:val="00FD5F6F"/>
    <w:rsid w:val="00FD65AD"/>
    <w:rsid w:val="00FD67E2"/>
    <w:rsid w:val="00FD72E4"/>
    <w:rsid w:val="00FE0112"/>
    <w:rsid w:val="00FE0206"/>
    <w:rsid w:val="00FE0ED8"/>
    <w:rsid w:val="00FE10E7"/>
    <w:rsid w:val="00FE1472"/>
    <w:rsid w:val="00FE173B"/>
    <w:rsid w:val="00FE19C5"/>
    <w:rsid w:val="00FE265B"/>
    <w:rsid w:val="00FE272D"/>
    <w:rsid w:val="00FE297C"/>
    <w:rsid w:val="00FE2BF0"/>
    <w:rsid w:val="00FE2E85"/>
    <w:rsid w:val="00FE2F10"/>
    <w:rsid w:val="00FE337F"/>
    <w:rsid w:val="00FE35F1"/>
    <w:rsid w:val="00FE3672"/>
    <w:rsid w:val="00FE3B4A"/>
    <w:rsid w:val="00FE4428"/>
    <w:rsid w:val="00FE467A"/>
    <w:rsid w:val="00FE4B94"/>
    <w:rsid w:val="00FE4BAC"/>
    <w:rsid w:val="00FE4EBC"/>
    <w:rsid w:val="00FE4ED4"/>
    <w:rsid w:val="00FE5295"/>
    <w:rsid w:val="00FE5485"/>
    <w:rsid w:val="00FE6529"/>
    <w:rsid w:val="00FE7428"/>
    <w:rsid w:val="00FE7CA0"/>
    <w:rsid w:val="00FF04DF"/>
    <w:rsid w:val="00FF07B6"/>
    <w:rsid w:val="00FF0A12"/>
    <w:rsid w:val="00FF1667"/>
    <w:rsid w:val="00FF182A"/>
    <w:rsid w:val="00FF1860"/>
    <w:rsid w:val="00FF190D"/>
    <w:rsid w:val="00FF2540"/>
    <w:rsid w:val="00FF29B6"/>
    <w:rsid w:val="00FF2C0D"/>
    <w:rsid w:val="00FF34F3"/>
    <w:rsid w:val="00FF3930"/>
    <w:rsid w:val="00FF4642"/>
    <w:rsid w:val="00FF4731"/>
    <w:rsid w:val="00FF47AB"/>
    <w:rsid w:val="00FF47CC"/>
    <w:rsid w:val="00FF4BDA"/>
    <w:rsid w:val="00FF5086"/>
    <w:rsid w:val="00FF51D3"/>
    <w:rsid w:val="00FF5369"/>
    <w:rsid w:val="00FF5B62"/>
    <w:rsid w:val="00FF62BC"/>
    <w:rsid w:val="00FF6A61"/>
    <w:rsid w:val="00FF6D01"/>
    <w:rsid w:val="00FF6D84"/>
    <w:rsid w:val="00FF7298"/>
    <w:rsid w:val="00FF740D"/>
    <w:rsid w:val="00FF7E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a97e03,#4f2268,#fc6,maroon,#f2b300,#ffbc01,#603,#ff9"/>
    </o:shapedefaults>
    <o:shapelayout v:ext="edit">
      <o:idmap v:ext="edit" data="1"/>
    </o:shapelayout>
  </w:shapeDefaults>
  <w:decimalSymbol w:val=","/>
  <w:listSeparator w:val=";"/>
  <w15:docId w15:val="{0BF98F0C-D05C-45E4-AF84-DE691591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959EA"/>
    <w:pPr>
      <w:tabs>
        <w:tab w:val="left" w:pos="227"/>
        <w:tab w:val="left" w:pos="567"/>
        <w:tab w:val="left" w:pos="737"/>
        <w:tab w:val="left" w:pos="1128"/>
        <w:tab w:val="left" w:pos="2268"/>
        <w:tab w:val="left" w:pos="5664"/>
        <w:tab w:val="left" w:pos="6803"/>
      </w:tabs>
      <w:spacing w:line="144" w:lineRule="atLeast"/>
      <w:jc w:val="both"/>
    </w:pPr>
    <w:rPr>
      <w:b/>
      <w:i/>
      <w:sz w:val="24"/>
      <w:szCs w:val="24"/>
      <w:lang w:eastAsia="en-US"/>
    </w:rPr>
  </w:style>
  <w:style w:type="paragraph" w:styleId="Naslov1">
    <w:name w:val="heading 1"/>
    <w:basedOn w:val="Navaden"/>
    <w:next w:val="Navaden"/>
    <w:link w:val="Naslov1Znak"/>
    <w:qFormat/>
    <w:rsid w:val="003A16EA"/>
    <w:pPr>
      <w:keepNext/>
      <w:spacing w:before="240" w:after="60"/>
      <w:outlineLvl w:val="0"/>
    </w:pPr>
    <w:rPr>
      <w:rFonts w:ascii="Cambria" w:hAnsi="Cambria"/>
      <w:bCs/>
      <w:kern w:val="32"/>
      <w:sz w:val="32"/>
      <w:szCs w:val="32"/>
      <w:lang w:val="x-none"/>
    </w:rPr>
  </w:style>
  <w:style w:type="paragraph" w:styleId="Naslov2">
    <w:name w:val="heading 2"/>
    <w:basedOn w:val="Navaden"/>
    <w:next w:val="Navaden"/>
    <w:link w:val="Naslov2Znak"/>
    <w:unhideWhenUsed/>
    <w:qFormat/>
    <w:rsid w:val="003D0397"/>
    <w:pPr>
      <w:keepNext/>
      <w:spacing w:before="240" w:after="60"/>
      <w:outlineLvl w:val="1"/>
    </w:pPr>
    <w:rPr>
      <w:rFonts w:ascii="Cambria" w:hAnsi="Cambria"/>
      <w:bCs/>
      <w:iCs/>
      <w:sz w:val="28"/>
      <w:szCs w:val="28"/>
      <w:lang w:val="x-none"/>
    </w:rPr>
  </w:style>
  <w:style w:type="paragraph" w:styleId="Naslov3">
    <w:name w:val="heading 3"/>
    <w:basedOn w:val="Navaden"/>
    <w:next w:val="Navaden"/>
    <w:qFormat/>
    <w:rsid w:val="00167D74"/>
    <w:pPr>
      <w:keepNext/>
      <w:spacing w:before="240" w:after="60"/>
      <w:outlineLvl w:val="2"/>
    </w:pPr>
    <w:rPr>
      <w:rFonts w:ascii="Arial" w:hAnsi="Arial" w:cs="Arial"/>
      <w:b w:val="0"/>
      <w:bCs/>
      <w:sz w:val="26"/>
      <w:szCs w:val="26"/>
    </w:rPr>
  </w:style>
  <w:style w:type="paragraph" w:styleId="Naslov4">
    <w:name w:val="heading 4"/>
    <w:basedOn w:val="Navaden"/>
    <w:next w:val="Navaden"/>
    <w:qFormat/>
    <w:rsid w:val="00167D74"/>
    <w:pPr>
      <w:keepNext/>
      <w:spacing w:before="240" w:after="60"/>
      <w:outlineLvl w:val="3"/>
    </w:pPr>
    <w:rPr>
      <w:b w:val="0"/>
      <w:bCs/>
      <w:sz w:val="28"/>
      <w:szCs w:val="28"/>
    </w:rPr>
  </w:style>
  <w:style w:type="paragraph" w:styleId="Naslov5">
    <w:name w:val="heading 5"/>
    <w:basedOn w:val="Navaden"/>
    <w:next w:val="Navaden"/>
    <w:qFormat/>
    <w:rsid w:val="0055291A"/>
    <w:pPr>
      <w:spacing w:before="240" w:after="60"/>
      <w:outlineLvl w:val="4"/>
    </w:pPr>
    <w:rPr>
      <w:b w:val="0"/>
      <w:bCs/>
      <w:i w:val="0"/>
      <w:iCs/>
      <w:sz w:val="26"/>
      <w:szCs w:val="26"/>
    </w:rPr>
  </w:style>
  <w:style w:type="paragraph" w:styleId="Naslov6">
    <w:name w:val="heading 6"/>
    <w:basedOn w:val="Navaden"/>
    <w:next w:val="Navaden"/>
    <w:qFormat/>
    <w:rsid w:val="00167D74"/>
    <w:pPr>
      <w:spacing w:before="240" w:after="60"/>
      <w:outlineLvl w:val="5"/>
    </w:pPr>
    <w:rPr>
      <w:b w:val="0"/>
      <w:bCs/>
      <w:sz w:val="22"/>
      <w:szCs w:val="22"/>
    </w:rPr>
  </w:style>
  <w:style w:type="paragraph" w:styleId="Naslov8">
    <w:name w:val="heading 8"/>
    <w:basedOn w:val="Navaden"/>
    <w:next w:val="Navaden"/>
    <w:qFormat/>
    <w:rsid w:val="00167D74"/>
    <w:pPr>
      <w:spacing w:before="240" w:after="60"/>
      <w:outlineLvl w:val="7"/>
    </w:pPr>
    <w:rPr>
      <w:i w:val="0"/>
      <w:iCs/>
    </w:rPr>
  </w:style>
  <w:style w:type="paragraph" w:styleId="Naslov9">
    <w:name w:val="heading 9"/>
    <w:basedOn w:val="Navaden"/>
    <w:next w:val="Navaden"/>
    <w:link w:val="Naslov9Znak"/>
    <w:qFormat/>
    <w:rsid w:val="009C4C54"/>
    <w:pPr>
      <w:keepNext/>
      <w:outlineLvl w:val="8"/>
    </w:pPr>
    <w:rPr>
      <w:rFonts w:ascii="Swiss911 XCm BT" w:hAnsi="Swiss911 XCm BT"/>
      <w:bCs/>
      <w:i w:val="0"/>
      <w:sz w:val="2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oParagraphStyle">
    <w:name w:val="[No Paragraph Style]"/>
    <w:rsid w:val="00E1087D"/>
    <w:pPr>
      <w:autoSpaceDE w:val="0"/>
      <w:autoSpaceDN w:val="0"/>
      <w:adjustRightInd w:val="0"/>
      <w:spacing w:line="288" w:lineRule="auto"/>
      <w:textAlignment w:val="center"/>
    </w:pPr>
    <w:rPr>
      <w:color w:val="000000"/>
      <w:sz w:val="24"/>
      <w:szCs w:val="24"/>
      <w:lang w:val="en-US"/>
    </w:rPr>
  </w:style>
  <w:style w:type="paragraph" w:customStyle="1" w:styleId="Prvoberilo">
    <w:name w:val="Prvo berilo"/>
    <w:rsid w:val="00E1087D"/>
    <w:pPr>
      <w:overflowPunct w:val="0"/>
      <w:autoSpaceDE w:val="0"/>
      <w:autoSpaceDN w:val="0"/>
      <w:adjustRightInd w:val="0"/>
      <w:textAlignment w:val="baseline"/>
    </w:pPr>
    <w:rPr>
      <w:rFonts w:ascii="Lectio5" w:hAnsi="Lectio5"/>
      <w:b/>
      <w:smallCaps/>
      <w:color w:val="FF0000"/>
      <w:sz w:val="24"/>
    </w:rPr>
  </w:style>
  <w:style w:type="character" w:customStyle="1" w:styleId="Naslov9Znak">
    <w:name w:val="Naslov 9 Znak"/>
    <w:link w:val="Naslov9"/>
    <w:rsid w:val="009C4C54"/>
    <w:rPr>
      <w:rFonts w:ascii="Swiss911 XCm BT" w:hAnsi="Swiss911 XCm BT"/>
      <w:b/>
      <w:bCs/>
      <w:sz w:val="28"/>
      <w:lang w:val="sl-SI" w:eastAsia="sl-SI" w:bidi="ar-SA"/>
    </w:rPr>
  </w:style>
  <w:style w:type="paragraph" w:styleId="Telobesedila2">
    <w:name w:val="Body Text 2"/>
    <w:basedOn w:val="Navaden"/>
    <w:link w:val="Telobesedila2Znak"/>
    <w:rsid w:val="009C4C54"/>
    <w:pPr>
      <w:jc w:val="center"/>
    </w:pPr>
    <w:rPr>
      <w:b w:val="0"/>
      <w:i w:val="0"/>
      <w:sz w:val="28"/>
      <w:szCs w:val="20"/>
      <w:lang w:eastAsia="sl-SI"/>
    </w:rPr>
  </w:style>
  <w:style w:type="character" w:customStyle="1" w:styleId="Telobesedila2Znak">
    <w:name w:val="Telo besedila 2 Znak"/>
    <w:link w:val="Telobesedila2"/>
    <w:rsid w:val="009C4C54"/>
    <w:rPr>
      <w:sz w:val="28"/>
      <w:lang w:val="sl-SI" w:eastAsia="sl-SI" w:bidi="ar-SA"/>
    </w:rPr>
  </w:style>
  <w:style w:type="paragraph" w:styleId="Telobesedila3">
    <w:name w:val="Body Text 3"/>
    <w:basedOn w:val="Navaden"/>
    <w:link w:val="Telobesedila3Znak"/>
    <w:semiHidden/>
    <w:unhideWhenUsed/>
    <w:rsid w:val="00036FB3"/>
    <w:pPr>
      <w:spacing w:after="120"/>
    </w:pPr>
    <w:rPr>
      <w:b w:val="0"/>
      <w:i w:val="0"/>
      <w:sz w:val="16"/>
      <w:szCs w:val="16"/>
      <w:lang w:eastAsia="sl-SI"/>
    </w:rPr>
  </w:style>
  <w:style w:type="character" w:customStyle="1" w:styleId="Telobesedila3Znak">
    <w:name w:val="Telo besedila 3 Znak"/>
    <w:link w:val="Telobesedila3"/>
    <w:semiHidden/>
    <w:rsid w:val="00036FB3"/>
    <w:rPr>
      <w:sz w:val="16"/>
      <w:szCs w:val="16"/>
      <w:lang w:val="sl-SI" w:eastAsia="sl-SI" w:bidi="ar-SA"/>
    </w:rPr>
  </w:style>
  <w:style w:type="paragraph" w:styleId="Napis">
    <w:name w:val="caption"/>
    <w:basedOn w:val="Navaden"/>
    <w:next w:val="Navaden"/>
    <w:qFormat/>
    <w:rsid w:val="00036FB3"/>
    <w:pPr>
      <w:spacing w:before="120"/>
      <w:jc w:val="right"/>
    </w:pPr>
    <w:rPr>
      <w:lang w:eastAsia="sl-SI"/>
    </w:rPr>
  </w:style>
  <w:style w:type="paragraph" w:styleId="Golobesedilo">
    <w:name w:val="Plain Text"/>
    <w:basedOn w:val="Navaden"/>
    <w:rsid w:val="00F52BE6"/>
    <w:rPr>
      <w:rFonts w:ascii="Courier New" w:hAnsi="Courier New" w:cs="Courier New"/>
      <w:lang w:eastAsia="sl-SI"/>
    </w:rPr>
  </w:style>
  <w:style w:type="character" w:customStyle="1" w:styleId="besedilo">
    <w:name w:val="besedilo"/>
    <w:rsid w:val="00801D4B"/>
    <w:rPr>
      <w:rFonts w:ascii="NewBrunswick" w:hAnsi="NewBrunswick"/>
      <w:sz w:val="24"/>
    </w:rPr>
  </w:style>
  <w:style w:type="paragraph" w:styleId="Navadensplet">
    <w:name w:val="Normal (Web)"/>
    <w:basedOn w:val="Navaden"/>
    <w:uiPriority w:val="99"/>
    <w:rsid w:val="000573FD"/>
    <w:pPr>
      <w:spacing w:before="100" w:beforeAutospacing="1" w:after="100" w:afterAutospacing="1"/>
    </w:pPr>
    <w:rPr>
      <w:lang w:eastAsia="sl-SI"/>
    </w:rPr>
  </w:style>
  <w:style w:type="paragraph" w:customStyle="1" w:styleId="ime">
    <w:name w:val="ime"/>
    <w:basedOn w:val="Navaden"/>
    <w:link w:val="imeZnak"/>
    <w:rsid w:val="00A90BA1"/>
    <w:rPr>
      <w:rFonts w:ascii="NewBrunswick" w:hAnsi="NewBrunswick"/>
      <w:bCs/>
      <w:i w:val="0"/>
      <w:sz w:val="28"/>
      <w:szCs w:val="20"/>
      <w:lang w:eastAsia="sl-SI"/>
    </w:rPr>
  </w:style>
  <w:style w:type="character" w:customStyle="1" w:styleId="imeZnak">
    <w:name w:val="ime Znak"/>
    <w:link w:val="ime"/>
    <w:rsid w:val="00A90BA1"/>
    <w:rPr>
      <w:rFonts w:ascii="NewBrunswick" w:hAnsi="NewBrunswick"/>
      <w:b/>
      <w:bCs/>
      <w:sz w:val="28"/>
      <w:lang w:val="sl-SI" w:eastAsia="sl-SI" w:bidi="ar-SA"/>
    </w:rPr>
  </w:style>
  <w:style w:type="character" w:styleId="Krepko">
    <w:name w:val="Strong"/>
    <w:uiPriority w:val="22"/>
    <w:qFormat/>
    <w:rsid w:val="00A90BA1"/>
    <w:rPr>
      <w:b/>
      <w:bCs/>
    </w:rPr>
  </w:style>
  <w:style w:type="table" w:customStyle="1" w:styleId="Tabela-mrea">
    <w:name w:val="Tabela - mreža"/>
    <w:basedOn w:val="Navadnatabela"/>
    <w:rsid w:val="00A90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rsid w:val="00167D74"/>
    <w:pPr>
      <w:spacing w:after="120"/>
    </w:pPr>
  </w:style>
  <w:style w:type="paragraph" w:styleId="Telobesedila-zamik2">
    <w:name w:val="Body Text Indent 2"/>
    <w:basedOn w:val="Navaden"/>
    <w:rsid w:val="00167D74"/>
    <w:pPr>
      <w:spacing w:after="120" w:line="480" w:lineRule="auto"/>
      <w:ind w:left="283"/>
    </w:pPr>
  </w:style>
  <w:style w:type="paragraph" w:customStyle="1" w:styleId="72">
    <w:name w:val="7.2"/>
    <w:rsid w:val="0089340A"/>
    <w:pPr>
      <w:keepLines/>
      <w:widowControl w:val="0"/>
      <w:overflowPunct w:val="0"/>
      <w:autoSpaceDE w:val="0"/>
      <w:autoSpaceDN w:val="0"/>
      <w:adjustRightInd w:val="0"/>
      <w:textAlignment w:val="baseline"/>
    </w:pPr>
    <w:rPr>
      <w:rFonts w:ascii="Lectio5" w:hAnsi="Lectio5"/>
      <w:sz w:val="12"/>
    </w:rPr>
  </w:style>
  <w:style w:type="character" w:customStyle="1" w:styleId="apple-converted-space">
    <w:name w:val="apple-converted-space"/>
    <w:basedOn w:val="Privzetapisavaodstavka"/>
    <w:rsid w:val="00321D18"/>
  </w:style>
  <w:style w:type="character" w:styleId="Poudarek">
    <w:name w:val="Emphasis"/>
    <w:uiPriority w:val="20"/>
    <w:qFormat/>
    <w:rsid w:val="00321D18"/>
    <w:rPr>
      <w:i/>
      <w:iCs/>
    </w:rPr>
  </w:style>
  <w:style w:type="character" w:styleId="Naslovknjige">
    <w:name w:val="Book Title"/>
    <w:uiPriority w:val="33"/>
    <w:qFormat/>
    <w:rsid w:val="008C5241"/>
    <w:rPr>
      <w:b/>
      <w:bCs/>
      <w:smallCaps/>
      <w:spacing w:val="5"/>
    </w:rPr>
  </w:style>
  <w:style w:type="paragraph" w:styleId="Odstavekseznama">
    <w:name w:val="List Paragraph"/>
    <w:basedOn w:val="Navaden"/>
    <w:uiPriority w:val="34"/>
    <w:qFormat/>
    <w:rsid w:val="00290934"/>
    <w:pPr>
      <w:ind w:left="720"/>
      <w:contextualSpacing/>
    </w:pPr>
  </w:style>
  <w:style w:type="paragraph" w:customStyle="1" w:styleId="ruber">
    <w:name w:val="ruber"/>
    <w:rsid w:val="00CF5C38"/>
    <w:pPr>
      <w:overflowPunct w:val="0"/>
      <w:autoSpaceDE w:val="0"/>
      <w:autoSpaceDN w:val="0"/>
      <w:adjustRightInd w:val="0"/>
      <w:textAlignment w:val="baseline"/>
    </w:pPr>
    <w:rPr>
      <w:rFonts w:ascii="Lectio5" w:hAnsi="Lectio5"/>
      <w:color w:val="FF0000"/>
      <w:sz w:val="24"/>
    </w:rPr>
  </w:style>
  <w:style w:type="character" w:customStyle="1" w:styleId="Naslov2Znak">
    <w:name w:val="Naslov 2 Znak"/>
    <w:link w:val="Naslov2"/>
    <w:rsid w:val="003D0397"/>
    <w:rPr>
      <w:rFonts w:ascii="Cambria" w:eastAsia="Times New Roman" w:hAnsi="Cambria" w:cs="Times New Roman"/>
      <w:b/>
      <w:bCs/>
      <w:i/>
      <w:iCs/>
      <w:sz w:val="28"/>
      <w:szCs w:val="28"/>
      <w:lang w:eastAsia="en-US"/>
    </w:rPr>
  </w:style>
  <w:style w:type="character" w:styleId="Hiperpovezava">
    <w:name w:val="Hyperlink"/>
    <w:unhideWhenUsed/>
    <w:rsid w:val="00A30AFD"/>
    <w:rPr>
      <w:color w:val="0000FF"/>
      <w:u w:val="single"/>
    </w:rPr>
  </w:style>
  <w:style w:type="paragraph" w:customStyle="1" w:styleId="articlename">
    <w:name w:val="article_name"/>
    <w:basedOn w:val="Navaden"/>
    <w:rsid w:val="00DE1BD0"/>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b w:val="0"/>
      <w:i w:val="0"/>
      <w:lang w:eastAsia="sl-SI"/>
    </w:rPr>
  </w:style>
  <w:style w:type="paragraph" w:customStyle="1" w:styleId="articlebyline">
    <w:name w:val="article_byline"/>
    <w:basedOn w:val="Navaden"/>
    <w:rsid w:val="00DE1BD0"/>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b w:val="0"/>
      <w:i w:val="0"/>
      <w:lang w:eastAsia="sl-SI"/>
    </w:rPr>
  </w:style>
  <w:style w:type="paragraph" w:customStyle="1" w:styleId="articledate">
    <w:name w:val="article_date"/>
    <w:basedOn w:val="Navaden"/>
    <w:rsid w:val="00DE1BD0"/>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b w:val="0"/>
      <w:i w:val="0"/>
      <w:lang w:eastAsia="sl-SI"/>
    </w:rPr>
  </w:style>
  <w:style w:type="paragraph" w:customStyle="1" w:styleId="articleintro">
    <w:name w:val="article_intro"/>
    <w:basedOn w:val="Navaden"/>
    <w:rsid w:val="00DE1BD0"/>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b w:val="0"/>
      <w:i w:val="0"/>
      <w:lang w:eastAsia="sl-SI"/>
    </w:rPr>
  </w:style>
  <w:style w:type="character" w:customStyle="1" w:styleId="Naslov1Znak">
    <w:name w:val="Naslov 1 Znak"/>
    <w:link w:val="Naslov1"/>
    <w:rsid w:val="003A16EA"/>
    <w:rPr>
      <w:rFonts w:ascii="Cambria" w:eastAsia="Times New Roman" w:hAnsi="Cambria" w:cs="Times New Roman"/>
      <w:b/>
      <w:bCs/>
      <w:i/>
      <w:kern w:val="32"/>
      <w:sz w:val="32"/>
      <w:szCs w:val="32"/>
      <w:lang w:eastAsia="en-US"/>
    </w:rPr>
  </w:style>
  <w:style w:type="paragraph" w:customStyle="1" w:styleId="alelujabb">
    <w:name w:val="aleluja &amp; bb"/>
    <w:rsid w:val="001D20D0"/>
    <w:pPr>
      <w:tabs>
        <w:tab w:val="right" w:pos="1134"/>
      </w:tabs>
      <w:overflowPunct w:val="0"/>
      <w:autoSpaceDE w:val="0"/>
      <w:autoSpaceDN w:val="0"/>
      <w:adjustRightInd w:val="0"/>
      <w:ind w:firstLine="737"/>
      <w:textAlignment w:val="baseline"/>
    </w:pPr>
    <w:rPr>
      <w:rFonts w:ascii="Lectio5" w:hAnsi="Lectio5"/>
      <w:sz w:val="24"/>
    </w:rPr>
  </w:style>
  <w:style w:type="paragraph" w:styleId="Besedilooblaka">
    <w:name w:val="Balloon Text"/>
    <w:basedOn w:val="Navaden"/>
    <w:link w:val="BesedilooblakaZnak"/>
    <w:rsid w:val="00A973CF"/>
    <w:pPr>
      <w:spacing w:line="240" w:lineRule="auto"/>
    </w:pPr>
    <w:rPr>
      <w:rFonts w:ascii="Segoe UI" w:hAnsi="Segoe UI"/>
      <w:sz w:val="18"/>
      <w:szCs w:val="18"/>
      <w:lang w:val="x-none"/>
    </w:rPr>
  </w:style>
  <w:style w:type="character" w:customStyle="1" w:styleId="BesedilooblakaZnak">
    <w:name w:val="Besedilo oblačka Znak"/>
    <w:link w:val="Besedilooblaka"/>
    <w:rsid w:val="00A973CF"/>
    <w:rPr>
      <w:rFonts w:ascii="Segoe UI" w:hAnsi="Segoe UI" w:cs="Segoe UI"/>
      <w:b/>
      <w:i/>
      <w:sz w:val="18"/>
      <w:szCs w:val="18"/>
      <w:lang w:eastAsia="en-US"/>
    </w:rPr>
  </w:style>
  <w:style w:type="paragraph" w:styleId="Brezrazmikov">
    <w:name w:val="No Spacing"/>
    <w:uiPriority w:val="1"/>
    <w:qFormat/>
    <w:rsid w:val="004D42B2"/>
    <w:pPr>
      <w:jc w:val="both"/>
    </w:pPr>
    <w:rPr>
      <w:rFonts w:ascii="Calibri" w:eastAsia="Calibri" w:hAnsi="Calibri"/>
      <w:sz w:val="22"/>
      <w:szCs w:val="22"/>
      <w:lang w:eastAsia="en-US"/>
    </w:rPr>
  </w:style>
  <w:style w:type="paragraph" w:customStyle="1" w:styleId="Slog">
    <w:name w:val="Slog"/>
    <w:rsid w:val="006C5466"/>
    <w:pPr>
      <w:widowControl w:val="0"/>
      <w:autoSpaceDE w:val="0"/>
      <w:autoSpaceDN w:val="0"/>
      <w:adjustRightInd w:val="0"/>
    </w:pPr>
    <w:rPr>
      <w:rFonts w:ascii="Arial" w:hAnsi="Arial" w:cs="Arial"/>
      <w:sz w:val="24"/>
      <w:szCs w:val="24"/>
    </w:rPr>
  </w:style>
  <w:style w:type="paragraph" w:styleId="Citat">
    <w:name w:val="Quote"/>
    <w:basedOn w:val="Navaden"/>
    <w:next w:val="Navaden"/>
    <w:link w:val="CitatZnak"/>
    <w:uiPriority w:val="29"/>
    <w:qFormat/>
    <w:rsid w:val="00BB4998"/>
    <w:pPr>
      <w:tabs>
        <w:tab w:val="clear" w:pos="227"/>
        <w:tab w:val="clear" w:pos="567"/>
        <w:tab w:val="clear" w:pos="737"/>
        <w:tab w:val="clear" w:pos="1128"/>
        <w:tab w:val="clear" w:pos="2268"/>
        <w:tab w:val="clear" w:pos="5664"/>
        <w:tab w:val="clear" w:pos="6803"/>
      </w:tabs>
      <w:spacing w:after="200" w:line="276" w:lineRule="auto"/>
      <w:jc w:val="left"/>
    </w:pPr>
    <w:rPr>
      <w:rFonts w:ascii="Calibri" w:hAnsi="Calibri"/>
      <w:b w:val="0"/>
      <w:iCs/>
      <w:color w:val="000000"/>
      <w:sz w:val="22"/>
      <w:szCs w:val="22"/>
      <w:lang w:eastAsia="sl-SI"/>
    </w:rPr>
  </w:style>
  <w:style w:type="character" w:customStyle="1" w:styleId="CitatZnak">
    <w:name w:val="Citat Znak"/>
    <w:link w:val="Citat"/>
    <w:uiPriority w:val="29"/>
    <w:rsid w:val="00BB4998"/>
    <w:rPr>
      <w:rFonts w:ascii="Calibri" w:hAnsi="Calibri"/>
      <w:i/>
      <w:iCs/>
      <w:color w:val="000000"/>
      <w:sz w:val="22"/>
      <w:szCs w:val="22"/>
    </w:rPr>
  </w:style>
  <w:style w:type="table" w:styleId="Tabelamrea">
    <w:name w:val="Table Grid"/>
    <w:basedOn w:val="Navadnatabela"/>
    <w:rsid w:val="00556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3c705232msonormal">
    <w:name w:val="ydp3c705232msonormal"/>
    <w:basedOn w:val="Navaden"/>
    <w:rsid w:val="00094339"/>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rFonts w:eastAsiaTheme="minorHAnsi"/>
      <w:b w:val="0"/>
      <w:i w:val="0"/>
      <w:lang w:eastAsia="sl-SI"/>
    </w:rPr>
  </w:style>
  <w:style w:type="character" w:styleId="Pripombasklic">
    <w:name w:val="annotation reference"/>
    <w:basedOn w:val="Privzetapisavaodstavka"/>
    <w:rsid w:val="001F374F"/>
    <w:rPr>
      <w:sz w:val="16"/>
      <w:szCs w:val="16"/>
    </w:rPr>
  </w:style>
  <w:style w:type="paragraph" w:styleId="Pripombabesedilo">
    <w:name w:val="annotation text"/>
    <w:basedOn w:val="Navaden"/>
    <w:link w:val="PripombabesediloZnak"/>
    <w:rsid w:val="001F374F"/>
    <w:pPr>
      <w:spacing w:line="240" w:lineRule="auto"/>
    </w:pPr>
    <w:rPr>
      <w:sz w:val="20"/>
      <w:szCs w:val="20"/>
    </w:rPr>
  </w:style>
  <w:style w:type="character" w:customStyle="1" w:styleId="PripombabesediloZnak">
    <w:name w:val="Pripomba – besedilo Znak"/>
    <w:basedOn w:val="Privzetapisavaodstavka"/>
    <w:link w:val="Pripombabesedilo"/>
    <w:rsid w:val="001F374F"/>
    <w:rPr>
      <w:b/>
      <w:i/>
      <w:lang w:eastAsia="en-US"/>
    </w:rPr>
  </w:style>
  <w:style w:type="paragraph" w:styleId="Zadevapripombe">
    <w:name w:val="annotation subject"/>
    <w:basedOn w:val="Pripombabesedilo"/>
    <w:next w:val="Pripombabesedilo"/>
    <w:link w:val="ZadevapripombeZnak"/>
    <w:rsid w:val="001F374F"/>
    <w:rPr>
      <w:bCs/>
    </w:rPr>
  </w:style>
  <w:style w:type="character" w:customStyle="1" w:styleId="ZadevapripombeZnak">
    <w:name w:val="Zadeva pripombe Znak"/>
    <w:basedOn w:val="PripombabesediloZnak"/>
    <w:link w:val="Zadevapripombe"/>
    <w:rsid w:val="001F374F"/>
    <w:rPr>
      <w:b/>
      <w:bCs/>
      <w:i/>
      <w:lang w:eastAsia="en-US"/>
    </w:rPr>
  </w:style>
  <w:style w:type="character" w:styleId="Sprotnaopomba-sklic">
    <w:name w:val="footnote reference"/>
    <w:basedOn w:val="Privzetapisavaodstavka"/>
    <w:uiPriority w:val="99"/>
    <w:semiHidden/>
    <w:unhideWhenUsed/>
    <w:rsid w:val="00F2578D"/>
    <w:rPr>
      <w:vertAlign w:val="superscript"/>
    </w:rPr>
  </w:style>
  <w:style w:type="paragraph" w:customStyle="1" w:styleId="ydp148e0e65msonormal">
    <w:name w:val="ydp148e0e65msonormal"/>
    <w:basedOn w:val="Navaden"/>
    <w:rsid w:val="004035C4"/>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rFonts w:eastAsiaTheme="minorHAnsi"/>
      <w:b w:val="0"/>
      <w:i w:val="0"/>
      <w:lang w:eastAsia="sl-SI"/>
    </w:rPr>
  </w:style>
  <w:style w:type="paragraph" w:customStyle="1" w:styleId="ydp5c268286msonormal">
    <w:name w:val="ydp5c268286msonormal"/>
    <w:basedOn w:val="Navaden"/>
    <w:rsid w:val="004B701A"/>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rFonts w:eastAsiaTheme="minorHAnsi"/>
      <w:b w:val="0"/>
      <w:i w:val="0"/>
      <w:lang w:eastAsia="sl-SI"/>
    </w:rPr>
  </w:style>
  <w:style w:type="paragraph" w:customStyle="1" w:styleId="ydp948492cbmsonormal">
    <w:name w:val="ydp948492cbmsonormal"/>
    <w:basedOn w:val="Navaden"/>
    <w:rsid w:val="00802F3B"/>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rFonts w:eastAsiaTheme="minorHAnsi"/>
      <w:b w:val="0"/>
      <w:i w:val="0"/>
      <w:lang w:eastAsia="sl-SI"/>
    </w:rPr>
  </w:style>
  <w:style w:type="paragraph" w:customStyle="1" w:styleId="ydpd31d579emsonormal">
    <w:name w:val="ydpd31d579emsonormal"/>
    <w:basedOn w:val="Navaden"/>
    <w:rsid w:val="00ED22F1"/>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rFonts w:eastAsiaTheme="minorHAnsi"/>
      <w:b w:val="0"/>
      <w:i w:val="0"/>
      <w:lang w:eastAsia="sl-SI"/>
    </w:rPr>
  </w:style>
  <w:style w:type="paragraph" w:customStyle="1" w:styleId="yiv1210155771msonormal">
    <w:name w:val="yiv1210155771msonormal"/>
    <w:basedOn w:val="Navaden"/>
    <w:rsid w:val="00B52B62"/>
    <w:pPr>
      <w:tabs>
        <w:tab w:val="clear" w:pos="227"/>
        <w:tab w:val="clear" w:pos="567"/>
        <w:tab w:val="clear" w:pos="737"/>
        <w:tab w:val="clear" w:pos="1128"/>
        <w:tab w:val="clear" w:pos="2268"/>
        <w:tab w:val="clear" w:pos="5664"/>
        <w:tab w:val="clear" w:pos="6803"/>
      </w:tabs>
      <w:spacing w:before="100" w:beforeAutospacing="1" w:after="100" w:afterAutospacing="1" w:line="240" w:lineRule="auto"/>
      <w:jc w:val="left"/>
    </w:pPr>
    <w:rPr>
      <w:rFonts w:eastAsiaTheme="minorHAnsi"/>
      <w:b w:val="0"/>
      <w:i w:val="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734">
      <w:bodyDiv w:val="1"/>
      <w:marLeft w:val="0"/>
      <w:marRight w:val="0"/>
      <w:marTop w:val="0"/>
      <w:marBottom w:val="0"/>
      <w:divBdr>
        <w:top w:val="none" w:sz="0" w:space="0" w:color="auto"/>
        <w:left w:val="none" w:sz="0" w:space="0" w:color="auto"/>
        <w:bottom w:val="none" w:sz="0" w:space="0" w:color="auto"/>
        <w:right w:val="none" w:sz="0" w:space="0" w:color="auto"/>
      </w:divBdr>
    </w:div>
    <w:div w:id="23334262">
      <w:bodyDiv w:val="1"/>
      <w:marLeft w:val="0"/>
      <w:marRight w:val="0"/>
      <w:marTop w:val="0"/>
      <w:marBottom w:val="0"/>
      <w:divBdr>
        <w:top w:val="none" w:sz="0" w:space="0" w:color="auto"/>
        <w:left w:val="none" w:sz="0" w:space="0" w:color="auto"/>
        <w:bottom w:val="none" w:sz="0" w:space="0" w:color="auto"/>
        <w:right w:val="none" w:sz="0" w:space="0" w:color="auto"/>
      </w:divBdr>
    </w:div>
    <w:div w:id="35012647">
      <w:bodyDiv w:val="1"/>
      <w:marLeft w:val="0"/>
      <w:marRight w:val="0"/>
      <w:marTop w:val="0"/>
      <w:marBottom w:val="0"/>
      <w:divBdr>
        <w:top w:val="none" w:sz="0" w:space="0" w:color="auto"/>
        <w:left w:val="none" w:sz="0" w:space="0" w:color="auto"/>
        <w:bottom w:val="none" w:sz="0" w:space="0" w:color="auto"/>
        <w:right w:val="none" w:sz="0" w:space="0" w:color="auto"/>
      </w:divBdr>
    </w:div>
    <w:div w:id="45567653">
      <w:bodyDiv w:val="1"/>
      <w:marLeft w:val="0"/>
      <w:marRight w:val="0"/>
      <w:marTop w:val="0"/>
      <w:marBottom w:val="0"/>
      <w:divBdr>
        <w:top w:val="none" w:sz="0" w:space="0" w:color="auto"/>
        <w:left w:val="none" w:sz="0" w:space="0" w:color="auto"/>
        <w:bottom w:val="none" w:sz="0" w:space="0" w:color="auto"/>
        <w:right w:val="none" w:sz="0" w:space="0" w:color="auto"/>
      </w:divBdr>
    </w:div>
    <w:div w:id="47263715">
      <w:bodyDiv w:val="1"/>
      <w:marLeft w:val="0"/>
      <w:marRight w:val="0"/>
      <w:marTop w:val="0"/>
      <w:marBottom w:val="0"/>
      <w:divBdr>
        <w:top w:val="none" w:sz="0" w:space="0" w:color="auto"/>
        <w:left w:val="none" w:sz="0" w:space="0" w:color="auto"/>
        <w:bottom w:val="none" w:sz="0" w:space="0" w:color="auto"/>
        <w:right w:val="none" w:sz="0" w:space="0" w:color="auto"/>
      </w:divBdr>
    </w:div>
    <w:div w:id="48503158">
      <w:bodyDiv w:val="1"/>
      <w:marLeft w:val="0"/>
      <w:marRight w:val="0"/>
      <w:marTop w:val="0"/>
      <w:marBottom w:val="0"/>
      <w:divBdr>
        <w:top w:val="none" w:sz="0" w:space="0" w:color="auto"/>
        <w:left w:val="none" w:sz="0" w:space="0" w:color="auto"/>
        <w:bottom w:val="none" w:sz="0" w:space="0" w:color="auto"/>
        <w:right w:val="none" w:sz="0" w:space="0" w:color="auto"/>
      </w:divBdr>
    </w:div>
    <w:div w:id="53965830">
      <w:bodyDiv w:val="1"/>
      <w:marLeft w:val="0"/>
      <w:marRight w:val="0"/>
      <w:marTop w:val="0"/>
      <w:marBottom w:val="0"/>
      <w:divBdr>
        <w:top w:val="none" w:sz="0" w:space="0" w:color="auto"/>
        <w:left w:val="none" w:sz="0" w:space="0" w:color="auto"/>
        <w:bottom w:val="none" w:sz="0" w:space="0" w:color="auto"/>
        <w:right w:val="none" w:sz="0" w:space="0" w:color="auto"/>
      </w:divBdr>
    </w:div>
    <w:div w:id="60298369">
      <w:bodyDiv w:val="1"/>
      <w:marLeft w:val="0"/>
      <w:marRight w:val="0"/>
      <w:marTop w:val="0"/>
      <w:marBottom w:val="0"/>
      <w:divBdr>
        <w:top w:val="none" w:sz="0" w:space="0" w:color="auto"/>
        <w:left w:val="none" w:sz="0" w:space="0" w:color="auto"/>
        <w:bottom w:val="none" w:sz="0" w:space="0" w:color="auto"/>
        <w:right w:val="none" w:sz="0" w:space="0" w:color="auto"/>
      </w:divBdr>
    </w:div>
    <w:div w:id="68507496">
      <w:bodyDiv w:val="1"/>
      <w:marLeft w:val="0"/>
      <w:marRight w:val="0"/>
      <w:marTop w:val="0"/>
      <w:marBottom w:val="0"/>
      <w:divBdr>
        <w:top w:val="none" w:sz="0" w:space="0" w:color="auto"/>
        <w:left w:val="none" w:sz="0" w:space="0" w:color="auto"/>
        <w:bottom w:val="none" w:sz="0" w:space="0" w:color="auto"/>
        <w:right w:val="none" w:sz="0" w:space="0" w:color="auto"/>
      </w:divBdr>
    </w:div>
    <w:div w:id="70393119">
      <w:bodyDiv w:val="1"/>
      <w:marLeft w:val="0"/>
      <w:marRight w:val="0"/>
      <w:marTop w:val="0"/>
      <w:marBottom w:val="0"/>
      <w:divBdr>
        <w:top w:val="none" w:sz="0" w:space="0" w:color="auto"/>
        <w:left w:val="none" w:sz="0" w:space="0" w:color="auto"/>
        <w:bottom w:val="none" w:sz="0" w:space="0" w:color="auto"/>
        <w:right w:val="none" w:sz="0" w:space="0" w:color="auto"/>
      </w:divBdr>
    </w:div>
    <w:div w:id="70396963">
      <w:bodyDiv w:val="1"/>
      <w:marLeft w:val="0"/>
      <w:marRight w:val="0"/>
      <w:marTop w:val="0"/>
      <w:marBottom w:val="0"/>
      <w:divBdr>
        <w:top w:val="none" w:sz="0" w:space="0" w:color="auto"/>
        <w:left w:val="none" w:sz="0" w:space="0" w:color="auto"/>
        <w:bottom w:val="none" w:sz="0" w:space="0" w:color="auto"/>
        <w:right w:val="none" w:sz="0" w:space="0" w:color="auto"/>
      </w:divBdr>
    </w:div>
    <w:div w:id="78137375">
      <w:bodyDiv w:val="1"/>
      <w:marLeft w:val="0"/>
      <w:marRight w:val="0"/>
      <w:marTop w:val="0"/>
      <w:marBottom w:val="0"/>
      <w:divBdr>
        <w:top w:val="none" w:sz="0" w:space="0" w:color="auto"/>
        <w:left w:val="none" w:sz="0" w:space="0" w:color="auto"/>
        <w:bottom w:val="none" w:sz="0" w:space="0" w:color="auto"/>
        <w:right w:val="none" w:sz="0" w:space="0" w:color="auto"/>
      </w:divBdr>
    </w:div>
    <w:div w:id="81614037">
      <w:bodyDiv w:val="1"/>
      <w:marLeft w:val="0"/>
      <w:marRight w:val="0"/>
      <w:marTop w:val="0"/>
      <w:marBottom w:val="0"/>
      <w:divBdr>
        <w:top w:val="none" w:sz="0" w:space="0" w:color="auto"/>
        <w:left w:val="none" w:sz="0" w:space="0" w:color="auto"/>
        <w:bottom w:val="none" w:sz="0" w:space="0" w:color="auto"/>
        <w:right w:val="none" w:sz="0" w:space="0" w:color="auto"/>
      </w:divBdr>
    </w:div>
    <w:div w:id="83840702">
      <w:bodyDiv w:val="1"/>
      <w:marLeft w:val="0"/>
      <w:marRight w:val="0"/>
      <w:marTop w:val="0"/>
      <w:marBottom w:val="0"/>
      <w:divBdr>
        <w:top w:val="none" w:sz="0" w:space="0" w:color="auto"/>
        <w:left w:val="none" w:sz="0" w:space="0" w:color="auto"/>
        <w:bottom w:val="none" w:sz="0" w:space="0" w:color="auto"/>
        <w:right w:val="none" w:sz="0" w:space="0" w:color="auto"/>
      </w:divBdr>
    </w:div>
    <w:div w:id="93329716">
      <w:bodyDiv w:val="1"/>
      <w:marLeft w:val="0"/>
      <w:marRight w:val="0"/>
      <w:marTop w:val="0"/>
      <w:marBottom w:val="0"/>
      <w:divBdr>
        <w:top w:val="none" w:sz="0" w:space="0" w:color="auto"/>
        <w:left w:val="none" w:sz="0" w:space="0" w:color="auto"/>
        <w:bottom w:val="none" w:sz="0" w:space="0" w:color="auto"/>
        <w:right w:val="none" w:sz="0" w:space="0" w:color="auto"/>
      </w:divBdr>
    </w:div>
    <w:div w:id="112215498">
      <w:bodyDiv w:val="1"/>
      <w:marLeft w:val="0"/>
      <w:marRight w:val="0"/>
      <w:marTop w:val="0"/>
      <w:marBottom w:val="0"/>
      <w:divBdr>
        <w:top w:val="none" w:sz="0" w:space="0" w:color="auto"/>
        <w:left w:val="none" w:sz="0" w:space="0" w:color="auto"/>
        <w:bottom w:val="none" w:sz="0" w:space="0" w:color="auto"/>
        <w:right w:val="none" w:sz="0" w:space="0" w:color="auto"/>
      </w:divBdr>
    </w:div>
    <w:div w:id="114372196">
      <w:bodyDiv w:val="1"/>
      <w:marLeft w:val="0"/>
      <w:marRight w:val="0"/>
      <w:marTop w:val="0"/>
      <w:marBottom w:val="0"/>
      <w:divBdr>
        <w:top w:val="none" w:sz="0" w:space="0" w:color="auto"/>
        <w:left w:val="none" w:sz="0" w:space="0" w:color="auto"/>
        <w:bottom w:val="none" w:sz="0" w:space="0" w:color="auto"/>
        <w:right w:val="none" w:sz="0" w:space="0" w:color="auto"/>
      </w:divBdr>
    </w:div>
    <w:div w:id="133646736">
      <w:bodyDiv w:val="1"/>
      <w:marLeft w:val="0"/>
      <w:marRight w:val="0"/>
      <w:marTop w:val="0"/>
      <w:marBottom w:val="0"/>
      <w:divBdr>
        <w:top w:val="none" w:sz="0" w:space="0" w:color="auto"/>
        <w:left w:val="none" w:sz="0" w:space="0" w:color="auto"/>
        <w:bottom w:val="none" w:sz="0" w:space="0" w:color="auto"/>
        <w:right w:val="none" w:sz="0" w:space="0" w:color="auto"/>
      </w:divBdr>
      <w:divsChild>
        <w:div w:id="1396703452">
          <w:marLeft w:val="0"/>
          <w:marRight w:val="0"/>
          <w:marTop w:val="0"/>
          <w:marBottom w:val="0"/>
          <w:divBdr>
            <w:top w:val="none" w:sz="0" w:space="0" w:color="auto"/>
            <w:left w:val="none" w:sz="0" w:space="0" w:color="auto"/>
            <w:bottom w:val="none" w:sz="0" w:space="0" w:color="auto"/>
            <w:right w:val="none" w:sz="0" w:space="0" w:color="auto"/>
          </w:divBdr>
        </w:div>
        <w:div w:id="2030253642">
          <w:marLeft w:val="0"/>
          <w:marRight w:val="0"/>
          <w:marTop w:val="0"/>
          <w:marBottom w:val="28"/>
          <w:divBdr>
            <w:top w:val="none" w:sz="0" w:space="0" w:color="auto"/>
            <w:left w:val="none" w:sz="0" w:space="0" w:color="auto"/>
            <w:bottom w:val="none" w:sz="0" w:space="0" w:color="auto"/>
            <w:right w:val="none" w:sz="0" w:space="0" w:color="auto"/>
          </w:divBdr>
        </w:div>
      </w:divsChild>
    </w:div>
    <w:div w:id="134688314">
      <w:bodyDiv w:val="1"/>
      <w:marLeft w:val="0"/>
      <w:marRight w:val="0"/>
      <w:marTop w:val="0"/>
      <w:marBottom w:val="0"/>
      <w:divBdr>
        <w:top w:val="none" w:sz="0" w:space="0" w:color="auto"/>
        <w:left w:val="none" w:sz="0" w:space="0" w:color="auto"/>
        <w:bottom w:val="none" w:sz="0" w:space="0" w:color="auto"/>
        <w:right w:val="none" w:sz="0" w:space="0" w:color="auto"/>
      </w:divBdr>
      <w:divsChild>
        <w:div w:id="218371324">
          <w:marLeft w:val="0"/>
          <w:marRight w:val="0"/>
          <w:marTop w:val="0"/>
          <w:marBottom w:val="0"/>
          <w:divBdr>
            <w:top w:val="none" w:sz="0" w:space="0" w:color="auto"/>
            <w:left w:val="none" w:sz="0" w:space="0" w:color="auto"/>
            <w:bottom w:val="none" w:sz="0" w:space="0" w:color="auto"/>
            <w:right w:val="none" w:sz="0" w:space="0" w:color="auto"/>
          </w:divBdr>
          <w:divsChild>
            <w:div w:id="571626185">
              <w:marLeft w:val="0"/>
              <w:marRight w:val="0"/>
              <w:marTop w:val="0"/>
              <w:marBottom w:val="0"/>
              <w:divBdr>
                <w:top w:val="none" w:sz="0" w:space="0" w:color="auto"/>
                <w:left w:val="none" w:sz="0" w:space="0" w:color="auto"/>
                <w:bottom w:val="none" w:sz="0" w:space="0" w:color="auto"/>
                <w:right w:val="none" w:sz="0" w:space="0" w:color="auto"/>
              </w:divBdr>
            </w:div>
          </w:divsChild>
        </w:div>
        <w:div w:id="1253782055">
          <w:marLeft w:val="480"/>
          <w:marRight w:val="0"/>
          <w:marTop w:val="240"/>
          <w:marBottom w:val="240"/>
          <w:divBdr>
            <w:top w:val="none" w:sz="0" w:space="0" w:color="auto"/>
            <w:left w:val="none" w:sz="0" w:space="0" w:color="auto"/>
            <w:bottom w:val="none" w:sz="0" w:space="0" w:color="auto"/>
            <w:right w:val="none" w:sz="0" w:space="0" w:color="auto"/>
          </w:divBdr>
          <w:divsChild>
            <w:div w:id="1241014644">
              <w:marLeft w:val="0"/>
              <w:marRight w:val="0"/>
              <w:marTop w:val="0"/>
              <w:marBottom w:val="300"/>
              <w:divBdr>
                <w:top w:val="none" w:sz="0" w:space="0" w:color="auto"/>
                <w:left w:val="none" w:sz="0" w:space="0" w:color="auto"/>
                <w:bottom w:val="none" w:sz="0" w:space="0" w:color="auto"/>
                <w:right w:val="none" w:sz="0" w:space="0" w:color="auto"/>
              </w:divBdr>
            </w:div>
          </w:divsChild>
        </w:div>
        <w:div w:id="1893419041">
          <w:marLeft w:val="75"/>
          <w:marRight w:val="0"/>
          <w:marTop w:val="0"/>
          <w:marBottom w:val="300"/>
          <w:divBdr>
            <w:top w:val="none" w:sz="0" w:space="0" w:color="auto"/>
            <w:left w:val="none" w:sz="0" w:space="0" w:color="auto"/>
            <w:bottom w:val="none" w:sz="0" w:space="0" w:color="auto"/>
            <w:right w:val="none" w:sz="0" w:space="0" w:color="auto"/>
          </w:divBdr>
        </w:div>
      </w:divsChild>
    </w:div>
    <w:div w:id="145753146">
      <w:bodyDiv w:val="1"/>
      <w:marLeft w:val="0"/>
      <w:marRight w:val="0"/>
      <w:marTop w:val="0"/>
      <w:marBottom w:val="0"/>
      <w:divBdr>
        <w:top w:val="none" w:sz="0" w:space="0" w:color="auto"/>
        <w:left w:val="none" w:sz="0" w:space="0" w:color="auto"/>
        <w:bottom w:val="none" w:sz="0" w:space="0" w:color="auto"/>
        <w:right w:val="none" w:sz="0" w:space="0" w:color="auto"/>
      </w:divBdr>
      <w:divsChild>
        <w:div w:id="1965576655">
          <w:marLeft w:val="0"/>
          <w:marRight w:val="0"/>
          <w:marTop w:val="0"/>
          <w:marBottom w:val="0"/>
          <w:divBdr>
            <w:top w:val="none" w:sz="0" w:space="0" w:color="auto"/>
            <w:left w:val="none" w:sz="0" w:space="0" w:color="auto"/>
            <w:bottom w:val="none" w:sz="0" w:space="0" w:color="auto"/>
            <w:right w:val="none" w:sz="0" w:space="0" w:color="auto"/>
          </w:divBdr>
          <w:divsChild>
            <w:div w:id="2077556926">
              <w:marLeft w:val="0"/>
              <w:marRight w:val="0"/>
              <w:marTop w:val="0"/>
              <w:marBottom w:val="0"/>
              <w:divBdr>
                <w:top w:val="none" w:sz="0" w:space="0" w:color="auto"/>
                <w:left w:val="none" w:sz="0" w:space="0" w:color="auto"/>
                <w:bottom w:val="none" w:sz="0" w:space="0" w:color="auto"/>
                <w:right w:val="none" w:sz="0" w:space="0" w:color="auto"/>
              </w:divBdr>
              <w:divsChild>
                <w:div w:id="658388485">
                  <w:marLeft w:val="0"/>
                  <w:marRight w:val="0"/>
                  <w:marTop w:val="0"/>
                  <w:marBottom w:val="0"/>
                  <w:divBdr>
                    <w:top w:val="none" w:sz="0" w:space="0" w:color="auto"/>
                    <w:left w:val="none" w:sz="0" w:space="0" w:color="auto"/>
                    <w:bottom w:val="none" w:sz="0" w:space="0" w:color="auto"/>
                    <w:right w:val="none" w:sz="0" w:space="0" w:color="auto"/>
                  </w:divBdr>
                  <w:divsChild>
                    <w:div w:id="1859461447">
                      <w:marLeft w:val="0"/>
                      <w:marRight w:val="0"/>
                      <w:marTop w:val="0"/>
                      <w:marBottom w:val="0"/>
                      <w:divBdr>
                        <w:top w:val="none" w:sz="0" w:space="0" w:color="auto"/>
                        <w:left w:val="none" w:sz="0" w:space="0" w:color="auto"/>
                        <w:bottom w:val="none" w:sz="0" w:space="0" w:color="auto"/>
                        <w:right w:val="none" w:sz="0" w:space="0" w:color="auto"/>
                      </w:divBdr>
                      <w:divsChild>
                        <w:div w:id="845629708">
                          <w:marLeft w:val="0"/>
                          <w:marRight w:val="0"/>
                          <w:marTop w:val="0"/>
                          <w:marBottom w:val="90"/>
                          <w:divBdr>
                            <w:top w:val="none" w:sz="0" w:space="0" w:color="auto"/>
                            <w:left w:val="none" w:sz="0" w:space="0" w:color="auto"/>
                            <w:bottom w:val="none" w:sz="0" w:space="0" w:color="auto"/>
                            <w:right w:val="none" w:sz="0" w:space="0" w:color="auto"/>
                          </w:divBdr>
                          <w:divsChild>
                            <w:div w:id="1687713898">
                              <w:marLeft w:val="0"/>
                              <w:marRight w:val="0"/>
                              <w:marTop w:val="0"/>
                              <w:marBottom w:val="0"/>
                              <w:divBdr>
                                <w:top w:val="none" w:sz="0" w:space="0" w:color="auto"/>
                                <w:left w:val="none" w:sz="0" w:space="0" w:color="auto"/>
                                <w:bottom w:val="none" w:sz="0" w:space="0" w:color="auto"/>
                                <w:right w:val="none" w:sz="0" w:space="0" w:color="auto"/>
                              </w:divBdr>
                              <w:divsChild>
                                <w:div w:id="1372614887">
                                  <w:marLeft w:val="0"/>
                                  <w:marRight w:val="0"/>
                                  <w:marTop w:val="0"/>
                                  <w:marBottom w:val="0"/>
                                  <w:divBdr>
                                    <w:top w:val="none" w:sz="0" w:space="0" w:color="auto"/>
                                    <w:left w:val="none" w:sz="0" w:space="0" w:color="auto"/>
                                    <w:bottom w:val="none" w:sz="0" w:space="0" w:color="auto"/>
                                    <w:right w:val="none" w:sz="0" w:space="0" w:color="auto"/>
                                  </w:divBdr>
                                  <w:divsChild>
                                    <w:div w:id="3675320">
                                      <w:marLeft w:val="0"/>
                                      <w:marRight w:val="0"/>
                                      <w:marTop w:val="0"/>
                                      <w:marBottom w:val="0"/>
                                      <w:divBdr>
                                        <w:top w:val="none" w:sz="0" w:space="0" w:color="auto"/>
                                        <w:left w:val="none" w:sz="0" w:space="0" w:color="auto"/>
                                        <w:bottom w:val="none" w:sz="0" w:space="0" w:color="auto"/>
                                        <w:right w:val="none" w:sz="0" w:space="0" w:color="auto"/>
                                      </w:divBdr>
                                      <w:divsChild>
                                        <w:div w:id="405691318">
                                          <w:marLeft w:val="0"/>
                                          <w:marRight w:val="0"/>
                                          <w:marTop w:val="0"/>
                                          <w:marBottom w:val="0"/>
                                          <w:divBdr>
                                            <w:top w:val="none" w:sz="0" w:space="0" w:color="auto"/>
                                            <w:left w:val="none" w:sz="0" w:space="0" w:color="auto"/>
                                            <w:bottom w:val="none" w:sz="0" w:space="0" w:color="auto"/>
                                            <w:right w:val="none" w:sz="0" w:space="0" w:color="auto"/>
                                          </w:divBdr>
                                          <w:divsChild>
                                            <w:div w:id="469635677">
                                              <w:marLeft w:val="150"/>
                                              <w:marRight w:val="150"/>
                                              <w:marTop w:val="0"/>
                                              <w:marBottom w:val="0"/>
                                              <w:divBdr>
                                                <w:top w:val="none" w:sz="0" w:space="0" w:color="auto"/>
                                                <w:left w:val="none" w:sz="0" w:space="0" w:color="auto"/>
                                                <w:bottom w:val="none" w:sz="0" w:space="0" w:color="auto"/>
                                                <w:right w:val="none" w:sz="0" w:space="0" w:color="auto"/>
                                              </w:divBdr>
                                              <w:divsChild>
                                                <w:div w:id="20741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5923">
                                      <w:marLeft w:val="0"/>
                                      <w:marRight w:val="0"/>
                                      <w:marTop w:val="0"/>
                                      <w:marBottom w:val="0"/>
                                      <w:divBdr>
                                        <w:top w:val="none" w:sz="0" w:space="0" w:color="auto"/>
                                        <w:left w:val="none" w:sz="0" w:space="0" w:color="auto"/>
                                        <w:bottom w:val="none" w:sz="0" w:space="0" w:color="auto"/>
                                        <w:right w:val="none" w:sz="0" w:space="0" w:color="auto"/>
                                      </w:divBdr>
                                      <w:divsChild>
                                        <w:div w:id="967003990">
                                          <w:marLeft w:val="0"/>
                                          <w:marRight w:val="0"/>
                                          <w:marTop w:val="0"/>
                                          <w:marBottom w:val="0"/>
                                          <w:divBdr>
                                            <w:top w:val="none" w:sz="0" w:space="0" w:color="auto"/>
                                            <w:left w:val="none" w:sz="0" w:space="0" w:color="auto"/>
                                            <w:bottom w:val="none" w:sz="0" w:space="0" w:color="auto"/>
                                            <w:right w:val="none" w:sz="0" w:space="0" w:color="auto"/>
                                          </w:divBdr>
                                          <w:divsChild>
                                            <w:div w:id="464126287">
                                              <w:marLeft w:val="0"/>
                                              <w:marRight w:val="0"/>
                                              <w:marTop w:val="0"/>
                                              <w:marBottom w:val="0"/>
                                              <w:divBdr>
                                                <w:top w:val="none" w:sz="0" w:space="0" w:color="auto"/>
                                                <w:left w:val="none" w:sz="0" w:space="0" w:color="auto"/>
                                                <w:bottom w:val="none" w:sz="0" w:space="0" w:color="auto"/>
                                                <w:right w:val="none" w:sz="0" w:space="0" w:color="auto"/>
                                              </w:divBdr>
                                            </w:div>
                                          </w:divsChild>
                                        </w:div>
                                        <w:div w:id="1018847674">
                                          <w:marLeft w:val="0"/>
                                          <w:marRight w:val="0"/>
                                          <w:marTop w:val="0"/>
                                          <w:marBottom w:val="0"/>
                                          <w:divBdr>
                                            <w:top w:val="none" w:sz="0" w:space="0" w:color="auto"/>
                                            <w:left w:val="none" w:sz="0" w:space="0" w:color="auto"/>
                                            <w:bottom w:val="none" w:sz="0" w:space="0" w:color="auto"/>
                                            <w:right w:val="none" w:sz="0" w:space="0" w:color="auto"/>
                                          </w:divBdr>
                                          <w:divsChild>
                                            <w:div w:id="1296831574">
                                              <w:marLeft w:val="0"/>
                                              <w:marRight w:val="0"/>
                                              <w:marTop w:val="150"/>
                                              <w:marBottom w:val="0"/>
                                              <w:divBdr>
                                                <w:top w:val="none" w:sz="0" w:space="0" w:color="auto"/>
                                                <w:left w:val="none" w:sz="0" w:space="0" w:color="auto"/>
                                                <w:bottom w:val="none" w:sz="0" w:space="0" w:color="auto"/>
                                                <w:right w:val="none" w:sz="0" w:space="0" w:color="auto"/>
                                              </w:divBdr>
                                            </w:div>
                                          </w:divsChild>
                                        </w:div>
                                        <w:div w:id="1689404071">
                                          <w:marLeft w:val="0"/>
                                          <w:marRight w:val="0"/>
                                          <w:marTop w:val="0"/>
                                          <w:marBottom w:val="0"/>
                                          <w:divBdr>
                                            <w:top w:val="none" w:sz="0" w:space="0" w:color="auto"/>
                                            <w:left w:val="none" w:sz="0" w:space="0" w:color="auto"/>
                                            <w:bottom w:val="none" w:sz="0" w:space="0" w:color="auto"/>
                                            <w:right w:val="none" w:sz="0" w:space="0" w:color="auto"/>
                                          </w:divBdr>
                                          <w:divsChild>
                                            <w:div w:id="1302077918">
                                              <w:marLeft w:val="150"/>
                                              <w:marRight w:val="150"/>
                                              <w:marTop w:val="120"/>
                                              <w:marBottom w:val="0"/>
                                              <w:divBdr>
                                                <w:top w:val="none" w:sz="0" w:space="0" w:color="auto"/>
                                                <w:left w:val="none" w:sz="0" w:space="0" w:color="auto"/>
                                                <w:bottom w:val="none" w:sz="0" w:space="0" w:color="auto"/>
                                                <w:right w:val="none" w:sz="0" w:space="0" w:color="auto"/>
                                              </w:divBdr>
                                              <w:divsChild>
                                                <w:div w:id="525827865">
                                                  <w:marLeft w:val="0"/>
                                                  <w:marRight w:val="0"/>
                                                  <w:marTop w:val="0"/>
                                                  <w:marBottom w:val="0"/>
                                                  <w:divBdr>
                                                    <w:top w:val="none" w:sz="0" w:space="0" w:color="auto"/>
                                                    <w:left w:val="none" w:sz="0" w:space="0" w:color="auto"/>
                                                    <w:bottom w:val="none" w:sz="0" w:space="0" w:color="auto"/>
                                                    <w:right w:val="none" w:sz="0" w:space="0" w:color="auto"/>
                                                  </w:divBdr>
                                                </w:div>
                                                <w:div w:id="747700706">
                                                  <w:marLeft w:val="0"/>
                                                  <w:marRight w:val="0"/>
                                                  <w:marTop w:val="0"/>
                                                  <w:marBottom w:val="0"/>
                                                  <w:divBdr>
                                                    <w:top w:val="none" w:sz="0" w:space="0" w:color="auto"/>
                                                    <w:left w:val="none" w:sz="0" w:space="0" w:color="auto"/>
                                                    <w:bottom w:val="none" w:sz="0" w:space="0" w:color="auto"/>
                                                    <w:right w:val="none" w:sz="0" w:space="0" w:color="auto"/>
                                                  </w:divBdr>
                                                  <w:divsChild>
                                                    <w:div w:id="309676850">
                                                      <w:marLeft w:val="23"/>
                                                      <w:marRight w:val="60"/>
                                                      <w:marTop w:val="60"/>
                                                      <w:marBottom w:val="15"/>
                                                      <w:divBdr>
                                                        <w:top w:val="none" w:sz="0" w:space="0" w:color="auto"/>
                                                        <w:left w:val="none" w:sz="0" w:space="0" w:color="auto"/>
                                                        <w:bottom w:val="none" w:sz="0" w:space="0" w:color="auto"/>
                                                        <w:right w:val="none" w:sz="0" w:space="0" w:color="auto"/>
                                                      </w:divBdr>
                                                    </w:div>
                                                    <w:div w:id="343023711">
                                                      <w:marLeft w:val="23"/>
                                                      <w:marRight w:val="60"/>
                                                      <w:marTop w:val="60"/>
                                                      <w:marBottom w:val="15"/>
                                                      <w:divBdr>
                                                        <w:top w:val="none" w:sz="0" w:space="0" w:color="auto"/>
                                                        <w:left w:val="none" w:sz="0" w:space="0" w:color="auto"/>
                                                        <w:bottom w:val="none" w:sz="0" w:space="0" w:color="auto"/>
                                                        <w:right w:val="none" w:sz="0" w:space="0" w:color="auto"/>
                                                      </w:divBdr>
                                                    </w:div>
                                                    <w:div w:id="390546788">
                                                      <w:marLeft w:val="23"/>
                                                      <w:marRight w:val="60"/>
                                                      <w:marTop w:val="60"/>
                                                      <w:marBottom w:val="15"/>
                                                      <w:divBdr>
                                                        <w:top w:val="none" w:sz="0" w:space="0" w:color="auto"/>
                                                        <w:left w:val="none" w:sz="0" w:space="0" w:color="auto"/>
                                                        <w:bottom w:val="none" w:sz="0" w:space="0" w:color="auto"/>
                                                        <w:right w:val="none" w:sz="0" w:space="0" w:color="auto"/>
                                                      </w:divBdr>
                                                    </w:div>
                                                    <w:div w:id="440757479">
                                                      <w:marLeft w:val="23"/>
                                                      <w:marRight w:val="60"/>
                                                      <w:marTop w:val="60"/>
                                                      <w:marBottom w:val="15"/>
                                                      <w:divBdr>
                                                        <w:top w:val="none" w:sz="0" w:space="0" w:color="auto"/>
                                                        <w:left w:val="none" w:sz="0" w:space="0" w:color="auto"/>
                                                        <w:bottom w:val="none" w:sz="0" w:space="0" w:color="auto"/>
                                                        <w:right w:val="none" w:sz="0" w:space="0" w:color="auto"/>
                                                      </w:divBdr>
                                                    </w:div>
                                                    <w:div w:id="968246198">
                                                      <w:marLeft w:val="23"/>
                                                      <w:marRight w:val="60"/>
                                                      <w:marTop w:val="60"/>
                                                      <w:marBottom w:val="15"/>
                                                      <w:divBdr>
                                                        <w:top w:val="none" w:sz="0" w:space="0" w:color="auto"/>
                                                        <w:left w:val="none" w:sz="0" w:space="0" w:color="auto"/>
                                                        <w:bottom w:val="none" w:sz="0" w:space="0" w:color="auto"/>
                                                        <w:right w:val="none" w:sz="0" w:space="0" w:color="auto"/>
                                                      </w:divBdr>
                                                    </w:div>
                                                    <w:div w:id="1232622146">
                                                      <w:marLeft w:val="23"/>
                                                      <w:marRight w:val="60"/>
                                                      <w:marTop w:val="60"/>
                                                      <w:marBottom w:val="15"/>
                                                      <w:divBdr>
                                                        <w:top w:val="none" w:sz="0" w:space="0" w:color="auto"/>
                                                        <w:left w:val="none" w:sz="0" w:space="0" w:color="auto"/>
                                                        <w:bottom w:val="none" w:sz="0" w:space="0" w:color="auto"/>
                                                        <w:right w:val="none" w:sz="0" w:space="0" w:color="auto"/>
                                                      </w:divBdr>
                                                    </w:div>
                                                    <w:div w:id="1490948508">
                                                      <w:marLeft w:val="23"/>
                                                      <w:marRight w:val="60"/>
                                                      <w:marTop w:val="60"/>
                                                      <w:marBottom w:val="15"/>
                                                      <w:divBdr>
                                                        <w:top w:val="none" w:sz="0" w:space="0" w:color="auto"/>
                                                        <w:left w:val="none" w:sz="0" w:space="0" w:color="auto"/>
                                                        <w:bottom w:val="none" w:sz="0" w:space="0" w:color="auto"/>
                                                        <w:right w:val="none" w:sz="0" w:space="0" w:color="auto"/>
                                                      </w:divBdr>
                                                    </w:div>
                                                    <w:div w:id="1622422989">
                                                      <w:marLeft w:val="23"/>
                                                      <w:marRight w:val="60"/>
                                                      <w:marTop w:val="60"/>
                                                      <w:marBottom w:val="15"/>
                                                      <w:divBdr>
                                                        <w:top w:val="none" w:sz="0" w:space="0" w:color="auto"/>
                                                        <w:left w:val="none" w:sz="0" w:space="0" w:color="auto"/>
                                                        <w:bottom w:val="none" w:sz="0" w:space="0" w:color="auto"/>
                                                        <w:right w:val="none" w:sz="0" w:space="0" w:color="auto"/>
                                                      </w:divBdr>
                                                    </w:div>
                                                  </w:divsChild>
                                                </w:div>
                                              </w:divsChild>
                                            </w:div>
                                            <w:div w:id="1970552914">
                                              <w:marLeft w:val="150"/>
                                              <w:marRight w:val="150"/>
                                              <w:marTop w:val="0"/>
                                              <w:marBottom w:val="0"/>
                                              <w:divBdr>
                                                <w:top w:val="none" w:sz="0" w:space="0" w:color="auto"/>
                                                <w:left w:val="none" w:sz="0" w:space="0" w:color="auto"/>
                                                <w:bottom w:val="none" w:sz="0" w:space="0" w:color="auto"/>
                                                <w:right w:val="none" w:sz="0" w:space="0" w:color="auto"/>
                                              </w:divBdr>
                                              <w:divsChild>
                                                <w:div w:id="687373724">
                                                  <w:marLeft w:val="0"/>
                                                  <w:marRight w:val="0"/>
                                                  <w:marTop w:val="0"/>
                                                  <w:marBottom w:val="0"/>
                                                  <w:divBdr>
                                                    <w:top w:val="none" w:sz="0" w:space="0" w:color="auto"/>
                                                    <w:left w:val="none" w:sz="0" w:space="0" w:color="auto"/>
                                                    <w:bottom w:val="none" w:sz="0" w:space="0" w:color="auto"/>
                                                    <w:right w:val="none" w:sz="0" w:space="0" w:color="auto"/>
                                                  </w:divBdr>
                                                  <w:divsChild>
                                                    <w:div w:id="1658343984">
                                                      <w:marLeft w:val="-23"/>
                                                      <w:marRight w:val="0"/>
                                                      <w:marTop w:val="0"/>
                                                      <w:marBottom w:val="0"/>
                                                      <w:divBdr>
                                                        <w:top w:val="none" w:sz="0" w:space="0" w:color="auto"/>
                                                        <w:left w:val="none" w:sz="0" w:space="0" w:color="auto"/>
                                                        <w:bottom w:val="none" w:sz="0" w:space="0" w:color="auto"/>
                                                        <w:right w:val="none" w:sz="0" w:space="0" w:color="auto"/>
                                                      </w:divBdr>
                                                      <w:divsChild>
                                                        <w:div w:id="121412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1680">
                                      <w:marLeft w:val="0"/>
                                      <w:marRight w:val="0"/>
                                      <w:marTop w:val="0"/>
                                      <w:marBottom w:val="0"/>
                                      <w:divBdr>
                                        <w:top w:val="none" w:sz="0" w:space="0" w:color="auto"/>
                                        <w:left w:val="none" w:sz="0" w:space="0" w:color="auto"/>
                                        <w:bottom w:val="none" w:sz="0" w:space="0" w:color="auto"/>
                                        <w:right w:val="none" w:sz="0" w:space="0" w:color="auto"/>
                                      </w:divBdr>
                                      <w:divsChild>
                                        <w:div w:id="130488496">
                                          <w:marLeft w:val="0"/>
                                          <w:marRight w:val="0"/>
                                          <w:marTop w:val="0"/>
                                          <w:marBottom w:val="0"/>
                                          <w:divBdr>
                                            <w:top w:val="none" w:sz="0" w:space="0" w:color="auto"/>
                                            <w:left w:val="none" w:sz="0" w:space="0" w:color="auto"/>
                                            <w:bottom w:val="none" w:sz="0" w:space="0" w:color="auto"/>
                                            <w:right w:val="none" w:sz="0" w:space="0" w:color="auto"/>
                                          </w:divBdr>
                                          <w:divsChild>
                                            <w:div w:id="447429650">
                                              <w:marLeft w:val="0"/>
                                              <w:marRight w:val="0"/>
                                              <w:marTop w:val="150"/>
                                              <w:marBottom w:val="0"/>
                                              <w:divBdr>
                                                <w:top w:val="none" w:sz="0" w:space="0" w:color="auto"/>
                                                <w:left w:val="none" w:sz="0" w:space="0" w:color="auto"/>
                                                <w:bottom w:val="none" w:sz="0" w:space="0" w:color="auto"/>
                                                <w:right w:val="none" w:sz="0" w:space="0" w:color="auto"/>
                                              </w:divBdr>
                                            </w:div>
                                          </w:divsChild>
                                        </w:div>
                                        <w:div w:id="1654871891">
                                          <w:marLeft w:val="0"/>
                                          <w:marRight w:val="0"/>
                                          <w:marTop w:val="0"/>
                                          <w:marBottom w:val="0"/>
                                          <w:divBdr>
                                            <w:top w:val="none" w:sz="0" w:space="0" w:color="auto"/>
                                            <w:left w:val="none" w:sz="0" w:space="0" w:color="auto"/>
                                            <w:bottom w:val="none" w:sz="0" w:space="0" w:color="auto"/>
                                            <w:right w:val="none" w:sz="0" w:space="0" w:color="auto"/>
                                          </w:divBdr>
                                          <w:divsChild>
                                            <w:div w:id="1371418450">
                                              <w:marLeft w:val="150"/>
                                              <w:marRight w:val="150"/>
                                              <w:marTop w:val="0"/>
                                              <w:marBottom w:val="0"/>
                                              <w:divBdr>
                                                <w:top w:val="none" w:sz="0" w:space="0" w:color="auto"/>
                                                <w:left w:val="none" w:sz="0" w:space="0" w:color="auto"/>
                                                <w:bottom w:val="none" w:sz="0" w:space="0" w:color="auto"/>
                                                <w:right w:val="none" w:sz="0" w:space="0" w:color="auto"/>
                                              </w:divBdr>
                                              <w:divsChild>
                                                <w:div w:id="398602531">
                                                  <w:marLeft w:val="0"/>
                                                  <w:marRight w:val="0"/>
                                                  <w:marTop w:val="0"/>
                                                  <w:marBottom w:val="0"/>
                                                  <w:divBdr>
                                                    <w:top w:val="none" w:sz="0" w:space="0" w:color="auto"/>
                                                    <w:left w:val="none" w:sz="0" w:space="0" w:color="auto"/>
                                                    <w:bottom w:val="none" w:sz="0" w:space="0" w:color="auto"/>
                                                    <w:right w:val="none" w:sz="0" w:space="0" w:color="auto"/>
                                                  </w:divBdr>
                                                  <w:divsChild>
                                                    <w:div w:id="1074550240">
                                                      <w:marLeft w:val="-23"/>
                                                      <w:marRight w:val="0"/>
                                                      <w:marTop w:val="0"/>
                                                      <w:marBottom w:val="0"/>
                                                      <w:divBdr>
                                                        <w:top w:val="none" w:sz="0" w:space="0" w:color="auto"/>
                                                        <w:left w:val="none" w:sz="0" w:space="0" w:color="auto"/>
                                                        <w:bottom w:val="none" w:sz="0" w:space="0" w:color="auto"/>
                                                        <w:right w:val="none" w:sz="0" w:space="0" w:color="auto"/>
                                                      </w:divBdr>
                                                      <w:divsChild>
                                                        <w:div w:id="3382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1083">
                                          <w:marLeft w:val="0"/>
                                          <w:marRight w:val="0"/>
                                          <w:marTop w:val="0"/>
                                          <w:marBottom w:val="0"/>
                                          <w:divBdr>
                                            <w:top w:val="none" w:sz="0" w:space="0" w:color="auto"/>
                                            <w:left w:val="none" w:sz="0" w:space="0" w:color="auto"/>
                                            <w:bottom w:val="none" w:sz="0" w:space="0" w:color="auto"/>
                                            <w:right w:val="none" w:sz="0" w:space="0" w:color="auto"/>
                                          </w:divBdr>
                                          <w:divsChild>
                                            <w:div w:id="5947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5647">
                          <w:marLeft w:val="0"/>
                          <w:marRight w:val="0"/>
                          <w:marTop w:val="0"/>
                          <w:marBottom w:val="0"/>
                          <w:divBdr>
                            <w:top w:val="none" w:sz="0" w:space="0" w:color="auto"/>
                            <w:left w:val="none" w:sz="0" w:space="0" w:color="auto"/>
                            <w:bottom w:val="none" w:sz="0" w:space="0" w:color="auto"/>
                            <w:right w:val="none" w:sz="0" w:space="0" w:color="auto"/>
                          </w:divBdr>
                          <w:divsChild>
                            <w:div w:id="933057407">
                              <w:marLeft w:val="0"/>
                              <w:marRight w:val="0"/>
                              <w:marTop w:val="0"/>
                              <w:marBottom w:val="0"/>
                              <w:divBdr>
                                <w:top w:val="none" w:sz="0" w:space="0" w:color="auto"/>
                                <w:left w:val="none" w:sz="0" w:space="0" w:color="auto"/>
                                <w:bottom w:val="none" w:sz="0" w:space="0" w:color="auto"/>
                                <w:right w:val="none" w:sz="0" w:space="0" w:color="auto"/>
                              </w:divBdr>
                              <w:divsChild>
                                <w:div w:id="732117588">
                                  <w:marLeft w:val="0"/>
                                  <w:marRight w:val="0"/>
                                  <w:marTop w:val="0"/>
                                  <w:marBottom w:val="0"/>
                                  <w:divBdr>
                                    <w:top w:val="none" w:sz="0" w:space="0" w:color="auto"/>
                                    <w:left w:val="none" w:sz="0" w:space="0" w:color="auto"/>
                                    <w:bottom w:val="none" w:sz="0" w:space="0" w:color="auto"/>
                                    <w:right w:val="none" w:sz="0" w:space="0" w:color="auto"/>
                                  </w:divBdr>
                                  <w:divsChild>
                                    <w:div w:id="30814076">
                                      <w:marLeft w:val="0"/>
                                      <w:marRight w:val="90"/>
                                      <w:marTop w:val="0"/>
                                      <w:marBottom w:val="90"/>
                                      <w:divBdr>
                                        <w:top w:val="none" w:sz="0" w:space="0" w:color="auto"/>
                                        <w:left w:val="none" w:sz="0" w:space="0" w:color="auto"/>
                                        <w:bottom w:val="none" w:sz="0" w:space="0" w:color="auto"/>
                                        <w:right w:val="none" w:sz="0" w:space="0" w:color="auto"/>
                                      </w:divBdr>
                                    </w:div>
                                    <w:div w:id="61564686">
                                      <w:marLeft w:val="0"/>
                                      <w:marRight w:val="90"/>
                                      <w:marTop w:val="0"/>
                                      <w:marBottom w:val="90"/>
                                      <w:divBdr>
                                        <w:top w:val="none" w:sz="0" w:space="0" w:color="auto"/>
                                        <w:left w:val="none" w:sz="0" w:space="0" w:color="auto"/>
                                        <w:bottom w:val="none" w:sz="0" w:space="0" w:color="auto"/>
                                        <w:right w:val="none" w:sz="0" w:space="0" w:color="auto"/>
                                      </w:divBdr>
                                    </w:div>
                                    <w:div w:id="143931065">
                                      <w:marLeft w:val="0"/>
                                      <w:marRight w:val="90"/>
                                      <w:marTop w:val="0"/>
                                      <w:marBottom w:val="90"/>
                                      <w:divBdr>
                                        <w:top w:val="none" w:sz="0" w:space="0" w:color="auto"/>
                                        <w:left w:val="none" w:sz="0" w:space="0" w:color="auto"/>
                                        <w:bottom w:val="none" w:sz="0" w:space="0" w:color="auto"/>
                                        <w:right w:val="none" w:sz="0" w:space="0" w:color="auto"/>
                                      </w:divBdr>
                                    </w:div>
                                    <w:div w:id="157305167">
                                      <w:marLeft w:val="0"/>
                                      <w:marRight w:val="90"/>
                                      <w:marTop w:val="0"/>
                                      <w:marBottom w:val="90"/>
                                      <w:divBdr>
                                        <w:top w:val="none" w:sz="0" w:space="0" w:color="auto"/>
                                        <w:left w:val="none" w:sz="0" w:space="0" w:color="auto"/>
                                        <w:bottom w:val="none" w:sz="0" w:space="0" w:color="auto"/>
                                        <w:right w:val="none" w:sz="0" w:space="0" w:color="auto"/>
                                      </w:divBdr>
                                    </w:div>
                                    <w:div w:id="221252168">
                                      <w:marLeft w:val="0"/>
                                      <w:marRight w:val="90"/>
                                      <w:marTop w:val="0"/>
                                      <w:marBottom w:val="90"/>
                                      <w:divBdr>
                                        <w:top w:val="none" w:sz="0" w:space="0" w:color="auto"/>
                                        <w:left w:val="none" w:sz="0" w:space="0" w:color="auto"/>
                                        <w:bottom w:val="none" w:sz="0" w:space="0" w:color="auto"/>
                                        <w:right w:val="none" w:sz="0" w:space="0" w:color="auto"/>
                                      </w:divBdr>
                                    </w:div>
                                    <w:div w:id="246769537">
                                      <w:marLeft w:val="0"/>
                                      <w:marRight w:val="90"/>
                                      <w:marTop w:val="0"/>
                                      <w:marBottom w:val="90"/>
                                      <w:divBdr>
                                        <w:top w:val="none" w:sz="0" w:space="0" w:color="auto"/>
                                        <w:left w:val="none" w:sz="0" w:space="0" w:color="auto"/>
                                        <w:bottom w:val="none" w:sz="0" w:space="0" w:color="auto"/>
                                        <w:right w:val="none" w:sz="0" w:space="0" w:color="auto"/>
                                      </w:divBdr>
                                    </w:div>
                                    <w:div w:id="251091399">
                                      <w:marLeft w:val="0"/>
                                      <w:marRight w:val="90"/>
                                      <w:marTop w:val="0"/>
                                      <w:marBottom w:val="90"/>
                                      <w:divBdr>
                                        <w:top w:val="none" w:sz="0" w:space="0" w:color="auto"/>
                                        <w:left w:val="none" w:sz="0" w:space="0" w:color="auto"/>
                                        <w:bottom w:val="none" w:sz="0" w:space="0" w:color="auto"/>
                                        <w:right w:val="none" w:sz="0" w:space="0" w:color="auto"/>
                                      </w:divBdr>
                                    </w:div>
                                    <w:div w:id="331950544">
                                      <w:marLeft w:val="0"/>
                                      <w:marRight w:val="90"/>
                                      <w:marTop w:val="0"/>
                                      <w:marBottom w:val="90"/>
                                      <w:divBdr>
                                        <w:top w:val="none" w:sz="0" w:space="0" w:color="auto"/>
                                        <w:left w:val="none" w:sz="0" w:space="0" w:color="auto"/>
                                        <w:bottom w:val="none" w:sz="0" w:space="0" w:color="auto"/>
                                        <w:right w:val="none" w:sz="0" w:space="0" w:color="auto"/>
                                      </w:divBdr>
                                    </w:div>
                                    <w:div w:id="353501904">
                                      <w:marLeft w:val="0"/>
                                      <w:marRight w:val="90"/>
                                      <w:marTop w:val="0"/>
                                      <w:marBottom w:val="90"/>
                                      <w:divBdr>
                                        <w:top w:val="none" w:sz="0" w:space="0" w:color="auto"/>
                                        <w:left w:val="none" w:sz="0" w:space="0" w:color="auto"/>
                                        <w:bottom w:val="none" w:sz="0" w:space="0" w:color="auto"/>
                                        <w:right w:val="none" w:sz="0" w:space="0" w:color="auto"/>
                                      </w:divBdr>
                                    </w:div>
                                    <w:div w:id="450822654">
                                      <w:marLeft w:val="0"/>
                                      <w:marRight w:val="90"/>
                                      <w:marTop w:val="0"/>
                                      <w:marBottom w:val="90"/>
                                      <w:divBdr>
                                        <w:top w:val="none" w:sz="0" w:space="0" w:color="auto"/>
                                        <w:left w:val="none" w:sz="0" w:space="0" w:color="auto"/>
                                        <w:bottom w:val="none" w:sz="0" w:space="0" w:color="auto"/>
                                        <w:right w:val="none" w:sz="0" w:space="0" w:color="auto"/>
                                      </w:divBdr>
                                    </w:div>
                                    <w:div w:id="508253348">
                                      <w:marLeft w:val="0"/>
                                      <w:marRight w:val="90"/>
                                      <w:marTop w:val="0"/>
                                      <w:marBottom w:val="90"/>
                                      <w:divBdr>
                                        <w:top w:val="none" w:sz="0" w:space="0" w:color="auto"/>
                                        <w:left w:val="none" w:sz="0" w:space="0" w:color="auto"/>
                                        <w:bottom w:val="none" w:sz="0" w:space="0" w:color="auto"/>
                                        <w:right w:val="none" w:sz="0" w:space="0" w:color="auto"/>
                                      </w:divBdr>
                                    </w:div>
                                    <w:div w:id="546915520">
                                      <w:marLeft w:val="0"/>
                                      <w:marRight w:val="90"/>
                                      <w:marTop w:val="0"/>
                                      <w:marBottom w:val="90"/>
                                      <w:divBdr>
                                        <w:top w:val="none" w:sz="0" w:space="0" w:color="auto"/>
                                        <w:left w:val="none" w:sz="0" w:space="0" w:color="auto"/>
                                        <w:bottom w:val="none" w:sz="0" w:space="0" w:color="auto"/>
                                        <w:right w:val="none" w:sz="0" w:space="0" w:color="auto"/>
                                      </w:divBdr>
                                    </w:div>
                                    <w:div w:id="566502892">
                                      <w:marLeft w:val="0"/>
                                      <w:marRight w:val="90"/>
                                      <w:marTop w:val="0"/>
                                      <w:marBottom w:val="90"/>
                                      <w:divBdr>
                                        <w:top w:val="none" w:sz="0" w:space="0" w:color="auto"/>
                                        <w:left w:val="none" w:sz="0" w:space="0" w:color="auto"/>
                                        <w:bottom w:val="none" w:sz="0" w:space="0" w:color="auto"/>
                                        <w:right w:val="none" w:sz="0" w:space="0" w:color="auto"/>
                                      </w:divBdr>
                                    </w:div>
                                    <w:div w:id="581647081">
                                      <w:marLeft w:val="0"/>
                                      <w:marRight w:val="90"/>
                                      <w:marTop w:val="0"/>
                                      <w:marBottom w:val="90"/>
                                      <w:divBdr>
                                        <w:top w:val="none" w:sz="0" w:space="0" w:color="auto"/>
                                        <w:left w:val="none" w:sz="0" w:space="0" w:color="auto"/>
                                        <w:bottom w:val="none" w:sz="0" w:space="0" w:color="auto"/>
                                        <w:right w:val="none" w:sz="0" w:space="0" w:color="auto"/>
                                      </w:divBdr>
                                    </w:div>
                                    <w:div w:id="591013593">
                                      <w:marLeft w:val="0"/>
                                      <w:marRight w:val="90"/>
                                      <w:marTop w:val="0"/>
                                      <w:marBottom w:val="90"/>
                                      <w:divBdr>
                                        <w:top w:val="none" w:sz="0" w:space="0" w:color="auto"/>
                                        <w:left w:val="none" w:sz="0" w:space="0" w:color="auto"/>
                                        <w:bottom w:val="none" w:sz="0" w:space="0" w:color="auto"/>
                                        <w:right w:val="none" w:sz="0" w:space="0" w:color="auto"/>
                                      </w:divBdr>
                                    </w:div>
                                    <w:div w:id="630479559">
                                      <w:marLeft w:val="0"/>
                                      <w:marRight w:val="90"/>
                                      <w:marTop w:val="0"/>
                                      <w:marBottom w:val="90"/>
                                      <w:divBdr>
                                        <w:top w:val="none" w:sz="0" w:space="0" w:color="auto"/>
                                        <w:left w:val="none" w:sz="0" w:space="0" w:color="auto"/>
                                        <w:bottom w:val="none" w:sz="0" w:space="0" w:color="auto"/>
                                        <w:right w:val="none" w:sz="0" w:space="0" w:color="auto"/>
                                      </w:divBdr>
                                    </w:div>
                                    <w:div w:id="630936576">
                                      <w:marLeft w:val="0"/>
                                      <w:marRight w:val="90"/>
                                      <w:marTop w:val="0"/>
                                      <w:marBottom w:val="90"/>
                                      <w:divBdr>
                                        <w:top w:val="none" w:sz="0" w:space="0" w:color="auto"/>
                                        <w:left w:val="none" w:sz="0" w:space="0" w:color="auto"/>
                                        <w:bottom w:val="none" w:sz="0" w:space="0" w:color="auto"/>
                                        <w:right w:val="none" w:sz="0" w:space="0" w:color="auto"/>
                                      </w:divBdr>
                                    </w:div>
                                    <w:div w:id="682979159">
                                      <w:marLeft w:val="0"/>
                                      <w:marRight w:val="90"/>
                                      <w:marTop w:val="0"/>
                                      <w:marBottom w:val="90"/>
                                      <w:divBdr>
                                        <w:top w:val="none" w:sz="0" w:space="0" w:color="auto"/>
                                        <w:left w:val="none" w:sz="0" w:space="0" w:color="auto"/>
                                        <w:bottom w:val="none" w:sz="0" w:space="0" w:color="auto"/>
                                        <w:right w:val="none" w:sz="0" w:space="0" w:color="auto"/>
                                      </w:divBdr>
                                    </w:div>
                                    <w:div w:id="694307720">
                                      <w:marLeft w:val="0"/>
                                      <w:marRight w:val="90"/>
                                      <w:marTop w:val="0"/>
                                      <w:marBottom w:val="90"/>
                                      <w:divBdr>
                                        <w:top w:val="none" w:sz="0" w:space="0" w:color="auto"/>
                                        <w:left w:val="none" w:sz="0" w:space="0" w:color="auto"/>
                                        <w:bottom w:val="none" w:sz="0" w:space="0" w:color="auto"/>
                                        <w:right w:val="none" w:sz="0" w:space="0" w:color="auto"/>
                                      </w:divBdr>
                                    </w:div>
                                    <w:div w:id="697580589">
                                      <w:marLeft w:val="0"/>
                                      <w:marRight w:val="90"/>
                                      <w:marTop w:val="0"/>
                                      <w:marBottom w:val="90"/>
                                      <w:divBdr>
                                        <w:top w:val="none" w:sz="0" w:space="0" w:color="auto"/>
                                        <w:left w:val="none" w:sz="0" w:space="0" w:color="auto"/>
                                        <w:bottom w:val="none" w:sz="0" w:space="0" w:color="auto"/>
                                        <w:right w:val="none" w:sz="0" w:space="0" w:color="auto"/>
                                      </w:divBdr>
                                    </w:div>
                                    <w:div w:id="738478761">
                                      <w:marLeft w:val="0"/>
                                      <w:marRight w:val="90"/>
                                      <w:marTop w:val="0"/>
                                      <w:marBottom w:val="90"/>
                                      <w:divBdr>
                                        <w:top w:val="none" w:sz="0" w:space="0" w:color="auto"/>
                                        <w:left w:val="none" w:sz="0" w:space="0" w:color="auto"/>
                                        <w:bottom w:val="none" w:sz="0" w:space="0" w:color="auto"/>
                                        <w:right w:val="none" w:sz="0" w:space="0" w:color="auto"/>
                                      </w:divBdr>
                                    </w:div>
                                    <w:div w:id="813716113">
                                      <w:marLeft w:val="0"/>
                                      <w:marRight w:val="90"/>
                                      <w:marTop w:val="0"/>
                                      <w:marBottom w:val="90"/>
                                      <w:divBdr>
                                        <w:top w:val="none" w:sz="0" w:space="0" w:color="auto"/>
                                        <w:left w:val="none" w:sz="0" w:space="0" w:color="auto"/>
                                        <w:bottom w:val="none" w:sz="0" w:space="0" w:color="auto"/>
                                        <w:right w:val="none" w:sz="0" w:space="0" w:color="auto"/>
                                      </w:divBdr>
                                    </w:div>
                                    <w:div w:id="828977969">
                                      <w:marLeft w:val="0"/>
                                      <w:marRight w:val="90"/>
                                      <w:marTop w:val="0"/>
                                      <w:marBottom w:val="90"/>
                                      <w:divBdr>
                                        <w:top w:val="none" w:sz="0" w:space="0" w:color="auto"/>
                                        <w:left w:val="none" w:sz="0" w:space="0" w:color="auto"/>
                                        <w:bottom w:val="none" w:sz="0" w:space="0" w:color="auto"/>
                                        <w:right w:val="none" w:sz="0" w:space="0" w:color="auto"/>
                                      </w:divBdr>
                                    </w:div>
                                    <w:div w:id="850679397">
                                      <w:marLeft w:val="0"/>
                                      <w:marRight w:val="90"/>
                                      <w:marTop w:val="0"/>
                                      <w:marBottom w:val="90"/>
                                      <w:divBdr>
                                        <w:top w:val="none" w:sz="0" w:space="0" w:color="auto"/>
                                        <w:left w:val="none" w:sz="0" w:space="0" w:color="auto"/>
                                        <w:bottom w:val="none" w:sz="0" w:space="0" w:color="auto"/>
                                        <w:right w:val="none" w:sz="0" w:space="0" w:color="auto"/>
                                      </w:divBdr>
                                    </w:div>
                                    <w:div w:id="868641766">
                                      <w:marLeft w:val="0"/>
                                      <w:marRight w:val="90"/>
                                      <w:marTop w:val="0"/>
                                      <w:marBottom w:val="90"/>
                                      <w:divBdr>
                                        <w:top w:val="none" w:sz="0" w:space="0" w:color="auto"/>
                                        <w:left w:val="none" w:sz="0" w:space="0" w:color="auto"/>
                                        <w:bottom w:val="none" w:sz="0" w:space="0" w:color="auto"/>
                                        <w:right w:val="none" w:sz="0" w:space="0" w:color="auto"/>
                                      </w:divBdr>
                                    </w:div>
                                    <w:div w:id="900679023">
                                      <w:marLeft w:val="0"/>
                                      <w:marRight w:val="90"/>
                                      <w:marTop w:val="0"/>
                                      <w:marBottom w:val="90"/>
                                      <w:divBdr>
                                        <w:top w:val="none" w:sz="0" w:space="0" w:color="auto"/>
                                        <w:left w:val="none" w:sz="0" w:space="0" w:color="auto"/>
                                        <w:bottom w:val="none" w:sz="0" w:space="0" w:color="auto"/>
                                        <w:right w:val="none" w:sz="0" w:space="0" w:color="auto"/>
                                      </w:divBdr>
                                    </w:div>
                                    <w:div w:id="911280742">
                                      <w:marLeft w:val="0"/>
                                      <w:marRight w:val="90"/>
                                      <w:marTop w:val="0"/>
                                      <w:marBottom w:val="90"/>
                                      <w:divBdr>
                                        <w:top w:val="none" w:sz="0" w:space="0" w:color="auto"/>
                                        <w:left w:val="none" w:sz="0" w:space="0" w:color="auto"/>
                                        <w:bottom w:val="none" w:sz="0" w:space="0" w:color="auto"/>
                                        <w:right w:val="none" w:sz="0" w:space="0" w:color="auto"/>
                                      </w:divBdr>
                                    </w:div>
                                    <w:div w:id="948662239">
                                      <w:marLeft w:val="0"/>
                                      <w:marRight w:val="90"/>
                                      <w:marTop w:val="0"/>
                                      <w:marBottom w:val="90"/>
                                      <w:divBdr>
                                        <w:top w:val="none" w:sz="0" w:space="0" w:color="auto"/>
                                        <w:left w:val="none" w:sz="0" w:space="0" w:color="auto"/>
                                        <w:bottom w:val="none" w:sz="0" w:space="0" w:color="auto"/>
                                        <w:right w:val="none" w:sz="0" w:space="0" w:color="auto"/>
                                      </w:divBdr>
                                    </w:div>
                                    <w:div w:id="967393596">
                                      <w:marLeft w:val="0"/>
                                      <w:marRight w:val="90"/>
                                      <w:marTop w:val="0"/>
                                      <w:marBottom w:val="90"/>
                                      <w:divBdr>
                                        <w:top w:val="none" w:sz="0" w:space="0" w:color="auto"/>
                                        <w:left w:val="none" w:sz="0" w:space="0" w:color="auto"/>
                                        <w:bottom w:val="none" w:sz="0" w:space="0" w:color="auto"/>
                                        <w:right w:val="none" w:sz="0" w:space="0" w:color="auto"/>
                                      </w:divBdr>
                                    </w:div>
                                    <w:div w:id="968433726">
                                      <w:marLeft w:val="0"/>
                                      <w:marRight w:val="90"/>
                                      <w:marTop w:val="0"/>
                                      <w:marBottom w:val="90"/>
                                      <w:divBdr>
                                        <w:top w:val="none" w:sz="0" w:space="0" w:color="auto"/>
                                        <w:left w:val="none" w:sz="0" w:space="0" w:color="auto"/>
                                        <w:bottom w:val="none" w:sz="0" w:space="0" w:color="auto"/>
                                        <w:right w:val="none" w:sz="0" w:space="0" w:color="auto"/>
                                      </w:divBdr>
                                    </w:div>
                                    <w:div w:id="1019937143">
                                      <w:marLeft w:val="0"/>
                                      <w:marRight w:val="90"/>
                                      <w:marTop w:val="0"/>
                                      <w:marBottom w:val="90"/>
                                      <w:divBdr>
                                        <w:top w:val="none" w:sz="0" w:space="0" w:color="auto"/>
                                        <w:left w:val="none" w:sz="0" w:space="0" w:color="auto"/>
                                        <w:bottom w:val="none" w:sz="0" w:space="0" w:color="auto"/>
                                        <w:right w:val="none" w:sz="0" w:space="0" w:color="auto"/>
                                      </w:divBdr>
                                    </w:div>
                                    <w:div w:id="1021976983">
                                      <w:marLeft w:val="0"/>
                                      <w:marRight w:val="90"/>
                                      <w:marTop w:val="0"/>
                                      <w:marBottom w:val="90"/>
                                      <w:divBdr>
                                        <w:top w:val="none" w:sz="0" w:space="0" w:color="auto"/>
                                        <w:left w:val="none" w:sz="0" w:space="0" w:color="auto"/>
                                        <w:bottom w:val="none" w:sz="0" w:space="0" w:color="auto"/>
                                        <w:right w:val="none" w:sz="0" w:space="0" w:color="auto"/>
                                      </w:divBdr>
                                    </w:div>
                                    <w:div w:id="1062142901">
                                      <w:marLeft w:val="0"/>
                                      <w:marRight w:val="90"/>
                                      <w:marTop w:val="0"/>
                                      <w:marBottom w:val="90"/>
                                      <w:divBdr>
                                        <w:top w:val="none" w:sz="0" w:space="0" w:color="auto"/>
                                        <w:left w:val="none" w:sz="0" w:space="0" w:color="auto"/>
                                        <w:bottom w:val="none" w:sz="0" w:space="0" w:color="auto"/>
                                        <w:right w:val="none" w:sz="0" w:space="0" w:color="auto"/>
                                      </w:divBdr>
                                    </w:div>
                                    <w:div w:id="1074352869">
                                      <w:marLeft w:val="0"/>
                                      <w:marRight w:val="90"/>
                                      <w:marTop w:val="0"/>
                                      <w:marBottom w:val="90"/>
                                      <w:divBdr>
                                        <w:top w:val="none" w:sz="0" w:space="0" w:color="auto"/>
                                        <w:left w:val="none" w:sz="0" w:space="0" w:color="auto"/>
                                        <w:bottom w:val="none" w:sz="0" w:space="0" w:color="auto"/>
                                        <w:right w:val="none" w:sz="0" w:space="0" w:color="auto"/>
                                      </w:divBdr>
                                    </w:div>
                                    <w:div w:id="1086419166">
                                      <w:marLeft w:val="0"/>
                                      <w:marRight w:val="90"/>
                                      <w:marTop w:val="0"/>
                                      <w:marBottom w:val="90"/>
                                      <w:divBdr>
                                        <w:top w:val="none" w:sz="0" w:space="0" w:color="auto"/>
                                        <w:left w:val="none" w:sz="0" w:space="0" w:color="auto"/>
                                        <w:bottom w:val="none" w:sz="0" w:space="0" w:color="auto"/>
                                        <w:right w:val="none" w:sz="0" w:space="0" w:color="auto"/>
                                      </w:divBdr>
                                    </w:div>
                                    <w:div w:id="1157305175">
                                      <w:marLeft w:val="0"/>
                                      <w:marRight w:val="90"/>
                                      <w:marTop w:val="0"/>
                                      <w:marBottom w:val="90"/>
                                      <w:divBdr>
                                        <w:top w:val="none" w:sz="0" w:space="0" w:color="auto"/>
                                        <w:left w:val="none" w:sz="0" w:space="0" w:color="auto"/>
                                        <w:bottom w:val="none" w:sz="0" w:space="0" w:color="auto"/>
                                        <w:right w:val="none" w:sz="0" w:space="0" w:color="auto"/>
                                      </w:divBdr>
                                    </w:div>
                                    <w:div w:id="1178228140">
                                      <w:marLeft w:val="0"/>
                                      <w:marRight w:val="90"/>
                                      <w:marTop w:val="0"/>
                                      <w:marBottom w:val="90"/>
                                      <w:divBdr>
                                        <w:top w:val="none" w:sz="0" w:space="0" w:color="auto"/>
                                        <w:left w:val="none" w:sz="0" w:space="0" w:color="auto"/>
                                        <w:bottom w:val="none" w:sz="0" w:space="0" w:color="auto"/>
                                        <w:right w:val="none" w:sz="0" w:space="0" w:color="auto"/>
                                      </w:divBdr>
                                    </w:div>
                                    <w:div w:id="1190097335">
                                      <w:marLeft w:val="0"/>
                                      <w:marRight w:val="90"/>
                                      <w:marTop w:val="0"/>
                                      <w:marBottom w:val="90"/>
                                      <w:divBdr>
                                        <w:top w:val="none" w:sz="0" w:space="0" w:color="auto"/>
                                        <w:left w:val="none" w:sz="0" w:space="0" w:color="auto"/>
                                        <w:bottom w:val="none" w:sz="0" w:space="0" w:color="auto"/>
                                        <w:right w:val="none" w:sz="0" w:space="0" w:color="auto"/>
                                      </w:divBdr>
                                    </w:div>
                                    <w:div w:id="1190339649">
                                      <w:marLeft w:val="0"/>
                                      <w:marRight w:val="90"/>
                                      <w:marTop w:val="0"/>
                                      <w:marBottom w:val="90"/>
                                      <w:divBdr>
                                        <w:top w:val="none" w:sz="0" w:space="0" w:color="auto"/>
                                        <w:left w:val="none" w:sz="0" w:space="0" w:color="auto"/>
                                        <w:bottom w:val="none" w:sz="0" w:space="0" w:color="auto"/>
                                        <w:right w:val="none" w:sz="0" w:space="0" w:color="auto"/>
                                      </w:divBdr>
                                    </w:div>
                                    <w:div w:id="1235513213">
                                      <w:marLeft w:val="0"/>
                                      <w:marRight w:val="90"/>
                                      <w:marTop w:val="0"/>
                                      <w:marBottom w:val="90"/>
                                      <w:divBdr>
                                        <w:top w:val="none" w:sz="0" w:space="0" w:color="auto"/>
                                        <w:left w:val="none" w:sz="0" w:space="0" w:color="auto"/>
                                        <w:bottom w:val="none" w:sz="0" w:space="0" w:color="auto"/>
                                        <w:right w:val="none" w:sz="0" w:space="0" w:color="auto"/>
                                      </w:divBdr>
                                    </w:div>
                                    <w:div w:id="1288050956">
                                      <w:marLeft w:val="0"/>
                                      <w:marRight w:val="90"/>
                                      <w:marTop w:val="0"/>
                                      <w:marBottom w:val="90"/>
                                      <w:divBdr>
                                        <w:top w:val="none" w:sz="0" w:space="0" w:color="auto"/>
                                        <w:left w:val="none" w:sz="0" w:space="0" w:color="auto"/>
                                        <w:bottom w:val="none" w:sz="0" w:space="0" w:color="auto"/>
                                        <w:right w:val="none" w:sz="0" w:space="0" w:color="auto"/>
                                      </w:divBdr>
                                    </w:div>
                                    <w:div w:id="1320576182">
                                      <w:marLeft w:val="0"/>
                                      <w:marRight w:val="90"/>
                                      <w:marTop w:val="0"/>
                                      <w:marBottom w:val="90"/>
                                      <w:divBdr>
                                        <w:top w:val="none" w:sz="0" w:space="0" w:color="auto"/>
                                        <w:left w:val="none" w:sz="0" w:space="0" w:color="auto"/>
                                        <w:bottom w:val="none" w:sz="0" w:space="0" w:color="auto"/>
                                        <w:right w:val="none" w:sz="0" w:space="0" w:color="auto"/>
                                      </w:divBdr>
                                    </w:div>
                                    <w:div w:id="1338996820">
                                      <w:marLeft w:val="0"/>
                                      <w:marRight w:val="90"/>
                                      <w:marTop w:val="0"/>
                                      <w:marBottom w:val="90"/>
                                      <w:divBdr>
                                        <w:top w:val="none" w:sz="0" w:space="0" w:color="auto"/>
                                        <w:left w:val="none" w:sz="0" w:space="0" w:color="auto"/>
                                        <w:bottom w:val="none" w:sz="0" w:space="0" w:color="auto"/>
                                        <w:right w:val="none" w:sz="0" w:space="0" w:color="auto"/>
                                      </w:divBdr>
                                    </w:div>
                                    <w:div w:id="1399981018">
                                      <w:marLeft w:val="0"/>
                                      <w:marRight w:val="90"/>
                                      <w:marTop w:val="0"/>
                                      <w:marBottom w:val="90"/>
                                      <w:divBdr>
                                        <w:top w:val="none" w:sz="0" w:space="0" w:color="auto"/>
                                        <w:left w:val="none" w:sz="0" w:space="0" w:color="auto"/>
                                        <w:bottom w:val="none" w:sz="0" w:space="0" w:color="auto"/>
                                        <w:right w:val="none" w:sz="0" w:space="0" w:color="auto"/>
                                      </w:divBdr>
                                    </w:div>
                                    <w:div w:id="1416316084">
                                      <w:marLeft w:val="0"/>
                                      <w:marRight w:val="90"/>
                                      <w:marTop w:val="0"/>
                                      <w:marBottom w:val="90"/>
                                      <w:divBdr>
                                        <w:top w:val="none" w:sz="0" w:space="0" w:color="auto"/>
                                        <w:left w:val="none" w:sz="0" w:space="0" w:color="auto"/>
                                        <w:bottom w:val="none" w:sz="0" w:space="0" w:color="auto"/>
                                        <w:right w:val="none" w:sz="0" w:space="0" w:color="auto"/>
                                      </w:divBdr>
                                    </w:div>
                                    <w:div w:id="1457093316">
                                      <w:marLeft w:val="0"/>
                                      <w:marRight w:val="90"/>
                                      <w:marTop w:val="0"/>
                                      <w:marBottom w:val="90"/>
                                      <w:divBdr>
                                        <w:top w:val="none" w:sz="0" w:space="0" w:color="auto"/>
                                        <w:left w:val="none" w:sz="0" w:space="0" w:color="auto"/>
                                        <w:bottom w:val="none" w:sz="0" w:space="0" w:color="auto"/>
                                        <w:right w:val="none" w:sz="0" w:space="0" w:color="auto"/>
                                      </w:divBdr>
                                    </w:div>
                                    <w:div w:id="1491755767">
                                      <w:marLeft w:val="0"/>
                                      <w:marRight w:val="90"/>
                                      <w:marTop w:val="0"/>
                                      <w:marBottom w:val="90"/>
                                      <w:divBdr>
                                        <w:top w:val="none" w:sz="0" w:space="0" w:color="auto"/>
                                        <w:left w:val="none" w:sz="0" w:space="0" w:color="auto"/>
                                        <w:bottom w:val="none" w:sz="0" w:space="0" w:color="auto"/>
                                        <w:right w:val="none" w:sz="0" w:space="0" w:color="auto"/>
                                      </w:divBdr>
                                    </w:div>
                                    <w:div w:id="1493445905">
                                      <w:marLeft w:val="0"/>
                                      <w:marRight w:val="90"/>
                                      <w:marTop w:val="0"/>
                                      <w:marBottom w:val="90"/>
                                      <w:divBdr>
                                        <w:top w:val="none" w:sz="0" w:space="0" w:color="auto"/>
                                        <w:left w:val="none" w:sz="0" w:space="0" w:color="auto"/>
                                        <w:bottom w:val="none" w:sz="0" w:space="0" w:color="auto"/>
                                        <w:right w:val="none" w:sz="0" w:space="0" w:color="auto"/>
                                      </w:divBdr>
                                    </w:div>
                                    <w:div w:id="1516845382">
                                      <w:marLeft w:val="0"/>
                                      <w:marRight w:val="90"/>
                                      <w:marTop w:val="0"/>
                                      <w:marBottom w:val="90"/>
                                      <w:divBdr>
                                        <w:top w:val="none" w:sz="0" w:space="0" w:color="auto"/>
                                        <w:left w:val="none" w:sz="0" w:space="0" w:color="auto"/>
                                        <w:bottom w:val="none" w:sz="0" w:space="0" w:color="auto"/>
                                        <w:right w:val="none" w:sz="0" w:space="0" w:color="auto"/>
                                      </w:divBdr>
                                    </w:div>
                                    <w:div w:id="1520386374">
                                      <w:marLeft w:val="0"/>
                                      <w:marRight w:val="90"/>
                                      <w:marTop w:val="0"/>
                                      <w:marBottom w:val="90"/>
                                      <w:divBdr>
                                        <w:top w:val="none" w:sz="0" w:space="0" w:color="auto"/>
                                        <w:left w:val="none" w:sz="0" w:space="0" w:color="auto"/>
                                        <w:bottom w:val="none" w:sz="0" w:space="0" w:color="auto"/>
                                        <w:right w:val="none" w:sz="0" w:space="0" w:color="auto"/>
                                      </w:divBdr>
                                    </w:div>
                                    <w:div w:id="1558782078">
                                      <w:marLeft w:val="0"/>
                                      <w:marRight w:val="90"/>
                                      <w:marTop w:val="0"/>
                                      <w:marBottom w:val="90"/>
                                      <w:divBdr>
                                        <w:top w:val="none" w:sz="0" w:space="0" w:color="auto"/>
                                        <w:left w:val="none" w:sz="0" w:space="0" w:color="auto"/>
                                        <w:bottom w:val="none" w:sz="0" w:space="0" w:color="auto"/>
                                        <w:right w:val="none" w:sz="0" w:space="0" w:color="auto"/>
                                      </w:divBdr>
                                    </w:div>
                                    <w:div w:id="1637757741">
                                      <w:marLeft w:val="0"/>
                                      <w:marRight w:val="90"/>
                                      <w:marTop w:val="0"/>
                                      <w:marBottom w:val="90"/>
                                      <w:divBdr>
                                        <w:top w:val="none" w:sz="0" w:space="0" w:color="auto"/>
                                        <w:left w:val="none" w:sz="0" w:space="0" w:color="auto"/>
                                        <w:bottom w:val="none" w:sz="0" w:space="0" w:color="auto"/>
                                        <w:right w:val="none" w:sz="0" w:space="0" w:color="auto"/>
                                      </w:divBdr>
                                    </w:div>
                                    <w:div w:id="1702972819">
                                      <w:marLeft w:val="0"/>
                                      <w:marRight w:val="90"/>
                                      <w:marTop w:val="0"/>
                                      <w:marBottom w:val="90"/>
                                      <w:divBdr>
                                        <w:top w:val="none" w:sz="0" w:space="0" w:color="auto"/>
                                        <w:left w:val="none" w:sz="0" w:space="0" w:color="auto"/>
                                        <w:bottom w:val="none" w:sz="0" w:space="0" w:color="auto"/>
                                        <w:right w:val="none" w:sz="0" w:space="0" w:color="auto"/>
                                      </w:divBdr>
                                    </w:div>
                                    <w:div w:id="1718551444">
                                      <w:marLeft w:val="0"/>
                                      <w:marRight w:val="90"/>
                                      <w:marTop w:val="0"/>
                                      <w:marBottom w:val="90"/>
                                      <w:divBdr>
                                        <w:top w:val="none" w:sz="0" w:space="0" w:color="auto"/>
                                        <w:left w:val="none" w:sz="0" w:space="0" w:color="auto"/>
                                        <w:bottom w:val="none" w:sz="0" w:space="0" w:color="auto"/>
                                        <w:right w:val="none" w:sz="0" w:space="0" w:color="auto"/>
                                      </w:divBdr>
                                    </w:div>
                                    <w:div w:id="1753969940">
                                      <w:marLeft w:val="0"/>
                                      <w:marRight w:val="90"/>
                                      <w:marTop w:val="0"/>
                                      <w:marBottom w:val="90"/>
                                      <w:divBdr>
                                        <w:top w:val="none" w:sz="0" w:space="0" w:color="auto"/>
                                        <w:left w:val="none" w:sz="0" w:space="0" w:color="auto"/>
                                        <w:bottom w:val="none" w:sz="0" w:space="0" w:color="auto"/>
                                        <w:right w:val="none" w:sz="0" w:space="0" w:color="auto"/>
                                      </w:divBdr>
                                    </w:div>
                                    <w:div w:id="1755975934">
                                      <w:marLeft w:val="0"/>
                                      <w:marRight w:val="90"/>
                                      <w:marTop w:val="0"/>
                                      <w:marBottom w:val="90"/>
                                      <w:divBdr>
                                        <w:top w:val="none" w:sz="0" w:space="0" w:color="auto"/>
                                        <w:left w:val="none" w:sz="0" w:space="0" w:color="auto"/>
                                        <w:bottom w:val="none" w:sz="0" w:space="0" w:color="auto"/>
                                        <w:right w:val="none" w:sz="0" w:space="0" w:color="auto"/>
                                      </w:divBdr>
                                    </w:div>
                                    <w:div w:id="1771852948">
                                      <w:marLeft w:val="0"/>
                                      <w:marRight w:val="90"/>
                                      <w:marTop w:val="0"/>
                                      <w:marBottom w:val="90"/>
                                      <w:divBdr>
                                        <w:top w:val="none" w:sz="0" w:space="0" w:color="auto"/>
                                        <w:left w:val="none" w:sz="0" w:space="0" w:color="auto"/>
                                        <w:bottom w:val="none" w:sz="0" w:space="0" w:color="auto"/>
                                        <w:right w:val="none" w:sz="0" w:space="0" w:color="auto"/>
                                      </w:divBdr>
                                    </w:div>
                                    <w:div w:id="1777404243">
                                      <w:marLeft w:val="0"/>
                                      <w:marRight w:val="90"/>
                                      <w:marTop w:val="0"/>
                                      <w:marBottom w:val="90"/>
                                      <w:divBdr>
                                        <w:top w:val="none" w:sz="0" w:space="0" w:color="auto"/>
                                        <w:left w:val="none" w:sz="0" w:space="0" w:color="auto"/>
                                        <w:bottom w:val="none" w:sz="0" w:space="0" w:color="auto"/>
                                        <w:right w:val="none" w:sz="0" w:space="0" w:color="auto"/>
                                      </w:divBdr>
                                    </w:div>
                                    <w:div w:id="1794598206">
                                      <w:marLeft w:val="0"/>
                                      <w:marRight w:val="90"/>
                                      <w:marTop w:val="0"/>
                                      <w:marBottom w:val="90"/>
                                      <w:divBdr>
                                        <w:top w:val="none" w:sz="0" w:space="0" w:color="auto"/>
                                        <w:left w:val="none" w:sz="0" w:space="0" w:color="auto"/>
                                        <w:bottom w:val="none" w:sz="0" w:space="0" w:color="auto"/>
                                        <w:right w:val="none" w:sz="0" w:space="0" w:color="auto"/>
                                      </w:divBdr>
                                    </w:div>
                                    <w:div w:id="1807503235">
                                      <w:marLeft w:val="0"/>
                                      <w:marRight w:val="90"/>
                                      <w:marTop w:val="0"/>
                                      <w:marBottom w:val="90"/>
                                      <w:divBdr>
                                        <w:top w:val="none" w:sz="0" w:space="0" w:color="auto"/>
                                        <w:left w:val="none" w:sz="0" w:space="0" w:color="auto"/>
                                        <w:bottom w:val="none" w:sz="0" w:space="0" w:color="auto"/>
                                        <w:right w:val="none" w:sz="0" w:space="0" w:color="auto"/>
                                      </w:divBdr>
                                    </w:div>
                                    <w:div w:id="1811167334">
                                      <w:marLeft w:val="0"/>
                                      <w:marRight w:val="90"/>
                                      <w:marTop w:val="0"/>
                                      <w:marBottom w:val="90"/>
                                      <w:divBdr>
                                        <w:top w:val="none" w:sz="0" w:space="0" w:color="auto"/>
                                        <w:left w:val="none" w:sz="0" w:space="0" w:color="auto"/>
                                        <w:bottom w:val="none" w:sz="0" w:space="0" w:color="auto"/>
                                        <w:right w:val="none" w:sz="0" w:space="0" w:color="auto"/>
                                      </w:divBdr>
                                    </w:div>
                                    <w:div w:id="1821997724">
                                      <w:marLeft w:val="0"/>
                                      <w:marRight w:val="90"/>
                                      <w:marTop w:val="0"/>
                                      <w:marBottom w:val="90"/>
                                      <w:divBdr>
                                        <w:top w:val="none" w:sz="0" w:space="0" w:color="auto"/>
                                        <w:left w:val="none" w:sz="0" w:space="0" w:color="auto"/>
                                        <w:bottom w:val="none" w:sz="0" w:space="0" w:color="auto"/>
                                        <w:right w:val="none" w:sz="0" w:space="0" w:color="auto"/>
                                      </w:divBdr>
                                    </w:div>
                                    <w:div w:id="1840610799">
                                      <w:marLeft w:val="0"/>
                                      <w:marRight w:val="90"/>
                                      <w:marTop w:val="0"/>
                                      <w:marBottom w:val="90"/>
                                      <w:divBdr>
                                        <w:top w:val="none" w:sz="0" w:space="0" w:color="auto"/>
                                        <w:left w:val="none" w:sz="0" w:space="0" w:color="auto"/>
                                        <w:bottom w:val="none" w:sz="0" w:space="0" w:color="auto"/>
                                        <w:right w:val="none" w:sz="0" w:space="0" w:color="auto"/>
                                      </w:divBdr>
                                    </w:div>
                                    <w:div w:id="1922447581">
                                      <w:marLeft w:val="0"/>
                                      <w:marRight w:val="90"/>
                                      <w:marTop w:val="0"/>
                                      <w:marBottom w:val="90"/>
                                      <w:divBdr>
                                        <w:top w:val="none" w:sz="0" w:space="0" w:color="auto"/>
                                        <w:left w:val="none" w:sz="0" w:space="0" w:color="auto"/>
                                        <w:bottom w:val="none" w:sz="0" w:space="0" w:color="auto"/>
                                        <w:right w:val="none" w:sz="0" w:space="0" w:color="auto"/>
                                      </w:divBdr>
                                    </w:div>
                                    <w:div w:id="1927304765">
                                      <w:marLeft w:val="0"/>
                                      <w:marRight w:val="90"/>
                                      <w:marTop w:val="0"/>
                                      <w:marBottom w:val="90"/>
                                      <w:divBdr>
                                        <w:top w:val="none" w:sz="0" w:space="0" w:color="auto"/>
                                        <w:left w:val="none" w:sz="0" w:space="0" w:color="auto"/>
                                        <w:bottom w:val="none" w:sz="0" w:space="0" w:color="auto"/>
                                        <w:right w:val="none" w:sz="0" w:space="0" w:color="auto"/>
                                      </w:divBdr>
                                    </w:div>
                                    <w:div w:id="1932858865">
                                      <w:marLeft w:val="0"/>
                                      <w:marRight w:val="90"/>
                                      <w:marTop w:val="0"/>
                                      <w:marBottom w:val="90"/>
                                      <w:divBdr>
                                        <w:top w:val="none" w:sz="0" w:space="0" w:color="auto"/>
                                        <w:left w:val="none" w:sz="0" w:space="0" w:color="auto"/>
                                        <w:bottom w:val="none" w:sz="0" w:space="0" w:color="auto"/>
                                        <w:right w:val="none" w:sz="0" w:space="0" w:color="auto"/>
                                      </w:divBdr>
                                    </w:div>
                                    <w:div w:id="1974362690">
                                      <w:marLeft w:val="0"/>
                                      <w:marRight w:val="90"/>
                                      <w:marTop w:val="0"/>
                                      <w:marBottom w:val="90"/>
                                      <w:divBdr>
                                        <w:top w:val="none" w:sz="0" w:space="0" w:color="auto"/>
                                        <w:left w:val="none" w:sz="0" w:space="0" w:color="auto"/>
                                        <w:bottom w:val="none" w:sz="0" w:space="0" w:color="auto"/>
                                        <w:right w:val="none" w:sz="0" w:space="0" w:color="auto"/>
                                      </w:divBdr>
                                    </w:div>
                                    <w:div w:id="2015379109">
                                      <w:marLeft w:val="0"/>
                                      <w:marRight w:val="90"/>
                                      <w:marTop w:val="0"/>
                                      <w:marBottom w:val="90"/>
                                      <w:divBdr>
                                        <w:top w:val="none" w:sz="0" w:space="0" w:color="auto"/>
                                        <w:left w:val="none" w:sz="0" w:space="0" w:color="auto"/>
                                        <w:bottom w:val="none" w:sz="0" w:space="0" w:color="auto"/>
                                        <w:right w:val="none" w:sz="0" w:space="0" w:color="auto"/>
                                      </w:divBdr>
                                    </w:div>
                                    <w:div w:id="2018271248">
                                      <w:marLeft w:val="0"/>
                                      <w:marRight w:val="90"/>
                                      <w:marTop w:val="0"/>
                                      <w:marBottom w:val="90"/>
                                      <w:divBdr>
                                        <w:top w:val="none" w:sz="0" w:space="0" w:color="auto"/>
                                        <w:left w:val="none" w:sz="0" w:space="0" w:color="auto"/>
                                        <w:bottom w:val="none" w:sz="0" w:space="0" w:color="auto"/>
                                        <w:right w:val="none" w:sz="0" w:space="0" w:color="auto"/>
                                      </w:divBdr>
                                    </w:div>
                                    <w:div w:id="2038846869">
                                      <w:marLeft w:val="0"/>
                                      <w:marRight w:val="90"/>
                                      <w:marTop w:val="0"/>
                                      <w:marBottom w:val="90"/>
                                      <w:divBdr>
                                        <w:top w:val="none" w:sz="0" w:space="0" w:color="auto"/>
                                        <w:left w:val="none" w:sz="0" w:space="0" w:color="auto"/>
                                        <w:bottom w:val="none" w:sz="0" w:space="0" w:color="auto"/>
                                        <w:right w:val="none" w:sz="0" w:space="0" w:color="auto"/>
                                      </w:divBdr>
                                    </w:div>
                                    <w:div w:id="2047217392">
                                      <w:marLeft w:val="0"/>
                                      <w:marRight w:val="90"/>
                                      <w:marTop w:val="0"/>
                                      <w:marBottom w:val="90"/>
                                      <w:divBdr>
                                        <w:top w:val="none" w:sz="0" w:space="0" w:color="auto"/>
                                        <w:left w:val="none" w:sz="0" w:space="0" w:color="auto"/>
                                        <w:bottom w:val="none" w:sz="0" w:space="0" w:color="auto"/>
                                        <w:right w:val="none" w:sz="0" w:space="0" w:color="auto"/>
                                      </w:divBdr>
                                    </w:div>
                                    <w:div w:id="2076396453">
                                      <w:marLeft w:val="0"/>
                                      <w:marRight w:val="90"/>
                                      <w:marTop w:val="0"/>
                                      <w:marBottom w:val="90"/>
                                      <w:divBdr>
                                        <w:top w:val="none" w:sz="0" w:space="0" w:color="auto"/>
                                        <w:left w:val="none" w:sz="0" w:space="0" w:color="auto"/>
                                        <w:bottom w:val="none" w:sz="0" w:space="0" w:color="auto"/>
                                        <w:right w:val="none" w:sz="0" w:space="0" w:color="auto"/>
                                      </w:divBdr>
                                    </w:div>
                                    <w:div w:id="2093308895">
                                      <w:marLeft w:val="0"/>
                                      <w:marRight w:val="90"/>
                                      <w:marTop w:val="0"/>
                                      <w:marBottom w:val="90"/>
                                      <w:divBdr>
                                        <w:top w:val="none" w:sz="0" w:space="0" w:color="auto"/>
                                        <w:left w:val="none" w:sz="0" w:space="0" w:color="auto"/>
                                        <w:bottom w:val="none" w:sz="0" w:space="0" w:color="auto"/>
                                        <w:right w:val="none" w:sz="0" w:space="0" w:color="auto"/>
                                      </w:divBdr>
                                    </w:div>
                                    <w:div w:id="2096003239">
                                      <w:marLeft w:val="0"/>
                                      <w:marRight w:val="90"/>
                                      <w:marTop w:val="0"/>
                                      <w:marBottom w:val="90"/>
                                      <w:divBdr>
                                        <w:top w:val="none" w:sz="0" w:space="0" w:color="auto"/>
                                        <w:left w:val="none" w:sz="0" w:space="0" w:color="auto"/>
                                        <w:bottom w:val="none" w:sz="0" w:space="0" w:color="auto"/>
                                        <w:right w:val="none" w:sz="0" w:space="0" w:color="auto"/>
                                      </w:divBdr>
                                    </w:div>
                                    <w:div w:id="21206393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16014">
      <w:bodyDiv w:val="1"/>
      <w:marLeft w:val="0"/>
      <w:marRight w:val="0"/>
      <w:marTop w:val="0"/>
      <w:marBottom w:val="0"/>
      <w:divBdr>
        <w:top w:val="none" w:sz="0" w:space="0" w:color="auto"/>
        <w:left w:val="none" w:sz="0" w:space="0" w:color="auto"/>
        <w:bottom w:val="none" w:sz="0" w:space="0" w:color="auto"/>
        <w:right w:val="none" w:sz="0" w:space="0" w:color="auto"/>
      </w:divBdr>
    </w:div>
    <w:div w:id="160854251">
      <w:bodyDiv w:val="1"/>
      <w:marLeft w:val="0"/>
      <w:marRight w:val="0"/>
      <w:marTop w:val="0"/>
      <w:marBottom w:val="0"/>
      <w:divBdr>
        <w:top w:val="none" w:sz="0" w:space="0" w:color="auto"/>
        <w:left w:val="none" w:sz="0" w:space="0" w:color="auto"/>
        <w:bottom w:val="none" w:sz="0" w:space="0" w:color="auto"/>
        <w:right w:val="none" w:sz="0" w:space="0" w:color="auto"/>
      </w:divBdr>
    </w:div>
    <w:div w:id="161707322">
      <w:bodyDiv w:val="1"/>
      <w:marLeft w:val="0"/>
      <w:marRight w:val="0"/>
      <w:marTop w:val="0"/>
      <w:marBottom w:val="0"/>
      <w:divBdr>
        <w:top w:val="none" w:sz="0" w:space="0" w:color="auto"/>
        <w:left w:val="none" w:sz="0" w:space="0" w:color="auto"/>
        <w:bottom w:val="none" w:sz="0" w:space="0" w:color="auto"/>
        <w:right w:val="none" w:sz="0" w:space="0" w:color="auto"/>
      </w:divBdr>
    </w:div>
    <w:div w:id="167868522">
      <w:bodyDiv w:val="1"/>
      <w:marLeft w:val="0"/>
      <w:marRight w:val="0"/>
      <w:marTop w:val="0"/>
      <w:marBottom w:val="0"/>
      <w:divBdr>
        <w:top w:val="none" w:sz="0" w:space="0" w:color="auto"/>
        <w:left w:val="none" w:sz="0" w:space="0" w:color="auto"/>
        <w:bottom w:val="none" w:sz="0" w:space="0" w:color="auto"/>
        <w:right w:val="none" w:sz="0" w:space="0" w:color="auto"/>
      </w:divBdr>
    </w:div>
    <w:div w:id="179398402">
      <w:bodyDiv w:val="1"/>
      <w:marLeft w:val="0"/>
      <w:marRight w:val="0"/>
      <w:marTop w:val="0"/>
      <w:marBottom w:val="0"/>
      <w:divBdr>
        <w:top w:val="none" w:sz="0" w:space="0" w:color="auto"/>
        <w:left w:val="none" w:sz="0" w:space="0" w:color="auto"/>
        <w:bottom w:val="none" w:sz="0" w:space="0" w:color="auto"/>
        <w:right w:val="none" w:sz="0" w:space="0" w:color="auto"/>
      </w:divBdr>
    </w:div>
    <w:div w:id="180046368">
      <w:bodyDiv w:val="1"/>
      <w:marLeft w:val="0"/>
      <w:marRight w:val="0"/>
      <w:marTop w:val="0"/>
      <w:marBottom w:val="0"/>
      <w:divBdr>
        <w:top w:val="none" w:sz="0" w:space="0" w:color="auto"/>
        <w:left w:val="none" w:sz="0" w:space="0" w:color="auto"/>
        <w:bottom w:val="none" w:sz="0" w:space="0" w:color="auto"/>
        <w:right w:val="none" w:sz="0" w:space="0" w:color="auto"/>
      </w:divBdr>
    </w:div>
    <w:div w:id="192502562">
      <w:bodyDiv w:val="1"/>
      <w:marLeft w:val="0"/>
      <w:marRight w:val="0"/>
      <w:marTop w:val="0"/>
      <w:marBottom w:val="0"/>
      <w:divBdr>
        <w:top w:val="none" w:sz="0" w:space="0" w:color="auto"/>
        <w:left w:val="none" w:sz="0" w:space="0" w:color="auto"/>
        <w:bottom w:val="none" w:sz="0" w:space="0" w:color="auto"/>
        <w:right w:val="none" w:sz="0" w:space="0" w:color="auto"/>
      </w:divBdr>
      <w:divsChild>
        <w:div w:id="887838289">
          <w:marLeft w:val="0"/>
          <w:marRight w:val="0"/>
          <w:marTop w:val="0"/>
          <w:marBottom w:val="0"/>
          <w:divBdr>
            <w:top w:val="none" w:sz="0" w:space="0" w:color="auto"/>
            <w:left w:val="none" w:sz="0" w:space="0" w:color="auto"/>
            <w:bottom w:val="none" w:sz="0" w:space="0" w:color="auto"/>
            <w:right w:val="none" w:sz="0" w:space="0" w:color="auto"/>
          </w:divBdr>
        </w:div>
      </w:divsChild>
    </w:div>
    <w:div w:id="195505388">
      <w:bodyDiv w:val="1"/>
      <w:marLeft w:val="0"/>
      <w:marRight w:val="0"/>
      <w:marTop w:val="0"/>
      <w:marBottom w:val="0"/>
      <w:divBdr>
        <w:top w:val="none" w:sz="0" w:space="0" w:color="auto"/>
        <w:left w:val="none" w:sz="0" w:space="0" w:color="auto"/>
        <w:bottom w:val="none" w:sz="0" w:space="0" w:color="auto"/>
        <w:right w:val="none" w:sz="0" w:space="0" w:color="auto"/>
      </w:divBdr>
      <w:divsChild>
        <w:div w:id="1140540905">
          <w:marLeft w:val="0"/>
          <w:marRight w:val="0"/>
          <w:marTop w:val="0"/>
          <w:marBottom w:val="0"/>
          <w:divBdr>
            <w:top w:val="none" w:sz="0" w:space="0" w:color="auto"/>
            <w:left w:val="none" w:sz="0" w:space="0" w:color="auto"/>
            <w:bottom w:val="none" w:sz="0" w:space="0" w:color="auto"/>
            <w:right w:val="none" w:sz="0" w:space="0" w:color="auto"/>
          </w:divBdr>
        </w:div>
        <w:div w:id="1204245679">
          <w:marLeft w:val="480"/>
          <w:marRight w:val="0"/>
          <w:marTop w:val="240"/>
          <w:marBottom w:val="240"/>
          <w:divBdr>
            <w:top w:val="none" w:sz="0" w:space="0" w:color="auto"/>
            <w:left w:val="none" w:sz="0" w:space="0" w:color="auto"/>
            <w:bottom w:val="none" w:sz="0" w:space="0" w:color="auto"/>
            <w:right w:val="none" w:sz="0" w:space="0" w:color="auto"/>
          </w:divBdr>
          <w:divsChild>
            <w:div w:id="774443838">
              <w:marLeft w:val="0"/>
              <w:marRight w:val="0"/>
              <w:marTop w:val="0"/>
              <w:marBottom w:val="300"/>
              <w:divBdr>
                <w:top w:val="none" w:sz="0" w:space="0" w:color="auto"/>
                <w:left w:val="none" w:sz="0" w:space="0" w:color="auto"/>
                <w:bottom w:val="none" w:sz="0" w:space="0" w:color="auto"/>
                <w:right w:val="none" w:sz="0" w:space="0" w:color="auto"/>
              </w:divBdr>
            </w:div>
          </w:divsChild>
        </w:div>
        <w:div w:id="1520967233">
          <w:marLeft w:val="75"/>
          <w:marRight w:val="0"/>
          <w:marTop w:val="0"/>
          <w:marBottom w:val="300"/>
          <w:divBdr>
            <w:top w:val="none" w:sz="0" w:space="0" w:color="auto"/>
            <w:left w:val="none" w:sz="0" w:space="0" w:color="auto"/>
            <w:bottom w:val="none" w:sz="0" w:space="0" w:color="auto"/>
            <w:right w:val="none" w:sz="0" w:space="0" w:color="auto"/>
          </w:divBdr>
        </w:div>
      </w:divsChild>
    </w:div>
    <w:div w:id="198327010">
      <w:bodyDiv w:val="1"/>
      <w:marLeft w:val="0"/>
      <w:marRight w:val="0"/>
      <w:marTop w:val="0"/>
      <w:marBottom w:val="0"/>
      <w:divBdr>
        <w:top w:val="none" w:sz="0" w:space="0" w:color="auto"/>
        <w:left w:val="none" w:sz="0" w:space="0" w:color="auto"/>
        <w:bottom w:val="none" w:sz="0" w:space="0" w:color="auto"/>
        <w:right w:val="none" w:sz="0" w:space="0" w:color="auto"/>
      </w:divBdr>
    </w:div>
    <w:div w:id="202327265">
      <w:bodyDiv w:val="1"/>
      <w:marLeft w:val="0"/>
      <w:marRight w:val="0"/>
      <w:marTop w:val="0"/>
      <w:marBottom w:val="0"/>
      <w:divBdr>
        <w:top w:val="none" w:sz="0" w:space="0" w:color="auto"/>
        <w:left w:val="none" w:sz="0" w:space="0" w:color="auto"/>
        <w:bottom w:val="none" w:sz="0" w:space="0" w:color="auto"/>
        <w:right w:val="none" w:sz="0" w:space="0" w:color="auto"/>
      </w:divBdr>
    </w:div>
    <w:div w:id="205946255">
      <w:bodyDiv w:val="1"/>
      <w:marLeft w:val="0"/>
      <w:marRight w:val="0"/>
      <w:marTop w:val="0"/>
      <w:marBottom w:val="0"/>
      <w:divBdr>
        <w:top w:val="none" w:sz="0" w:space="0" w:color="auto"/>
        <w:left w:val="none" w:sz="0" w:space="0" w:color="auto"/>
        <w:bottom w:val="none" w:sz="0" w:space="0" w:color="auto"/>
        <w:right w:val="none" w:sz="0" w:space="0" w:color="auto"/>
      </w:divBdr>
    </w:div>
    <w:div w:id="234704952">
      <w:bodyDiv w:val="1"/>
      <w:marLeft w:val="0"/>
      <w:marRight w:val="0"/>
      <w:marTop w:val="0"/>
      <w:marBottom w:val="0"/>
      <w:divBdr>
        <w:top w:val="none" w:sz="0" w:space="0" w:color="auto"/>
        <w:left w:val="none" w:sz="0" w:space="0" w:color="auto"/>
        <w:bottom w:val="none" w:sz="0" w:space="0" w:color="auto"/>
        <w:right w:val="none" w:sz="0" w:space="0" w:color="auto"/>
      </w:divBdr>
    </w:div>
    <w:div w:id="238903078">
      <w:bodyDiv w:val="1"/>
      <w:marLeft w:val="0"/>
      <w:marRight w:val="0"/>
      <w:marTop w:val="0"/>
      <w:marBottom w:val="0"/>
      <w:divBdr>
        <w:top w:val="none" w:sz="0" w:space="0" w:color="auto"/>
        <w:left w:val="none" w:sz="0" w:space="0" w:color="auto"/>
        <w:bottom w:val="none" w:sz="0" w:space="0" w:color="auto"/>
        <w:right w:val="none" w:sz="0" w:space="0" w:color="auto"/>
      </w:divBdr>
    </w:div>
    <w:div w:id="252780660">
      <w:bodyDiv w:val="1"/>
      <w:marLeft w:val="0"/>
      <w:marRight w:val="0"/>
      <w:marTop w:val="0"/>
      <w:marBottom w:val="0"/>
      <w:divBdr>
        <w:top w:val="none" w:sz="0" w:space="0" w:color="auto"/>
        <w:left w:val="none" w:sz="0" w:space="0" w:color="auto"/>
        <w:bottom w:val="none" w:sz="0" w:space="0" w:color="auto"/>
        <w:right w:val="none" w:sz="0" w:space="0" w:color="auto"/>
      </w:divBdr>
    </w:div>
    <w:div w:id="258291458">
      <w:bodyDiv w:val="1"/>
      <w:marLeft w:val="0"/>
      <w:marRight w:val="0"/>
      <w:marTop w:val="0"/>
      <w:marBottom w:val="0"/>
      <w:divBdr>
        <w:top w:val="none" w:sz="0" w:space="0" w:color="auto"/>
        <w:left w:val="none" w:sz="0" w:space="0" w:color="auto"/>
        <w:bottom w:val="none" w:sz="0" w:space="0" w:color="auto"/>
        <w:right w:val="none" w:sz="0" w:space="0" w:color="auto"/>
      </w:divBdr>
    </w:div>
    <w:div w:id="265963124">
      <w:bodyDiv w:val="1"/>
      <w:marLeft w:val="0"/>
      <w:marRight w:val="0"/>
      <w:marTop w:val="0"/>
      <w:marBottom w:val="0"/>
      <w:divBdr>
        <w:top w:val="none" w:sz="0" w:space="0" w:color="auto"/>
        <w:left w:val="none" w:sz="0" w:space="0" w:color="auto"/>
        <w:bottom w:val="none" w:sz="0" w:space="0" w:color="auto"/>
        <w:right w:val="none" w:sz="0" w:space="0" w:color="auto"/>
      </w:divBdr>
    </w:div>
    <w:div w:id="278494929">
      <w:bodyDiv w:val="1"/>
      <w:marLeft w:val="0"/>
      <w:marRight w:val="0"/>
      <w:marTop w:val="0"/>
      <w:marBottom w:val="0"/>
      <w:divBdr>
        <w:top w:val="none" w:sz="0" w:space="0" w:color="auto"/>
        <w:left w:val="none" w:sz="0" w:space="0" w:color="auto"/>
        <w:bottom w:val="none" w:sz="0" w:space="0" w:color="auto"/>
        <w:right w:val="none" w:sz="0" w:space="0" w:color="auto"/>
      </w:divBdr>
    </w:div>
    <w:div w:id="296035037">
      <w:bodyDiv w:val="1"/>
      <w:marLeft w:val="0"/>
      <w:marRight w:val="0"/>
      <w:marTop w:val="0"/>
      <w:marBottom w:val="0"/>
      <w:divBdr>
        <w:top w:val="none" w:sz="0" w:space="0" w:color="auto"/>
        <w:left w:val="none" w:sz="0" w:space="0" w:color="auto"/>
        <w:bottom w:val="none" w:sz="0" w:space="0" w:color="auto"/>
        <w:right w:val="none" w:sz="0" w:space="0" w:color="auto"/>
      </w:divBdr>
    </w:div>
    <w:div w:id="316224124">
      <w:bodyDiv w:val="1"/>
      <w:marLeft w:val="0"/>
      <w:marRight w:val="0"/>
      <w:marTop w:val="0"/>
      <w:marBottom w:val="0"/>
      <w:divBdr>
        <w:top w:val="none" w:sz="0" w:space="0" w:color="auto"/>
        <w:left w:val="none" w:sz="0" w:space="0" w:color="auto"/>
        <w:bottom w:val="none" w:sz="0" w:space="0" w:color="auto"/>
        <w:right w:val="none" w:sz="0" w:space="0" w:color="auto"/>
      </w:divBdr>
    </w:div>
    <w:div w:id="327099571">
      <w:bodyDiv w:val="1"/>
      <w:marLeft w:val="0"/>
      <w:marRight w:val="0"/>
      <w:marTop w:val="0"/>
      <w:marBottom w:val="0"/>
      <w:divBdr>
        <w:top w:val="none" w:sz="0" w:space="0" w:color="auto"/>
        <w:left w:val="none" w:sz="0" w:space="0" w:color="auto"/>
        <w:bottom w:val="none" w:sz="0" w:space="0" w:color="auto"/>
        <w:right w:val="none" w:sz="0" w:space="0" w:color="auto"/>
      </w:divBdr>
    </w:div>
    <w:div w:id="335040461">
      <w:bodyDiv w:val="1"/>
      <w:marLeft w:val="0"/>
      <w:marRight w:val="0"/>
      <w:marTop w:val="0"/>
      <w:marBottom w:val="0"/>
      <w:divBdr>
        <w:top w:val="none" w:sz="0" w:space="0" w:color="auto"/>
        <w:left w:val="none" w:sz="0" w:space="0" w:color="auto"/>
        <w:bottom w:val="none" w:sz="0" w:space="0" w:color="auto"/>
        <w:right w:val="none" w:sz="0" w:space="0" w:color="auto"/>
      </w:divBdr>
    </w:div>
    <w:div w:id="338241500">
      <w:bodyDiv w:val="1"/>
      <w:marLeft w:val="0"/>
      <w:marRight w:val="0"/>
      <w:marTop w:val="0"/>
      <w:marBottom w:val="0"/>
      <w:divBdr>
        <w:top w:val="none" w:sz="0" w:space="0" w:color="auto"/>
        <w:left w:val="none" w:sz="0" w:space="0" w:color="auto"/>
        <w:bottom w:val="none" w:sz="0" w:space="0" w:color="auto"/>
        <w:right w:val="none" w:sz="0" w:space="0" w:color="auto"/>
      </w:divBdr>
    </w:div>
    <w:div w:id="342056624">
      <w:bodyDiv w:val="1"/>
      <w:marLeft w:val="0"/>
      <w:marRight w:val="0"/>
      <w:marTop w:val="0"/>
      <w:marBottom w:val="0"/>
      <w:divBdr>
        <w:top w:val="none" w:sz="0" w:space="0" w:color="auto"/>
        <w:left w:val="none" w:sz="0" w:space="0" w:color="auto"/>
        <w:bottom w:val="none" w:sz="0" w:space="0" w:color="auto"/>
        <w:right w:val="none" w:sz="0" w:space="0" w:color="auto"/>
      </w:divBdr>
    </w:div>
    <w:div w:id="351999378">
      <w:bodyDiv w:val="1"/>
      <w:marLeft w:val="0"/>
      <w:marRight w:val="0"/>
      <w:marTop w:val="0"/>
      <w:marBottom w:val="0"/>
      <w:divBdr>
        <w:top w:val="none" w:sz="0" w:space="0" w:color="auto"/>
        <w:left w:val="none" w:sz="0" w:space="0" w:color="auto"/>
        <w:bottom w:val="none" w:sz="0" w:space="0" w:color="auto"/>
        <w:right w:val="none" w:sz="0" w:space="0" w:color="auto"/>
      </w:divBdr>
    </w:div>
    <w:div w:id="354697788">
      <w:bodyDiv w:val="1"/>
      <w:marLeft w:val="0"/>
      <w:marRight w:val="0"/>
      <w:marTop w:val="0"/>
      <w:marBottom w:val="0"/>
      <w:divBdr>
        <w:top w:val="none" w:sz="0" w:space="0" w:color="auto"/>
        <w:left w:val="none" w:sz="0" w:space="0" w:color="auto"/>
        <w:bottom w:val="none" w:sz="0" w:space="0" w:color="auto"/>
        <w:right w:val="none" w:sz="0" w:space="0" w:color="auto"/>
      </w:divBdr>
    </w:div>
    <w:div w:id="354967171">
      <w:bodyDiv w:val="1"/>
      <w:marLeft w:val="0"/>
      <w:marRight w:val="0"/>
      <w:marTop w:val="0"/>
      <w:marBottom w:val="0"/>
      <w:divBdr>
        <w:top w:val="none" w:sz="0" w:space="0" w:color="auto"/>
        <w:left w:val="none" w:sz="0" w:space="0" w:color="auto"/>
        <w:bottom w:val="none" w:sz="0" w:space="0" w:color="auto"/>
        <w:right w:val="none" w:sz="0" w:space="0" w:color="auto"/>
      </w:divBdr>
    </w:div>
    <w:div w:id="355353553">
      <w:bodyDiv w:val="1"/>
      <w:marLeft w:val="0"/>
      <w:marRight w:val="0"/>
      <w:marTop w:val="0"/>
      <w:marBottom w:val="0"/>
      <w:divBdr>
        <w:top w:val="none" w:sz="0" w:space="0" w:color="auto"/>
        <w:left w:val="none" w:sz="0" w:space="0" w:color="auto"/>
        <w:bottom w:val="none" w:sz="0" w:space="0" w:color="auto"/>
        <w:right w:val="none" w:sz="0" w:space="0" w:color="auto"/>
      </w:divBdr>
      <w:divsChild>
        <w:div w:id="1858693128">
          <w:blockQuote w:val="1"/>
          <w:marLeft w:val="0"/>
          <w:marRight w:val="0"/>
          <w:marTop w:val="384"/>
          <w:marBottom w:val="384"/>
          <w:divBdr>
            <w:top w:val="none" w:sz="0" w:space="0" w:color="auto"/>
            <w:left w:val="single" w:sz="12" w:space="12" w:color="D6D6D6"/>
            <w:bottom w:val="none" w:sz="0" w:space="0" w:color="auto"/>
            <w:right w:val="none" w:sz="0" w:space="0" w:color="auto"/>
          </w:divBdr>
        </w:div>
      </w:divsChild>
    </w:div>
    <w:div w:id="363292240">
      <w:bodyDiv w:val="1"/>
      <w:marLeft w:val="0"/>
      <w:marRight w:val="0"/>
      <w:marTop w:val="0"/>
      <w:marBottom w:val="0"/>
      <w:divBdr>
        <w:top w:val="none" w:sz="0" w:space="0" w:color="auto"/>
        <w:left w:val="none" w:sz="0" w:space="0" w:color="auto"/>
        <w:bottom w:val="none" w:sz="0" w:space="0" w:color="auto"/>
        <w:right w:val="none" w:sz="0" w:space="0" w:color="auto"/>
      </w:divBdr>
    </w:div>
    <w:div w:id="365646095">
      <w:bodyDiv w:val="1"/>
      <w:marLeft w:val="0"/>
      <w:marRight w:val="0"/>
      <w:marTop w:val="0"/>
      <w:marBottom w:val="0"/>
      <w:divBdr>
        <w:top w:val="none" w:sz="0" w:space="0" w:color="auto"/>
        <w:left w:val="none" w:sz="0" w:space="0" w:color="auto"/>
        <w:bottom w:val="none" w:sz="0" w:space="0" w:color="auto"/>
        <w:right w:val="none" w:sz="0" w:space="0" w:color="auto"/>
      </w:divBdr>
    </w:div>
    <w:div w:id="376515195">
      <w:bodyDiv w:val="1"/>
      <w:marLeft w:val="0"/>
      <w:marRight w:val="0"/>
      <w:marTop w:val="0"/>
      <w:marBottom w:val="0"/>
      <w:divBdr>
        <w:top w:val="none" w:sz="0" w:space="0" w:color="auto"/>
        <w:left w:val="none" w:sz="0" w:space="0" w:color="auto"/>
        <w:bottom w:val="none" w:sz="0" w:space="0" w:color="auto"/>
        <w:right w:val="none" w:sz="0" w:space="0" w:color="auto"/>
      </w:divBdr>
    </w:div>
    <w:div w:id="397637253">
      <w:bodyDiv w:val="1"/>
      <w:marLeft w:val="0"/>
      <w:marRight w:val="0"/>
      <w:marTop w:val="0"/>
      <w:marBottom w:val="0"/>
      <w:divBdr>
        <w:top w:val="none" w:sz="0" w:space="0" w:color="auto"/>
        <w:left w:val="none" w:sz="0" w:space="0" w:color="auto"/>
        <w:bottom w:val="none" w:sz="0" w:space="0" w:color="auto"/>
        <w:right w:val="none" w:sz="0" w:space="0" w:color="auto"/>
      </w:divBdr>
    </w:div>
    <w:div w:id="402223093">
      <w:bodyDiv w:val="1"/>
      <w:marLeft w:val="0"/>
      <w:marRight w:val="0"/>
      <w:marTop w:val="0"/>
      <w:marBottom w:val="0"/>
      <w:divBdr>
        <w:top w:val="none" w:sz="0" w:space="0" w:color="auto"/>
        <w:left w:val="none" w:sz="0" w:space="0" w:color="auto"/>
        <w:bottom w:val="none" w:sz="0" w:space="0" w:color="auto"/>
        <w:right w:val="none" w:sz="0" w:space="0" w:color="auto"/>
      </w:divBdr>
    </w:div>
    <w:div w:id="409739541">
      <w:bodyDiv w:val="1"/>
      <w:marLeft w:val="0"/>
      <w:marRight w:val="0"/>
      <w:marTop w:val="0"/>
      <w:marBottom w:val="0"/>
      <w:divBdr>
        <w:top w:val="none" w:sz="0" w:space="0" w:color="auto"/>
        <w:left w:val="none" w:sz="0" w:space="0" w:color="auto"/>
        <w:bottom w:val="none" w:sz="0" w:space="0" w:color="auto"/>
        <w:right w:val="none" w:sz="0" w:space="0" w:color="auto"/>
      </w:divBdr>
    </w:div>
    <w:div w:id="418257473">
      <w:bodyDiv w:val="1"/>
      <w:marLeft w:val="0"/>
      <w:marRight w:val="0"/>
      <w:marTop w:val="0"/>
      <w:marBottom w:val="0"/>
      <w:divBdr>
        <w:top w:val="none" w:sz="0" w:space="0" w:color="auto"/>
        <w:left w:val="none" w:sz="0" w:space="0" w:color="auto"/>
        <w:bottom w:val="none" w:sz="0" w:space="0" w:color="auto"/>
        <w:right w:val="none" w:sz="0" w:space="0" w:color="auto"/>
      </w:divBdr>
    </w:div>
    <w:div w:id="429203712">
      <w:bodyDiv w:val="1"/>
      <w:marLeft w:val="0"/>
      <w:marRight w:val="0"/>
      <w:marTop w:val="0"/>
      <w:marBottom w:val="0"/>
      <w:divBdr>
        <w:top w:val="none" w:sz="0" w:space="0" w:color="auto"/>
        <w:left w:val="none" w:sz="0" w:space="0" w:color="auto"/>
        <w:bottom w:val="none" w:sz="0" w:space="0" w:color="auto"/>
        <w:right w:val="none" w:sz="0" w:space="0" w:color="auto"/>
      </w:divBdr>
    </w:div>
    <w:div w:id="429350497">
      <w:bodyDiv w:val="1"/>
      <w:marLeft w:val="0"/>
      <w:marRight w:val="0"/>
      <w:marTop w:val="0"/>
      <w:marBottom w:val="0"/>
      <w:divBdr>
        <w:top w:val="none" w:sz="0" w:space="0" w:color="auto"/>
        <w:left w:val="none" w:sz="0" w:space="0" w:color="auto"/>
        <w:bottom w:val="none" w:sz="0" w:space="0" w:color="auto"/>
        <w:right w:val="none" w:sz="0" w:space="0" w:color="auto"/>
      </w:divBdr>
    </w:div>
    <w:div w:id="433132116">
      <w:bodyDiv w:val="1"/>
      <w:marLeft w:val="0"/>
      <w:marRight w:val="0"/>
      <w:marTop w:val="0"/>
      <w:marBottom w:val="0"/>
      <w:divBdr>
        <w:top w:val="none" w:sz="0" w:space="0" w:color="auto"/>
        <w:left w:val="none" w:sz="0" w:space="0" w:color="auto"/>
        <w:bottom w:val="none" w:sz="0" w:space="0" w:color="auto"/>
        <w:right w:val="none" w:sz="0" w:space="0" w:color="auto"/>
      </w:divBdr>
    </w:div>
    <w:div w:id="433331907">
      <w:bodyDiv w:val="1"/>
      <w:marLeft w:val="0"/>
      <w:marRight w:val="0"/>
      <w:marTop w:val="0"/>
      <w:marBottom w:val="0"/>
      <w:divBdr>
        <w:top w:val="none" w:sz="0" w:space="0" w:color="auto"/>
        <w:left w:val="none" w:sz="0" w:space="0" w:color="auto"/>
        <w:bottom w:val="none" w:sz="0" w:space="0" w:color="auto"/>
        <w:right w:val="none" w:sz="0" w:space="0" w:color="auto"/>
      </w:divBdr>
    </w:div>
    <w:div w:id="433936057">
      <w:bodyDiv w:val="1"/>
      <w:marLeft w:val="0"/>
      <w:marRight w:val="0"/>
      <w:marTop w:val="0"/>
      <w:marBottom w:val="0"/>
      <w:divBdr>
        <w:top w:val="none" w:sz="0" w:space="0" w:color="auto"/>
        <w:left w:val="none" w:sz="0" w:space="0" w:color="auto"/>
        <w:bottom w:val="none" w:sz="0" w:space="0" w:color="auto"/>
        <w:right w:val="none" w:sz="0" w:space="0" w:color="auto"/>
      </w:divBdr>
    </w:div>
    <w:div w:id="434636152">
      <w:bodyDiv w:val="1"/>
      <w:marLeft w:val="0"/>
      <w:marRight w:val="0"/>
      <w:marTop w:val="0"/>
      <w:marBottom w:val="0"/>
      <w:divBdr>
        <w:top w:val="none" w:sz="0" w:space="0" w:color="auto"/>
        <w:left w:val="none" w:sz="0" w:space="0" w:color="auto"/>
        <w:bottom w:val="none" w:sz="0" w:space="0" w:color="auto"/>
        <w:right w:val="none" w:sz="0" w:space="0" w:color="auto"/>
      </w:divBdr>
      <w:divsChild>
        <w:div w:id="1159883740">
          <w:marLeft w:val="0"/>
          <w:marRight w:val="0"/>
          <w:marTop w:val="0"/>
          <w:marBottom w:val="0"/>
          <w:divBdr>
            <w:top w:val="none" w:sz="0" w:space="0" w:color="auto"/>
            <w:left w:val="none" w:sz="0" w:space="0" w:color="auto"/>
            <w:bottom w:val="none" w:sz="0" w:space="0" w:color="auto"/>
            <w:right w:val="none" w:sz="0" w:space="0" w:color="auto"/>
          </w:divBdr>
        </w:div>
        <w:div w:id="1847862699">
          <w:marLeft w:val="0"/>
          <w:marRight w:val="0"/>
          <w:marTop w:val="0"/>
          <w:marBottom w:val="0"/>
          <w:divBdr>
            <w:top w:val="none" w:sz="0" w:space="0" w:color="auto"/>
            <w:left w:val="none" w:sz="0" w:space="0" w:color="auto"/>
            <w:bottom w:val="none" w:sz="0" w:space="0" w:color="auto"/>
            <w:right w:val="none" w:sz="0" w:space="0" w:color="auto"/>
          </w:divBdr>
          <w:divsChild>
            <w:div w:id="1317343976">
              <w:marLeft w:val="0"/>
              <w:marRight w:val="0"/>
              <w:marTop w:val="0"/>
              <w:marBottom w:val="0"/>
              <w:divBdr>
                <w:top w:val="none" w:sz="0" w:space="0" w:color="auto"/>
                <w:left w:val="none" w:sz="0" w:space="0" w:color="auto"/>
                <w:bottom w:val="none" w:sz="0" w:space="0" w:color="auto"/>
                <w:right w:val="none" w:sz="0" w:space="0" w:color="auto"/>
              </w:divBdr>
              <w:divsChild>
                <w:div w:id="2128504831">
                  <w:marLeft w:val="0"/>
                  <w:marRight w:val="0"/>
                  <w:marTop w:val="0"/>
                  <w:marBottom w:val="0"/>
                  <w:divBdr>
                    <w:top w:val="none" w:sz="0" w:space="0" w:color="auto"/>
                    <w:left w:val="none" w:sz="0" w:space="0" w:color="auto"/>
                    <w:bottom w:val="none" w:sz="0" w:space="0" w:color="auto"/>
                    <w:right w:val="none" w:sz="0" w:space="0" w:color="auto"/>
                  </w:divBdr>
                  <w:divsChild>
                    <w:div w:id="1611889468">
                      <w:marLeft w:val="0"/>
                      <w:marRight w:val="0"/>
                      <w:marTop w:val="0"/>
                      <w:marBottom w:val="0"/>
                      <w:divBdr>
                        <w:top w:val="none" w:sz="0" w:space="0" w:color="auto"/>
                        <w:left w:val="none" w:sz="0" w:space="0" w:color="auto"/>
                        <w:bottom w:val="none" w:sz="0" w:space="0" w:color="auto"/>
                        <w:right w:val="none" w:sz="0" w:space="0" w:color="auto"/>
                      </w:divBdr>
                      <w:divsChild>
                        <w:div w:id="1869250191">
                          <w:marLeft w:val="0"/>
                          <w:marRight w:val="0"/>
                          <w:marTop w:val="0"/>
                          <w:marBottom w:val="0"/>
                          <w:divBdr>
                            <w:top w:val="none" w:sz="0" w:space="0" w:color="auto"/>
                            <w:left w:val="none" w:sz="0" w:space="0" w:color="auto"/>
                            <w:bottom w:val="none" w:sz="0" w:space="0" w:color="auto"/>
                            <w:right w:val="none" w:sz="0" w:space="0" w:color="auto"/>
                          </w:divBdr>
                        </w:div>
                      </w:divsChild>
                    </w:div>
                    <w:div w:id="1774086009">
                      <w:marLeft w:val="0"/>
                      <w:marRight w:val="0"/>
                      <w:marTop w:val="0"/>
                      <w:marBottom w:val="0"/>
                      <w:divBdr>
                        <w:top w:val="none" w:sz="0" w:space="0" w:color="auto"/>
                        <w:left w:val="none" w:sz="0" w:space="0" w:color="auto"/>
                        <w:bottom w:val="none" w:sz="0" w:space="0" w:color="auto"/>
                        <w:right w:val="none" w:sz="0" w:space="0" w:color="auto"/>
                      </w:divBdr>
                      <w:divsChild>
                        <w:div w:id="1540169763">
                          <w:marLeft w:val="0"/>
                          <w:marRight w:val="0"/>
                          <w:marTop w:val="0"/>
                          <w:marBottom w:val="0"/>
                          <w:divBdr>
                            <w:top w:val="none" w:sz="0" w:space="0" w:color="auto"/>
                            <w:left w:val="none" w:sz="0" w:space="0" w:color="auto"/>
                            <w:bottom w:val="none" w:sz="0" w:space="0" w:color="auto"/>
                            <w:right w:val="none" w:sz="0" w:space="0" w:color="auto"/>
                          </w:divBdr>
                        </w:div>
                      </w:divsChild>
                    </w:div>
                    <w:div w:id="1151600993">
                      <w:marLeft w:val="0"/>
                      <w:marRight w:val="0"/>
                      <w:marTop w:val="0"/>
                      <w:marBottom w:val="0"/>
                      <w:divBdr>
                        <w:top w:val="none" w:sz="0" w:space="0" w:color="auto"/>
                        <w:left w:val="none" w:sz="0" w:space="0" w:color="auto"/>
                        <w:bottom w:val="none" w:sz="0" w:space="0" w:color="auto"/>
                        <w:right w:val="none" w:sz="0" w:space="0" w:color="auto"/>
                      </w:divBdr>
                      <w:divsChild>
                        <w:div w:id="789084884">
                          <w:marLeft w:val="0"/>
                          <w:marRight w:val="0"/>
                          <w:marTop w:val="0"/>
                          <w:marBottom w:val="0"/>
                          <w:divBdr>
                            <w:top w:val="none" w:sz="0" w:space="0" w:color="auto"/>
                            <w:left w:val="none" w:sz="0" w:space="0" w:color="auto"/>
                            <w:bottom w:val="none" w:sz="0" w:space="0" w:color="auto"/>
                            <w:right w:val="none" w:sz="0" w:space="0" w:color="auto"/>
                          </w:divBdr>
                        </w:div>
                      </w:divsChild>
                    </w:div>
                    <w:div w:id="949966992">
                      <w:marLeft w:val="0"/>
                      <w:marRight w:val="0"/>
                      <w:marTop w:val="0"/>
                      <w:marBottom w:val="0"/>
                      <w:divBdr>
                        <w:top w:val="none" w:sz="0" w:space="0" w:color="auto"/>
                        <w:left w:val="none" w:sz="0" w:space="0" w:color="auto"/>
                        <w:bottom w:val="none" w:sz="0" w:space="0" w:color="auto"/>
                        <w:right w:val="none" w:sz="0" w:space="0" w:color="auto"/>
                      </w:divBdr>
                      <w:divsChild>
                        <w:div w:id="1693914779">
                          <w:marLeft w:val="0"/>
                          <w:marRight w:val="0"/>
                          <w:marTop w:val="0"/>
                          <w:marBottom w:val="0"/>
                          <w:divBdr>
                            <w:top w:val="none" w:sz="0" w:space="0" w:color="auto"/>
                            <w:left w:val="none" w:sz="0" w:space="0" w:color="auto"/>
                            <w:bottom w:val="none" w:sz="0" w:space="0" w:color="auto"/>
                            <w:right w:val="none" w:sz="0" w:space="0" w:color="auto"/>
                          </w:divBdr>
                        </w:div>
                      </w:divsChild>
                    </w:div>
                    <w:div w:id="1988898229">
                      <w:marLeft w:val="0"/>
                      <w:marRight w:val="0"/>
                      <w:marTop w:val="0"/>
                      <w:marBottom w:val="0"/>
                      <w:divBdr>
                        <w:top w:val="none" w:sz="0" w:space="0" w:color="auto"/>
                        <w:left w:val="none" w:sz="0" w:space="0" w:color="auto"/>
                        <w:bottom w:val="none" w:sz="0" w:space="0" w:color="auto"/>
                        <w:right w:val="none" w:sz="0" w:space="0" w:color="auto"/>
                      </w:divBdr>
                      <w:divsChild>
                        <w:div w:id="10639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386721">
      <w:bodyDiv w:val="1"/>
      <w:marLeft w:val="0"/>
      <w:marRight w:val="0"/>
      <w:marTop w:val="0"/>
      <w:marBottom w:val="0"/>
      <w:divBdr>
        <w:top w:val="none" w:sz="0" w:space="0" w:color="auto"/>
        <w:left w:val="none" w:sz="0" w:space="0" w:color="auto"/>
        <w:bottom w:val="none" w:sz="0" w:space="0" w:color="auto"/>
        <w:right w:val="none" w:sz="0" w:space="0" w:color="auto"/>
      </w:divBdr>
    </w:div>
    <w:div w:id="455148474">
      <w:bodyDiv w:val="1"/>
      <w:marLeft w:val="0"/>
      <w:marRight w:val="0"/>
      <w:marTop w:val="0"/>
      <w:marBottom w:val="0"/>
      <w:divBdr>
        <w:top w:val="none" w:sz="0" w:space="0" w:color="auto"/>
        <w:left w:val="none" w:sz="0" w:space="0" w:color="auto"/>
        <w:bottom w:val="none" w:sz="0" w:space="0" w:color="auto"/>
        <w:right w:val="none" w:sz="0" w:space="0" w:color="auto"/>
      </w:divBdr>
    </w:div>
    <w:div w:id="456997454">
      <w:bodyDiv w:val="1"/>
      <w:marLeft w:val="0"/>
      <w:marRight w:val="0"/>
      <w:marTop w:val="0"/>
      <w:marBottom w:val="0"/>
      <w:divBdr>
        <w:top w:val="none" w:sz="0" w:space="0" w:color="auto"/>
        <w:left w:val="none" w:sz="0" w:space="0" w:color="auto"/>
        <w:bottom w:val="none" w:sz="0" w:space="0" w:color="auto"/>
        <w:right w:val="none" w:sz="0" w:space="0" w:color="auto"/>
      </w:divBdr>
    </w:div>
    <w:div w:id="472334322">
      <w:bodyDiv w:val="1"/>
      <w:marLeft w:val="0"/>
      <w:marRight w:val="0"/>
      <w:marTop w:val="0"/>
      <w:marBottom w:val="0"/>
      <w:divBdr>
        <w:top w:val="none" w:sz="0" w:space="0" w:color="auto"/>
        <w:left w:val="none" w:sz="0" w:space="0" w:color="auto"/>
        <w:bottom w:val="none" w:sz="0" w:space="0" w:color="auto"/>
        <w:right w:val="none" w:sz="0" w:space="0" w:color="auto"/>
      </w:divBdr>
    </w:div>
    <w:div w:id="477572520">
      <w:bodyDiv w:val="1"/>
      <w:marLeft w:val="0"/>
      <w:marRight w:val="0"/>
      <w:marTop w:val="0"/>
      <w:marBottom w:val="0"/>
      <w:divBdr>
        <w:top w:val="none" w:sz="0" w:space="0" w:color="auto"/>
        <w:left w:val="none" w:sz="0" w:space="0" w:color="auto"/>
        <w:bottom w:val="none" w:sz="0" w:space="0" w:color="auto"/>
        <w:right w:val="none" w:sz="0" w:space="0" w:color="auto"/>
      </w:divBdr>
    </w:div>
    <w:div w:id="478309958">
      <w:bodyDiv w:val="1"/>
      <w:marLeft w:val="0"/>
      <w:marRight w:val="0"/>
      <w:marTop w:val="0"/>
      <w:marBottom w:val="0"/>
      <w:divBdr>
        <w:top w:val="none" w:sz="0" w:space="0" w:color="auto"/>
        <w:left w:val="none" w:sz="0" w:space="0" w:color="auto"/>
        <w:bottom w:val="none" w:sz="0" w:space="0" w:color="auto"/>
        <w:right w:val="none" w:sz="0" w:space="0" w:color="auto"/>
      </w:divBdr>
    </w:div>
    <w:div w:id="484592497">
      <w:bodyDiv w:val="1"/>
      <w:marLeft w:val="0"/>
      <w:marRight w:val="0"/>
      <w:marTop w:val="0"/>
      <w:marBottom w:val="0"/>
      <w:divBdr>
        <w:top w:val="none" w:sz="0" w:space="0" w:color="auto"/>
        <w:left w:val="none" w:sz="0" w:space="0" w:color="auto"/>
        <w:bottom w:val="none" w:sz="0" w:space="0" w:color="auto"/>
        <w:right w:val="none" w:sz="0" w:space="0" w:color="auto"/>
      </w:divBdr>
      <w:divsChild>
        <w:div w:id="986516144">
          <w:marLeft w:val="0"/>
          <w:marRight w:val="0"/>
          <w:marTop w:val="0"/>
          <w:marBottom w:val="0"/>
          <w:divBdr>
            <w:top w:val="none" w:sz="0" w:space="0" w:color="auto"/>
            <w:left w:val="none" w:sz="0" w:space="0" w:color="auto"/>
            <w:bottom w:val="none" w:sz="0" w:space="0" w:color="auto"/>
            <w:right w:val="none" w:sz="0" w:space="0" w:color="auto"/>
          </w:divBdr>
        </w:div>
        <w:div w:id="1002927891">
          <w:marLeft w:val="480"/>
          <w:marRight w:val="0"/>
          <w:marTop w:val="240"/>
          <w:marBottom w:val="240"/>
          <w:divBdr>
            <w:top w:val="none" w:sz="0" w:space="0" w:color="auto"/>
            <w:left w:val="none" w:sz="0" w:space="0" w:color="auto"/>
            <w:bottom w:val="none" w:sz="0" w:space="0" w:color="auto"/>
            <w:right w:val="none" w:sz="0" w:space="0" w:color="auto"/>
          </w:divBdr>
          <w:divsChild>
            <w:div w:id="528034620">
              <w:marLeft w:val="0"/>
              <w:marRight w:val="0"/>
              <w:marTop w:val="0"/>
              <w:marBottom w:val="300"/>
              <w:divBdr>
                <w:top w:val="none" w:sz="0" w:space="0" w:color="auto"/>
                <w:left w:val="none" w:sz="0" w:space="0" w:color="auto"/>
                <w:bottom w:val="none" w:sz="0" w:space="0" w:color="auto"/>
                <w:right w:val="none" w:sz="0" w:space="0" w:color="auto"/>
              </w:divBdr>
            </w:div>
          </w:divsChild>
        </w:div>
        <w:div w:id="1808082824">
          <w:marLeft w:val="75"/>
          <w:marRight w:val="0"/>
          <w:marTop w:val="0"/>
          <w:marBottom w:val="300"/>
          <w:divBdr>
            <w:top w:val="none" w:sz="0" w:space="0" w:color="auto"/>
            <w:left w:val="none" w:sz="0" w:space="0" w:color="auto"/>
            <w:bottom w:val="none" w:sz="0" w:space="0" w:color="auto"/>
            <w:right w:val="none" w:sz="0" w:space="0" w:color="auto"/>
          </w:divBdr>
        </w:div>
      </w:divsChild>
    </w:div>
    <w:div w:id="492064834">
      <w:bodyDiv w:val="1"/>
      <w:marLeft w:val="0"/>
      <w:marRight w:val="0"/>
      <w:marTop w:val="0"/>
      <w:marBottom w:val="0"/>
      <w:divBdr>
        <w:top w:val="none" w:sz="0" w:space="0" w:color="auto"/>
        <w:left w:val="none" w:sz="0" w:space="0" w:color="auto"/>
        <w:bottom w:val="none" w:sz="0" w:space="0" w:color="auto"/>
        <w:right w:val="none" w:sz="0" w:space="0" w:color="auto"/>
      </w:divBdr>
      <w:divsChild>
        <w:div w:id="302270050">
          <w:marLeft w:val="480"/>
          <w:marRight w:val="0"/>
          <w:marTop w:val="240"/>
          <w:marBottom w:val="240"/>
          <w:divBdr>
            <w:top w:val="none" w:sz="0" w:space="0" w:color="auto"/>
            <w:left w:val="none" w:sz="0" w:space="0" w:color="auto"/>
            <w:bottom w:val="none" w:sz="0" w:space="0" w:color="auto"/>
            <w:right w:val="none" w:sz="0" w:space="0" w:color="auto"/>
          </w:divBdr>
          <w:divsChild>
            <w:div w:id="1408308599">
              <w:marLeft w:val="0"/>
              <w:marRight w:val="0"/>
              <w:marTop w:val="0"/>
              <w:marBottom w:val="300"/>
              <w:divBdr>
                <w:top w:val="none" w:sz="0" w:space="0" w:color="auto"/>
                <w:left w:val="none" w:sz="0" w:space="0" w:color="auto"/>
                <w:bottom w:val="none" w:sz="0" w:space="0" w:color="auto"/>
                <w:right w:val="none" w:sz="0" w:space="0" w:color="auto"/>
              </w:divBdr>
            </w:div>
          </w:divsChild>
        </w:div>
        <w:div w:id="331831915">
          <w:marLeft w:val="75"/>
          <w:marRight w:val="0"/>
          <w:marTop w:val="0"/>
          <w:marBottom w:val="300"/>
          <w:divBdr>
            <w:top w:val="none" w:sz="0" w:space="0" w:color="auto"/>
            <w:left w:val="none" w:sz="0" w:space="0" w:color="auto"/>
            <w:bottom w:val="none" w:sz="0" w:space="0" w:color="auto"/>
            <w:right w:val="none" w:sz="0" w:space="0" w:color="auto"/>
          </w:divBdr>
        </w:div>
        <w:div w:id="1125003031">
          <w:marLeft w:val="0"/>
          <w:marRight w:val="0"/>
          <w:marTop w:val="0"/>
          <w:marBottom w:val="0"/>
          <w:divBdr>
            <w:top w:val="none" w:sz="0" w:space="0" w:color="auto"/>
            <w:left w:val="none" w:sz="0" w:space="0" w:color="auto"/>
            <w:bottom w:val="none" w:sz="0" w:space="0" w:color="auto"/>
            <w:right w:val="none" w:sz="0" w:space="0" w:color="auto"/>
          </w:divBdr>
        </w:div>
      </w:divsChild>
    </w:div>
    <w:div w:id="496847834">
      <w:bodyDiv w:val="1"/>
      <w:marLeft w:val="0"/>
      <w:marRight w:val="0"/>
      <w:marTop w:val="0"/>
      <w:marBottom w:val="0"/>
      <w:divBdr>
        <w:top w:val="none" w:sz="0" w:space="0" w:color="auto"/>
        <w:left w:val="none" w:sz="0" w:space="0" w:color="auto"/>
        <w:bottom w:val="none" w:sz="0" w:space="0" w:color="auto"/>
        <w:right w:val="none" w:sz="0" w:space="0" w:color="auto"/>
      </w:divBdr>
    </w:div>
    <w:div w:id="506334615">
      <w:bodyDiv w:val="1"/>
      <w:marLeft w:val="0"/>
      <w:marRight w:val="0"/>
      <w:marTop w:val="0"/>
      <w:marBottom w:val="0"/>
      <w:divBdr>
        <w:top w:val="none" w:sz="0" w:space="0" w:color="auto"/>
        <w:left w:val="none" w:sz="0" w:space="0" w:color="auto"/>
        <w:bottom w:val="none" w:sz="0" w:space="0" w:color="auto"/>
        <w:right w:val="none" w:sz="0" w:space="0" w:color="auto"/>
      </w:divBdr>
    </w:div>
    <w:div w:id="513419473">
      <w:bodyDiv w:val="1"/>
      <w:marLeft w:val="0"/>
      <w:marRight w:val="0"/>
      <w:marTop w:val="0"/>
      <w:marBottom w:val="0"/>
      <w:divBdr>
        <w:top w:val="none" w:sz="0" w:space="0" w:color="auto"/>
        <w:left w:val="none" w:sz="0" w:space="0" w:color="auto"/>
        <w:bottom w:val="none" w:sz="0" w:space="0" w:color="auto"/>
        <w:right w:val="none" w:sz="0" w:space="0" w:color="auto"/>
      </w:divBdr>
    </w:div>
    <w:div w:id="522013645">
      <w:bodyDiv w:val="1"/>
      <w:marLeft w:val="0"/>
      <w:marRight w:val="0"/>
      <w:marTop w:val="0"/>
      <w:marBottom w:val="0"/>
      <w:divBdr>
        <w:top w:val="none" w:sz="0" w:space="0" w:color="auto"/>
        <w:left w:val="none" w:sz="0" w:space="0" w:color="auto"/>
        <w:bottom w:val="none" w:sz="0" w:space="0" w:color="auto"/>
        <w:right w:val="none" w:sz="0" w:space="0" w:color="auto"/>
      </w:divBdr>
    </w:div>
    <w:div w:id="523180184">
      <w:bodyDiv w:val="1"/>
      <w:marLeft w:val="0"/>
      <w:marRight w:val="0"/>
      <w:marTop w:val="0"/>
      <w:marBottom w:val="0"/>
      <w:divBdr>
        <w:top w:val="none" w:sz="0" w:space="0" w:color="auto"/>
        <w:left w:val="none" w:sz="0" w:space="0" w:color="auto"/>
        <w:bottom w:val="none" w:sz="0" w:space="0" w:color="auto"/>
        <w:right w:val="none" w:sz="0" w:space="0" w:color="auto"/>
      </w:divBdr>
      <w:divsChild>
        <w:div w:id="1015573949">
          <w:marLeft w:val="0"/>
          <w:marRight w:val="0"/>
          <w:marTop w:val="0"/>
          <w:marBottom w:val="0"/>
          <w:divBdr>
            <w:top w:val="none" w:sz="0" w:space="0" w:color="auto"/>
            <w:left w:val="none" w:sz="0" w:space="0" w:color="auto"/>
            <w:bottom w:val="none" w:sz="0" w:space="0" w:color="auto"/>
            <w:right w:val="none" w:sz="0" w:space="0" w:color="auto"/>
          </w:divBdr>
        </w:div>
        <w:div w:id="2012372313">
          <w:marLeft w:val="480"/>
          <w:marRight w:val="0"/>
          <w:marTop w:val="240"/>
          <w:marBottom w:val="240"/>
          <w:divBdr>
            <w:top w:val="none" w:sz="0" w:space="0" w:color="auto"/>
            <w:left w:val="none" w:sz="0" w:space="0" w:color="auto"/>
            <w:bottom w:val="none" w:sz="0" w:space="0" w:color="auto"/>
            <w:right w:val="none" w:sz="0" w:space="0" w:color="auto"/>
          </w:divBdr>
          <w:divsChild>
            <w:div w:id="64404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3861977">
      <w:bodyDiv w:val="1"/>
      <w:marLeft w:val="0"/>
      <w:marRight w:val="0"/>
      <w:marTop w:val="0"/>
      <w:marBottom w:val="0"/>
      <w:divBdr>
        <w:top w:val="none" w:sz="0" w:space="0" w:color="auto"/>
        <w:left w:val="none" w:sz="0" w:space="0" w:color="auto"/>
        <w:bottom w:val="none" w:sz="0" w:space="0" w:color="auto"/>
        <w:right w:val="none" w:sz="0" w:space="0" w:color="auto"/>
      </w:divBdr>
    </w:div>
    <w:div w:id="524290937">
      <w:bodyDiv w:val="1"/>
      <w:marLeft w:val="0"/>
      <w:marRight w:val="0"/>
      <w:marTop w:val="0"/>
      <w:marBottom w:val="0"/>
      <w:divBdr>
        <w:top w:val="none" w:sz="0" w:space="0" w:color="auto"/>
        <w:left w:val="none" w:sz="0" w:space="0" w:color="auto"/>
        <w:bottom w:val="none" w:sz="0" w:space="0" w:color="auto"/>
        <w:right w:val="none" w:sz="0" w:space="0" w:color="auto"/>
      </w:divBdr>
    </w:div>
    <w:div w:id="528377707">
      <w:bodyDiv w:val="1"/>
      <w:marLeft w:val="0"/>
      <w:marRight w:val="0"/>
      <w:marTop w:val="0"/>
      <w:marBottom w:val="0"/>
      <w:divBdr>
        <w:top w:val="none" w:sz="0" w:space="0" w:color="auto"/>
        <w:left w:val="none" w:sz="0" w:space="0" w:color="auto"/>
        <w:bottom w:val="none" w:sz="0" w:space="0" w:color="auto"/>
        <w:right w:val="none" w:sz="0" w:space="0" w:color="auto"/>
      </w:divBdr>
    </w:div>
    <w:div w:id="536089511">
      <w:bodyDiv w:val="1"/>
      <w:marLeft w:val="0"/>
      <w:marRight w:val="0"/>
      <w:marTop w:val="0"/>
      <w:marBottom w:val="0"/>
      <w:divBdr>
        <w:top w:val="none" w:sz="0" w:space="0" w:color="auto"/>
        <w:left w:val="none" w:sz="0" w:space="0" w:color="auto"/>
        <w:bottom w:val="none" w:sz="0" w:space="0" w:color="auto"/>
        <w:right w:val="none" w:sz="0" w:space="0" w:color="auto"/>
      </w:divBdr>
      <w:divsChild>
        <w:div w:id="546067455">
          <w:marLeft w:val="0"/>
          <w:marRight w:val="0"/>
          <w:marTop w:val="300"/>
          <w:marBottom w:val="45"/>
          <w:divBdr>
            <w:top w:val="none" w:sz="0" w:space="0" w:color="auto"/>
            <w:left w:val="none" w:sz="0" w:space="0" w:color="auto"/>
            <w:bottom w:val="none" w:sz="0" w:space="0" w:color="auto"/>
            <w:right w:val="none" w:sz="0" w:space="0" w:color="auto"/>
          </w:divBdr>
        </w:div>
        <w:div w:id="1551065169">
          <w:marLeft w:val="0"/>
          <w:marRight w:val="0"/>
          <w:marTop w:val="0"/>
          <w:marBottom w:val="75"/>
          <w:divBdr>
            <w:top w:val="none" w:sz="0" w:space="0" w:color="auto"/>
            <w:left w:val="none" w:sz="0" w:space="0" w:color="auto"/>
            <w:bottom w:val="none" w:sz="0" w:space="0" w:color="auto"/>
            <w:right w:val="none" w:sz="0" w:space="0" w:color="auto"/>
          </w:divBdr>
        </w:div>
        <w:div w:id="2093430091">
          <w:marLeft w:val="0"/>
          <w:marRight w:val="0"/>
          <w:marTop w:val="0"/>
          <w:marBottom w:val="0"/>
          <w:divBdr>
            <w:top w:val="none" w:sz="0" w:space="0" w:color="auto"/>
            <w:left w:val="none" w:sz="0" w:space="0" w:color="auto"/>
            <w:bottom w:val="none" w:sz="0" w:space="0" w:color="auto"/>
            <w:right w:val="none" w:sz="0" w:space="0" w:color="auto"/>
          </w:divBdr>
        </w:div>
      </w:divsChild>
    </w:div>
    <w:div w:id="538859443">
      <w:bodyDiv w:val="1"/>
      <w:marLeft w:val="0"/>
      <w:marRight w:val="0"/>
      <w:marTop w:val="0"/>
      <w:marBottom w:val="0"/>
      <w:divBdr>
        <w:top w:val="none" w:sz="0" w:space="0" w:color="auto"/>
        <w:left w:val="none" w:sz="0" w:space="0" w:color="auto"/>
        <w:bottom w:val="none" w:sz="0" w:space="0" w:color="auto"/>
        <w:right w:val="none" w:sz="0" w:space="0" w:color="auto"/>
      </w:divBdr>
    </w:div>
    <w:div w:id="544297034">
      <w:bodyDiv w:val="1"/>
      <w:marLeft w:val="0"/>
      <w:marRight w:val="0"/>
      <w:marTop w:val="0"/>
      <w:marBottom w:val="0"/>
      <w:divBdr>
        <w:top w:val="none" w:sz="0" w:space="0" w:color="auto"/>
        <w:left w:val="none" w:sz="0" w:space="0" w:color="auto"/>
        <w:bottom w:val="none" w:sz="0" w:space="0" w:color="auto"/>
        <w:right w:val="none" w:sz="0" w:space="0" w:color="auto"/>
      </w:divBdr>
    </w:div>
    <w:div w:id="555818117">
      <w:bodyDiv w:val="1"/>
      <w:marLeft w:val="0"/>
      <w:marRight w:val="0"/>
      <w:marTop w:val="0"/>
      <w:marBottom w:val="0"/>
      <w:divBdr>
        <w:top w:val="none" w:sz="0" w:space="0" w:color="auto"/>
        <w:left w:val="none" w:sz="0" w:space="0" w:color="auto"/>
        <w:bottom w:val="none" w:sz="0" w:space="0" w:color="auto"/>
        <w:right w:val="none" w:sz="0" w:space="0" w:color="auto"/>
      </w:divBdr>
    </w:div>
    <w:div w:id="561713620">
      <w:bodyDiv w:val="1"/>
      <w:marLeft w:val="0"/>
      <w:marRight w:val="0"/>
      <w:marTop w:val="0"/>
      <w:marBottom w:val="0"/>
      <w:divBdr>
        <w:top w:val="none" w:sz="0" w:space="0" w:color="auto"/>
        <w:left w:val="none" w:sz="0" w:space="0" w:color="auto"/>
        <w:bottom w:val="none" w:sz="0" w:space="0" w:color="auto"/>
        <w:right w:val="none" w:sz="0" w:space="0" w:color="auto"/>
      </w:divBdr>
    </w:div>
    <w:div w:id="578294780">
      <w:bodyDiv w:val="1"/>
      <w:marLeft w:val="0"/>
      <w:marRight w:val="0"/>
      <w:marTop w:val="0"/>
      <w:marBottom w:val="0"/>
      <w:divBdr>
        <w:top w:val="none" w:sz="0" w:space="0" w:color="auto"/>
        <w:left w:val="none" w:sz="0" w:space="0" w:color="auto"/>
        <w:bottom w:val="none" w:sz="0" w:space="0" w:color="auto"/>
        <w:right w:val="none" w:sz="0" w:space="0" w:color="auto"/>
      </w:divBdr>
    </w:div>
    <w:div w:id="580523539">
      <w:bodyDiv w:val="1"/>
      <w:marLeft w:val="0"/>
      <w:marRight w:val="0"/>
      <w:marTop w:val="0"/>
      <w:marBottom w:val="0"/>
      <w:divBdr>
        <w:top w:val="none" w:sz="0" w:space="0" w:color="auto"/>
        <w:left w:val="none" w:sz="0" w:space="0" w:color="auto"/>
        <w:bottom w:val="none" w:sz="0" w:space="0" w:color="auto"/>
        <w:right w:val="none" w:sz="0" w:space="0" w:color="auto"/>
      </w:divBdr>
    </w:div>
    <w:div w:id="583026093">
      <w:bodyDiv w:val="1"/>
      <w:marLeft w:val="0"/>
      <w:marRight w:val="0"/>
      <w:marTop w:val="0"/>
      <w:marBottom w:val="0"/>
      <w:divBdr>
        <w:top w:val="none" w:sz="0" w:space="0" w:color="auto"/>
        <w:left w:val="none" w:sz="0" w:space="0" w:color="auto"/>
        <w:bottom w:val="none" w:sz="0" w:space="0" w:color="auto"/>
        <w:right w:val="none" w:sz="0" w:space="0" w:color="auto"/>
      </w:divBdr>
      <w:divsChild>
        <w:div w:id="1480538630">
          <w:marLeft w:val="0"/>
          <w:marRight w:val="0"/>
          <w:marTop w:val="0"/>
          <w:marBottom w:val="0"/>
          <w:divBdr>
            <w:top w:val="none" w:sz="0" w:space="0" w:color="auto"/>
            <w:left w:val="none" w:sz="0" w:space="0" w:color="auto"/>
            <w:bottom w:val="none" w:sz="0" w:space="0" w:color="auto"/>
            <w:right w:val="none" w:sz="0" w:space="0" w:color="auto"/>
          </w:divBdr>
        </w:div>
      </w:divsChild>
    </w:div>
    <w:div w:id="583299965">
      <w:bodyDiv w:val="1"/>
      <w:marLeft w:val="0"/>
      <w:marRight w:val="0"/>
      <w:marTop w:val="0"/>
      <w:marBottom w:val="0"/>
      <w:divBdr>
        <w:top w:val="none" w:sz="0" w:space="0" w:color="auto"/>
        <w:left w:val="none" w:sz="0" w:space="0" w:color="auto"/>
        <w:bottom w:val="none" w:sz="0" w:space="0" w:color="auto"/>
        <w:right w:val="none" w:sz="0" w:space="0" w:color="auto"/>
      </w:divBdr>
    </w:div>
    <w:div w:id="589967960">
      <w:bodyDiv w:val="1"/>
      <w:marLeft w:val="0"/>
      <w:marRight w:val="0"/>
      <w:marTop w:val="0"/>
      <w:marBottom w:val="0"/>
      <w:divBdr>
        <w:top w:val="none" w:sz="0" w:space="0" w:color="auto"/>
        <w:left w:val="none" w:sz="0" w:space="0" w:color="auto"/>
        <w:bottom w:val="none" w:sz="0" w:space="0" w:color="auto"/>
        <w:right w:val="none" w:sz="0" w:space="0" w:color="auto"/>
      </w:divBdr>
    </w:div>
    <w:div w:id="606735960">
      <w:bodyDiv w:val="1"/>
      <w:marLeft w:val="0"/>
      <w:marRight w:val="0"/>
      <w:marTop w:val="0"/>
      <w:marBottom w:val="0"/>
      <w:divBdr>
        <w:top w:val="none" w:sz="0" w:space="0" w:color="auto"/>
        <w:left w:val="none" w:sz="0" w:space="0" w:color="auto"/>
        <w:bottom w:val="none" w:sz="0" w:space="0" w:color="auto"/>
        <w:right w:val="none" w:sz="0" w:space="0" w:color="auto"/>
      </w:divBdr>
    </w:div>
    <w:div w:id="610475629">
      <w:bodyDiv w:val="1"/>
      <w:marLeft w:val="0"/>
      <w:marRight w:val="0"/>
      <w:marTop w:val="0"/>
      <w:marBottom w:val="0"/>
      <w:divBdr>
        <w:top w:val="none" w:sz="0" w:space="0" w:color="auto"/>
        <w:left w:val="none" w:sz="0" w:space="0" w:color="auto"/>
        <w:bottom w:val="none" w:sz="0" w:space="0" w:color="auto"/>
        <w:right w:val="none" w:sz="0" w:space="0" w:color="auto"/>
      </w:divBdr>
    </w:div>
    <w:div w:id="618536555">
      <w:bodyDiv w:val="1"/>
      <w:marLeft w:val="0"/>
      <w:marRight w:val="0"/>
      <w:marTop w:val="0"/>
      <w:marBottom w:val="0"/>
      <w:divBdr>
        <w:top w:val="none" w:sz="0" w:space="0" w:color="auto"/>
        <w:left w:val="none" w:sz="0" w:space="0" w:color="auto"/>
        <w:bottom w:val="none" w:sz="0" w:space="0" w:color="auto"/>
        <w:right w:val="none" w:sz="0" w:space="0" w:color="auto"/>
      </w:divBdr>
    </w:div>
    <w:div w:id="641156356">
      <w:bodyDiv w:val="1"/>
      <w:marLeft w:val="0"/>
      <w:marRight w:val="0"/>
      <w:marTop w:val="0"/>
      <w:marBottom w:val="0"/>
      <w:divBdr>
        <w:top w:val="none" w:sz="0" w:space="0" w:color="auto"/>
        <w:left w:val="none" w:sz="0" w:space="0" w:color="auto"/>
        <w:bottom w:val="none" w:sz="0" w:space="0" w:color="auto"/>
        <w:right w:val="none" w:sz="0" w:space="0" w:color="auto"/>
      </w:divBdr>
      <w:divsChild>
        <w:div w:id="985160995">
          <w:marLeft w:val="0"/>
          <w:marRight w:val="0"/>
          <w:marTop w:val="0"/>
          <w:marBottom w:val="0"/>
          <w:divBdr>
            <w:top w:val="none" w:sz="0" w:space="0" w:color="auto"/>
            <w:left w:val="none" w:sz="0" w:space="0" w:color="auto"/>
            <w:bottom w:val="none" w:sz="0" w:space="0" w:color="auto"/>
            <w:right w:val="none" w:sz="0" w:space="0" w:color="auto"/>
          </w:divBdr>
          <w:divsChild>
            <w:div w:id="585647083">
              <w:marLeft w:val="0"/>
              <w:marRight w:val="0"/>
              <w:marTop w:val="0"/>
              <w:marBottom w:val="0"/>
              <w:divBdr>
                <w:top w:val="none" w:sz="0" w:space="0" w:color="auto"/>
                <w:left w:val="none" w:sz="0" w:space="0" w:color="auto"/>
                <w:bottom w:val="none" w:sz="0" w:space="0" w:color="auto"/>
                <w:right w:val="none" w:sz="0" w:space="0" w:color="auto"/>
              </w:divBdr>
              <w:divsChild>
                <w:div w:id="1758016863">
                  <w:marLeft w:val="0"/>
                  <w:marRight w:val="0"/>
                  <w:marTop w:val="0"/>
                  <w:marBottom w:val="0"/>
                  <w:divBdr>
                    <w:top w:val="none" w:sz="0" w:space="0" w:color="auto"/>
                    <w:left w:val="none" w:sz="0" w:space="0" w:color="auto"/>
                    <w:bottom w:val="none" w:sz="0" w:space="0" w:color="auto"/>
                    <w:right w:val="none" w:sz="0" w:space="0" w:color="auto"/>
                  </w:divBdr>
                  <w:divsChild>
                    <w:div w:id="133766913">
                      <w:marLeft w:val="0"/>
                      <w:marRight w:val="0"/>
                      <w:marTop w:val="0"/>
                      <w:marBottom w:val="0"/>
                      <w:divBdr>
                        <w:top w:val="none" w:sz="0" w:space="0" w:color="auto"/>
                        <w:left w:val="none" w:sz="0" w:space="0" w:color="auto"/>
                        <w:bottom w:val="none" w:sz="0" w:space="0" w:color="auto"/>
                        <w:right w:val="none" w:sz="0" w:space="0" w:color="auto"/>
                      </w:divBdr>
                      <w:divsChild>
                        <w:div w:id="758909436">
                          <w:marLeft w:val="0"/>
                          <w:marRight w:val="0"/>
                          <w:marTop w:val="0"/>
                          <w:marBottom w:val="0"/>
                          <w:divBdr>
                            <w:top w:val="none" w:sz="0" w:space="0" w:color="auto"/>
                            <w:left w:val="none" w:sz="0" w:space="0" w:color="auto"/>
                            <w:bottom w:val="none" w:sz="0" w:space="0" w:color="auto"/>
                            <w:right w:val="none" w:sz="0" w:space="0" w:color="auto"/>
                          </w:divBdr>
                          <w:divsChild>
                            <w:div w:id="7535515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010450">
                                  <w:marLeft w:val="0"/>
                                  <w:marRight w:val="0"/>
                                  <w:marTop w:val="0"/>
                                  <w:marBottom w:val="0"/>
                                  <w:divBdr>
                                    <w:top w:val="none" w:sz="0" w:space="0" w:color="auto"/>
                                    <w:left w:val="none" w:sz="0" w:space="0" w:color="auto"/>
                                    <w:bottom w:val="none" w:sz="0" w:space="0" w:color="auto"/>
                                    <w:right w:val="none" w:sz="0" w:space="0" w:color="auto"/>
                                  </w:divBdr>
                                  <w:divsChild>
                                    <w:div w:id="14262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747387">
      <w:bodyDiv w:val="1"/>
      <w:marLeft w:val="0"/>
      <w:marRight w:val="0"/>
      <w:marTop w:val="0"/>
      <w:marBottom w:val="0"/>
      <w:divBdr>
        <w:top w:val="none" w:sz="0" w:space="0" w:color="auto"/>
        <w:left w:val="none" w:sz="0" w:space="0" w:color="auto"/>
        <w:bottom w:val="none" w:sz="0" w:space="0" w:color="auto"/>
        <w:right w:val="none" w:sz="0" w:space="0" w:color="auto"/>
      </w:divBdr>
    </w:div>
    <w:div w:id="645547361">
      <w:bodyDiv w:val="1"/>
      <w:marLeft w:val="0"/>
      <w:marRight w:val="0"/>
      <w:marTop w:val="0"/>
      <w:marBottom w:val="0"/>
      <w:divBdr>
        <w:top w:val="none" w:sz="0" w:space="0" w:color="auto"/>
        <w:left w:val="none" w:sz="0" w:space="0" w:color="auto"/>
        <w:bottom w:val="none" w:sz="0" w:space="0" w:color="auto"/>
        <w:right w:val="none" w:sz="0" w:space="0" w:color="auto"/>
      </w:divBdr>
    </w:div>
    <w:div w:id="653802997">
      <w:bodyDiv w:val="1"/>
      <w:marLeft w:val="0"/>
      <w:marRight w:val="0"/>
      <w:marTop w:val="0"/>
      <w:marBottom w:val="0"/>
      <w:divBdr>
        <w:top w:val="none" w:sz="0" w:space="0" w:color="auto"/>
        <w:left w:val="none" w:sz="0" w:space="0" w:color="auto"/>
        <w:bottom w:val="none" w:sz="0" w:space="0" w:color="auto"/>
        <w:right w:val="none" w:sz="0" w:space="0" w:color="auto"/>
      </w:divBdr>
    </w:div>
    <w:div w:id="654458380">
      <w:bodyDiv w:val="1"/>
      <w:marLeft w:val="0"/>
      <w:marRight w:val="0"/>
      <w:marTop w:val="0"/>
      <w:marBottom w:val="0"/>
      <w:divBdr>
        <w:top w:val="none" w:sz="0" w:space="0" w:color="auto"/>
        <w:left w:val="none" w:sz="0" w:space="0" w:color="auto"/>
        <w:bottom w:val="none" w:sz="0" w:space="0" w:color="auto"/>
        <w:right w:val="none" w:sz="0" w:space="0" w:color="auto"/>
      </w:divBdr>
    </w:div>
    <w:div w:id="683940352">
      <w:bodyDiv w:val="1"/>
      <w:marLeft w:val="0"/>
      <w:marRight w:val="0"/>
      <w:marTop w:val="0"/>
      <w:marBottom w:val="0"/>
      <w:divBdr>
        <w:top w:val="none" w:sz="0" w:space="0" w:color="auto"/>
        <w:left w:val="none" w:sz="0" w:space="0" w:color="auto"/>
        <w:bottom w:val="none" w:sz="0" w:space="0" w:color="auto"/>
        <w:right w:val="none" w:sz="0" w:space="0" w:color="auto"/>
      </w:divBdr>
    </w:div>
    <w:div w:id="692616253">
      <w:bodyDiv w:val="1"/>
      <w:marLeft w:val="0"/>
      <w:marRight w:val="0"/>
      <w:marTop w:val="0"/>
      <w:marBottom w:val="0"/>
      <w:divBdr>
        <w:top w:val="none" w:sz="0" w:space="0" w:color="auto"/>
        <w:left w:val="none" w:sz="0" w:space="0" w:color="auto"/>
        <w:bottom w:val="none" w:sz="0" w:space="0" w:color="auto"/>
        <w:right w:val="none" w:sz="0" w:space="0" w:color="auto"/>
      </w:divBdr>
    </w:div>
    <w:div w:id="695809710">
      <w:bodyDiv w:val="1"/>
      <w:marLeft w:val="0"/>
      <w:marRight w:val="0"/>
      <w:marTop w:val="0"/>
      <w:marBottom w:val="0"/>
      <w:divBdr>
        <w:top w:val="none" w:sz="0" w:space="0" w:color="auto"/>
        <w:left w:val="none" w:sz="0" w:space="0" w:color="auto"/>
        <w:bottom w:val="none" w:sz="0" w:space="0" w:color="auto"/>
        <w:right w:val="none" w:sz="0" w:space="0" w:color="auto"/>
      </w:divBdr>
      <w:divsChild>
        <w:div w:id="562329459">
          <w:marLeft w:val="75"/>
          <w:marRight w:val="0"/>
          <w:marTop w:val="0"/>
          <w:marBottom w:val="300"/>
          <w:divBdr>
            <w:top w:val="none" w:sz="0" w:space="0" w:color="auto"/>
            <w:left w:val="none" w:sz="0" w:space="0" w:color="auto"/>
            <w:bottom w:val="none" w:sz="0" w:space="0" w:color="auto"/>
            <w:right w:val="none" w:sz="0" w:space="0" w:color="auto"/>
          </w:divBdr>
        </w:div>
        <w:div w:id="1478451380">
          <w:marLeft w:val="480"/>
          <w:marRight w:val="0"/>
          <w:marTop w:val="240"/>
          <w:marBottom w:val="240"/>
          <w:divBdr>
            <w:top w:val="none" w:sz="0" w:space="0" w:color="auto"/>
            <w:left w:val="none" w:sz="0" w:space="0" w:color="auto"/>
            <w:bottom w:val="none" w:sz="0" w:space="0" w:color="auto"/>
            <w:right w:val="none" w:sz="0" w:space="0" w:color="auto"/>
          </w:divBdr>
          <w:divsChild>
            <w:div w:id="508255024">
              <w:marLeft w:val="0"/>
              <w:marRight w:val="0"/>
              <w:marTop w:val="0"/>
              <w:marBottom w:val="300"/>
              <w:divBdr>
                <w:top w:val="none" w:sz="0" w:space="0" w:color="auto"/>
                <w:left w:val="none" w:sz="0" w:space="0" w:color="auto"/>
                <w:bottom w:val="none" w:sz="0" w:space="0" w:color="auto"/>
                <w:right w:val="none" w:sz="0" w:space="0" w:color="auto"/>
              </w:divBdr>
            </w:div>
          </w:divsChild>
        </w:div>
        <w:div w:id="1939751822">
          <w:marLeft w:val="0"/>
          <w:marRight w:val="0"/>
          <w:marTop w:val="0"/>
          <w:marBottom w:val="0"/>
          <w:divBdr>
            <w:top w:val="none" w:sz="0" w:space="0" w:color="auto"/>
            <w:left w:val="none" w:sz="0" w:space="0" w:color="auto"/>
            <w:bottom w:val="none" w:sz="0" w:space="0" w:color="auto"/>
            <w:right w:val="none" w:sz="0" w:space="0" w:color="auto"/>
          </w:divBdr>
        </w:div>
      </w:divsChild>
    </w:div>
    <w:div w:id="696585639">
      <w:bodyDiv w:val="1"/>
      <w:marLeft w:val="0"/>
      <w:marRight w:val="0"/>
      <w:marTop w:val="0"/>
      <w:marBottom w:val="0"/>
      <w:divBdr>
        <w:top w:val="none" w:sz="0" w:space="0" w:color="auto"/>
        <w:left w:val="none" w:sz="0" w:space="0" w:color="auto"/>
        <w:bottom w:val="none" w:sz="0" w:space="0" w:color="auto"/>
        <w:right w:val="none" w:sz="0" w:space="0" w:color="auto"/>
      </w:divBdr>
    </w:div>
    <w:div w:id="701054217">
      <w:bodyDiv w:val="1"/>
      <w:marLeft w:val="0"/>
      <w:marRight w:val="0"/>
      <w:marTop w:val="0"/>
      <w:marBottom w:val="0"/>
      <w:divBdr>
        <w:top w:val="none" w:sz="0" w:space="0" w:color="auto"/>
        <w:left w:val="none" w:sz="0" w:space="0" w:color="auto"/>
        <w:bottom w:val="none" w:sz="0" w:space="0" w:color="auto"/>
        <w:right w:val="none" w:sz="0" w:space="0" w:color="auto"/>
      </w:divBdr>
      <w:divsChild>
        <w:div w:id="1387140707">
          <w:marLeft w:val="75"/>
          <w:marRight w:val="0"/>
          <w:marTop w:val="0"/>
          <w:marBottom w:val="300"/>
          <w:divBdr>
            <w:top w:val="none" w:sz="0" w:space="0" w:color="auto"/>
            <w:left w:val="none" w:sz="0" w:space="0" w:color="auto"/>
            <w:bottom w:val="none" w:sz="0" w:space="0" w:color="auto"/>
            <w:right w:val="none" w:sz="0" w:space="0" w:color="auto"/>
          </w:divBdr>
        </w:div>
        <w:div w:id="1995186210">
          <w:marLeft w:val="480"/>
          <w:marRight w:val="0"/>
          <w:marTop w:val="240"/>
          <w:marBottom w:val="240"/>
          <w:divBdr>
            <w:top w:val="none" w:sz="0" w:space="0" w:color="auto"/>
            <w:left w:val="none" w:sz="0" w:space="0" w:color="auto"/>
            <w:bottom w:val="none" w:sz="0" w:space="0" w:color="auto"/>
            <w:right w:val="none" w:sz="0" w:space="0" w:color="auto"/>
          </w:divBdr>
          <w:divsChild>
            <w:div w:id="1815171071">
              <w:marLeft w:val="0"/>
              <w:marRight w:val="0"/>
              <w:marTop w:val="0"/>
              <w:marBottom w:val="300"/>
              <w:divBdr>
                <w:top w:val="none" w:sz="0" w:space="0" w:color="auto"/>
                <w:left w:val="none" w:sz="0" w:space="0" w:color="auto"/>
                <w:bottom w:val="none" w:sz="0" w:space="0" w:color="auto"/>
                <w:right w:val="none" w:sz="0" w:space="0" w:color="auto"/>
              </w:divBdr>
            </w:div>
          </w:divsChild>
        </w:div>
        <w:div w:id="1380133348">
          <w:marLeft w:val="0"/>
          <w:marRight w:val="0"/>
          <w:marTop w:val="0"/>
          <w:marBottom w:val="0"/>
          <w:divBdr>
            <w:top w:val="none" w:sz="0" w:space="0" w:color="auto"/>
            <w:left w:val="none" w:sz="0" w:space="0" w:color="auto"/>
            <w:bottom w:val="none" w:sz="0" w:space="0" w:color="auto"/>
            <w:right w:val="none" w:sz="0" w:space="0" w:color="auto"/>
          </w:divBdr>
        </w:div>
      </w:divsChild>
    </w:div>
    <w:div w:id="703989445">
      <w:bodyDiv w:val="1"/>
      <w:marLeft w:val="0"/>
      <w:marRight w:val="0"/>
      <w:marTop w:val="0"/>
      <w:marBottom w:val="0"/>
      <w:divBdr>
        <w:top w:val="none" w:sz="0" w:space="0" w:color="auto"/>
        <w:left w:val="none" w:sz="0" w:space="0" w:color="auto"/>
        <w:bottom w:val="none" w:sz="0" w:space="0" w:color="auto"/>
        <w:right w:val="none" w:sz="0" w:space="0" w:color="auto"/>
      </w:divBdr>
    </w:div>
    <w:div w:id="704406052">
      <w:bodyDiv w:val="1"/>
      <w:marLeft w:val="0"/>
      <w:marRight w:val="0"/>
      <w:marTop w:val="0"/>
      <w:marBottom w:val="0"/>
      <w:divBdr>
        <w:top w:val="none" w:sz="0" w:space="0" w:color="auto"/>
        <w:left w:val="none" w:sz="0" w:space="0" w:color="auto"/>
        <w:bottom w:val="none" w:sz="0" w:space="0" w:color="auto"/>
        <w:right w:val="none" w:sz="0" w:space="0" w:color="auto"/>
      </w:divBdr>
    </w:div>
    <w:div w:id="717123546">
      <w:bodyDiv w:val="1"/>
      <w:marLeft w:val="0"/>
      <w:marRight w:val="0"/>
      <w:marTop w:val="0"/>
      <w:marBottom w:val="0"/>
      <w:divBdr>
        <w:top w:val="none" w:sz="0" w:space="0" w:color="auto"/>
        <w:left w:val="none" w:sz="0" w:space="0" w:color="auto"/>
        <w:bottom w:val="none" w:sz="0" w:space="0" w:color="auto"/>
        <w:right w:val="none" w:sz="0" w:space="0" w:color="auto"/>
      </w:divBdr>
    </w:div>
    <w:div w:id="719479778">
      <w:bodyDiv w:val="1"/>
      <w:marLeft w:val="0"/>
      <w:marRight w:val="0"/>
      <w:marTop w:val="0"/>
      <w:marBottom w:val="0"/>
      <w:divBdr>
        <w:top w:val="none" w:sz="0" w:space="0" w:color="auto"/>
        <w:left w:val="none" w:sz="0" w:space="0" w:color="auto"/>
        <w:bottom w:val="none" w:sz="0" w:space="0" w:color="auto"/>
        <w:right w:val="none" w:sz="0" w:space="0" w:color="auto"/>
      </w:divBdr>
    </w:div>
    <w:div w:id="722993299">
      <w:bodyDiv w:val="1"/>
      <w:marLeft w:val="0"/>
      <w:marRight w:val="0"/>
      <w:marTop w:val="0"/>
      <w:marBottom w:val="0"/>
      <w:divBdr>
        <w:top w:val="none" w:sz="0" w:space="0" w:color="auto"/>
        <w:left w:val="none" w:sz="0" w:space="0" w:color="auto"/>
        <w:bottom w:val="none" w:sz="0" w:space="0" w:color="auto"/>
        <w:right w:val="none" w:sz="0" w:space="0" w:color="auto"/>
      </w:divBdr>
    </w:div>
    <w:div w:id="724375579">
      <w:bodyDiv w:val="1"/>
      <w:marLeft w:val="0"/>
      <w:marRight w:val="0"/>
      <w:marTop w:val="0"/>
      <w:marBottom w:val="0"/>
      <w:divBdr>
        <w:top w:val="none" w:sz="0" w:space="0" w:color="auto"/>
        <w:left w:val="none" w:sz="0" w:space="0" w:color="auto"/>
        <w:bottom w:val="none" w:sz="0" w:space="0" w:color="auto"/>
        <w:right w:val="none" w:sz="0" w:space="0" w:color="auto"/>
      </w:divBdr>
    </w:div>
    <w:div w:id="727071084">
      <w:bodyDiv w:val="1"/>
      <w:marLeft w:val="0"/>
      <w:marRight w:val="0"/>
      <w:marTop w:val="0"/>
      <w:marBottom w:val="0"/>
      <w:divBdr>
        <w:top w:val="none" w:sz="0" w:space="0" w:color="auto"/>
        <w:left w:val="none" w:sz="0" w:space="0" w:color="auto"/>
        <w:bottom w:val="none" w:sz="0" w:space="0" w:color="auto"/>
        <w:right w:val="none" w:sz="0" w:space="0" w:color="auto"/>
      </w:divBdr>
    </w:div>
    <w:div w:id="731316350">
      <w:bodyDiv w:val="1"/>
      <w:marLeft w:val="0"/>
      <w:marRight w:val="0"/>
      <w:marTop w:val="0"/>
      <w:marBottom w:val="0"/>
      <w:divBdr>
        <w:top w:val="none" w:sz="0" w:space="0" w:color="auto"/>
        <w:left w:val="none" w:sz="0" w:space="0" w:color="auto"/>
        <w:bottom w:val="none" w:sz="0" w:space="0" w:color="auto"/>
        <w:right w:val="none" w:sz="0" w:space="0" w:color="auto"/>
      </w:divBdr>
    </w:div>
    <w:div w:id="767895102">
      <w:bodyDiv w:val="1"/>
      <w:marLeft w:val="0"/>
      <w:marRight w:val="0"/>
      <w:marTop w:val="0"/>
      <w:marBottom w:val="0"/>
      <w:divBdr>
        <w:top w:val="none" w:sz="0" w:space="0" w:color="auto"/>
        <w:left w:val="none" w:sz="0" w:space="0" w:color="auto"/>
        <w:bottom w:val="none" w:sz="0" w:space="0" w:color="auto"/>
        <w:right w:val="none" w:sz="0" w:space="0" w:color="auto"/>
      </w:divBdr>
      <w:divsChild>
        <w:div w:id="199322596">
          <w:marLeft w:val="75"/>
          <w:marRight w:val="0"/>
          <w:marTop w:val="0"/>
          <w:marBottom w:val="300"/>
          <w:divBdr>
            <w:top w:val="none" w:sz="0" w:space="0" w:color="auto"/>
            <w:left w:val="none" w:sz="0" w:space="0" w:color="auto"/>
            <w:bottom w:val="none" w:sz="0" w:space="0" w:color="auto"/>
            <w:right w:val="none" w:sz="0" w:space="0" w:color="auto"/>
          </w:divBdr>
        </w:div>
        <w:div w:id="677926499">
          <w:marLeft w:val="0"/>
          <w:marRight w:val="0"/>
          <w:marTop w:val="0"/>
          <w:marBottom w:val="0"/>
          <w:divBdr>
            <w:top w:val="none" w:sz="0" w:space="0" w:color="auto"/>
            <w:left w:val="none" w:sz="0" w:space="0" w:color="auto"/>
            <w:bottom w:val="none" w:sz="0" w:space="0" w:color="auto"/>
            <w:right w:val="none" w:sz="0" w:space="0" w:color="auto"/>
          </w:divBdr>
        </w:div>
        <w:div w:id="2020425450">
          <w:marLeft w:val="480"/>
          <w:marRight w:val="0"/>
          <w:marTop w:val="240"/>
          <w:marBottom w:val="240"/>
          <w:divBdr>
            <w:top w:val="none" w:sz="0" w:space="0" w:color="auto"/>
            <w:left w:val="none" w:sz="0" w:space="0" w:color="auto"/>
            <w:bottom w:val="none" w:sz="0" w:space="0" w:color="auto"/>
            <w:right w:val="none" w:sz="0" w:space="0" w:color="auto"/>
          </w:divBdr>
          <w:divsChild>
            <w:div w:id="612051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1584505">
      <w:bodyDiv w:val="1"/>
      <w:marLeft w:val="0"/>
      <w:marRight w:val="0"/>
      <w:marTop w:val="0"/>
      <w:marBottom w:val="0"/>
      <w:divBdr>
        <w:top w:val="none" w:sz="0" w:space="0" w:color="auto"/>
        <w:left w:val="none" w:sz="0" w:space="0" w:color="auto"/>
        <w:bottom w:val="none" w:sz="0" w:space="0" w:color="auto"/>
        <w:right w:val="none" w:sz="0" w:space="0" w:color="auto"/>
      </w:divBdr>
      <w:divsChild>
        <w:div w:id="1670330818">
          <w:marLeft w:val="75"/>
          <w:marRight w:val="0"/>
          <w:marTop w:val="0"/>
          <w:marBottom w:val="300"/>
          <w:divBdr>
            <w:top w:val="none" w:sz="0" w:space="0" w:color="auto"/>
            <w:left w:val="none" w:sz="0" w:space="0" w:color="auto"/>
            <w:bottom w:val="none" w:sz="0" w:space="0" w:color="auto"/>
            <w:right w:val="none" w:sz="0" w:space="0" w:color="auto"/>
          </w:divBdr>
        </w:div>
        <w:div w:id="370737325">
          <w:marLeft w:val="480"/>
          <w:marRight w:val="0"/>
          <w:marTop w:val="240"/>
          <w:marBottom w:val="240"/>
          <w:divBdr>
            <w:top w:val="none" w:sz="0" w:space="0" w:color="auto"/>
            <w:left w:val="none" w:sz="0" w:space="0" w:color="auto"/>
            <w:bottom w:val="none" w:sz="0" w:space="0" w:color="auto"/>
            <w:right w:val="none" w:sz="0" w:space="0" w:color="auto"/>
          </w:divBdr>
          <w:divsChild>
            <w:div w:id="1435904874">
              <w:marLeft w:val="0"/>
              <w:marRight w:val="0"/>
              <w:marTop w:val="0"/>
              <w:marBottom w:val="300"/>
              <w:divBdr>
                <w:top w:val="none" w:sz="0" w:space="0" w:color="auto"/>
                <w:left w:val="none" w:sz="0" w:space="0" w:color="auto"/>
                <w:bottom w:val="none" w:sz="0" w:space="0" w:color="auto"/>
                <w:right w:val="none" w:sz="0" w:space="0" w:color="auto"/>
              </w:divBdr>
            </w:div>
          </w:divsChild>
        </w:div>
        <w:div w:id="2093351740">
          <w:marLeft w:val="0"/>
          <w:marRight w:val="0"/>
          <w:marTop w:val="0"/>
          <w:marBottom w:val="0"/>
          <w:divBdr>
            <w:top w:val="none" w:sz="0" w:space="0" w:color="auto"/>
            <w:left w:val="none" w:sz="0" w:space="0" w:color="auto"/>
            <w:bottom w:val="none" w:sz="0" w:space="0" w:color="auto"/>
            <w:right w:val="none" w:sz="0" w:space="0" w:color="auto"/>
          </w:divBdr>
        </w:div>
      </w:divsChild>
    </w:div>
    <w:div w:id="771902036">
      <w:bodyDiv w:val="1"/>
      <w:marLeft w:val="0"/>
      <w:marRight w:val="0"/>
      <w:marTop w:val="0"/>
      <w:marBottom w:val="0"/>
      <w:divBdr>
        <w:top w:val="none" w:sz="0" w:space="0" w:color="auto"/>
        <w:left w:val="none" w:sz="0" w:space="0" w:color="auto"/>
        <w:bottom w:val="none" w:sz="0" w:space="0" w:color="auto"/>
        <w:right w:val="none" w:sz="0" w:space="0" w:color="auto"/>
      </w:divBdr>
    </w:div>
    <w:div w:id="776944138">
      <w:bodyDiv w:val="1"/>
      <w:marLeft w:val="0"/>
      <w:marRight w:val="0"/>
      <w:marTop w:val="0"/>
      <w:marBottom w:val="0"/>
      <w:divBdr>
        <w:top w:val="none" w:sz="0" w:space="0" w:color="auto"/>
        <w:left w:val="none" w:sz="0" w:space="0" w:color="auto"/>
        <w:bottom w:val="none" w:sz="0" w:space="0" w:color="auto"/>
        <w:right w:val="none" w:sz="0" w:space="0" w:color="auto"/>
      </w:divBdr>
    </w:div>
    <w:div w:id="777216412">
      <w:bodyDiv w:val="1"/>
      <w:marLeft w:val="0"/>
      <w:marRight w:val="0"/>
      <w:marTop w:val="0"/>
      <w:marBottom w:val="0"/>
      <w:divBdr>
        <w:top w:val="none" w:sz="0" w:space="0" w:color="auto"/>
        <w:left w:val="none" w:sz="0" w:space="0" w:color="auto"/>
        <w:bottom w:val="none" w:sz="0" w:space="0" w:color="auto"/>
        <w:right w:val="none" w:sz="0" w:space="0" w:color="auto"/>
      </w:divBdr>
    </w:div>
    <w:div w:id="785008010">
      <w:bodyDiv w:val="1"/>
      <w:marLeft w:val="0"/>
      <w:marRight w:val="0"/>
      <w:marTop w:val="0"/>
      <w:marBottom w:val="0"/>
      <w:divBdr>
        <w:top w:val="none" w:sz="0" w:space="0" w:color="auto"/>
        <w:left w:val="none" w:sz="0" w:space="0" w:color="auto"/>
        <w:bottom w:val="none" w:sz="0" w:space="0" w:color="auto"/>
        <w:right w:val="none" w:sz="0" w:space="0" w:color="auto"/>
      </w:divBdr>
    </w:div>
    <w:div w:id="788818171">
      <w:bodyDiv w:val="1"/>
      <w:marLeft w:val="0"/>
      <w:marRight w:val="0"/>
      <w:marTop w:val="0"/>
      <w:marBottom w:val="0"/>
      <w:divBdr>
        <w:top w:val="none" w:sz="0" w:space="0" w:color="auto"/>
        <w:left w:val="none" w:sz="0" w:space="0" w:color="auto"/>
        <w:bottom w:val="none" w:sz="0" w:space="0" w:color="auto"/>
        <w:right w:val="none" w:sz="0" w:space="0" w:color="auto"/>
      </w:divBdr>
    </w:div>
    <w:div w:id="796682471">
      <w:bodyDiv w:val="1"/>
      <w:marLeft w:val="0"/>
      <w:marRight w:val="0"/>
      <w:marTop w:val="0"/>
      <w:marBottom w:val="0"/>
      <w:divBdr>
        <w:top w:val="none" w:sz="0" w:space="0" w:color="auto"/>
        <w:left w:val="none" w:sz="0" w:space="0" w:color="auto"/>
        <w:bottom w:val="none" w:sz="0" w:space="0" w:color="auto"/>
        <w:right w:val="none" w:sz="0" w:space="0" w:color="auto"/>
      </w:divBdr>
    </w:div>
    <w:div w:id="803278909">
      <w:bodyDiv w:val="1"/>
      <w:marLeft w:val="0"/>
      <w:marRight w:val="0"/>
      <w:marTop w:val="0"/>
      <w:marBottom w:val="0"/>
      <w:divBdr>
        <w:top w:val="none" w:sz="0" w:space="0" w:color="auto"/>
        <w:left w:val="none" w:sz="0" w:space="0" w:color="auto"/>
        <w:bottom w:val="none" w:sz="0" w:space="0" w:color="auto"/>
        <w:right w:val="none" w:sz="0" w:space="0" w:color="auto"/>
      </w:divBdr>
    </w:div>
    <w:div w:id="807557121">
      <w:bodyDiv w:val="1"/>
      <w:marLeft w:val="0"/>
      <w:marRight w:val="0"/>
      <w:marTop w:val="0"/>
      <w:marBottom w:val="0"/>
      <w:divBdr>
        <w:top w:val="none" w:sz="0" w:space="0" w:color="auto"/>
        <w:left w:val="none" w:sz="0" w:space="0" w:color="auto"/>
        <w:bottom w:val="none" w:sz="0" w:space="0" w:color="auto"/>
        <w:right w:val="none" w:sz="0" w:space="0" w:color="auto"/>
      </w:divBdr>
    </w:div>
    <w:div w:id="840511151">
      <w:bodyDiv w:val="1"/>
      <w:marLeft w:val="0"/>
      <w:marRight w:val="0"/>
      <w:marTop w:val="0"/>
      <w:marBottom w:val="0"/>
      <w:divBdr>
        <w:top w:val="none" w:sz="0" w:space="0" w:color="auto"/>
        <w:left w:val="none" w:sz="0" w:space="0" w:color="auto"/>
        <w:bottom w:val="none" w:sz="0" w:space="0" w:color="auto"/>
        <w:right w:val="none" w:sz="0" w:space="0" w:color="auto"/>
      </w:divBdr>
    </w:div>
    <w:div w:id="851649391">
      <w:bodyDiv w:val="1"/>
      <w:marLeft w:val="0"/>
      <w:marRight w:val="0"/>
      <w:marTop w:val="0"/>
      <w:marBottom w:val="0"/>
      <w:divBdr>
        <w:top w:val="none" w:sz="0" w:space="0" w:color="auto"/>
        <w:left w:val="none" w:sz="0" w:space="0" w:color="auto"/>
        <w:bottom w:val="none" w:sz="0" w:space="0" w:color="auto"/>
        <w:right w:val="none" w:sz="0" w:space="0" w:color="auto"/>
      </w:divBdr>
    </w:div>
    <w:div w:id="856385121">
      <w:bodyDiv w:val="1"/>
      <w:marLeft w:val="0"/>
      <w:marRight w:val="0"/>
      <w:marTop w:val="0"/>
      <w:marBottom w:val="0"/>
      <w:divBdr>
        <w:top w:val="none" w:sz="0" w:space="0" w:color="auto"/>
        <w:left w:val="none" w:sz="0" w:space="0" w:color="auto"/>
        <w:bottom w:val="none" w:sz="0" w:space="0" w:color="auto"/>
        <w:right w:val="none" w:sz="0" w:space="0" w:color="auto"/>
      </w:divBdr>
    </w:div>
    <w:div w:id="860974898">
      <w:bodyDiv w:val="1"/>
      <w:marLeft w:val="0"/>
      <w:marRight w:val="0"/>
      <w:marTop w:val="0"/>
      <w:marBottom w:val="0"/>
      <w:divBdr>
        <w:top w:val="none" w:sz="0" w:space="0" w:color="auto"/>
        <w:left w:val="none" w:sz="0" w:space="0" w:color="auto"/>
        <w:bottom w:val="none" w:sz="0" w:space="0" w:color="auto"/>
        <w:right w:val="none" w:sz="0" w:space="0" w:color="auto"/>
      </w:divBdr>
    </w:div>
    <w:div w:id="872765960">
      <w:bodyDiv w:val="1"/>
      <w:marLeft w:val="0"/>
      <w:marRight w:val="0"/>
      <w:marTop w:val="0"/>
      <w:marBottom w:val="0"/>
      <w:divBdr>
        <w:top w:val="none" w:sz="0" w:space="0" w:color="auto"/>
        <w:left w:val="none" w:sz="0" w:space="0" w:color="auto"/>
        <w:bottom w:val="none" w:sz="0" w:space="0" w:color="auto"/>
        <w:right w:val="none" w:sz="0" w:space="0" w:color="auto"/>
      </w:divBdr>
    </w:div>
    <w:div w:id="877165633">
      <w:bodyDiv w:val="1"/>
      <w:marLeft w:val="0"/>
      <w:marRight w:val="0"/>
      <w:marTop w:val="0"/>
      <w:marBottom w:val="0"/>
      <w:divBdr>
        <w:top w:val="none" w:sz="0" w:space="0" w:color="auto"/>
        <w:left w:val="none" w:sz="0" w:space="0" w:color="auto"/>
        <w:bottom w:val="none" w:sz="0" w:space="0" w:color="auto"/>
        <w:right w:val="none" w:sz="0" w:space="0" w:color="auto"/>
      </w:divBdr>
    </w:div>
    <w:div w:id="884294899">
      <w:bodyDiv w:val="1"/>
      <w:marLeft w:val="0"/>
      <w:marRight w:val="0"/>
      <w:marTop w:val="0"/>
      <w:marBottom w:val="0"/>
      <w:divBdr>
        <w:top w:val="none" w:sz="0" w:space="0" w:color="auto"/>
        <w:left w:val="none" w:sz="0" w:space="0" w:color="auto"/>
        <w:bottom w:val="none" w:sz="0" w:space="0" w:color="auto"/>
        <w:right w:val="none" w:sz="0" w:space="0" w:color="auto"/>
      </w:divBdr>
    </w:div>
    <w:div w:id="885220436">
      <w:bodyDiv w:val="1"/>
      <w:marLeft w:val="0"/>
      <w:marRight w:val="0"/>
      <w:marTop w:val="0"/>
      <w:marBottom w:val="0"/>
      <w:divBdr>
        <w:top w:val="none" w:sz="0" w:space="0" w:color="auto"/>
        <w:left w:val="none" w:sz="0" w:space="0" w:color="auto"/>
        <w:bottom w:val="none" w:sz="0" w:space="0" w:color="auto"/>
        <w:right w:val="none" w:sz="0" w:space="0" w:color="auto"/>
      </w:divBdr>
    </w:div>
    <w:div w:id="903639146">
      <w:bodyDiv w:val="1"/>
      <w:marLeft w:val="0"/>
      <w:marRight w:val="0"/>
      <w:marTop w:val="0"/>
      <w:marBottom w:val="0"/>
      <w:divBdr>
        <w:top w:val="none" w:sz="0" w:space="0" w:color="auto"/>
        <w:left w:val="none" w:sz="0" w:space="0" w:color="auto"/>
        <w:bottom w:val="none" w:sz="0" w:space="0" w:color="auto"/>
        <w:right w:val="none" w:sz="0" w:space="0" w:color="auto"/>
      </w:divBdr>
    </w:div>
    <w:div w:id="908033849">
      <w:bodyDiv w:val="1"/>
      <w:marLeft w:val="0"/>
      <w:marRight w:val="0"/>
      <w:marTop w:val="0"/>
      <w:marBottom w:val="0"/>
      <w:divBdr>
        <w:top w:val="none" w:sz="0" w:space="0" w:color="auto"/>
        <w:left w:val="none" w:sz="0" w:space="0" w:color="auto"/>
        <w:bottom w:val="none" w:sz="0" w:space="0" w:color="auto"/>
        <w:right w:val="none" w:sz="0" w:space="0" w:color="auto"/>
      </w:divBdr>
    </w:div>
    <w:div w:id="908999344">
      <w:bodyDiv w:val="1"/>
      <w:marLeft w:val="0"/>
      <w:marRight w:val="0"/>
      <w:marTop w:val="0"/>
      <w:marBottom w:val="0"/>
      <w:divBdr>
        <w:top w:val="none" w:sz="0" w:space="0" w:color="auto"/>
        <w:left w:val="none" w:sz="0" w:space="0" w:color="auto"/>
        <w:bottom w:val="none" w:sz="0" w:space="0" w:color="auto"/>
        <w:right w:val="none" w:sz="0" w:space="0" w:color="auto"/>
      </w:divBdr>
    </w:div>
    <w:div w:id="914125239">
      <w:bodyDiv w:val="1"/>
      <w:marLeft w:val="0"/>
      <w:marRight w:val="0"/>
      <w:marTop w:val="0"/>
      <w:marBottom w:val="0"/>
      <w:divBdr>
        <w:top w:val="none" w:sz="0" w:space="0" w:color="auto"/>
        <w:left w:val="none" w:sz="0" w:space="0" w:color="auto"/>
        <w:bottom w:val="none" w:sz="0" w:space="0" w:color="auto"/>
        <w:right w:val="none" w:sz="0" w:space="0" w:color="auto"/>
      </w:divBdr>
    </w:div>
    <w:div w:id="920679642">
      <w:bodyDiv w:val="1"/>
      <w:marLeft w:val="0"/>
      <w:marRight w:val="0"/>
      <w:marTop w:val="0"/>
      <w:marBottom w:val="0"/>
      <w:divBdr>
        <w:top w:val="none" w:sz="0" w:space="0" w:color="auto"/>
        <w:left w:val="none" w:sz="0" w:space="0" w:color="auto"/>
        <w:bottom w:val="none" w:sz="0" w:space="0" w:color="auto"/>
        <w:right w:val="none" w:sz="0" w:space="0" w:color="auto"/>
      </w:divBdr>
    </w:div>
    <w:div w:id="921371372">
      <w:bodyDiv w:val="1"/>
      <w:marLeft w:val="0"/>
      <w:marRight w:val="0"/>
      <w:marTop w:val="0"/>
      <w:marBottom w:val="0"/>
      <w:divBdr>
        <w:top w:val="none" w:sz="0" w:space="0" w:color="auto"/>
        <w:left w:val="none" w:sz="0" w:space="0" w:color="auto"/>
        <w:bottom w:val="none" w:sz="0" w:space="0" w:color="auto"/>
        <w:right w:val="none" w:sz="0" w:space="0" w:color="auto"/>
      </w:divBdr>
    </w:div>
    <w:div w:id="933325188">
      <w:bodyDiv w:val="1"/>
      <w:marLeft w:val="0"/>
      <w:marRight w:val="0"/>
      <w:marTop w:val="0"/>
      <w:marBottom w:val="0"/>
      <w:divBdr>
        <w:top w:val="none" w:sz="0" w:space="0" w:color="auto"/>
        <w:left w:val="none" w:sz="0" w:space="0" w:color="auto"/>
        <w:bottom w:val="none" w:sz="0" w:space="0" w:color="auto"/>
        <w:right w:val="none" w:sz="0" w:space="0" w:color="auto"/>
      </w:divBdr>
    </w:div>
    <w:div w:id="933628365">
      <w:bodyDiv w:val="1"/>
      <w:marLeft w:val="0"/>
      <w:marRight w:val="0"/>
      <w:marTop w:val="0"/>
      <w:marBottom w:val="0"/>
      <w:divBdr>
        <w:top w:val="none" w:sz="0" w:space="0" w:color="auto"/>
        <w:left w:val="none" w:sz="0" w:space="0" w:color="auto"/>
        <w:bottom w:val="none" w:sz="0" w:space="0" w:color="auto"/>
        <w:right w:val="none" w:sz="0" w:space="0" w:color="auto"/>
      </w:divBdr>
    </w:div>
    <w:div w:id="935749607">
      <w:bodyDiv w:val="1"/>
      <w:marLeft w:val="0"/>
      <w:marRight w:val="0"/>
      <w:marTop w:val="0"/>
      <w:marBottom w:val="0"/>
      <w:divBdr>
        <w:top w:val="none" w:sz="0" w:space="0" w:color="auto"/>
        <w:left w:val="none" w:sz="0" w:space="0" w:color="auto"/>
        <w:bottom w:val="none" w:sz="0" w:space="0" w:color="auto"/>
        <w:right w:val="none" w:sz="0" w:space="0" w:color="auto"/>
      </w:divBdr>
    </w:div>
    <w:div w:id="940258734">
      <w:bodyDiv w:val="1"/>
      <w:marLeft w:val="0"/>
      <w:marRight w:val="0"/>
      <w:marTop w:val="0"/>
      <w:marBottom w:val="0"/>
      <w:divBdr>
        <w:top w:val="none" w:sz="0" w:space="0" w:color="auto"/>
        <w:left w:val="none" w:sz="0" w:space="0" w:color="auto"/>
        <w:bottom w:val="none" w:sz="0" w:space="0" w:color="auto"/>
        <w:right w:val="none" w:sz="0" w:space="0" w:color="auto"/>
      </w:divBdr>
    </w:div>
    <w:div w:id="941256008">
      <w:bodyDiv w:val="1"/>
      <w:marLeft w:val="0"/>
      <w:marRight w:val="0"/>
      <w:marTop w:val="0"/>
      <w:marBottom w:val="0"/>
      <w:divBdr>
        <w:top w:val="none" w:sz="0" w:space="0" w:color="auto"/>
        <w:left w:val="none" w:sz="0" w:space="0" w:color="auto"/>
        <w:bottom w:val="none" w:sz="0" w:space="0" w:color="auto"/>
        <w:right w:val="none" w:sz="0" w:space="0" w:color="auto"/>
      </w:divBdr>
    </w:div>
    <w:div w:id="948271436">
      <w:bodyDiv w:val="1"/>
      <w:marLeft w:val="0"/>
      <w:marRight w:val="0"/>
      <w:marTop w:val="0"/>
      <w:marBottom w:val="0"/>
      <w:divBdr>
        <w:top w:val="none" w:sz="0" w:space="0" w:color="auto"/>
        <w:left w:val="none" w:sz="0" w:space="0" w:color="auto"/>
        <w:bottom w:val="none" w:sz="0" w:space="0" w:color="auto"/>
        <w:right w:val="none" w:sz="0" w:space="0" w:color="auto"/>
      </w:divBdr>
    </w:div>
    <w:div w:id="949169766">
      <w:bodyDiv w:val="1"/>
      <w:marLeft w:val="0"/>
      <w:marRight w:val="0"/>
      <w:marTop w:val="0"/>
      <w:marBottom w:val="0"/>
      <w:divBdr>
        <w:top w:val="none" w:sz="0" w:space="0" w:color="auto"/>
        <w:left w:val="none" w:sz="0" w:space="0" w:color="auto"/>
        <w:bottom w:val="none" w:sz="0" w:space="0" w:color="auto"/>
        <w:right w:val="none" w:sz="0" w:space="0" w:color="auto"/>
      </w:divBdr>
    </w:div>
    <w:div w:id="949893099">
      <w:bodyDiv w:val="1"/>
      <w:marLeft w:val="0"/>
      <w:marRight w:val="0"/>
      <w:marTop w:val="0"/>
      <w:marBottom w:val="0"/>
      <w:divBdr>
        <w:top w:val="none" w:sz="0" w:space="0" w:color="auto"/>
        <w:left w:val="none" w:sz="0" w:space="0" w:color="auto"/>
        <w:bottom w:val="none" w:sz="0" w:space="0" w:color="auto"/>
        <w:right w:val="none" w:sz="0" w:space="0" w:color="auto"/>
      </w:divBdr>
    </w:div>
    <w:div w:id="953099224">
      <w:bodyDiv w:val="1"/>
      <w:marLeft w:val="0"/>
      <w:marRight w:val="0"/>
      <w:marTop w:val="0"/>
      <w:marBottom w:val="0"/>
      <w:divBdr>
        <w:top w:val="none" w:sz="0" w:space="0" w:color="auto"/>
        <w:left w:val="none" w:sz="0" w:space="0" w:color="auto"/>
        <w:bottom w:val="none" w:sz="0" w:space="0" w:color="auto"/>
        <w:right w:val="none" w:sz="0" w:space="0" w:color="auto"/>
      </w:divBdr>
    </w:div>
    <w:div w:id="953943343">
      <w:bodyDiv w:val="1"/>
      <w:marLeft w:val="0"/>
      <w:marRight w:val="0"/>
      <w:marTop w:val="0"/>
      <w:marBottom w:val="0"/>
      <w:divBdr>
        <w:top w:val="none" w:sz="0" w:space="0" w:color="auto"/>
        <w:left w:val="none" w:sz="0" w:space="0" w:color="auto"/>
        <w:bottom w:val="none" w:sz="0" w:space="0" w:color="auto"/>
        <w:right w:val="none" w:sz="0" w:space="0" w:color="auto"/>
      </w:divBdr>
    </w:div>
    <w:div w:id="963343057">
      <w:bodyDiv w:val="1"/>
      <w:marLeft w:val="0"/>
      <w:marRight w:val="0"/>
      <w:marTop w:val="0"/>
      <w:marBottom w:val="0"/>
      <w:divBdr>
        <w:top w:val="none" w:sz="0" w:space="0" w:color="auto"/>
        <w:left w:val="none" w:sz="0" w:space="0" w:color="auto"/>
        <w:bottom w:val="none" w:sz="0" w:space="0" w:color="auto"/>
        <w:right w:val="none" w:sz="0" w:space="0" w:color="auto"/>
      </w:divBdr>
    </w:div>
    <w:div w:id="971400014">
      <w:bodyDiv w:val="1"/>
      <w:marLeft w:val="0"/>
      <w:marRight w:val="0"/>
      <w:marTop w:val="0"/>
      <w:marBottom w:val="0"/>
      <w:divBdr>
        <w:top w:val="none" w:sz="0" w:space="0" w:color="auto"/>
        <w:left w:val="none" w:sz="0" w:space="0" w:color="auto"/>
        <w:bottom w:val="none" w:sz="0" w:space="0" w:color="auto"/>
        <w:right w:val="none" w:sz="0" w:space="0" w:color="auto"/>
      </w:divBdr>
    </w:div>
    <w:div w:id="972710206">
      <w:bodyDiv w:val="1"/>
      <w:marLeft w:val="0"/>
      <w:marRight w:val="0"/>
      <w:marTop w:val="0"/>
      <w:marBottom w:val="0"/>
      <w:divBdr>
        <w:top w:val="none" w:sz="0" w:space="0" w:color="auto"/>
        <w:left w:val="none" w:sz="0" w:space="0" w:color="auto"/>
        <w:bottom w:val="none" w:sz="0" w:space="0" w:color="auto"/>
        <w:right w:val="none" w:sz="0" w:space="0" w:color="auto"/>
      </w:divBdr>
      <w:divsChild>
        <w:div w:id="2035036488">
          <w:marLeft w:val="0"/>
          <w:marRight w:val="0"/>
          <w:marTop w:val="0"/>
          <w:marBottom w:val="0"/>
          <w:divBdr>
            <w:top w:val="none" w:sz="0" w:space="0" w:color="auto"/>
            <w:left w:val="none" w:sz="0" w:space="0" w:color="auto"/>
            <w:bottom w:val="none" w:sz="0" w:space="0" w:color="auto"/>
            <w:right w:val="none" w:sz="0" w:space="0" w:color="auto"/>
          </w:divBdr>
          <w:divsChild>
            <w:div w:id="1045789544">
              <w:marLeft w:val="-390"/>
              <w:marRight w:val="-390"/>
              <w:marTop w:val="0"/>
              <w:marBottom w:val="360"/>
              <w:divBdr>
                <w:top w:val="none" w:sz="0" w:space="0" w:color="auto"/>
                <w:left w:val="none" w:sz="0" w:space="0" w:color="auto"/>
                <w:bottom w:val="single" w:sz="6" w:space="18" w:color="E9EFF3"/>
                <w:right w:val="none" w:sz="0" w:space="0" w:color="auto"/>
              </w:divBdr>
              <w:divsChild>
                <w:div w:id="1851091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1031343210">
      <w:bodyDiv w:val="1"/>
      <w:marLeft w:val="0"/>
      <w:marRight w:val="0"/>
      <w:marTop w:val="0"/>
      <w:marBottom w:val="0"/>
      <w:divBdr>
        <w:top w:val="none" w:sz="0" w:space="0" w:color="auto"/>
        <w:left w:val="none" w:sz="0" w:space="0" w:color="auto"/>
        <w:bottom w:val="none" w:sz="0" w:space="0" w:color="auto"/>
        <w:right w:val="none" w:sz="0" w:space="0" w:color="auto"/>
      </w:divBdr>
    </w:div>
    <w:div w:id="1036462802">
      <w:bodyDiv w:val="1"/>
      <w:marLeft w:val="0"/>
      <w:marRight w:val="0"/>
      <w:marTop w:val="0"/>
      <w:marBottom w:val="0"/>
      <w:divBdr>
        <w:top w:val="none" w:sz="0" w:space="0" w:color="auto"/>
        <w:left w:val="none" w:sz="0" w:space="0" w:color="auto"/>
        <w:bottom w:val="none" w:sz="0" w:space="0" w:color="auto"/>
        <w:right w:val="none" w:sz="0" w:space="0" w:color="auto"/>
      </w:divBdr>
      <w:divsChild>
        <w:div w:id="857622354">
          <w:marLeft w:val="0"/>
          <w:marRight w:val="0"/>
          <w:marTop w:val="0"/>
          <w:marBottom w:val="0"/>
          <w:divBdr>
            <w:top w:val="none" w:sz="0" w:space="0" w:color="auto"/>
            <w:left w:val="none" w:sz="0" w:space="0" w:color="auto"/>
            <w:bottom w:val="none" w:sz="0" w:space="0" w:color="auto"/>
            <w:right w:val="none" w:sz="0" w:space="0" w:color="auto"/>
          </w:divBdr>
        </w:div>
      </w:divsChild>
    </w:div>
    <w:div w:id="1048992115">
      <w:bodyDiv w:val="1"/>
      <w:marLeft w:val="0"/>
      <w:marRight w:val="0"/>
      <w:marTop w:val="0"/>
      <w:marBottom w:val="0"/>
      <w:divBdr>
        <w:top w:val="none" w:sz="0" w:space="0" w:color="auto"/>
        <w:left w:val="none" w:sz="0" w:space="0" w:color="auto"/>
        <w:bottom w:val="none" w:sz="0" w:space="0" w:color="auto"/>
        <w:right w:val="none" w:sz="0" w:space="0" w:color="auto"/>
      </w:divBdr>
    </w:div>
    <w:div w:id="1053044379">
      <w:bodyDiv w:val="1"/>
      <w:marLeft w:val="0"/>
      <w:marRight w:val="0"/>
      <w:marTop w:val="0"/>
      <w:marBottom w:val="0"/>
      <w:divBdr>
        <w:top w:val="none" w:sz="0" w:space="0" w:color="auto"/>
        <w:left w:val="none" w:sz="0" w:space="0" w:color="auto"/>
        <w:bottom w:val="none" w:sz="0" w:space="0" w:color="auto"/>
        <w:right w:val="none" w:sz="0" w:space="0" w:color="auto"/>
      </w:divBdr>
    </w:div>
    <w:div w:id="1056051285">
      <w:bodyDiv w:val="1"/>
      <w:marLeft w:val="0"/>
      <w:marRight w:val="0"/>
      <w:marTop w:val="0"/>
      <w:marBottom w:val="0"/>
      <w:divBdr>
        <w:top w:val="none" w:sz="0" w:space="0" w:color="auto"/>
        <w:left w:val="none" w:sz="0" w:space="0" w:color="auto"/>
        <w:bottom w:val="none" w:sz="0" w:space="0" w:color="auto"/>
        <w:right w:val="none" w:sz="0" w:space="0" w:color="auto"/>
      </w:divBdr>
    </w:div>
    <w:div w:id="1060831877">
      <w:bodyDiv w:val="1"/>
      <w:marLeft w:val="0"/>
      <w:marRight w:val="0"/>
      <w:marTop w:val="0"/>
      <w:marBottom w:val="0"/>
      <w:divBdr>
        <w:top w:val="none" w:sz="0" w:space="0" w:color="auto"/>
        <w:left w:val="none" w:sz="0" w:space="0" w:color="auto"/>
        <w:bottom w:val="none" w:sz="0" w:space="0" w:color="auto"/>
        <w:right w:val="none" w:sz="0" w:space="0" w:color="auto"/>
      </w:divBdr>
    </w:div>
    <w:div w:id="1069037384">
      <w:bodyDiv w:val="1"/>
      <w:marLeft w:val="0"/>
      <w:marRight w:val="0"/>
      <w:marTop w:val="0"/>
      <w:marBottom w:val="0"/>
      <w:divBdr>
        <w:top w:val="none" w:sz="0" w:space="0" w:color="auto"/>
        <w:left w:val="none" w:sz="0" w:space="0" w:color="auto"/>
        <w:bottom w:val="none" w:sz="0" w:space="0" w:color="auto"/>
        <w:right w:val="none" w:sz="0" w:space="0" w:color="auto"/>
      </w:divBdr>
    </w:div>
    <w:div w:id="1073233055">
      <w:bodyDiv w:val="1"/>
      <w:marLeft w:val="0"/>
      <w:marRight w:val="0"/>
      <w:marTop w:val="0"/>
      <w:marBottom w:val="0"/>
      <w:divBdr>
        <w:top w:val="none" w:sz="0" w:space="0" w:color="auto"/>
        <w:left w:val="none" w:sz="0" w:space="0" w:color="auto"/>
        <w:bottom w:val="none" w:sz="0" w:space="0" w:color="auto"/>
        <w:right w:val="none" w:sz="0" w:space="0" w:color="auto"/>
      </w:divBdr>
    </w:div>
    <w:div w:id="1075512403">
      <w:bodyDiv w:val="1"/>
      <w:marLeft w:val="0"/>
      <w:marRight w:val="0"/>
      <w:marTop w:val="0"/>
      <w:marBottom w:val="0"/>
      <w:divBdr>
        <w:top w:val="none" w:sz="0" w:space="0" w:color="auto"/>
        <w:left w:val="none" w:sz="0" w:space="0" w:color="auto"/>
        <w:bottom w:val="none" w:sz="0" w:space="0" w:color="auto"/>
        <w:right w:val="none" w:sz="0" w:space="0" w:color="auto"/>
      </w:divBdr>
    </w:div>
    <w:div w:id="1079987989">
      <w:bodyDiv w:val="1"/>
      <w:marLeft w:val="0"/>
      <w:marRight w:val="0"/>
      <w:marTop w:val="0"/>
      <w:marBottom w:val="0"/>
      <w:divBdr>
        <w:top w:val="none" w:sz="0" w:space="0" w:color="auto"/>
        <w:left w:val="none" w:sz="0" w:space="0" w:color="auto"/>
        <w:bottom w:val="none" w:sz="0" w:space="0" w:color="auto"/>
        <w:right w:val="none" w:sz="0" w:space="0" w:color="auto"/>
      </w:divBdr>
    </w:div>
    <w:div w:id="1086652554">
      <w:bodyDiv w:val="1"/>
      <w:marLeft w:val="0"/>
      <w:marRight w:val="0"/>
      <w:marTop w:val="0"/>
      <w:marBottom w:val="0"/>
      <w:divBdr>
        <w:top w:val="none" w:sz="0" w:space="0" w:color="auto"/>
        <w:left w:val="none" w:sz="0" w:space="0" w:color="auto"/>
        <w:bottom w:val="none" w:sz="0" w:space="0" w:color="auto"/>
        <w:right w:val="none" w:sz="0" w:space="0" w:color="auto"/>
      </w:divBdr>
      <w:divsChild>
        <w:div w:id="1402755687">
          <w:marLeft w:val="0"/>
          <w:marRight w:val="0"/>
          <w:marTop w:val="0"/>
          <w:marBottom w:val="0"/>
          <w:divBdr>
            <w:top w:val="none" w:sz="0" w:space="0" w:color="auto"/>
            <w:left w:val="none" w:sz="0" w:space="0" w:color="auto"/>
            <w:bottom w:val="none" w:sz="0" w:space="0" w:color="auto"/>
            <w:right w:val="none" w:sz="0" w:space="0" w:color="auto"/>
          </w:divBdr>
          <w:divsChild>
            <w:div w:id="469712676">
              <w:marLeft w:val="0"/>
              <w:marRight w:val="0"/>
              <w:marTop w:val="0"/>
              <w:marBottom w:val="0"/>
              <w:divBdr>
                <w:top w:val="none" w:sz="0" w:space="0" w:color="auto"/>
                <w:left w:val="none" w:sz="0" w:space="0" w:color="auto"/>
                <w:bottom w:val="none" w:sz="0" w:space="0" w:color="auto"/>
                <w:right w:val="none" w:sz="0" w:space="0" w:color="auto"/>
              </w:divBdr>
            </w:div>
          </w:divsChild>
        </w:div>
        <w:div w:id="1712682403">
          <w:marLeft w:val="0"/>
          <w:marRight w:val="0"/>
          <w:marTop w:val="0"/>
          <w:marBottom w:val="0"/>
          <w:divBdr>
            <w:top w:val="none" w:sz="0" w:space="0" w:color="auto"/>
            <w:left w:val="none" w:sz="0" w:space="0" w:color="auto"/>
            <w:bottom w:val="none" w:sz="0" w:space="0" w:color="auto"/>
            <w:right w:val="none" w:sz="0" w:space="0" w:color="auto"/>
          </w:divBdr>
          <w:divsChild>
            <w:div w:id="11153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5">
      <w:bodyDiv w:val="1"/>
      <w:marLeft w:val="0"/>
      <w:marRight w:val="0"/>
      <w:marTop w:val="0"/>
      <w:marBottom w:val="0"/>
      <w:divBdr>
        <w:top w:val="none" w:sz="0" w:space="0" w:color="auto"/>
        <w:left w:val="none" w:sz="0" w:space="0" w:color="auto"/>
        <w:bottom w:val="none" w:sz="0" w:space="0" w:color="auto"/>
        <w:right w:val="none" w:sz="0" w:space="0" w:color="auto"/>
      </w:divBdr>
    </w:div>
    <w:div w:id="1092779107">
      <w:bodyDiv w:val="1"/>
      <w:marLeft w:val="0"/>
      <w:marRight w:val="0"/>
      <w:marTop w:val="0"/>
      <w:marBottom w:val="0"/>
      <w:divBdr>
        <w:top w:val="none" w:sz="0" w:space="0" w:color="auto"/>
        <w:left w:val="none" w:sz="0" w:space="0" w:color="auto"/>
        <w:bottom w:val="none" w:sz="0" w:space="0" w:color="auto"/>
        <w:right w:val="none" w:sz="0" w:space="0" w:color="auto"/>
      </w:divBdr>
    </w:div>
    <w:div w:id="1095176978">
      <w:bodyDiv w:val="1"/>
      <w:marLeft w:val="0"/>
      <w:marRight w:val="0"/>
      <w:marTop w:val="0"/>
      <w:marBottom w:val="0"/>
      <w:divBdr>
        <w:top w:val="none" w:sz="0" w:space="0" w:color="auto"/>
        <w:left w:val="none" w:sz="0" w:space="0" w:color="auto"/>
        <w:bottom w:val="none" w:sz="0" w:space="0" w:color="auto"/>
        <w:right w:val="none" w:sz="0" w:space="0" w:color="auto"/>
      </w:divBdr>
      <w:divsChild>
        <w:div w:id="1706711638">
          <w:marLeft w:val="75"/>
          <w:marRight w:val="0"/>
          <w:marTop w:val="0"/>
          <w:marBottom w:val="300"/>
          <w:divBdr>
            <w:top w:val="none" w:sz="0" w:space="0" w:color="auto"/>
            <w:left w:val="none" w:sz="0" w:space="0" w:color="auto"/>
            <w:bottom w:val="none" w:sz="0" w:space="0" w:color="auto"/>
            <w:right w:val="none" w:sz="0" w:space="0" w:color="auto"/>
          </w:divBdr>
        </w:div>
        <w:div w:id="2025088997">
          <w:marLeft w:val="480"/>
          <w:marRight w:val="0"/>
          <w:marTop w:val="240"/>
          <w:marBottom w:val="240"/>
          <w:divBdr>
            <w:top w:val="none" w:sz="0" w:space="0" w:color="auto"/>
            <w:left w:val="none" w:sz="0" w:space="0" w:color="auto"/>
            <w:bottom w:val="none" w:sz="0" w:space="0" w:color="auto"/>
            <w:right w:val="none" w:sz="0" w:space="0" w:color="auto"/>
          </w:divBdr>
          <w:divsChild>
            <w:div w:id="1158115893">
              <w:marLeft w:val="0"/>
              <w:marRight w:val="0"/>
              <w:marTop w:val="0"/>
              <w:marBottom w:val="300"/>
              <w:divBdr>
                <w:top w:val="none" w:sz="0" w:space="0" w:color="auto"/>
                <w:left w:val="none" w:sz="0" w:space="0" w:color="auto"/>
                <w:bottom w:val="none" w:sz="0" w:space="0" w:color="auto"/>
                <w:right w:val="none" w:sz="0" w:space="0" w:color="auto"/>
              </w:divBdr>
            </w:div>
          </w:divsChild>
        </w:div>
        <w:div w:id="1818765015">
          <w:marLeft w:val="0"/>
          <w:marRight w:val="0"/>
          <w:marTop w:val="0"/>
          <w:marBottom w:val="0"/>
          <w:divBdr>
            <w:top w:val="none" w:sz="0" w:space="0" w:color="auto"/>
            <w:left w:val="none" w:sz="0" w:space="0" w:color="auto"/>
            <w:bottom w:val="none" w:sz="0" w:space="0" w:color="auto"/>
            <w:right w:val="none" w:sz="0" w:space="0" w:color="auto"/>
          </w:divBdr>
        </w:div>
      </w:divsChild>
    </w:div>
    <w:div w:id="1097676692">
      <w:bodyDiv w:val="1"/>
      <w:marLeft w:val="0"/>
      <w:marRight w:val="0"/>
      <w:marTop w:val="0"/>
      <w:marBottom w:val="0"/>
      <w:divBdr>
        <w:top w:val="none" w:sz="0" w:space="0" w:color="auto"/>
        <w:left w:val="none" w:sz="0" w:space="0" w:color="auto"/>
        <w:bottom w:val="none" w:sz="0" w:space="0" w:color="auto"/>
        <w:right w:val="none" w:sz="0" w:space="0" w:color="auto"/>
      </w:divBdr>
    </w:div>
    <w:div w:id="1105879142">
      <w:bodyDiv w:val="1"/>
      <w:marLeft w:val="0"/>
      <w:marRight w:val="0"/>
      <w:marTop w:val="0"/>
      <w:marBottom w:val="0"/>
      <w:divBdr>
        <w:top w:val="none" w:sz="0" w:space="0" w:color="auto"/>
        <w:left w:val="none" w:sz="0" w:space="0" w:color="auto"/>
        <w:bottom w:val="none" w:sz="0" w:space="0" w:color="auto"/>
        <w:right w:val="none" w:sz="0" w:space="0" w:color="auto"/>
      </w:divBdr>
    </w:div>
    <w:div w:id="1124083297">
      <w:bodyDiv w:val="1"/>
      <w:marLeft w:val="0"/>
      <w:marRight w:val="0"/>
      <w:marTop w:val="0"/>
      <w:marBottom w:val="0"/>
      <w:divBdr>
        <w:top w:val="none" w:sz="0" w:space="0" w:color="auto"/>
        <w:left w:val="none" w:sz="0" w:space="0" w:color="auto"/>
        <w:bottom w:val="none" w:sz="0" w:space="0" w:color="auto"/>
        <w:right w:val="none" w:sz="0" w:space="0" w:color="auto"/>
      </w:divBdr>
    </w:div>
    <w:div w:id="1151213341">
      <w:bodyDiv w:val="1"/>
      <w:marLeft w:val="0"/>
      <w:marRight w:val="0"/>
      <w:marTop w:val="0"/>
      <w:marBottom w:val="0"/>
      <w:divBdr>
        <w:top w:val="none" w:sz="0" w:space="0" w:color="auto"/>
        <w:left w:val="none" w:sz="0" w:space="0" w:color="auto"/>
        <w:bottom w:val="none" w:sz="0" w:space="0" w:color="auto"/>
        <w:right w:val="none" w:sz="0" w:space="0" w:color="auto"/>
      </w:divBdr>
    </w:div>
    <w:div w:id="1153176132">
      <w:bodyDiv w:val="1"/>
      <w:marLeft w:val="0"/>
      <w:marRight w:val="0"/>
      <w:marTop w:val="0"/>
      <w:marBottom w:val="0"/>
      <w:divBdr>
        <w:top w:val="none" w:sz="0" w:space="0" w:color="auto"/>
        <w:left w:val="none" w:sz="0" w:space="0" w:color="auto"/>
        <w:bottom w:val="none" w:sz="0" w:space="0" w:color="auto"/>
        <w:right w:val="none" w:sz="0" w:space="0" w:color="auto"/>
      </w:divBdr>
    </w:div>
    <w:div w:id="1161389335">
      <w:bodyDiv w:val="1"/>
      <w:marLeft w:val="0"/>
      <w:marRight w:val="0"/>
      <w:marTop w:val="0"/>
      <w:marBottom w:val="0"/>
      <w:divBdr>
        <w:top w:val="none" w:sz="0" w:space="0" w:color="auto"/>
        <w:left w:val="none" w:sz="0" w:space="0" w:color="auto"/>
        <w:bottom w:val="none" w:sz="0" w:space="0" w:color="auto"/>
        <w:right w:val="none" w:sz="0" w:space="0" w:color="auto"/>
      </w:divBdr>
      <w:divsChild>
        <w:div w:id="1574926607">
          <w:marLeft w:val="75"/>
          <w:marRight w:val="0"/>
          <w:marTop w:val="0"/>
          <w:marBottom w:val="300"/>
          <w:divBdr>
            <w:top w:val="none" w:sz="0" w:space="0" w:color="auto"/>
            <w:left w:val="none" w:sz="0" w:space="0" w:color="auto"/>
            <w:bottom w:val="none" w:sz="0" w:space="0" w:color="auto"/>
            <w:right w:val="none" w:sz="0" w:space="0" w:color="auto"/>
          </w:divBdr>
        </w:div>
        <w:div w:id="235940759">
          <w:marLeft w:val="480"/>
          <w:marRight w:val="0"/>
          <w:marTop w:val="240"/>
          <w:marBottom w:val="240"/>
          <w:divBdr>
            <w:top w:val="none" w:sz="0" w:space="0" w:color="auto"/>
            <w:left w:val="none" w:sz="0" w:space="0" w:color="auto"/>
            <w:bottom w:val="none" w:sz="0" w:space="0" w:color="auto"/>
            <w:right w:val="none" w:sz="0" w:space="0" w:color="auto"/>
          </w:divBdr>
          <w:divsChild>
            <w:div w:id="1862040511">
              <w:marLeft w:val="0"/>
              <w:marRight w:val="0"/>
              <w:marTop w:val="0"/>
              <w:marBottom w:val="300"/>
              <w:divBdr>
                <w:top w:val="none" w:sz="0" w:space="0" w:color="auto"/>
                <w:left w:val="none" w:sz="0" w:space="0" w:color="auto"/>
                <w:bottom w:val="none" w:sz="0" w:space="0" w:color="auto"/>
                <w:right w:val="none" w:sz="0" w:space="0" w:color="auto"/>
              </w:divBdr>
            </w:div>
          </w:divsChild>
        </w:div>
        <w:div w:id="1363288662">
          <w:marLeft w:val="0"/>
          <w:marRight w:val="0"/>
          <w:marTop w:val="0"/>
          <w:marBottom w:val="0"/>
          <w:divBdr>
            <w:top w:val="none" w:sz="0" w:space="0" w:color="auto"/>
            <w:left w:val="none" w:sz="0" w:space="0" w:color="auto"/>
            <w:bottom w:val="none" w:sz="0" w:space="0" w:color="auto"/>
            <w:right w:val="none" w:sz="0" w:space="0" w:color="auto"/>
          </w:divBdr>
        </w:div>
      </w:divsChild>
    </w:div>
    <w:div w:id="1161888364">
      <w:bodyDiv w:val="1"/>
      <w:marLeft w:val="0"/>
      <w:marRight w:val="0"/>
      <w:marTop w:val="0"/>
      <w:marBottom w:val="0"/>
      <w:divBdr>
        <w:top w:val="none" w:sz="0" w:space="0" w:color="auto"/>
        <w:left w:val="none" w:sz="0" w:space="0" w:color="auto"/>
        <w:bottom w:val="none" w:sz="0" w:space="0" w:color="auto"/>
        <w:right w:val="none" w:sz="0" w:space="0" w:color="auto"/>
      </w:divBdr>
      <w:divsChild>
        <w:div w:id="1643732527">
          <w:marLeft w:val="0"/>
          <w:marRight w:val="0"/>
          <w:marTop w:val="0"/>
          <w:marBottom w:val="0"/>
          <w:divBdr>
            <w:top w:val="none" w:sz="0" w:space="0" w:color="auto"/>
            <w:left w:val="none" w:sz="0" w:space="0" w:color="auto"/>
            <w:bottom w:val="none" w:sz="0" w:space="0" w:color="auto"/>
            <w:right w:val="none" w:sz="0" w:space="0" w:color="auto"/>
          </w:divBdr>
          <w:divsChild>
            <w:div w:id="2034190107">
              <w:marLeft w:val="0"/>
              <w:marRight w:val="0"/>
              <w:marTop w:val="0"/>
              <w:marBottom w:val="0"/>
              <w:divBdr>
                <w:top w:val="none" w:sz="0" w:space="0" w:color="auto"/>
                <w:left w:val="none" w:sz="0" w:space="0" w:color="auto"/>
                <w:bottom w:val="none" w:sz="0" w:space="0" w:color="auto"/>
                <w:right w:val="none" w:sz="0" w:space="0" w:color="auto"/>
              </w:divBdr>
              <w:divsChild>
                <w:div w:id="374355541">
                  <w:marLeft w:val="0"/>
                  <w:marRight w:val="0"/>
                  <w:marTop w:val="0"/>
                  <w:marBottom w:val="0"/>
                  <w:divBdr>
                    <w:top w:val="none" w:sz="0" w:space="0" w:color="auto"/>
                    <w:left w:val="none" w:sz="0" w:space="0" w:color="auto"/>
                    <w:bottom w:val="none" w:sz="0" w:space="0" w:color="auto"/>
                    <w:right w:val="none" w:sz="0" w:space="0" w:color="auto"/>
                  </w:divBdr>
                  <w:divsChild>
                    <w:div w:id="531041898">
                      <w:marLeft w:val="0"/>
                      <w:marRight w:val="0"/>
                      <w:marTop w:val="0"/>
                      <w:marBottom w:val="0"/>
                      <w:divBdr>
                        <w:top w:val="none" w:sz="0" w:space="0" w:color="auto"/>
                        <w:left w:val="none" w:sz="0" w:space="0" w:color="auto"/>
                        <w:bottom w:val="none" w:sz="0" w:space="0" w:color="auto"/>
                        <w:right w:val="none" w:sz="0" w:space="0" w:color="auto"/>
                      </w:divBdr>
                      <w:divsChild>
                        <w:div w:id="1721441843">
                          <w:marLeft w:val="0"/>
                          <w:marRight w:val="0"/>
                          <w:marTop w:val="0"/>
                          <w:marBottom w:val="90"/>
                          <w:divBdr>
                            <w:top w:val="none" w:sz="0" w:space="0" w:color="auto"/>
                            <w:left w:val="none" w:sz="0" w:space="0" w:color="auto"/>
                            <w:bottom w:val="none" w:sz="0" w:space="0" w:color="auto"/>
                            <w:right w:val="none" w:sz="0" w:space="0" w:color="auto"/>
                          </w:divBdr>
                          <w:divsChild>
                            <w:div w:id="1690177066">
                              <w:marLeft w:val="0"/>
                              <w:marRight w:val="0"/>
                              <w:marTop w:val="0"/>
                              <w:marBottom w:val="0"/>
                              <w:divBdr>
                                <w:top w:val="none" w:sz="0" w:space="0" w:color="auto"/>
                                <w:left w:val="none" w:sz="0" w:space="0" w:color="auto"/>
                                <w:bottom w:val="none" w:sz="0" w:space="0" w:color="auto"/>
                                <w:right w:val="none" w:sz="0" w:space="0" w:color="auto"/>
                              </w:divBdr>
                              <w:divsChild>
                                <w:div w:id="1880698282">
                                  <w:marLeft w:val="0"/>
                                  <w:marRight w:val="0"/>
                                  <w:marTop w:val="0"/>
                                  <w:marBottom w:val="0"/>
                                  <w:divBdr>
                                    <w:top w:val="none" w:sz="0" w:space="0" w:color="auto"/>
                                    <w:left w:val="none" w:sz="0" w:space="0" w:color="auto"/>
                                    <w:bottom w:val="none" w:sz="0" w:space="0" w:color="auto"/>
                                    <w:right w:val="none" w:sz="0" w:space="0" w:color="auto"/>
                                  </w:divBdr>
                                  <w:divsChild>
                                    <w:div w:id="541334294">
                                      <w:marLeft w:val="0"/>
                                      <w:marRight w:val="0"/>
                                      <w:marTop w:val="0"/>
                                      <w:marBottom w:val="0"/>
                                      <w:divBdr>
                                        <w:top w:val="none" w:sz="0" w:space="0" w:color="auto"/>
                                        <w:left w:val="none" w:sz="0" w:space="0" w:color="auto"/>
                                        <w:bottom w:val="none" w:sz="0" w:space="0" w:color="auto"/>
                                        <w:right w:val="none" w:sz="0" w:space="0" w:color="auto"/>
                                      </w:divBdr>
                                      <w:divsChild>
                                        <w:div w:id="375158577">
                                          <w:marLeft w:val="0"/>
                                          <w:marRight w:val="-938"/>
                                          <w:marTop w:val="0"/>
                                          <w:marBottom w:val="0"/>
                                          <w:divBdr>
                                            <w:top w:val="none" w:sz="0" w:space="0" w:color="auto"/>
                                            <w:left w:val="none" w:sz="0" w:space="0" w:color="auto"/>
                                            <w:bottom w:val="none" w:sz="0" w:space="0" w:color="auto"/>
                                            <w:right w:val="none" w:sz="0" w:space="0" w:color="auto"/>
                                          </w:divBdr>
                                        </w:div>
                                        <w:div w:id="784543602">
                                          <w:marLeft w:val="0"/>
                                          <w:marRight w:val="0"/>
                                          <w:marTop w:val="0"/>
                                          <w:marBottom w:val="0"/>
                                          <w:divBdr>
                                            <w:top w:val="none" w:sz="0" w:space="0" w:color="auto"/>
                                            <w:left w:val="none" w:sz="0" w:space="0" w:color="auto"/>
                                            <w:bottom w:val="none" w:sz="0" w:space="0" w:color="auto"/>
                                            <w:right w:val="none" w:sz="0" w:space="0" w:color="auto"/>
                                          </w:divBdr>
                                          <w:divsChild>
                                            <w:div w:id="732889318">
                                              <w:marLeft w:val="150"/>
                                              <w:marRight w:val="150"/>
                                              <w:marTop w:val="0"/>
                                              <w:marBottom w:val="0"/>
                                              <w:divBdr>
                                                <w:top w:val="none" w:sz="0" w:space="0" w:color="auto"/>
                                                <w:left w:val="none" w:sz="0" w:space="0" w:color="auto"/>
                                                <w:bottom w:val="none" w:sz="0" w:space="0" w:color="auto"/>
                                                <w:right w:val="none" w:sz="0" w:space="0" w:color="auto"/>
                                              </w:divBdr>
                                              <w:divsChild>
                                                <w:div w:id="137845797">
                                                  <w:marLeft w:val="0"/>
                                                  <w:marRight w:val="0"/>
                                                  <w:marTop w:val="0"/>
                                                  <w:marBottom w:val="0"/>
                                                  <w:divBdr>
                                                    <w:top w:val="none" w:sz="0" w:space="0" w:color="auto"/>
                                                    <w:left w:val="none" w:sz="0" w:space="0" w:color="auto"/>
                                                    <w:bottom w:val="none" w:sz="0" w:space="0" w:color="auto"/>
                                                    <w:right w:val="none" w:sz="0" w:space="0" w:color="auto"/>
                                                  </w:divBdr>
                                                </w:div>
                                                <w:div w:id="1426266531">
                                                  <w:marLeft w:val="0"/>
                                                  <w:marRight w:val="0"/>
                                                  <w:marTop w:val="0"/>
                                                  <w:marBottom w:val="0"/>
                                                  <w:divBdr>
                                                    <w:top w:val="none" w:sz="0" w:space="0" w:color="auto"/>
                                                    <w:left w:val="none" w:sz="0" w:space="0" w:color="auto"/>
                                                    <w:bottom w:val="none" w:sz="0" w:space="0" w:color="auto"/>
                                                    <w:right w:val="none" w:sz="0" w:space="0" w:color="auto"/>
                                                  </w:divBdr>
                                                  <w:divsChild>
                                                    <w:div w:id="830365124">
                                                      <w:marLeft w:val="-23"/>
                                                      <w:marRight w:val="0"/>
                                                      <w:marTop w:val="0"/>
                                                      <w:marBottom w:val="0"/>
                                                      <w:divBdr>
                                                        <w:top w:val="none" w:sz="0" w:space="0" w:color="auto"/>
                                                        <w:left w:val="none" w:sz="0" w:space="0" w:color="auto"/>
                                                        <w:bottom w:val="none" w:sz="0" w:space="0" w:color="auto"/>
                                                        <w:right w:val="none" w:sz="0" w:space="0" w:color="auto"/>
                                                      </w:divBdr>
                                                    </w:div>
                                                  </w:divsChild>
                                                </w:div>
                                              </w:divsChild>
                                            </w:div>
                                            <w:div w:id="1459881455">
                                              <w:marLeft w:val="150"/>
                                              <w:marRight w:val="150"/>
                                              <w:marTop w:val="120"/>
                                              <w:marBottom w:val="0"/>
                                              <w:divBdr>
                                                <w:top w:val="none" w:sz="0" w:space="0" w:color="auto"/>
                                                <w:left w:val="none" w:sz="0" w:space="0" w:color="auto"/>
                                                <w:bottom w:val="none" w:sz="0" w:space="0" w:color="auto"/>
                                                <w:right w:val="none" w:sz="0" w:space="0" w:color="auto"/>
                                              </w:divBdr>
                                              <w:divsChild>
                                                <w:div w:id="117073014">
                                                  <w:marLeft w:val="0"/>
                                                  <w:marRight w:val="0"/>
                                                  <w:marTop w:val="0"/>
                                                  <w:marBottom w:val="0"/>
                                                  <w:divBdr>
                                                    <w:top w:val="none" w:sz="0" w:space="0" w:color="auto"/>
                                                    <w:left w:val="none" w:sz="0" w:space="0" w:color="auto"/>
                                                    <w:bottom w:val="none" w:sz="0" w:space="0" w:color="auto"/>
                                                    <w:right w:val="none" w:sz="0" w:space="0" w:color="auto"/>
                                                  </w:divBdr>
                                                </w:div>
                                                <w:div w:id="238097622">
                                                  <w:marLeft w:val="0"/>
                                                  <w:marRight w:val="0"/>
                                                  <w:marTop w:val="0"/>
                                                  <w:marBottom w:val="0"/>
                                                  <w:divBdr>
                                                    <w:top w:val="none" w:sz="0" w:space="0" w:color="auto"/>
                                                    <w:left w:val="none" w:sz="0" w:space="0" w:color="auto"/>
                                                    <w:bottom w:val="none" w:sz="0" w:space="0" w:color="auto"/>
                                                    <w:right w:val="none" w:sz="0" w:space="0" w:color="auto"/>
                                                  </w:divBdr>
                                                  <w:divsChild>
                                                    <w:div w:id="69156640">
                                                      <w:marLeft w:val="23"/>
                                                      <w:marRight w:val="60"/>
                                                      <w:marTop w:val="60"/>
                                                      <w:marBottom w:val="15"/>
                                                      <w:divBdr>
                                                        <w:top w:val="none" w:sz="0" w:space="0" w:color="auto"/>
                                                        <w:left w:val="none" w:sz="0" w:space="0" w:color="auto"/>
                                                        <w:bottom w:val="none" w:sz="0" w:space="0" w:color="auto"/>
                                                        <w:right w:val="none" w:sz="0" w:space="0" w:color="auto"/>
                                                      </w:divBdr>
                                                    </w:div>
                                                    <w:div w:id="246615397">
                                                      <w:marLeft w:val="23"/>
                                                      <w:marRight w:val="60"/>
                                                      <w:marTop w:val="60"/>
                                                      <w:marBottom w:val="15"/>
                                                      <w:divBdr>
                                                        <w:top w:val="none" w:sz="0" w:space="0" w:color="auto"/>
                                                        <w:left w:val="none" w:sz="0" w:space="0" w:color="auto"/>
                                                        <w:bottom w:val="none" w:sz="0" w:space="0" w:color="auto"/>
                                                        <w:right w:val="none" w:sz="0" w:space="0" w:color="auto"/>
                                                      </w:divBdr>
                                                    </w:div>
                                                    <w:div w:id="588733050">
                                                      <w:marLeft w:val="23"/>
                                                      <w:marRight w:val="60"/>
                                                      <w:marTop w:val="60"/>
                                                      <w:marBottom w:val="15"/>
                                                      <w:divBdr>
                                                        <w:top w:val="none" w:sz="0" w:space="0" w:color="auto"/>
                                                        <w:left w:val="none" w:sz="0" w:space="0" w:color="auto"/>
                                                        <w:bottom w:val="none" w:sz="0" w:space="0" w:color="auto"/>
                                                        <w:right w:val="none" w:sz="0" w:space="0" w:color="auto"/>
                                                      </w:divBdr>
                                                    </w:div>
                                                    <w:div w:id="907150697">
                                                      <w:marLeft w:val="23"/>
                                                      <w:marRight w:val="60"/>
                                                      <w:marTop w:val="60"/>
                                                      <w:marBottom w:val="15"/>
                                                      <w:divBdr>
                                                        <w:top w:val="none" w:sz="0" w:space="0" w:color="auto"/>
                                                        <w:left w:val="none" w:sz="0" w:space="0" w:color="auto"/>
                                                        <w:bottom w:val="none" w:sz="0" w:space="0" w:color="auto"/>
                                                        <w:right w:val="none" w:sz="0" w:space="0" w:color="auto"/>
                                                      </w:divBdr>
                                                    </w:div>
                                                    <w:div w:id="1038553211">
                                                      <w:marLeft w:val="23"/>
                                                      <w:marRight w:val="60"/>
                                                      <w:marTop w:val="60"/>
                                                      <w:marBottom w:val="15"/>
                                                      <w:divBdr>
                                                        <w:top w:val="none" w:sz="0" w:space="0" w:color="auto"/>
                                                        <w:left w:val="none" w:sz="0" w:space="0" w:color="auto"/>
                                                        <w:bottom w:val="none" w:sz="0" w:space="0" w:color="auto"/>
                                                        <w:right w:val="none" w:sz="0" w:space="0" w:color="auto"/>
                                                      </w:divBdr>
                                                    </w:div>
                                                    <w:div w:id="1132357989">
                                                      <w:marLeft w:val="23"/>
                                                      <w:marRight w:val="60"/>
                                                      <w:marTop w:val="60"/>
                                                      <w:marBottom w:val="15"/>
                                                      <w:divBdr>
                                                        <w:top w:val="none" w:sz="0" w:space="0" w:color="auto"/>
                                                        <w:left w:val="none" w:sz="0" w:space="0" w:color="auto"/>
                                                        <w:bottom w:val="none" w:sz="0" w:space="0" w:color="auto"/>
                                                        <w:right w:val="none" w:sz="0" w:space="0" w:color="auto"/>
                                                      </w:divBdr>
                                                    </w:div>
                                                    <w:div w:id="1630697280">
                                                      <w:marLeft w:val="23"/>
                                                      <w:marRight w:val="60"/>
                                                      <w:marTop w:val="60"/>
                                                      <w:marBottom w:val="15"/>
                                                      <w:divBdr>
                                                        <w:top w:val="none" w:sz="0" w:space="0" w:color="auto"/>
                                                        <w:left w:val="none" w:sz="0" w:space="0" w:color="auto"/>
                                                        <w:bottom w:val="none" w:sz="0" w:space="0" w:color="auto"/>
                                                        <w:right w:val="none" w:sz="0" w:space="0" w:color="auto"/>
                                                      </w:divBdr>
                                                    </w:div>
                                                    <w:div w:id="1949659799">
                                                      <w:marLeft w:val="23"/>
                                                      <w:marRight w:val="60"/>
                                                      <w:marTop w:val="60"/>
                                                      <w:marBottom w:val="15"/>
                                                      <w:divBdr>
                                                        <w:top w:val="none" w:sz="0" w:space="0" w:color="auto"/>
                                                        <w:left w:val="none" w:sz="0" w:space="0" w:color="auto"/>
                                                        <w:bottom w:val="none" w:sz="0" w:space="0" w:color="auto"/>
                                                        <w:right w:val="none" w:sz="0" w:space="0" w:color="auto"/>
                                                      </w:divBdr>
                                                    </w:div>
                                                  </w:divsChild>
                                                </w:div>
                                              </w:divsChild>
                                            </w:div>
                                          </w:divsChild>
                                        </w:div>
                                        <w:div w:id="949437923">
                                          <w:marLeft w:val="0"/>
                                          <w:marRight w:val="0"/>
                                          <w:marTop w:val="0"/>
                                          <w:marBottom w:val="0"/>
                                          <w:divBdr>
                                            <w:top w:val="none" w:sz="0" w:space="0" w:color="auto"/>
                                            <w:left w:val="none" w:sz="0" w:space="0" w:color="auto"/>
                                            <w:bottom w:val="none" w:sz="0" w:space="0" w:color="auto"/>
                                            <w:right w:val="none" w:sz="0" w:space="0" w:color="auto"/>
                                          </w:divBdr>
                                          <w:divsChild>
                                            <w:div w:id="1337341056">
                                              <w:marLeft w:val="0"/>
                                              <w:marRight w:val="0"/>
                                              <w:marTop w:val="0"/>
                                              <w:marBottom w:val="0"/>
                                              <w:divBdr>
                                                <w:top w:val="none" w:sz="0" w:space="0" w:color="auto"/>
                                                <w:left w:val="none" w:sz="0" w:space="0" w:color="auto"/>
                                                <w:bottom w:val="none" w:sz="0" w:space="0" w:color="auto"/>
                                                <w:right w:val="none" w:sz="0" w:space="0" w:color="auto"/>
                                              </w:divBdr>
                                            </w:div>
                                          </w:divsChild>
                                        </w:div>
                                        <w:div w:id="2054452436">
                                          <w:marLeft w:val="0"/>
                                          <w:marRight w:val="0"/>
                                          <w:marTop w:val="0"/>
                                          <w:marBottom w:val="0"/>
                                          <w:divBdr>
                                            <w:top w:val="none" w:sz="0" w:space="0" w:color="auto"/>
                                            <w:left w:val="none" w:sz="0" w:space="0" w:color="auto"/>
                                            <w:bottom w:val="none" w:sz="0" w:space="0" w:color="auto"/>
                                            <w:right w:val="none" w:sz="0" w:space="0" w:color="auto"/>
                                          </w:divBdr>
                                          <w:divsChild>
                                            <w:div w:id="14286201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0212040">
                                      <w:marLeft w:val="0"/>
                                      <w:marRight w:val="0"/>
                                      <w:marTop w:val="0"/>
                                      <w:marBottom w:val="0"/>
                                      <w:divBdr>
                                        <w:top w:val="none" w:sz="0" w:space="0" w:color="auto"/>
                                        <w:left w:val="none" w:sz="0" w:space="0" w:color="auto"/>
                                        <w:bottom w:val="none" w:sz="0" w:space="0" w:color="auto"/>
                                        <w:right w:val="none" w:sz="0" w:space="0" w:color="auto"/>
                                      </w:divBdr>
                                      <w:divsChild>
                                        <w:div w:id="328555897">
                                          <w:marLeft w:val="0"/>
                                          <w:marRight w:val="0"/>
                                          <w:marTop w:val="0"/>
                                          <w:marBottom w:val="0"/>
                                          <w:divBdr>
                                            <w:top w:val="none" w:sz="0" w:space="0" w:color="auto"/>
                                            <w:left w:val="none" w:sz="0" w:space="0" w:color="auto"/>
                                            <w:bottom w:val="none" w:sz="0" w:space="0" w:color="auto"/>
                                            <w:right w:val="none" w:sz="0" w:space="0" w:color="auto"/>
                                          </w:divBdr>
                                          <w:divsChild>
                                            <w:div w:id="659775789">
                                              <w:marLeft w:val="0"/>
                                              <w:marRight w:val="0"/>
                                              <w:marTop w:val="150"/>
                                              <w:marBottom w:val="0"/>
                                              <w:divBdr>
                                                <w:top w:val="none" w:sz="0" w:space="0" w:color="auto"/>
                                                <w:left w:val="none" w:sz="0" w:space="0" w:color="auto"/>
                                                <w:bottom w:val="none" w:sz="0" w:space="0" w:color="auto"/>
                                                <w:right w:val="none" w:sz="0" w:space="0" w:color="auto"/>
                                              </w:divBdr>
                                            </w:div>
                                          </w:divsChild>
                                        </w:div>
                                        <w:div w:id="613630838">
                                          <w:marLeft w:val="0"/>
                                          <w:marRight w:val="0"/>
                                          <w:marTop w:val="0"/>
                                          <w:marBottom w:val="0"/>
                                          <w:divBdr>
                                            <w:top w:val="none" w:sz="0" w:space="0" w:color="auto"/>
                                            <w:left w:val="none" w:sz="0" w:space="0" w:color="auto"/>
                                            <w:bottom w:val="none" w:sz="0" w:space="0" w:color="auto"/>
                                            <w:right w:val="none" w:sz="0" w:space="0" w:color="auto"/>
                                          </w:divBdr>
                                          <w:divsChild>
                                            <w:div w:id="1371953940">
                                              <w:marLeft w:val="150"/>
                                              <w:marRight w:val="150"/>
                                              <w:marTop w:val="0"/>
                                              <w:marBottom w:val="0"/>
                                              <w:divBdr>
                                                <w:top w:val="none" w:sz="0" w:space="0" w:color="auto"/>
                                                <w:left w:val="none" w:sz="0" w:space="0" w:color="auto"/>
                                                <w:bottom w:val="none" w:sz="0" w:space="0" w:color="auto"/>
                                                <w:right w:val="none" w:sz="0" w:space="0" w:color="auto"/>
                                              </w:divBdr>
                                              <w:divsChild>
                                                <w:div w:id="201290782">
                                                  <w:marLeft w:val="0"/>
                                                  <w:marRight w:val="0"/>
                                                  <w:marTop w:val="0"/>
                                                  <w:marBottom w:val="0"/>
                                                  <w:divBdr>
                                                    <w:top w:val="none" w:sz="0" w:space="0" w:color="auto"/>
                                                    <w:left w:val="none" w:sz="0" w:space="0" w:color="auto"/>
                                                    <w:bottom w:val="none" w:sz="0" w:space="0" w:color="auto"/>
                                                    <w:right w:val="none" w:sz="0" w:space="0" w:color="auto"/>
                                                  </w:divBdr>
                                                  <w:divsChild>
                                                    <w:div w:id="1237548611">
                                                      <w:marLeft w:val="-23"/>
                                                      <w:marRight w:val="0"/>
                                                      <w:marTop w:val="0"/>
                                                      <w:marBottom w:val="0"/>
                                                      <w:divBdr>
                                                        <w:top w:val="none" w:sz="0" w:space="0" w:color="auto"/>
                                                        <w:left w:val="none" w:sz="0" w:space="0" w:color="auto"/>
                                                        <w:bottom w:val="none" w:sz="0" w:space="0" w:color="auto"/>
                                                        <w:right w:val="none" w:sz="0" w:space="0" w:color="auto"/>
                                                      </w:divBdr>
                                                      <w:divsChild>
                                                        <w:div w:id="862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6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70443">
                                          <w:marLeft w:val="0"/>
                                          <w:marRight w:val="0"/>
                                          <w:marTop w:val="0"/>
                                          <w:marBottom w:val="0"/>
                                          <w:divBdr>
                                            <w:top w:val="none" w:sz="0" w:space="0" w:color="auto"/>
                                            <w:left w:val="none" w:sz="0" w:space="0" w:color="auto"/>
                                            <w:bottom w:val="none" w:sz="0" w:space="0" w:color="auto"/>
                                            <w:right w:val="none" w:sz="0" w:space="0" w:color="auto"/>
                                          </w:divBdr>
                                          <w:divsChild>
                                            <w:div w:id="5592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609">
                                      <w:marLeft w:val="0"/>
                                      <w:marRight w:val="0"/>
                                      <w:marTop w:val="0"/>
                                      <w:marBottom w:val="0"/>
                                      <w:divBdr>
                                        <w:top w:val="none" w:sz="0" w:space="0" w:color="auto"/>
                                        <w:left w:val="none" w:sz="0" w:space="0" w:color="auto"/>
                                        <w:bottom w:val="none" w:sz="0" w:space="0" w:color="auto"/>
                                        <w:right w:val="none" w:sz="0" w:space="0" w:color="auto"/>
                                      </w:divBdr>
                                      <w:divsChild>
                                        <w:div w:id="302656451">
                                          <w:marLeft w:val="0"/>
                                          <w:marRight w:val="0"/>
                                          <w:marTop w:val="0"/>
                                          <w:marBottom w:val="0"/>
                                          <w:divBdr>
                                            <w:top w:val="none" w:sz="0" w:space="0" w:color="auto"/>
                                            <w:left w:val="none" w:sz="0" w:space="0" w:color="auto"/>
                                            <w:bottom w:val="none" w:sz="0" w:space="0" w:color="auto"/>
                                            <w:right w:val="none" w:sz="0" w:space="0" w:color="auto"/>
                                          </w:divBdr>
                                          <w:divsChild>
                                            <w:div w:id="1470241664">
                                              <w:marLeft w:val="0"/>
                                              <w:marRight w:val="0"/>
                                              <w:marTop w:val="0"/>
                                              <w:marBottom w:val="0"/>
                                              <w:divBdr>
                                                <w:top w:val="none" w:sz="0" w:space="0" w:color="auto"/>
                                                <w:left w:val="none" w:sz="0" w:space="0" w:color="auto"/>
                                                <w:bottom w:val="none" w:sz="0" w:space="0" w:color="auto"/>
                                                <w:right w:val="none" w:sz="0" w:space="0" w:color="auto"/>
                                              </w:divBdr>
                                            </w:div>
                                          </w:divsChild>
                                        </w:div>
                                        <w:div w:id="343090280">
                                          <w:marLeft w:val="0"/>
                                          <w:marRight w:val="0"/>
                                          <w:marTop w:val="0"/>
                                          <w:marBottom w:val="0"/>
                                          <w:divBdr>
                                            <w:top w:val="none" w:sz="0" w:space="0" w:color="auto"/>
                                            <w:left w:val="none" w:sz="0" w:space="0" w:color="auto"/>
                                            <w:bottom w:val="none" w:sz="0" w:space="0" w:color="auto"/>
                                            <w:right w:val="none" w:sz="0" w:space="0" w:color="auto"/>
                                          </w:divBdr>
                                          <w:divsChild>
                                            <w:div w:id="423306540">
                                              <w:marLeft w:val="0"/>
                                              <w:marRight w:val="0"/>
                                              <w:marTop w:val="150"/>
                                              <w:marBottom w:val="0"/>
                                              <w:divBdr>
                                                <w:top w:val="none" w:sz="0" w:space="0" w:color="auto"/>
                                                <w:left w:val="none" w:sz="0" w:space="0" w:color="auto"/>
                                                <w:bottom w:val="none" w:sz="0" w:space="0" w:color="auto"/>
                                                <w:right w:val="none" w:sz="0" w:space="0" w:color="auto"/>
                                              </w:divBdr>
                                            </w:div>
                                          </w:divsChild>
                                        </w:div>
                                        <w:div w:id="1985968579">
                                          <w:marLeft w:val="0"/>
                                          <w:marRight w:val="0"/>
                                          <w:marTop w:val="0"/>
                                          <w:marBottom w:val="0"/>
                                          <w:divBdr>
                                            <w:top w:val="none" w:sz="0" w:space="0" w:color="auto"/>
                                            <w:left w:val="none" w:sz="0" w:space="0" w:color="auto"/>
                                            <w:bottom w:val="none" w:sz="0" w:space="0" w:color="auto"/>
                                            <w:right w:val="none" w:sz="0" w:space="0" w:color="auto"/>
                                          </w:divBdr>
                                          <w:divsChild>
                                            <w:div w:id="1561164388">
                                              <w:marLeft w:val="150"/>
                                              <w:marRight w:val="150"/>
                                              <w:marTop w:val="0"/>
                                              <w:marBottom w:val="0"/>
                                              <w:divBdr>
                                                <w:top w:val="none" w:sz="0" w:space="0" w:color="auto"/>
                                                <w:left w:val="none" w:sz="0" w:space="0" w:color="auto"/>
                                                <w:bottom w:val="none" w:sz="0" w:space="0" w:color="auto"/>
                                                <w:right w:val="none" w:sz="0" w:space="0" w:color="auto"/>
                                              </w:divBdr>
                                              <w:divsChild>
                                                <w:div w:id="627123822">
                                                  <w:marLeft w:val="0"/>
                                                  <w:marRight w:val="0"/>
                                                  <w:marTop w:val="0"/>
                                                  <w:marBottom w:val="0"/>
                                                  <w:divBdr>
                                                    <w:top w:val="none" w:sz="0" w:space="0" w:color="auto"/>
                                                    <w:left w:val="none" w:sz="0" w:space="0" w:color="auto"/>
                                                    <w:bottom w:val="none" w:sz="0" w:space="0" w:color="auto"/>
                                                    <w:right w:val="none" w:sz="0" w:space="0" w:color="auto"/>
                                                  </w:divBdr>
                                                </w:div>
                                                <w:div w:id="1897543434">
                                                  <w:marLeft w:val="0"/>
                                                  <w:marRight w:val="0"/>
                                                  <w:marTop w:val="0"/>
                                                  <w:marBottom w:val="0"/>
                                                  <w:divBdr>
                                                    <w:top w:val="none" w:sz="0" w:space="0" w:color="auto"/>
                                                    <w:left w:val="none" w:sz="0" w:space="0" w:color="auto"/>
                                                    <w:bottom w:val="none" w:sz="0" w:space="0" w:color="auto"/>
                                                    <w:right w:val="none" w:sz="0" w:space="0" w:color="auto"/>
                                                  </w:divBdr>
                                                  <w:divsChild>
                                                    <w:div w:id="1496871370">
                                                      <w:marLeft w:val="-23"/>
                                                      <w:marRight w:val="0"/>
                                                      <w:marTop w:val="0"/>
                                                      <w:marBottom w:val="0"/>
                                                      <w:divBdr>
                                                        <w:top w:val="none" w:sz="0" w:space="0" w:color="auto"/>
                                                        <w:left w:val="none" w:sz="0" w:space="0" w:color="auto"/>
                                                        <w:bottom w:val="none" w:sz="0" w:space="0" w:color="auto"/>
                                                        <w:right w:val="none" w:sz="0" w:space="0" w:color="auto"/>
                                                      </w:divBdr>
                                                      <w:divsChild>
                                                        <w:div w:id="11729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937707">
                          <w:marLeft w:val="0"/>
                          <w:marRight w:val="0"/>
                          <w:marTop w:val="0"/>
                          <w:marBottom w:val="0"/>
                          <w:divBdr>
                            <w:top w:val="none" w:sz="0" w:space="0" w:color="auto"/>
                            <w:left w:val="none" w:sz="0" w:space="0" w:color="auto"/>
                            <w:bottom w:val="none" w:sz="0" w:space="0" w:color="auto"/>
                            <w:right w:val="none" w:sz="0" w:space="0" w:color="auto"/>
                          </w:divBdr>
                          <w:divsChild>
                            <w:div w:id="1511869091">
                              <w:marLeft w:val="0"/>
                              <w:marRight w:val="0"/>
                              <w:marTop w:val="0"/>
                              <w:marBottom w:val="0"/>
                              <w:divBdr>
                                <w:top w:val="none" w:sz="0" w:space="0" w:color="auto"/>
                                <w:left w:val="none" w:sz="0" w:space="0" w:color="auto"/>
                                <w:bottom w:val="none" w:sz="0" w:space="0" w:color="auto"/>
                                <w:right w:val="none" w:sz="0" w:space="0" w:color="auto"/>
                              </w:divBdr>
                              <w:divsChild>
                                <w:div w:id="1345984152">
                                  <w:marLeft w:val="0"/>
                                  <w:marRight w:val="0"/>
                                  <w:marTop w:val="0"/>
                                  <w:marBottom w:val="0"/>
                                  <w:divBdr>
                                    <w:top w:val="none" w:sz="0" w:space="0" w:color="auto"/>
                                    <w:left w:val="none" w:sz="0" w:space="0" w:color="auto"/>
                                    <w:bottom w:val="none" w:sz="0" w:space="0" w:color="auto"/>
                                    <w:right w:val="none" w:sz="0" w:space="0" w:color="auto"/>
                                  </w:divBdr>
                                  <w:divsChild>
                                    <w:div w:id="6372234">
                                      <w:marLeft w:val="0"/>
                                      <w:marRight w:val="90"/>
                                      <w:marTop w:val="0"/>
                                      <w:marBottom w:val="90"/>
                                      <w:divBdr>
                                        <w:top w:val="none" w:sz="0" w:space="0" w:color="auto"/>
                                        <w:left w:val="none" w:sz="0" w:space="0" w:color="auto"/>
                                        <w:bottom w:val="none" w:sz="0" w:space="0" w:color="auto"/>
                                        <w:right w:val="none" w:sz="0" w:space="0" w:color="auto"/>
                                      </w:divBdr>
                                    </w:div>
                                    <w:div w:id="37436433">
                                      <w:marLeft w:val="0"/>
                                      <w:marRight w:val="90"/>
                                      <w:marTop w:val="0"/>
                                      <w:marBottom w:val="90"/>
                                      <w:divBdr>
                                        <w:top w:val="none" w:sz="0" w:space="0" w:color="auto"/>
                                        <w:left w:val="none" w:sz="0" w:space="0" w:color="auto"/>
                                        <w:bottom w:val="none" w:sz="0" w:space="0" w:color="auto"/>
                                        <w:right w:val="none" w:sz="0" w:space="0" w:color="auto"/>
                                      </w:divBdr>
                                    </w:div>
                                    <w:div w:id="83499901">
                                      <w:marLeft w:val="0"/>
                                      <w:marRight w:val="90"/>
                                      <w:marTop w:val="0"/>
                                      <w:marBottom w:val="90"/>
                                      <w:divBdr>
                                        <w:top w:val="none" w:sz="0" w:space="0" w:color="auto"/>
                                        <w:left w:val="none" w:sz="0" w:space="0" w:color="auto"/>
                                        <w:bottom w:val="none" w:sz="0" w:space="0" w:color="auto"/>
                                        <w:right w:val="none" w:sz="0" w:space="0" w:color="auto"/>
                                      </w:divBdr>
                                    </w:div>
                                    <w:div w:id="154028142">
                                      <w:marLeft w:val="0"/>
                                      <w:marRight w:val="90"/>
                                      <w:marTop w:val="0"/>
                                      <w:marBottom w:val="90"/>
                                      <w:divBdr>
                                        <w:top w:val="none" w:sz="0" w:space="0" w:color="auto"/>
                                        <w:left w:val="none" w:sz="0" w:space="0" w:color="auto"/>
                                        <w:bottom w:val="none" w:sz="0" w:space="0" w:color="auto"/>
                                        <w:right w:val="none" w:sz="0" w:space="0" w:color="auto"/>
                                      </w:divBdr>
                                    </w:div>
                                    <w:div w:id="218174921">
                                      <w:marLeft w:val="0"/>
                                      <w:marRight w:val="90"/>
                                      <w:marTop w:val="0"/>
                                      <w:marBottom w:val="90"/>
                                      <w:divBdr>
                                        <w:top w:val="none" w:sz="0" w:space="0" w:color="auto"/>
                                        <w:left w:val="none" w:sz="0" w:space="0" w:color="auto"/>
                                        <w:bottom w:val="none" w:sz="0" w:space="0" w:color="auto"/>
                                        <w:right w:val="none" w:sz="0" w:space="0" w:color="auto"/>
                                      </w:divBdr>
                                    </w:div>
                                    <w:div w:id="243880952">
                                      <w:marLeft w:val="0"/>
                                      <w:marRight w:val="90"/>
                                      <w:marTop w:val="0"/>
                                      <w:marBottom w:val="90"/>
                                      <w:divBdr>
                                        <w:top w:val="none" w:sz="0" w:space="0" w:color="auto"/>
                                        <w:left w:val="none" w:sz="0" w:space="0" w:color="auto"/>
                                        <w:bottom w:val="none" w:sz="0" w:space="0" w:color="auto"/>
                                        <w:right w:val="none" w:sz="0" w:space="0" w:color="auto"/>
                                      </w:divBdr>
                                    </w:div>
                                    <w:div w:id="267544756">
                                      <w:marLeft w:val="0"/>
                                      <w:marRight w:val="90"/>
                                      <w:marTop w:val="0"/>
                                      <w:marBottom w:val="90"/>
                                      <w:divBdr>
                                        <w:top w:val="none" w:sz="0" w:space="0" w:color="auto"/>
                                        <w:left w:val="none" w:sz="0" w:space="0" w:color="auto"/>
                                        <w:bottom w:val="none" w:sz="0" w:space="0" w:color="auto"/>
                                        <w:right w:val="none" w:sz="0" w:space="0" w:color="auto"/>
                                      </w:divBdr>
                                    </w:div>
                                    <w:div w:id="338970634">
                                      <w:marLeft w:val="0"/>
                                      <w:marRight w:val="90"/>
                                      <w:marTop w:val="0"/>
                                      <w:marBottom w:val="90"/>
                                      <w:divBdr>
                                        <w:top w:val="none" w:sz="0" w:space="0" w:color="auto"/>
                                        <w:left w:val="none" w:sz="0" w:space="0" w:color="auto"/>
                                        <w:bottom w:val="none" w:sz="0" w:space="0" w:color="auto"/>
                                        <w:right w:val="none" w:sz="0" w:space="0" w:color="auto"/>
                                      </w:divBdr>
                                    </w:div>
                                    <w:div w:id="339888558">
                                      <w:marLeft w:val="0"/>
                                      <w:marRight w:val="90"/>
                                      <w:marTop w:val="0"/>
                                      <w:marBottom w:val="90"/>
                                      <w:divBdr>
                                        <w:top w:val="none" w:sz="0" w:space="0" w:color="auto"/>
                                        <w:left w:val="none" w:sz="0" w:space="0" w:color="auto"/>
                                        <w:bottom w:val="none" w:sz="0" w:space="0" w:color="auto"/>
                                        <w:right w:val="none" w:sz="0" w:space="0" w:color="auto"/>
                                      </w:divBdr>
                                    </w:div>
                                    <w:div w:id="567115419">
                                      <w:marLeft w:val="0"/>
                                      <w:marRight w:val="90"/>
                                      <w:marTop w:val="0"/>
                                      <w:marBottom w:val="90"/>
                                      <w:divBdr>
                                        <w:top w:val="none" w:sz="0" w:space="0" w:color="auto"/>
                                        <w:left w:val="none" w:sz="0" w:space="0" w:color="auto"/>
                                        <w:bottom w:val="none" w:sz="0" w:space="0" w:color="auto"/>
                                        <w:right w:val="none" w:sz="0" w:space="0" w:color="auto"/>
                                      </w:divBdr>
                                    </w:div>
                                    <w:div w:id="581842957">
                                      <w:marLeft w:val="0"/>
                                      <w:marRight w:val="90"/>
                                      <w:marTop w:val="0"/>
                                      <w:marBottom w:val="90"/>
                                      <w:divBdr>
                                        <w:top w:val="none" w:sz="0" w:space="0" w:color="auto"/>
                                        <w:left w:val="none" w:sz="0" w:space="0" w:color="auto"/>
                                        <w:bottom w:val="none" w:sz="0" w:space="0" w:color="auto"/>
                                        <w:right w:val="none" w:sz="0" w:space="0" w:color="auto"/>
                                      </w:divBdr>
                                    </w:div>
                                    <w:div w:id="614288958">
                                      <w:marLeft w:val="0"/>
                                      <w:marRight w:val="90"/>
                                      <w:marTop w:val="0"/>
                                      <w:marBottom w:val="90"/>
                                      <w:divBdr>
                                        <w:top w:val="none" w:sz="0" w:space="0" w:color="auto"/>
                                        <w:left w:val="none" w:sz="0" w:space="0" w:color="auto"/>
                                        <w:bottom w:val="none" w:sz="0" w:space="0" w:color="auto"/>
                                        <w:right w:val="none" w:sz="0" w:space="0" w:color="auto"/>
                                      </w:divBdr>
                                    </w:div>
                                    <w:div w:id="620458634">
                                      <w:marLeft w:val="0"/>
                                      <w:marRight w:val="90"/>
                                      <w:marTop w:val="0"/>
                                      <w:marBottom w:val="90"/>
                                      <w:divBdr>
                                        <w:top w:val="none" w:sz="0" w:space="0" w:color="auto"/>
                                        <w:left w:val="none" w:sz="0" w:space="0" w:color="auto"/>
                                        <w:bottom w:val="none" w:sz="0" w:space="0" w:color="auto"/>
                                        <w:right w:val="none" w:sz="0" w:space="0" w:color="auto"/>
                                      </w:divBdr>
                                    </w:div>
                                    <w:div w:id="670719271">
                                      <w:marLeft w:val="0"/>
                                      <w:marRight w:val="90"/>
                                      <w:marTop w:val="0"/>
                                      <w:marBottom w:val="90"/>
                                      <w:divBdr>
                                        <w:top w:val="none" w:sz="0" w:space="0" w:color="auto"/>
                                        <w:left w:val="none" w:sz="0" w:space="0" w:color="auto"/>
                                        <w:bottom w:val="none" w:sz="0" w:space="0" w:color="auto"/>
                                        <w:right w:val="none" w:sz="0" w:space="0" w:color="auto"/>
                                      </w:divBdr>
                                    </w:div>
                                    <w:div w:id="674302468">
                                      <w:marLeft w:val="0"/>
                                      <w:marRight w:val="90"/>
                                      <w:marTop w:val="0"/>
                                      <w:marBottom w:val="90"/>
                                      <w:divBdr>
                                        <w:top w:val="none" w:sz="0" w:space="0" w:color="auto"/>
                                        <w:left w:val="none" w:sz="0" w:space="0" w:color="auto"/>
                                        <w:bottom w:val="none" w:sz="0" w:space="0" w:color="auto"/>
                                        <w:right w:val="none" w:sz="0" w:space="0" w:color="auto"/>
                                      </w:divBdr>
                                    </w:div>
                                    <w:div w:id="686638821">
                                      <w:marLeft w:val="0"/>
                                      <w:marRight w:val="90"/>
                                      <w:marTop w:val="0"/>
                                      <w:marBottom w:val="90"/>
                                      <w:divBdr>
                                        <w:top w:val="none" w:sz="0" w:space="0" w:color="auto"/>
                                        <w:left w:val="none" w:sz="0" w:space="0" w:color="auto"/>
                                        <w:bottom w:val="none" w:sz="0" w:space="0" w:color="auto"/>
                                        <w:right w:val="none" w:sz="0" w:space="0" w:color="auto"/>
                                      </w:divBdr>
                                    </w:div>
                                    <w:div w:id="693456753">
                                      <w:marLeft w:val="0"/>
                                      <w:marRight w:val="90"/>
                                      <w:marTop w:val="0"/>
                                      <w:marBottom w:val="90"/>
                                      <w:divBdr>
                                        <w:top w:val="none" w:sz="0" w:space="0" w:color="auto"/>
                                        <w:left w:val="none" w:sz="0" w:space="0" w:color="auto"/>
                                        <w:bottom w:val="none" w:sz="0" w:space="0" w:color="auto"/>
                                        <w:right w:val="none" w:sz="0" w:space="0" w:color="auto"/>
                                      </w:divBdr>
                                    </w:div>
                                    <w:div w:id="778181524">
                                      <w:marLeft w:val="0"/>
                                      <w:marRight w:val="90"/>
                                      <w:marTop w:val="0"/>
                                      <w:marBottom w:val="90"/>
                                      <w:divBdr>
                                        <w:top w:val="none" w:sz="0" w:space="0" w:color="auto"/>
                                        <w:left w:val="none" w:sz="0" w:space="0" w:color="auto"/>
                                        <w:bottom w:val="none" w:sz="0" w:space="0" w:color="auto"/>
                                        <w:right w:val="none" w:sz="0" w:space="0" w:color="auto"/>
                                      </w:divBdr>
                                    </w:div>
                                    <w:div w:id="797378428">
                                      <w:marLeft w:val="0"/>
                                      <w:marRight w:val="90"/>
                                      <w:marTop w:val="0"/>
                                      <w:marBottom w:val="90"/>
                                      <w:divBdr>
                                        <w:top w:val="none" w:sz="0" w:space="0" w:color="auto"/>
                                        <w:left w:val="none" w:sz="0" w:space="0" w:color="auto"/>
                                        <w:bottom w:val="none" w:sz="0" w:space="0" w:color="auto"/>
                                        <w:right w:val="none" w:sz="0" w:space="0" w:color="auto"/>
                                      </w:divBdr>
                                    </w:div>
                                    <w:div w:id="802309295">
                                      <w:marLeft w:val="0"/>
                                      <w:marRight w:val="90"/>
                                      <w:marTop w:val="0"/>
                                      <w:marBottom w:val="90"/>
                                      <w:divBdr>
                                        <w:top w:val="none" w:sz="0" w:space="0" w:color="auto"/>
                                        <w:left w:val="none" w:sz="0" w:space="0" w:color="auto"/>
                                        <w:bottom w:val="none" w:sz="0" w:space="0" w:color="auto"/>
                                        <w:right w:val="none" w:sz="0" w:space="0" w:color="auto"/>
                                      </w:divBdr>
                                    </w:div>
                                    <w:div w:id="816994146">
                                      <w:marLeft w:val="0"/>
                                      <w:marRight w:val="90"/>
                                      <w:marTop w:val="0"/>
                                      <w:marBottom w:val="90"/>
                                      <w:divBdr>
                                        <w:top w:val="none" w:sz="0" w:space="0" w:color="auto"/>
                                        <w:left w:val="none" w:sz="0" w:space="0" w:color="auto"/>
                                        <w:bottom w:val="none" w:sz="0" w:space="0" w:color="auto"/>
                                        <w:right w:val="none" w:sz="0" w:space="0" w:color="auto"/>
                                      </w:divBdr>
                                    </w:div>
                                    <w:div w:id="848838176">
                                      <w:marLeft w:val="0"/>
                                      <w:marRight w:val="90"/>
                                      <w:marTop w:val="0"/>
                                      <w:marBottom w:val="90"/>
                                      <w:divBdr>
                                        <w:top w:val="none" w:sz="0" w:space="0" w:color="auto"/>
                                        <w:left w:val="none" w:sz="0" w:space="0" w:color="auto"/>
                                        <w:bottom w:val="none" w:sz="0" w:space="0" w:color="auto"/>
                                        <w:right w:val="none" w:sz="0" w:space="0" w:color="auto"/>
                                      </w:divBdr>
                                    </w:div>
                                    <w:div w:id="860359321">
                                      <w:marLeft w:val="0"/>
                                      <w:marRight w:val="90"/>
                                      <w:marTop w:val="0"/>
                                      <w:marBottom w:val="90"/>
                                      <w:divBdr>
                                        <w:top w:val="none" w:sz="0" w:space="0" w:color="auto"/>
                                        <w:left w:val="none" w:sz="0" w:space="0" w:color="auto"/>
                                        <w:bottom w:val="none" w:sz="0" w:space="0" w:color="auto"/>
                                        <w:right w:val="none" w:sz="0" w:space="0" w:color="auto"/>
                                      </w:divBdr>
                                    </w:div>
                                    <w:div w:id="877090887">
                                      <w:marLeft w:val="0"/>
                                      <w:marRight w:val="90"/>
                                      <w:marTop w:val="0"/>
                                      <w:marBottom w:val="90"/>
                                      <w:divBdr>
                                        <w:top w:val="none" w:sz="0" w:space="0" w:color="auto"/>
                                        <w:left w:val="none" w:sz="0" w:space="0" w:color="auto"/>
                                        <w:bottom w:val="none" w:sz="0" w:space="0" w:color="auto"/>
                                        <w:right w:val="none" w:sz="0" w:space="0" w:color="auto"/>
                                      </w:divBdr>
                                    </w:div>
                                    <w:div w:id="921521629">
                                      <w:marLeft w:val="0"/>
                                      <w:marRight w:val="90"/>
                                      <w:marTop w:val="0"/>
                                      <w:marBottom w:val="90"/>
                                      <w:divBdr>
                                        <w:top w:val="none" w:sz="0" w:space="0" w:color="auto"/>
                                        <w:left w:val="none" w:sz="0" w:space="0" w:color="auto"/>
                                        <w:bottom w:val="none" w:sz="0" w:space="0" w:color="auto"/>
                                        <w:right w:val="none" w:sz="0" w:space="0" w:color="auto"/>
                                      </w:divBdr>
                                    </w:div>
                                    <w:div w:id="933786089">
                                      <w:marLeft w:val="0"/>
                                      <w:marRight w:val="90"/>
                                      <w:marTop w:val="0"/>
                                      <w:marBottom w:val="90"/>
                                      <w:divBdr>
                                        <w:top w:val="none" w:sz="0" w:space="0" w:color="auto"/>
                                        <w:left w:val="none" w:sz="0" w:space="0" w:color="auto"/>
                                        <w:bottom w:val="none" w:sz="0" w:space="0" w:color="auto"/>
                                        <w:right w:val="none" w:sz="0" w:space="0" w:color="auto"/>
                                      </w:divBdr>
                                    </w:div>
                                    <w:div w:id="987049556">
                                      <w:marLeft w:val="0"/>
                                      <w:marRight w:val="90"/>
                                      <w:marTop w:val="0"/>
                                      <w:marBottom w:val="90"/>
                                      <w:divBdr>
                                        <w:top w:val="none" w:sz="0" w:space="0" w:color="auto"/>
                                        <w:left w:val="none" w:sz="0" w:space="0" w:color="auto"/>
                                        <w:bottom w:val="none" w:sz="0" w:space="0" w:color="auto"/>
                                        <w:right w:val="none" w:sz="0" w:space="0" w:color="auto"/>
                                      </w:divBdr>
                                    </w:div>
                                    <w:div w:id="1009140218">
                                      <w:marLeft w:val="0"/>
                                      <w:marRight w:val="90"/>
                                      <w:marTop w:val="0"/>
                                      <w:marBottom w:val="90"/>
                                      <w:divBdr>
                                        <w:top w:val="none" w:sz="0" w:space="0" w:color="auto"/>
                                        <w:left w:val="none" w:sz="0" w:space="0" w:color="auto"/>
                                        <w:bottom w:val="none" w:sz="0" w:space="0" w:color="auto"/>
                                        <w:right w:val="none" w:sz="0" w:space="0" w:color="auto"/>
                                      </w:divBdr>
                                    </w:div>
                                    <w:div w:id="1069574178">
                                      <w:marLeft w:val="0"/>
                                      <w:marRight w:val="90"/>
                                      <w:marTop w:val="0"/>
                                      <w:marBottom w:val="90"/>
                                      <w:divBdr>
                                        <w:top w:val="none" w:sz="0" w:space="0" w:color="auto"/>
                                        <w:left w:val="none" w:sz="0" w:space="0" w:color="auto"/>
                                        <w:bottom w:val="none" w:sz="0" w:space="0" w:color="auto"/>
                                        <w:right w:val="none" w:sz="0" w:space="0" w:color="auto"/>
                                      </w:divBdr>
                                    </w:div>
                                    <w:div w:id="1084379322">
                                      <w:marLeft w:val="0"/>
                                      <w:marRight w:val="90"/>
                                      <w:marTop w:val="0"/>
                                      <w:marBottom w:val="90"/>
                                      <w:divBdr>
                                        <w:top w:val="none" w:sz="0" w:space="0" w:color="auto"/>
                                        <w:left w:val="none" w:sz="0" w:space="0" w:color="auto"/>
                                        <w:bottom w:val="none" w:sz="0" w:space="0" w:color="auto"/>
                                        <w:right w:val="none" w:sz="0" w:space="0" w:color="auto"/>
                                      </w:divBdr>
                                    </w:div>
                                    <w:div w:id="1093430425">
                                      <w:marLeft w:val="0"/>
                                      <w:marRight w:val="90"/>
                                      <w:marTop w:val="0"/>
                                      <w:marBottom w:val="90"/>
                                      <w:divBdr>
                                        <w:top w:val="none" w:sz="0" w:space="0" w:color="auto"/>
                                        <w:left w:val="none" w:sz="0" w:space="0" w:color="auto"/>
                                        <w:bottom w:val="none" w:sz="0" w:space="0" w:color="auto"/>
                                        <w:right w:val="none" w:sz="0" w:space="0" w:color="auto"/>
                                      </w:divBdr>
                                    </w:div>
                                    <w:div w:id="1107384122">
                                      <w:marLeft w:val="0"/>
                                      <w:marRight w:val="90"/>
                                      <w:marTop w:val="0"/>
                                      <w:marBottom w:val="90"/>
                                      <w:divBdr>
                                        <w:top w:val="none" w:sz="0" w:space="0" w:color="auto"/>
                                        <w:left w:val="none" w:sz="0" w:space="0" w:color="auto"/>
                                        <w:bottom w:val="none" w:sz="0" w:space="0" w:color="auto"/>
                                        <w:right w:val="none" w:sz="0" w:space="0" w:color="auto"/>
                                      </w:divBdr>
                                    </w:div>
                                    <w:div w:id="1113551849">
                                      <w:marLeft w:val="0"/>
                                      <w:marRight w:val="90"/>
                                      <w:marTop w:val="0"/>
                                      <w:marBottom w:val="90"/>
                                      <w:divBdr>
                                        <w:top w:val="none" w:sz="0" w:space="0" w:color="auto"/>
                                        <w:left w:val="none" w:sz="0" w:space="0" w:color="auto"/>
                                        <w:bottom w:val="none" w:sz="0" w:space="0" w:color="auto"/>
                                        <w:right w:val="none" w:sz="0" w:space="0" w:color="auto"/>
                                      </w:divBdr>
                                    </w:div>
                                    <w:div w:id="1122649167">
                                      <w:marLeft w:val="0"/>
                                      <w:marRight w:val="90"/>
                                      <w:marTop w:val="0"/>
                                      <w:marBottom w:val="90"/>
                                      <w:divBdr>
                                        <w:top w:val="none" w:sz="0" w:space="0" w:color="auto"/>
                                        <w:left w:val="none" w:sz="0" w:space="0" w:color="auto"/>
                                        <w:bottom w:val="none" w:sz="0" w:space="0" w:color="auto"/>
                                        <w:right w:val="none" w:sz="0" w:space="0" w:color="auto"/>
                                      </w:divBdr>
                                    </w:div>
                                    <w:div w:id="1127165303">
                                      <w:marLeft w:val="0"/>
                                      <w:marRight w:val="90"/>
                                      <w:marTop w:val="0"/>
                                      <w:marBottom w:val="90"/>
                                      <w:divBdr>
                                        <w:top w:val="none" w:sz="0" w:space="0" w:color="auto"/>
                                        <w:left w:val="none" w:sz="0" w:space="0" w:color="auto"/>
                                        <w:bottom w:val="none" w:sz="0" w:space="0" w:color="auto"/>
                                        <w:right w:val="none" w:sz="0" w:space="0" w:color="auto"/>
                                      </w:divBdr>
                                    </w:div>
                                    <w:div w:id="1136795388">
                                      <w:marLeft w:val="0"/>
                                      <w:marRight w:val="90"/>
                                      <w:marTop w:val="0"/>
                                      <w:marBottom w:val="90"/>
                                      <w:divBdr>
                                        <w:top w:val="none" w:sz="0" w:space="0" w:color="auto"/>
                                        <w:left w:val="none" w:sz="0" w:space="0" w:color="auto"/>
                                        <w:bottom w:val="none" w:sz="0" w:space="0" w:color="auto"/>
                                        <w:right w:val="none" w:sz="0" w:space="0" w:color="auto"/>
                                      </w:divBdr>
                                    </w:div>
                                    <w:div w:id="1145588224">
                                      <w:marLeft w:val="0"/>
                                      <w:marRight w:val="90"/>
                                      <w:marTop w:val="0"/>
                                      <w:marBottom w:val="90"/>
                                      <w:divBdr>
                                        <w:top w:val="none" w:sz="0" w:space="0" w:color="auto"/>
                                        <w:left w:val="none" w:sz="0" w:space="0" w:color="auto"/>
                                        <w:bottom w:val="none" w:sz="0" w:space="0" w:color="auto"/>
                                        <w:right w:val="none" w:sz="0" w:space="0" w:color="auto"/>
                                      </w:divBdr>
                                    </w:div>
                                    <w:div w:id="1154177388">
                                      <w:marLeft w:val="0"/>
                                      <w:marRight w:val="90"/>
                                      <w:marTop w:val="0"/>
                                      <w:marBottom w:val="90"/>
                                      <w:divBdr>
                                        <w:top w:val="none" w:sz="0" w:space="0" w:color="auto"/>
                                        <w:left w:val="none" w:sz="0" w:space="0" w:color="auto"/>
                                        <w:bottom w:val="none" w:sz="0" w:space="0" w:color="auto"/>
                                        <w:right w:val="none" w:sz="0" w:space="0" w:color="auto"/>
                                      </w:divBdr>
                                    </w:div>
                                    <w:div w:id="1167599038">
                                      <w:marLeft w:val="0"/>
                                      <w:marRight w:val="90"/>
                                      <w:marTop w:val="0"/>
                                      <w:marBottom w:val="90"/>
                                      <w:divBdr>
                                        <w:top w:val="none" w:sz="0" w:space="0" w:color="auto"/>
                                        <w:left w:val="none" w:sz="0" w:space="0" w:color="auto"/>
                                        <w:bottom w:val="none" w:sz="0" w:space="0" w:color="auto"/>
                                        <w:right w:val="none" w:sz="0" w:space="0" w:color="auto"/>
                                      </w:divBdr>
                                    </w:div>
                                    <w:div w:id="1172377027">
                                      <w:marLeft w:val="0"/>
                                      <w:marRight w:val="90"/>
                                      <w:marTop w:val="0"/>
                                      <w:marBottom w:val="90"/>
                                      <w:divBdr>
                                        <w:top w:val="none" w:sz="0" w:space="0" w:color="auto"/>
                                        <w:left w:val="none" w:sz="0" w:space="0" w:color="auto"/>
                                        <w:bottom w:val="none" w:sz="0" w:space="0" w:color="auto"/>
                                        <w:right w:val="none" w:sz="0" w:space="0" w:color="auto"/>
                                      </w:divBdr>
                                    </w:div>
                                    <w:div w:id="1223058281">
                                      <w:marLeft w:val="0"/>
                                      <w:marRight w:val="90"/>
                                      <w:marTop w:val="0"/>
                                      <w:marBottom w:val="90"/>
                                      <w:divBdr>
                                        <w:top w:val="none" w:sz="0" w:space="0" w:color="auto"/>
                                        <w:left w:val="none" w:sz="0" w:space="0" w:color="auto"/>
                                        <w:bottom w:val="none" w:sz="0" w:space="0" w:color="auto"/>
                                        <w:right w:val="none" w:sz="0" w:space="0" w:color="auto"/>
                                      </w:divBdr>
                                    </w:div>
                                    <w:div w:id="1226838839">
                                      <w:marLeft w:val="0"/>
                                      <w:marRight w:val="90"/>
                                      <w:marTop w:val="0"/>
                                      <w:marBottom w:val="90"/>
                                      <w:divBdr>
                                        <w:top w:val="none" w:sz="0" w:space="0" w:color="auto"/>
                                        <w:left w:val="none" w:sz="0" w:space="0" w:color="auto"/>
                                        <w:bottom w:val="none" w:sz="0" w:space="0" w:color="auto"/>
                                        <w:right w:val="none" w:sz="0" w:space="0" w:color="auto"/>
                                      </w:divBdr>
                                    </w:div>
                                    <w:div w:id="1236016890">
                                      <w:marLeft w:val="0"/>
                                      <w:marRight w:val="90"/>
                                      <w:marTop w:val="0"/>
                                      <w:marBottom w:val="90"/>
                                      <w:divBdr>
                                        <w:top w:val="none" w:sz="0" w:space="0" w:color="auto"/>
                                        <w:left w:val="none" w:sz="0" w:space="0" w:color="auto"/>
                                        <w:bottom w:val="none" w:sz="0" w:space="0" w:color="auto"/>
                                        <w:right w:val="none" w:sz="0" w:space="0" w:color="auto"/>
                                      </w:divBdr>
                                    </w:div>
                                    <w:div w:id="1243372817">
                                      <w:marLeft w:val="0"/>
                                      <w:marRight w:val="90"/>
                                      <w:marTop w:val="0"/>
                                      <w:marBottom w:val="90"/>
                                      <w:divBdr>
                                        <w:top w:val="none" w:sz="0" w:space="0" w:color="auto"/>
                                        <w:left w:val="none" w:sz="0" w:space="0" w:color="auto"/>
                                        <w:bottom w:val="none" w:sz="0" w:space="0" w:color="auto"/>
                                        <w:right w:val="none" w:sz="0" w:space="0" w:color="auto"/>
                                      </w:divBdr>
                                    </w:div>
                                    <w:div w:id="1315448457">
                                      <w:marLeft w:val="0"/>
                                      <w:marRight w:val="90"/>
                                      <w:marTop w:val="0"/>
                                      <w:marBottom w:val="90"/>
                                      <w:divBdr>
                                        <w:top w:val="none" w:sz="0" w:space="0" w:color="auto"/>
                                        <w:left w:val="none" w:sz="0" w:space="0" w:color="auto"/>
                                        <w:bottom w:val="none" w:sz="0" w:space="0" w:color="auto"/>
                                        <w:right w:val="none" w:sz="0" w:space="0" w:color="auto"/>
                                      </w:divBdr>
                                    </w:div>
                                    <w:div w:id="1328021889">
                                      <w:marLeft w:val="0"/>
                                      <w:marRight w:val="90"/>
                                      <w:marTop w:val="0"/>
                                      <w:marBottom w:val="90"/>
                                      <w:divBdr>
                                        <w:top w:val="none" w:sz="0" w:space="0" w:color="auto"/>
                                        <w:left w:val="none" w:sz="0" w:space="0" w:color="auto"/>
                                        <w:bottom w:val="none" w:sz="0" w:space="0" w:color="auto"/>
                                        <w:right w:val="none" w:sz="0" w:space="0" w:color="auto"/>
                                      </w:divBdr>
                                    </w:div>
                                    <w:div w:id="1347948944">
                                      <w:marLeft w:val="0"/>
                                      <w:marRight w:val="90"/>
                                      <w:marTop w:val="0"/>
                                      <w:marBottom w:val="90"/>
                                      <w:divBdr>
                                        <w:top w:val="none" w:sz="0" w:space="0" w:color="auto"/>
                                        <w:left w:val="none" w:sz="0" w:space="0" w:color="auto"/>
                                        <w:bottom w:val="none" w:sz="0" w:space="0" w:color="auto"/>
                                        <w:right w:val="none" w:sz="0" w:space="0" w:color="auto"/>
                                      </w:divBdr>
                                    </w:div>
                                    <w:div w:id="1373071443">
                                      <w:marLeft w:val="0"/>
                                      <w:marRight w:val="90"/>
                                      <w:marTop w:val="0"/>
                                      <w:marBottom w:val="90"/>
                                      <w:divBdr>
                                        <w:top w:val="none" w:sz="0" w:space="0" w:color="auto"/>
                                        <w:left w:val="none" w:sz="0" w:space="0" w:color="auto"/>
                                        <w:bottom w:val="none" w:sz="0" w:space="0" w:color="auto"/>
                                        <w:right w:val="none" w:sz="0" w:space="0" w:color="auto"/>
                                      </w:divBdr>
                                      <w:divsChild>
                                        <w:div w:id="1951663023">
                                          <w:marLeft w:val="0"/>
                                          <w:marRight w:val="0"/>
                                          <w:marTop w:val="0"/>
                                          <w:marBottom w:val="0"/>
                                          <w:divBdr>
                                            <w:top w:val="none" w:sz="0" w:space="0" w:color="auto"/>
                                            <w:left w:val="none" w:sz="0" w:space="0" w:color="auto"/>
                                            <w:bottom w:val="none" w:sz="0" w:space="0" w:color="auto"/>
                                            <w:right w:val="none" w:sz="0" w:space="0" w:color="auto"/>
                                          </w:divBdr>
                                        </w:div>
                                      </w:divsChild>
                                    </w:div>
                                    <w:div w:id="1434087492">
                                      <w:marLeft w:val="0"/>
                                      <w:marRight w:val="90"/>
                                      <w:marTop w:val="0"/>
                                      <w:marBottom w:val="90"/>
                                      <w:divBdr>
                                        <w:top w:val="none" w:sz="0" w:space="0" w:color="auto"/>
                                        <w:left w:val="none" w:sz="0" w:space="0" w:color="auto"/>
                                        <w:bottom w:val="none" w:sz="0" w:space="0" w:color="auto"/>
                                        <w:right w:val="none" w:sz="0" w:space="0" w:color="auto"/>
                                      </w:divBdr>
                                    </w:div>
                                    <w:div w:id="1491094471">
                                      <w:marLeft w:val="0"/>
                                      <w:marRight w:val="90"/>
                                      <w:marTop w:val="0"/>
                                      <w:marBottom w:val="90"/>
                                      <w:divBdr>
                                        <w:top w:val="none" w:sz="0" w:space="0" w:color="auto"/>
                                        <w:left w:val="none" w:sz="0" w:space="0" w:color="auto"/>
                                        <w:bottom w:val="none" w:sz="0" w:space="0" w:color="auto"/>
                                        <w:right w:val="none" w:sz="0" w:space="0" w:color="auto"/>
                                      </w:divBdr>
                                    </w:div>
                                    <w:div w:id="1569996095">
                                      <w:marLeft w:val="0"/>
                                      <w:marRight w:val="90"/>
                                      <w:marTop w:val="0"/>
                                      <w:marBottom w:val="90"/>
                                      <w:divBdr>
                                        <w:top w:val="none" w:sz="0" w:space="0" w:color="auto"/>
                                        <w:left w:val="none" w:sz="0" w:space="0" w:color="auto"/>
                                        <w:bottom w:val="none" w:sz="0" w:space="0" w:color="auto"/>
                                        <w:right w:val="none" w:sz="0" w:space="0" w:color="auto"/>
                                      </w:divBdr>
                                    </w:div>
                                    <w:div w:id="1580824434">
                                      <w:marLeft w:val="0"/>
                                      <w:marRight w:val="90"/>
                                      <w:marTop w:val="0"/>
                                      <w:marBottom w:val="90"/>
                                      <w:divBdr>
                                        <w:top w:val="none" w:sz="0" w:space="0" w:color="auto"/>
                                        <w:left w:val="none" w:sz="0" w:space="0" w:color="auto"/>
                                        <w:bottom w:val="none" w:sz="0" w:space="0" w:color="auto"/>
                                        <w:right w:val="none" w:sz="0" w:space="0" w:color="auto"/>
                                      </w:divBdr>
                                    </w:div>
                                    <w:div w:id="1622999996">
                                      <w:marLeft w:val="0"/>
                                      <w:marRight w:val="90"/>
                                      <w:marTop w:val="0"/>
                                      <w:marBottom w:val="90"/>
                                      <w:divBdr>
                                        <w:top w:val="none" w:sz="0" w:space="0" w:color="auto"/>
                                        <w:left w:val="none" w:sz="0" w:space="0" w:color="auto"/>
                                        <w:bottom w:val="none" w:sz="0" w:space="0" w:color="auto"/>
                                        <w:right w:val="none" w:sz="0" w:space="0" w:color="auto"/>
                                      </w:divBdr>
                                    </w:div>
                                    <w:div w:id="1636911428">
                                      <w:marLeft w:val="0"/>
                                      <w:marRight w:val="90"/>
                                      <w:marTop w:val="0"/>
                                      <w:marBottom w:val="90"/>
                                      <w:divBdr>
                                        <w:top w:val="none" w:sz="0" w:space="0" w:color="auto"/>
                                        <w:left w:val="none" w:sz="0" w:space="0" w:color="auto"/>
                                        <w:bottom w:val="none" w:sz="0" w:space="0" w:color="auto"/>
                                        <w:right w:val="none" w:sz="0" w:space="0" w:color="auto"/>
                                      </w:divBdr>
                                    </w:div>
                                    <w:div w:id="1657761803">
                                      <w:marLeft w:val="0"/>
                                      <w:marRight w:val="90"/>
                                      <w:marTop w:val="0"/>
                                      <w:marBottom w:val="90"/>
                                      <w:divBdr>
                                        <w:top w:val="none" w:sz="0" w:space="0" w:color="auto"/>
                                        <w:left w:val="none" w:sz="0" w:space="0" w:color="auto"/>
                                        <w:bottom w:val="none" w:sz="0" w:space="0" w:color="auto"/>
                                        <w:right w:val="none" w:sz="0" w:space="0" w:color="auto"/>
                                      </w:divBdr>
                                    </w:div>
                                    <w:div w:id="1662847326">
                                      <w:marLeft w:val="0"/>
                                      <w:marRight w:val="90"/>
                                      <w:marTop w:val="0"/>
                                      <w:marBottom w:val="90"/>
                                      <w:divBdr>
                                        <w:top w:val="none" w:sz="0" w:space="0" w:color="auto"/>
                                        <w:left w:val="none" w:sz="0" w:space="0" w:color="auto"/>
                                        <w:bottom w:val="none" w:sz="0" w:space="0" w:color="auto"/>
                                        <w:right w:val="none" w:sz="0" w:space="0" w:color="auto"/>
                                      </w:divBdr>
                                    </w:div>
                                    <w:div w:id="1690598722">
                                      <w:marLeft w:val="0"/>
                                      <w:marRight w:val="90"/>
                                      <w:marTop w:val="0"/>
                                      <w:marBottom w:val="90"/>
                                      <w:divBdr>
                                        <w:top w:val="none" w:sz="0" w:space="0" w:color="auto"/>
                                        <w:left w:val="none" w:sz="0" w:space="0" w:color="auto"/>
                                        <w:bottom w:val="none" w:sz="0" w:space="0" w:color="auto"/>
                                        <w:right w:val="none" w:sz="0" w:space="0" w:color="auto"/>
                                      </w:divBdr>
                                    </w:div>
                                    <w:div w:id="1782454557">
                                      <w:marLeft w:val="0"/>
                                      <w:marRight w:val="90"/>
                                      <w:marTop w:val="0"/>
                                      <w:marBottom w:val="90"/>
                                      <w:divBdr>
                                        <w:top w:val="none" w:sz="0" w:space="0" w:color="auto"/>
                                        <w:left w:val="none" w:sz="0" w:space="0" w:color="auto"/>
                                        <w:bottom w:val="none" w:sz="0" w:space="0" w:color="auto"/>
                                        <w:right w:val="none" w:sz="0" w:space="0" w:color="auto"/>
                                      </w:divBdr>
                                    </w:div>
                                    <w:div w:id="1798791767">
                                      <w:marLeft w:val="0"/>
                                      <w:marRight w:val="90"/>
                                      <w:marTop w:val="0"/>
                                      <w:marBottom w:val="90"/>
                                      <w:divBdr>
                                        <w:top w:val="none" w:sz="0" w:space="0" w:color="auto"/>
                                        <w:left w:val="none" w:sz="0" w:space="0" w:color="auto"/>
                                        <w:bottom w:val="none" w:sz="0" w:space="0" w:color="auto"/>
                                        <w:right w:val="none" w:sz="0" w:space="0" w:color="auto"/>
                                      </w:divBdr>
                                    </w:div>
                                    <w:div w:id="1800301334">
                                      <w:marLeft w:val="0"/>
                                      <w:marRight w:val="90"/>
                                      <w:marTop w:val="0"/>
                                      <w:marBottom w:val="90"/>
                                      <w:divBdr>
                                        <w:top w:val="none" w:sz="0" w:space="0" w:color="auto"/>
                                        <w:left w:val="none" w:sz="0" w:space="0" w:color="auto"/>
                                        <w:bottom w:val="none" w:sz="0" w:space="0" w:color="auto"/>
                                        <w:right w:val="none" w:sz="0" w:space="0" w:color="auto"/>
                                      </w:divBdr>
                                    </w:div>
                                    <w:div w:id="1816414618">
                                      <w:marLeft w:val="0"/>
                                      <w:marRight w:val="90"/>
                                      <w:marTop w:val="0"/>
                                      <w:marBottom w:val="90"/>
                                      <w:divBdr>
                                        <w:top w:val="none" w:sz="0" w:space="0" w:color="auto"/>
                                        <w:left w:val="none" w:sz="0" w:space="0" w:color="auto"/>
                                        <w:bottom w:val="none" w:sz="0" w:space="0" w:color="auto"/>
                                        <w:right w:val="none" w:sz="0" w:space="0" w:color="auto"/>
                                      </w:divBdr>
                                    </w:div>
                                    <w:div w:id="1830823690">
                                      <w:marLeft w:val="0"/>
                                      <w:marRight w:val="90"/>
                                      <w:marTop w:val="0"/>
                                      <w:marBottom w:val="90"/>
                                      <w:divBdr>
                                        <w:top w:val="none" w:sz="0" w:space="0" w:color="auto"/>
                                        <w:left w:val="none" w:sz="0" w:space="0" w:color="auto"/>
                                        <w:bottom w:val="none" w:sz="0" w:space="0" w:color="auto"/>
                                        <w:right w:val="none" w:sz="0" w:space="0" w:color="auto"/>
                                      </w:divBdr>
                                    </w:div>
                                    <w:div w:id="1872186165">
                                      <w:marLeft w:val="0"/>
                                      <w:marRight w:val="90"/>
                                      <w:marTop w:val="0"/>
                                      <w:marBottom w:val="90"/>
                                      <w:divBdr>
                                        <w:top w:val="none" w:sz="0" w:space="0" w:color="auto"/>
                                        <w:left w:val="none" w:sz="0" w:space="0" w:color="auto"/>
                                        <w:bottom w:val="none" w:sz="0" w:space="0" w:color="auto"/>
                                        <w:right w:val="none" w:sz="0" w:space="0" w:color="auto"/>
                                      </w:divBdr>
                                    </w:div>
                                    <w:div w:id="1881284168">
                                      <w:marLeft w:val="0"/>
                                      <w:marRight w:val="90"/>
                                      <w:marTop w:val="0"/>
                                      <w:marBottom w:val="90"/>
                                      <w:divBdr>
                                        <w:top w:val="none" w:sz="0" w:space="0" w:color="auto"/>
                                        <w:left w:val="none" w:sz="0" w:space="0" w:color="auto"/>
                                        <w:bottom w:val="none" w:sz="0" w:space="0" w:color="auto"/>
                                        <w:right w:val="none" w:sz="0" w:space="0" w:color="auto"/>
                                      </w:divBdr>
                                    </w:div>
                                    <w:div w:id="1927299450">
                                      <w:marLeft w:val="0"/>
                                      <w:marRight w:val="90"/>
                                      <w:marTop w:val="0"/>
                                      <w:marBottom w:val="90"/>
                                      <w:divBdr>
                                        <w:top w:val="none" w:sz="0" w:space="0" w:color="auto"/>
                                        <w:left w:val="none" w:sz="0" w:space="0" w:color="auto"/>
                                        <w:bottom w:val="none" w:sz="0" w:space="0" w:color="auto"/>
                                        <w:right w:val="none" w:sz="0" w:space="0" w:color="auto"/>
                                      </w:divBdr>
                                    </w:div>
                                    <w:div w:id="1950970476">
                                      <w:marLeft w:val="0"/>
                                      <w:marRight w:val="90"/>
                                      <w:marTop w:val="0"/>
                                      <w:marBottom w:val="90"/>
                                      <w:divBdr>
                                        <w:top w:val="none" w:sz="0" w:space="0" w:color="auto"/>
                                        <w:left w:val="none" w:sz="0" w:space="0" w:color="auto"/>
                                        <w:bottom w:val="none" w:sz="0" w:space="0" w:color="auto"/>
                                        <w:right w:val="none" w:sz="0" w:space="0" w:color="auto"/>
                                      </w:divBdr>
                                    </w:div>
                                    <w:div w:id="2003771074">
                                      <w:marLeft w:val="0"/>
                                      <w:marRight w:val="90"/>
                                      <w:marTop w:val="0"/>
                                      <w:marBottom w:val="90"/>
                                      <w:divBdr>
                                        <w:top w:val="none" w:sz="0" w:space="0" w:color="auto"/>
                                        <w:left w:val="none" w:sz="0" w:space="0" w:color="auto"/>
                                        <w:bottom w:val="none" w:sz="0" w:space="0" w:color="auto"/>
                                        <w:right w:val="none" w:sz="0" w:space="0" w:color="auto"/>
                                      </w:divBdr>
                                    </w:div>
                                    <w:div w:id="2023899493">
                                      <w:marLeft w:val="0"/>
                                      <w:marRight w:val="90"/>
                                      <w:marTop w:val="0"/>
                                      <w:marBottom w:val="90"/>
                                      <w:divBdr>
                                        <w:top w:val="none" w:sz="0" w:space="0" w:color="auto"/>
                                        <w:left w:val="none" w:sz="0" w:space="0" w:color="auto"/>
                                        <w:bottom w:val="none" w:sz="0" w:space="0" w:color="auto"/>
                                        <w:right w:val="none" w:sz="0" w:space="0" w:color="auto"/>
                                      </w:divBdr>
                                    </w:div>
                                    <w:div w:id="2039887671">
                                      <w:marLeft w:val="0"/>
                                      <w:marRight w:val="90"/>
                                      <w:marTop w:val="0"/>
                                      <w:marBottom w:val="90"/>
                                      <w:divBdr>
                                        <w:top w:val="none" w:sz="0" w:space="0" w:color="auto"/>
                                        <w:left w:val="none" w:sz="0" w:space="0" w:color="auto"/>
                                        <w:bottom w:val="none" w:sz="0" w:space="0" w:color="auto"/>
                                        <w:right w:val="none" w:sz="0" w:space="0" w:color="auto"/>
                                      </w:divBdr>
                                    </w:div>
                                    <w:div w:id="2092969274">
                                      <w:marLeft w:val="0"/>
                                      <w:marRight w:val="90"/>
                                      <w:marTop w:val="0"/>
                                      <w:marBottom w:val="90"/>
                                      <w:divBdr>
                                        <w:top w:val="none" w:sz="0" w:space="0" w:color="auto"/>
                                        <w:left w:val="none" w:sz="0" w:space="0" w:color="auto"/>
                                        <w:bottom w:val="none" w:sz="0" w:space="0" w:color="auto"/>
                                        <w:right w:val="none" w:sz="0" w:space="0" w:color="auto"/>
                                      </w:divBdr>
                                    </w:div>
                                    <w:div w:id="2093818796">
                                      <w:marLeft w:val="0"/>
                                      <w:marRight w:val="90"/>
                                      <w:marTop w:val="0"/>
                                      <w:marBottom w:val="90"/>
                                      <w:divBdr>
                                        <w:top w:val="none" w:sz="0" w:space="0" w:color="auto"/>
                                        <w:left w:val="none" w:sz="0" w:space="0" w:color="auto"/>
                                        <w:bottom w:val="none" w:sz="0" w:space="0" w:color="auto"/>
                                        <w:right w:val="none" w:sz="0" w:space="0" w:color="auto"/>
                                      </w:divBdr>
                                    </w:div>
                                    <w:div w:id="2100523117">
                                      <w:marLeft w:val="0"/>
                                      <w:marRight w:val="90"/>
                                      <w:marTop w:val="0"/>
                                      <w:marBottom w:val="90"/>
                                      <w:divBdr>
                                        <w:top w:val="none" w:sz="0" w:space="0" w:color="auto"/>
                                        <w:left w:val="none" w:sz="0" w:space="0" w:color="auto"/>
                                        <w:bottom w:val="none" w:sz="0" w:space="0" w:color="auto"/>
                                        <w:right w:val="none" w:sz="0" w:space="0" w:color="auto"/>
                                      </w:divBdr>
                                    </w:div>
                                    <w:div w:id="2107194082">
                                      <w:marLeft w:val="0"/>
                                      <w:marRight w:val="90"/>
                                      <w:marTop w:val="0"/>
                                      <w:marBottom w:val="90"/>
                                      <w:divBdr>
                                        <w:top w:val="none" w:sz="0" w:space="0" w:color="auto"/>
                                        <w:left w:val="none" w:sz="0" w:space="0" w:color="auto"/>
                                        <w:bottom w:val="none" w:sz="0" w:space="0" w:color="auto"/>
                                        <w:right w:val="none" w:sz="0" w:space="0" w:color="auto"/>
                                      </w:divBdr>
                                    </w:div>
                                    <w:div w:id="2120293127">
                                      <w:marLeft w:val="0"/>
                                      <w:marRight w:val="90"/>
                                      <w:marTop w:val="0"/>
                                      <w:marBottom w:val="90"/>
                                      <w:divBdr>
                                        <w:top w:val="none" w:sz="0" w:space="0" w:color="auto"/>
                                        <w:left w:val="none" w:sz="0" w:space="0" w:color="auto"/>
                                        <w:bottom w:val="none" w:sz="0" w:space="0" w:color="auto"/>
                                        <w:right w:val="none" w:sz="0" w:space="0" w:color="auto"/>
                                      </w:divBdr>
                                    </w:div>
                                    <w:div w:id="2127461271">
                                      <w:marLeft w:val="0"/>
                                      <w:marRight w:val="90"/>
                                      <w:marTop w:val="0"/>
                                      <w:marBottom w:val="90"/>
                                      <w:divBdr>
                                        <w:top w:val="none" w:sz="0" w:space="0" w:color="auto"/>
                                        <w:left w:val="none" w:sz="0" w:space="0" w:color="auto"/>
                                        <w:bottom w:val="none" w:sz="0" w:space="0" w:color="auto"/>
                                        <w:right w:val="none" w:sz="0" w:space="0" w:color="auto"/>
                                      </w:divBdr>
                                    </w:div>
                                    <w:div w:id="2129003644">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282685">
      <w:bodyDiv w:val="1"/>
      <w:marLeft w:val="0"/>
      <w:marRight w:val="0"/>
      <w:marTop w:val="0"/>
      <w:marBottom w:val="0"/>
      <w:divBdr>
        <w:top w:val="none" w:sz="0" w:space="0" w:color="auto"/>
        <w:left w:val="none" w:sz="0" w:space="0" w:color="auto"/>
        <w:bottom w:val="none" w:sz="0" w:space="0" w:color="auto"/>
        <w:right w:val="none" w:sz="0" w:space="0" w:color="auto"/>
      </w:divBdr>
    </w:div>
    <w:div w:id="1163661243">
      <w:bodyDiv w:val="1"/>
      <w:marLeft w:val="0"/>
      <w:marRight w:val="0"/>
      <w:marTop w:val="0"/>
      <w:marBottom w:val="0"/>
      <w:divBdr>
        <w:top w:val="none" w:sz="0" w:space="0" w:color="auto"/>
        <w:left w:val="none" w:sz="0" w:space="0" w:color="auto"/>
        <w:bottom w:val="none" w:sz="0" w:space="0" w:color="auto"/>
        <w:right w:val="none" w:sz="0" w:space="0" w:color="auto"/>
      </w:divBdr>
    </w:div>
    <w:div w:id="1168011781">
      <w:bodyDiv w:val="1"/>
      <w:marLeft w:val="0"/>
      <w:marRight w:val="0"/>
      <w:marTop w:val="0"/>
      <w:marBottom w:val="0"/>
      <w:divBdr>
        <w:top w:val="none" w:sz="0" w:space="0" w:color="auto"/>
        <w:left w:val="none" w:sz="0" w:space="0" w:color="auto"/>
        <w:bottom w:val="none" w:sz="0" w:space="0" w:color="auto"/>
        <w:right w:val="none" w:sz="0" w:space="0" w:color="auto"/>
      </w:divBdr>
    </w:div>
    <w:div w:id="1170173140">
      <w:bodyDiv w:val="1"/>
      <w:marLeft w:val="0"/>
      <w:marRight w:val="0"/>
      <w:marTop w:val="0"/>
      <w:marBottom w:val="0"/>
      <w:divBdr>
        <w:top w:val="none" w:sz="0" w:space="0" w:color="auto"/>
        <w:left w:val="none" w:sz="0" w:space="0" w:color="auto"/>
        <w:bottom w:val="none" w:sz="0" w:space="0" w:color="auto"/>
        <w:right w:val="none" w:sz="0" w:space="0" w:color="auto"/>
      </w:divBdr>
    </w:div>
    <w:div w:id="1178808776">
      <w:bodyDiv w:val="1"/>
      <w:marLeft w:val="0"/>
      <w:marRight w:val="0"/>
      <w:marTop w:val="0"/>
      <w:marBottom w:val="0"/>
      <w:divBdr>
        <w:top w:val="none" w:sz="0" w:space="0" w:color="auto"/>
        <w:left w:val="none" w:sz="0" w:space="0" w:color="auto"/>
        <w:bottom w:val="none" w:sz="0" w:space="0" w:color="auto"/>
        <w:right w:val="none" w:sz="0" w:space="0" w:color="auto"/>
      </w:divBdr>
    </w:div>
    <w:div w:id="1187792826">
      <w:bodyDiv w:val="1"/>
      <w:marLeft w:val="0"/>
      <w:marRight w:val="0"/>
      <w:marTop w:val="0"/>
      <w:marBottom w:val="0"/>
      <w:divBdr>
        <w:top w:val="none" w:sz="0" w:space="0" w:color="auto"/>
        <w:left w:val="none" w:sz="0" w:space="0" w:color="auto"/>
        <w:bottom w:val="none" w:sz="0" w:space="0" w:color="auto"/>
        <w:right w:val="none" w:sz="0" w:space="0" w:color="auto"/>
      </w:divBdr>
    </w:div>
    <w:div w:id="1188593645">
      <w:bodyDiv w:val="1"/>
      <w:marLeft w:val="0"/>
      <w:marRight w:val="0"/>
      <w:marTop w:val="0"/>
      <w:marBottom w:val="0"/>
      <w:divBdr>
        <w:top w:val="none" w:sz="0" w:space="0" w:color="auto"/>
        <w:left w:val="none" w:sz="0" w:space="0" w:color="auto"/>
        <w:bottom w:val="none" w:sz="0" w:space="0" w:color="auto"/>
        <w:right w:val="none" w:sz="0" w:space="0" w:color="auto"/>
      </w:divBdr>
    </w:div>
    <w:div w:id="1193231775">
      <w:bodyDiv w:val="1"/>
      <w:marLeft w:val="0"/>
      <w:marRight w:val="0"/>
      <w:marTop w:val="0"/>
      <w:marBottom w:val="0"/>
      <w:divBdr>
        <w:top w:val="none" w:sz="0" w:space="0" w:color="auto"/>
        <w:left w:val="none" w:sz="0" w:space="0" w:color="auto"/>
        <w:bottom w:val="none" w:sz="0" w:space="0" w:color="auto"/>
        <w:right w:val="none" w:sz="0" w:space="0" w:color="auto"/>
      </w:divBdr>
    </w:div>
    <w:div w:id="1221399651">
      <w:bodyDiv w:val="1"/>
      <w:marLeft w:val="0"/>
      <w:marRight w:val="0"/>
      <w:marTop w:val="0"/>
      <w:marBottom w:val="0"/>
      <w:divBdr>
        <w:top w:val="none" w:sz="0" w:space="0" w:color="auto"/>
        <w:left w:val="none" w:sz="0" w:space="0" w:color="auto"/>
        <w:bottom w:val="none" w:sz="0" w:space="0" w:color="auto"/>
        <w:right w:val="none" w:sz="0" w:space="0" w:color="auto"/>
      </w:divBdr>
    </w:div>
    <w:div w:id="1223757821">
      <w:bodyDiv w:val="1"/>
      <w:marLeft w:val="0"/>
      <w:marRight w:val="0"/>
      <w:marTop w:val="0"/>
      <w:marBottom w:val="0"/>
      <w:divBdr>
        <w:top w:val="none" w:sz="0" w:space="0" w:color="auto"/>
        <w:left w:val="none" w:sz="0" w:space="0" w:color="auto"/>
        <w:bottom w:val="none" w:sz="0" w:space="0" w:color="auto"/>
        <w:right w:val="none" w:sz="0" w:space="0" w:color="auto"/>
      </w:divBdr>
    </w:div>
    <w:div w:id="1231890997">
      <w:bodyDiv w:val="1"/>
      <w:marLeft w:val="0"/>
      <w:marRight w:val="0"/>
      <w:marTop w:val="0"/>
      <w:marBottom w:val="0"/>
      <w:divBdr>
        <w:top w:val="none" w:sz="0" w:space="0" w:color="auto"/>
        <w:left w:val="none" w:sz="0" w:space="0" w:color="auto"/>
        <w:bottom w:val="none" w:sz="0" w:space="0" w:color="auto"/>
        <w:right w:val="none" w:sz="0" w:space="0" w:color="auto"/>
      </w:divBdr>
    </w:div>
    <w:div w:id="1247301387">
      <w:bodyDiv w:val="1"/>
      <w:marLeft w:val="0"/>
      <w:marRight w:val="0"/>
      <w:marTop w:val="0"/>
      <w:marBottom w:val="0"/>
      <w:divBdr>
        <w:top w:val="none" w:sz="0" w:space="0" w:color="auto"/>
        <w:left w:val="none" w:sz="0" w:space="0" w:color="auto"/>
        <w:bottom w:val="none" w:sz="0" w:space="0" w:color="auto"/>
        <w:right w:val="none" w:sz="0" w:space="0" w:color="auto"/>
      </w:divBdr>
    </w:div>
    <w:div w:id="1249848381">
      <w:bodyDiv w:val="1"/>
      <w:marLeft w:val="0"/>
      <w:marRight w:val="0"/>
      <w:marTop w:val="0"/>
      <w:marBottom w:val="0"/>
      <w:divBdr>
        <w:top w:val="none" w:sz="0" w:space="0" w:color="auto"/>
        <w:left w:val="none" w:sz="0" w:space="0" w:color="auto"/>
        <w:bottom w:val="none" w:sz="0" w:space="0" w:color="auto"/>
        <w:right w:val="none" w:sz="0" w:space="0" w:color="auto"/>
      </w:divBdr>
    </w:div>
    <w:div w:id="1251936447">
      <w:bodyDiv w:val="1"/>
      <w:marLeft w:val="0"/>
      <w:marRight w:val="0"/>
      <w:marTop w:val="0"/>
      <w:marBottom w:val="0"/>
      <w:divBdr>
        <w:top w:val="none" w:sz="0" w:space="0" w:color="auto"/>
        <w:left w:val="none" w:sz="0" w:space="0" w:color="auto"/>
        <w:bottom w:val="none" w:sz="0" w:space="0" w:color="auto"/>
        <w:right w:val="none" w:sz="0" w:space="0" w:color="auto"/>
      </w:divBdr>
    </w:div>
    <w:div w:id="1255435501">
      <w:bodyDiv w:val="1"/>
      <w:marLeft w:val="0"/>
      <w:marRight w:val="0"/>
      <w:marTop w:val="0"/>
      <w:marBottom w:val="0"/>
      <w:divBdr>
        <w:top w:val="none" w:sz="0" w:space="0" w:color="auto"/>
        <w:left w:val="none" w:sz="0" w:space="0" w:color="auto"/>
        <w:bottom w:val="none" w:sz="0" w:space="0" w:color="auto"/>
        <w:right w:val="none" w:sz="0" w:space="0" w:color="auto"/>
      </w:divBdr>
    </w:div>
    <w:div w:id="1259555760">
      <w:bodyDiv w:val="1"/>
      <w:marLeft w:val="0"/>
      <w:marRight w:val="0"/>
      <w:marTop w:val="0"/>
      <w:marBottom w:val="0"/>
      <w:divBdr>
        <w:top w:val="none" w:sz="0" w:space="0" w:color="auto"/>
        <w:left w:val="none" w:sz="0" w:space="0" w:color="auto"/>
        <w:bottom w:val="none" w:sz="0" w:space="0" w:color="auto"/>
        <w:right w:val="none" w:sz="0" w:space="0" w:color="auto"/>
      </w:divBdr>
    </w:div>
    <w:div w:id="1260869707">
      <w:bodyDiv w:val="1"/>
      <w:marLeft w:val="0"/>
      <w:marRight w:val="0"/>
      <w:marTop w:val="0"/>
      <w:marBottom w:val="0"/>
      <w:divBdr>
        <w:top w:val="none" w:sz="0" w:space="0" w:color="auto"/>
        <w:left w:val="none" w:sz="0" w:space="0" w:color="auto"/>
        <w:bottom w:val="none" w:sz="0" w:space="0" w:color="auto"/>
        <w:right w:val="none" w:sz="0" w:space="0" w:color="auto"/>
      </w:divBdr>
    </w:div>
    <w:div w:id="1267663563">
      <w:bodyDiv w:val="1"/>
      <w:marLeft w:val="0"/>
      <w:marRight w:val="0"/>
      <w:marTop w:val="0"/>
      <w:marBottom w:val="0"/>
      <w:divBdr>
        <w:top w:val="none" w:sz="0" w:space="0" w:color="auto"/>
        <w:left w:val="none" w:sz="0" w:space="0" w:color="auto"/>
        <w:bottom w:val="none" w:sz="0" w:space="0" w:color="auto"/>
        <w:right w:val="none" w:sz="0" w:space="0" w:color="auto"/>
      </w:divBdr>
    </w:div>
    <w:div w:id="1269194635">
      <w:bodyDiv w:val="1"/>
      <w:marLeft w:val="0"/>
      <w:marRight w:val="0"/>
      <w:marTop w:val="0"/>
      <w:marBottom w:val="0"/>
      <w:divBdr>
        <w:top w:val="none" w:sz="0" w:space="0" w:color="auto"/>
        <w:left w:val="none" w:sz="0" w:space="0" w:color="auto"/>
        <w:bottom w:val="none" w:sz="0" w:space="0" w:color="auto"/>
        <w:right w:val="none" w:sz="0" w:space="0" w:color="auto"/>
      </w:divBdr>
      <w:divsChild>
        <w:div w:id="1726643253">
          <w:marLeft w:val="75"/>
          <w:marRight w:val="0"/>
          <w:marTop w:val="0"/>
          <w:marBottom w:val="300"/>
          <w:divBdr>
            <w:top w:val="none" w:sz="0" w:space="0" w:color="auto"/>
            <w:left w:val="none" w:sz="0" w:space="0" w:color="auto"/>
            <w:bottom w:val="none" w:sz="0" w:space="0" w:color="auto"/>
            <w:right w:val="none" w:sz="0" w:space="0" w:color="auto"/>
          </w:divBdr>
        </w:div>
        <w:div w:id="216859178">
          <w:marLeft w:val="480"/>
          <w:marRight w:val="0"/>
          <w:marTop w:val="240"/>
          <w:marBottom w:val="240"/>
          <w:divBdr>
            <w:top w:val="none" w:sz="0" w:space="0" w:color="auto"/>
            <w:left w:val="none" w:sz="0" w:space="0" w:color="auto"/>
            <w:bottom w:val="none" w:sz="0" w:space="0" w:color="auto"/>
            <w:right w:val="none" w:sz="0" w:space="0" w:color="auto"/>
          </w:divBdr>
          <w:divsChild>
            <w:div w:id="865562182">
              <w:marLeft w:val="0"/>
              <w:marRight w:val="0"/>
              <w:marTop w:val="0"/>
              <w:marBottom w:val="300"/>
              <w:divBdr>
                <w:top w:val="none" w:sz="0" w:space="0" w:color="auto"/>
                <w:left w:val="none" w:sz="0" w:space="0" w:color="auto"/>
                <w:bottom w:val="none" w:sz="0" w:space="0" w:color="auto"/>
                <w:right w:val="none" w:sz="0" w:space="0" w:color="auto"/>
              </w:divBdr>
            </w:div>
          </w:divsChild>
        </w:div>
        <w:div w:id="135923644">
          <w:marLeft w:val="0"/>
          <w:marRight w:val="0"/>
          <w:marTop w:val="0"/>
          <w:marBottom w:val="0"/>
          <w:divBdr>
            <w:top w:val="none" w:sz="0" w:space="0" w:color="auto"/>
            <w:left w:val="none" w:sz="0" w:space="0" w:color="auto"/>
            <w:bottom w:val="none" w:sz="0" w:space="0" w:color="auto"/>
            <w:right w:val="none" w:sz="0" w:space="0" w:color="auto"/>
          </w:divBdr>
        </w:div>
      </w:divsChild>
    </w:div>
    <w:div w:id="1279138056">
      <w:bodyDiv w:val="1"/>
      <w:marLeft w:val="0"/>
      <w:marRight w:val="0"/>
      <w:marTop w:val="0"/>
      <w:marBottom w:val="0"/>
      <w:divBdr>
        <w:top w:val="none" w:sz="0" w:space="0" w:color="auto"/>
        <w:left w:val="none" w:sz="0" w:space="0" w:color="auto"/>
        <w:bottom w:val="none" w:sz="0" w:space="0" w:color="auto"/>
        <w:right w:val="none" w:sz="0" w:space="0" w:color="auto"/>
      </w:divBdr>
    </w:div>
    <w:div w:id="1293948472">
      <w:bodyDiv w:val="1"/>
      <w:marLeft w:val="0"/>
      <w:marRight w:val="0"/>
      <w:marTop w:val="0"/>
      <w:marBottom w:val="0"/>
      <w:divBdr>
        <w:top w:val="none" w:sz="0" w:space="0" w:color="auto"/>
        <w:left w:val="none" w:sz="0" w:space="0" w:color="auto"/>
        <w:bottom w:val="none" w:sz="0" w:space="0" w:color="auto"/>
        <w:right w:val="none" w:sz="0" w:space="0" w:color="auto"/>
      </w:divBdr>
    </w:div>
    <w:div w:id="1299409649">
      <w:bodyDiv w:val="1"/>
      <w:marLeft w:val="0"/>
      <w:marRight w:val="0"/>
      <w:marTop w:val="0"/>
      <w:marBottom w:val="0"/>
      <w:divBdr>
        <w:top w:val="none" w:sz="0" w:space="0" w:color="auto"/>
        <w:left w:val="none" w:sz="0" w:space="0" w:color="auto"/>
        <w:bottom w:val="none" w:sz="0" w:space="0" w:color="auto"/>
        <w:right w:val="none" w:sz="0" w:space="0" w:color="auto"/>
      </w:divBdr>
      <w:divsChild>
        <w:div w:id="1146630917">
          <w:marLeft w:val="0"/>
          <w:marRight w:val="0"/>
          <w:marTop w:val="0"/>
          <w:marBottom w:val="0"/>
          <w:divBdr>
            <w:top w:val="none" w:sz="0" w:space="0" w:color="auto"/>
            <w:left w:val="none" w:sz="0" w:space="0" w:color="auto"/>
            <w:bottom w:val="none" w:sz="0" w:space="0" w:color="auto"/>
            <w:right w:val="none" w:sz="0" w:space="0" w:color="auto"/>
          </w:divBdr>
        </w:div>
        <w:div w:id="2071925860">
          <w:marLeft w:val="0"/>
          <w:marRight w:val="0"/>
          <w:marTop w:val="0"/>
          <w:marBottom w:val="75"/>
          <w:divBdr>
            <w:top w:val="none" w:sz="0" w:space="0" w:color="auto"/>
            <w:left w:val="none" w:sz="0" w:space="0" w:color="auto"/>
            <w:bottom w:val="none" w:sz="0" w:space="0" w:color="auto"/>
            <w:right w:val="none" w:sz="0" w:space="0" w:color="auto"/>
          </w:divBdr>
        </w:div>
      </w:divsChild>
    </w:div>
    <w:div w:id="1302005287">
      <w:bodyDiv w:val="1"/>
      <w:marLeft w:val="0"/>
      <w:marRight w:val="0"/>
      <w:marTop w:val="0"/>
      <w:marBottom w:val="0"/>
      <w:divBdr>
        <w:top w:val="none" w:sz="0" w:space="0" w:color="auto"/>
        <w:left w:val="none" w:sz="0" w:space="0" w:color="auto"/>
        <w:bottom w:val="none" w:sz="0" w:space="0" w:color="auto"/>
        <w:right w:val="none" w:sz="0" w:space="0" w:color="auto"/>
      </w:divBdr>
    </w:div>
    <w:div w:id="1313752826">
      <w:bodyDiv w:val="1"/>
      <w:marLeft w:val="0"/>
      <w:marRight w:val="0"/>
      <w:marTop w:val="0"/>
      <w:marBottom w:val="0"/>
      <w:divBdr>
        <w:top w:val="none" w:sz="0" w:space="0" w:color="auto"/>
        <w:left w:val="none" w:sz="0" w:space="0" w:color="auto"/>
        <w:bottom w:val="none" w:sz="0" w:space="0" w:color="auto"/>
        <w:right w:val="none" w:sz="0" w:space="0" w:color="auto"/>
      </w:divBdr>
    </w:div>
    <w:div w:id="1323847905">
      <w:bodyDiv w:val="1"/>
      <w:marLeft w:val="0"/>
      <w:marRight w:val="0"/>
      <w:marTop w:val="0"/>
      <w:marBottom w:val="0"/>
      <w:divBdr>
        <w:top w:val="none" w:sz="0" w:space="0" w:color="auto"/>
        <w:left w:val="none" w:sz="0" w:space="0" w:color="auto"/>
        <w:bottom w:val="none" w:sz="0" w:space="0" w:color="auto"/>
        <w:right w:val="none" w:sz="0" w:space="0" w:color="auto"/>
      </w:divBdr>
    </w:div>
    <w:div w:id="1332610573">
      <w:bodyDiv w:val="1"/>
      <w:marLeft w:val="0"/>
      <w:marRight w:val="0"/>
      <w:marTop w:val="0"/>
      <w:marBottom w:val="0"/>
      <w:divBdr>
        <w:top w:val="none" w:sz="0" w:space="0" w:color="auto"/>
        <w:left w:val="none" w:sz="0" w:space="0" w:color="auto"/>
        <w:bottom w:val="none" w:sz="0" w:space="0" w:color="auto"/>
        <w:right w:val="none" w:sz="0" w:space="0" w:color="auto"/>
      </w:divBdr>
    </w:div>
    <w:div w:id="1334793936">
      <w:bodyDiv w:val="1"/>
      <w:marLeft w:val="0"/>
      <w:marRight w:val="0"/>
      <w:marTop w:val="0"/>
      <w:marBottom w:val="0"/>
      <w:divBdr>
        <w:top w:val="none" w:sz="0" w:space="0" w:color="auto"/>
        <w:left w:val="none" w:sz="0" w:space="0" w:color="auto"/>
        <w:bottom w:val="none" w:sz="0" w:space="0" w:color="auto"/>
        <w:right w:val="none" w:sz="0" w:space="0" w:color="auto"/>
      </w:divBdr>
    </w:div>
    <w:div w:id="1343166352">
      <w:bodyDiv w:val="1"/>
      <w:marLeft w:val="0"/>
      <w:marRight w:val="0"/>
      <w:marTop w:val="0"/>
      <w:marBottom w:val="0"/>
      <w:divBdr>
        <w:top w:val="none" w:sz="0" w:space="0" w:color="auto"/>
        <w:left w:val="none" w:sz="0" w:space="0" w:color="auto"/>
        <w:bottom w:val="none" w:sz="0" w:space="0" w:color="auto"/>
        <w:right w:val="none" w:sz="0" w:space="0" w:color="auto"/>
      </w:divBdr>
      <w:divsChild>
        <w:div w:id="1944727661">
          <w:marLeft w:val="75"/>
          <w:marRight w:val="0"/>
          <w:marTop w:val="0"/>
          <w:marBottom w:val="300"/>
          <w:divBdr>
            <w:top w:val="none" w:sz="0" w:space="0" w:color="auto"/>
            <w:left w:val="none" w:sz="0" w:space="0" w:color="auto"/>
            <w:bottom w:val="none" w:sz="0" w:space="0" w:color="auto"/>
            <w:right w:val="none" w:sz="0" w:space="0" w:color="auto"/>
          </w:divBdr>
        </w:div>
        <w:div w:id="1525824487">
          <w:marLeft w:val="480"/>
          <w:marRight w:val="0"/>
          <w:marTop w:val="240"/>
          <w:marBottom w:val="240"/>
          <w:divBdr>
            <w:top w:val="none" w:sz="0" w:space="0" w:color="auto"/>
            <w:left w:val="none" w:sz="0" w:space="0" w:color="auto"/>
            <w:bottom w:val="none" w:sz="0" w:space="0" w:color="auto"/>
            <w:right w:val="none" w:sz="0" w:space="0" w:color="auto"/>
          </w:divBdr>
          <w:divsChild>
            <w:div w:id="1321544843">
              <w:marLeft w:val="0"/>
              <w:marRight w:val="0"/>
              <w:marTop w:val="0"/>
              <w:marBottom w:val="300"/>
              <w:divBdr>
                <w:top w:val="none" w:sz="0" w:space="0" w:color="auto"/>
                <w:left w:val="none" w:sz="0" w:space="0" w:color="auto"/>
                <w:bottom w:val="none" w:sz="0" w:space="0" w:color="auto"/>
                <w:right w:val="none" w:sz="0" w:space="0" w:color="auto"/>
              </w:divBdr>
            </w:div>
          </w:divsChild>
        </w:div>
        <w:div w:id="935133486">
          <w:marLeft w:val="0"/>
          <w:marRight w:val="0"/>
          <w:marTop w:val="0"/>
          <w:marBottom w:val="0"/>
          <w:divBdr>
            <w:top w:val="none" w:sz="0" w:space="0" w:color="auto"/>
            <w:left w:val="none" w:sz="0" w:space="0" w:color="auto"/>
            <w:bottom w:val="none" w:sz="0" w:space="0" w:color="auto"/>
            <w:right w:val="none" w:sz="0" w:space="0" w:color="auto"/>
          </w:divBdr>
        </w:div>
      </w:divsChild>
    </w:div>
    <w:div w:id="1344167321">
      <w:bodyDiv w:val="1"/>
      <w:marLeft w:val="0"/>
      <w:marRight w:val="0"/>
      <w:marTop w:val="0"/>
      <w:marBottom w:val="0"/>
      <w:divBdr>
        <w:top w:val="none" w:sz="0" w:space="0" w:color="auto"/>
        <w:left w:val="none" w:sz="0" w:space="0" w:color="auto"/>
        <w:bottom w:val="none" w:sz="0" w:space="0" w:color="auto"/>
        <w:right w:val="none" w:sz="0" w:space="0" w:color="auto"/>
      </w:divBdr>
    </w:div>
    <w:div w:id="1348101462">
      <w:bodyDiv w:val="1"/>
      <w:marLeft w:val="0"/>
      <w:marRight w:val="0"/>
      <w:marTop w:val="0"/>
      <w:marBottom w:val="0"/>
      <w:divBdr>
        <w:top w:val="none" w:sz="0" w:space="0" w:color="auto"/>
        <w:left w:val="none" w:sz="0" w:space="0" w:color="auto"/>
        <w:bottom w:val="none" w:sz="0" w:space="0" w:color="auto"/>
        <w:right w:val="none" w:sz="0" w:space="0" w:color="auto"/>
      </w:divBdr>
    </w:div>
    <w:div w:id="1349983240">
      <w:bodyDiv w:val="1"/>
      <w:marLeft w:val="0"/>
      <w:marRight w:val="0"/>
      <w:marTop w:val="0"/>
      <w:marBottom w:val="0"/>
      <w:divBdr>
        <w:top w:val="none" w:sz="0" w:space="0" w:color="auto"/>
        <w:left w:val="none" w:sz="0" w:space="0" w:color="auto"/>
        <w:bottom w:val="none" w:sz="0" w:space="0" w:color="auto"/>
        <w:right w:val="none" w:sz="0" w:space="0" w:color="auto"/>
      </w:divBdr>
    </w:div>
    <w:div w:id="1350260726">
      <w:bodyDiv w:val="1"/>
      <w:marLeft w:val="0"/>
      <w:marRight w:val="0"/>
      <w:marTop w:val="0"/>
      <w:marBottom w:val="0"/>
      <w:divBdr>
        <w:top w:val="none" w:sz="0" w:space="0" w:color="auto"/>
        <w:left w:val="none" w:sz="0" w:space="0" w:color="auto"/>
        <w:bottom w:val="none" w:sz="0" w:space="0" w:color="auto"/>
        <w:right w:val="none" w:sz="0" w:space="0" w:color="auto"/>
      </w:divBdr>
    </w:div>
    <w:div w:id="1356923565">
      <w:bodyDiv w:val="1"/>
      <w:marLeft w:val="0"/>
      <w:marRight w:val="0"/>
      <w:marTop w:val="0"/>
      <w:marBottom w:val="0"/>
      <w:divBdr>
        <w:top w:val="none" w:sz="0" w:space="0" w:color="auto"/>
        <w:left w:val="none" w:sz="0" w:space="0" w:color="auto"/>
        <w:bottom w:val="none" w:sz="0" w:space="0" w:color="auto"/>
        <w:right w:val="none" w:sz="0" w:space="0" w:color="auto"/>
      </w:divBdr>
    </w:div>
    <w:div w:id="1357005450">
      <w:bodyDiv w:val="1"/>
      <w:marLeft w:val="0"/>
      <w:marRight w:val="0"/>
      <w:marTop w:val="0"/>
      <w:marBottom w:val="0"/>
      <w:divBdr>
        <w:top w:val="none" w:sz="0" w:space="0" w:color="auto"/>
        <w:left w:val="none" w:sz="0" w:space="0" w:color="auto"/>
        <w:bottom w:val="none" w:sz="0" w:space="0" w:color="auto"/>
        <w:right w:val="none" w:sz="0" w:space="0" w:color="auto"/>
      </w:divBdr>
    </w:div>
    <w:div w:id="1379009146">
      <w:bodyDiv w:val="1"/>
      <w:marLeft w:val="0"/>
      <w:marRight w:val="0"/>
      <w:marTop w:val="0"/>
      <w:marBottom w:val="0"/>
      <w:divBdr>
        <w:top w:val="none" w:sz="0" w:space="0" w:color="auto"/>
        <w:left w:val="none" w:sz="0" w:space="0" w:color="auto"/>
        <w:bottom w:val="none" w:sz="0" w:space="0" w:color="auto"/>
        <w:right w:val="none" w:sz="0" w:space="0" w:color="auto"/>
      </w:divBdr>
    </w:div>
    <w:div w:id="1399790203">
      <w:bodyDiv w:val="1"/>
      <w:marLeft w:val="0"/>
      <w:marRight w:val="0"/>
      <w:marTop w:val="0"/>
      <w:marBottom w:val="0"/>
      <w:divBdr>
        <w:top w:val="none" w:sz="0" w:space="0" w:color="auto"/>
        <w:left w:val="none" w:sz="0" w:space="0" w:color="auto"/>
        <w:bottom w:val="none" w:sz="0" w:space="0" w:color="auto"/>
        <w:right w:val="none" w:sz="0" w:space="0" w:color="auto"/>
      </w:divBdr>
    </w:div>
    <w:div w:id="1404448247">
      <w:bodyDiv w:val="1"/>
      <w:marLeft w:val="0"/>
      <w:marRight w:val="0"/>
      <w:marTop w:val="0"/>
      <w:marBottom w:val="0"/>
      <w:divBdr>
        <w:top w:val="none" w:sz="0" w:space="0" w:color="auto"/>
        <w:left w:val="none" w:sz="0" w:space="0" w:color="auto"/>
        <w:bottom w:val="none" w:sz="0" w:space="0" w:color="auto"/>
        <w:right w:val="none" w:sz="0" w:space="0" w:color="auto"/>
      </w:divBdr>
    </w:div>
    <w:div w:id="1417478663">
      <w:bodyDiv w:val="1"/>
      <w:marLeft w:val="0"/>
      <w:marRight w:val="0"/>
      <w:marTop w:val="0"/>
      <w:marBottom w:val="0"/>
      <w:divBdr>
        <w:top w:val="none" w:sz="0" w:space="0" w:color="auto"/>
        <w:left w:val="none" w:sz="0" w:space="0" w:color="auto"/>
        <w:bottom w:val="none" w:sz="0" w:space="0" w:color="auto"/>
        <w:right w:val="none" w:sz="0" w:space="0" w:color="auto"/>
      </w:divBdr>
    </w:div>
    <w:div w:id="1426851574">
      <w:bodyDiv w:val="1"/>
      <w:marLeft w:val="0"/>
      <w:marRight w:val="0"/>
      <w:marTop w:val="0"/>
      <w:marBottom w:val="0"/>
      <w:divBdr>
        <w:top w:val="none" w:sz="0" w:space="0" w:color="auto"/>
        <w:left w:val="none" w:sz="0" w:space="0" w:color="auto"/>
        <w:bottom w:val="none" w:sz="0" w:space="0" w:color="auto"/>
        <w:right w:val="none" w:sz="0" w:space="0" w:color="auto"/>
      </w:divBdr>
    </w:div>
    <w:div w:id="1444575252">
      <w:bodyDiv w:val="1"/>
      <w:marLeft w:val="0"/>
      <w:marRight w:val="0"/>
      <w:marTop w:val="0"/>
      <w:marBottom w:val="0"/>
      <w:divBdr>
        <w:top w:val="none" w:sz="0" w:space="0" w:color="auto"/>
        <w:left w:val="none" w:sz="0" w:space="0" w:color="auto"/>
        <w:bottom w:val="none" w:sz="0" w:space="0" w:color="auto"/>
        <w:right w:val="none" w:sz="0" w:space="0" w:color="auto"/>
      </w:divBdr>
    </w:div>
    <w:div w:id="1446391212">
      <w:bodyDiv w:val="1"/>
      <w:marLeft w:val="0"/>
      <w:marRight w:val="0"/>
      <w:marTop w:val="0"/>
      <w:marBottom w:val="0"/>
      <w:divBdr>
        <w:top w:val="none" w:sz="0" w:space="0" w:color="auto"/>
        <w:left w:val="none" w:sz="0" w:space="0" w:color="auto"/>
        <w:bottom w:val="none" w:sz="0" w:space="0" w:color="auto"/>
        <w:right w:val="none" w:sz="0" w:space="0" w:color="auto"/>
      </w:divBdr>
    </w:div>
    <w:div w:id="1449200971">
      <w:bodyDiv w:val="1"/>
      <w:marLeft w:val="0"/>
      <w:marRight w:val="0"/>
      <w:marTop w:val="0"/>
      <w:marBottom w:val="0"/>
      <w:divBdr>
        <w:top w:val="none" w:sz="0" w:space="0" w:color="auto"/>
        <w:left w:val="none" w:sz="0" w:space="0" w:color="auto"/>
        <w:bottom w:val="none" w:sz="0" w:space="0" w:color="auto"/>
        <w:right w:val="none" w:sz="0" w:space="0" w:color="auto"/>
      </w:divBdr>
    </w:div>
    <w:div w:id="1452817153">
      <w:bodyDiv w:val="1"/>
      <w:marLeft w:val="0"/>
      <w:marRight w:val="0"/>
      <w:marTop w:val="0"/>
      <w:marBottom w:val="0"/>
      <w:divBdr>
        <w:top w:val="none" w:sz="0" w:space="0" w:color="auto"/>
        <w:left w:val="none" w:sz="0" w:space="0" w:color="auto"/>
        <w:bottom w:val="none" w:sz="0" w:space="0" w:color="auto"/>
        <w:right w:val="none" w:sz="0" w:space="0" w:color="auto"/>
      </w:divBdr>
    </w:div>
    <w:div w:id="1453984855">
      <w:bodyDiv w:val="1"/>
      <w:marLeft w:val="0"/>
      <w:marRight w:val="0"/>
      <w:marTop w:val="0"/>
      <w:marBottom w:val="0"/>
      <w:divBdr>
        <w:top w:val="none" w:sz="0" w:space="0" w:color="auto"/>
        <w:left w:val="none" w:sz="0" w:space="0" w:color="auto"/>
        <w:bottom w:val="none" w:sz="0" w:space="0" w:color="auto"/>
        <w:right w:val="none" w:sz="0" w:space="0" w:color="auto"/>
      </w:divBdr>
    </w:div>
    <w:div w:id="1454400040">
      <w:bodyDiv w:val="1"/>
      <w:marLeft w:val="0"/>
      <w:marRight w:val="0"/>
      <w:marTop w:val="0"/>
      <w:marBottom w:val="0"/>
      <w:divBdr>
        <w:top w:val="none" w:sz="0" w:space="0" w:color="auto"/>
        <w:left w:val="none" w:sz="0" w:space="0" w:color="auto"/>
        <w:bottom w:val="none" w:sz="0" w:space="0" w:color="auto"/>
        <w:right w:val="none" w:sz="0" w:space="0" w:color="auto"/>
      </w:divBdr>
    </w:div>
    <w:div w:id="1455169493">
      <w:bodyDiv w:val="1"/>
      <w:marLeft w:val="0"/>
      <w:marRight w:val="0"/>
      <w:marTop w:val="0"/>
      <w:marBottom w:val="0"/>
      <w:divBdr>
        <w:top w:val="none" w:sz="0" w:space="0" w:color="auto"/>
        <w:left w:val="none" w:sz="0" w:space="0" w:color="auto"/>
        <w:bottom w:val="none" w:sz="0" w:space="0" w:color="auto"/>
        <w:right w:val="none" w:sz="0" w:space="0" w:color="auto"/>
      </w:divBdr>
    </w:div>
    <w:div w:id="1459102450">
      <w:bodyDiv w:val="1"/>
      <w:marLeft w:val="0"/>
      <w:marRight w:val="0"/>
      <w:marTop w:val="0"/>
      <w:marBottom w:val="0"/>
      <w:divBdr>
        <w:top w:val="none" w:sz="0" w:space="0" w:color="auto"/>
        <w:left w:val="none" w:sz="0" w:space="0" w:color="auto"/>
        <w:bottom w:val="none" w:sz="0" w:space="0" w:color="auto"/>
        <w:right w:val="none" w:sz="0" w:space="0" w:color="auto"/>
      </w:divBdr>
    </w:div>
    <w:div w:id="1463114588">
      <w:bodyDiv w:val="1"/>
      <w:marLeft w:val="0"/>
      <w:marRight w:val="0"/>
      <w:marTop w:val="0"/>
      <w:marBottom w:val="0"/>
      <w:divBdr>
        <w:top w:val="none" w:sz="0" w:space="0" w:color="auto"/>
        <w:left w:val="none" w:sz="0" w:space="0" w:color="auto"/>
        <w:bottom w:val="none" w:sz="0" w:space="0" w:color="auto"/>
        <w:right w:val="none" w:sz="0" w:space="0" w:color="auto"/>
      </w:divBdr>
    </w:div>
    <w:div w:id="1467622675">
      <w:bodyDiv w:val="1"/>
      <w:marLeft w:val="0"/>
      <w:marRight w:val="0"/>
      <w:marTop w:val="0"/>
      <w:marBottom w:val="0"/>
      <w:divBdr>
        <w:top w:val="none" w:sz="0" w:space="0" w:color="auto"/>
        <w:left w:val="none" w:sz="0" w:space="0" w:color="auto"/>
        <w:bottom w:val="none" w:sz="0" w:space="0" w:color="auto"/>
        <w:right w:val="none" w:sz="0" w:space="0" w:color="auto"/>
      </w:divBdr>
    </w:div>
    <w:div w:id="1474518730">
      <w:bodyDiv w:val="1"/>
      <w:marLeft w:val="0"/>
      <w:marRight w:val="0"/>
      <w:marTop w:val="0"/>
      <w:marBottom w:val="0"/>
      <w:divBdr>
        <w:top w:val="none" w:sz="0" w:space="0" w:color="auto"/>
        <w:left w:val="none" w:sz="0" w:space="0" w:color="auto"/>
        <w:bottom w:val="none" w:sz="0" w:space="0" w:color="auto"/>
        <w:right w:val="none" w:sz="0" w:space="0" w:color="auto"/>
      </w:divBdr>
      <w:divsChild>
        <w:div w:id="1625118806">
          <w:marLeft w:val="0"/>
          <w:marRight w:val="0"/>
          <w:marTop w:val="0"/>
          <w:marBottom w:val="330"/>
          <w:divBdr>
            <w:top w:val="none" w:sz="0" w:space="0" w:color="auto"/>
            <w:left w:val="none" w:sz="0" w:space="0" w:color="auto"/>
            <w:bottom w:val="none" w:sz="0" w:space="0" w:color="auto"/>
            <w:right w:val="none" w:sz="0" w:space="0" w:color="auto"/>
          </w:divBdr>
          <w:divsChild>
            <w:div w:id="1828354162">
              <w:marLeft w:val="0"/>
              <w:marRight w:val="0"/>
              <w:marTop w:val="0"/>
              <w:marBottom w:val="0"/>
              <w:divBdr>
                <w:top w:val="none" w:sz="0" w:space="0" w:color="auto"/>
                <w:left w:val="none" w:sz="0" w:space="0" w:color="auto"/>
                <w:bottom w:val="none" w:sz="0" w:space="0" w:color="auto"/>
                <w:right w:val="none" w:sz="0" w:space="0" w:color="auto"/>
              </w:divBdr>
            </w:div>
          </w:divsChild>
        </w:div>
        <w:div w:id="1758667434">
          <w:marLeft w:val="0"/>
          <w:marRight w:val="0"/>
          <w:marTop w:val="0"/>
          <w:marBottom w:val="0"/>
          <w:divBdr>
            <w:top w:val="none" w:sz="0" w:space="0" w:color="auto"/>
            <w:left w:val="none" w:sz="0" w:space="0" w:color="auto"/>
            <w:bottom w:val="none" w:sz="0" w:space="0" w:color="auto"/>
            <w:right w:val="none" w:sz="0" w:space="0" w:color="auto"/>
          </w:divBdr>
          <w:divsChild>
            <w:div w:id="1344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1818">
      <w:bodyDiv w:val="1"/>
      <w:marLeft w:val="0"/>
      <w:marRight w:val="0"/>
      <w:marTop w:val="0"/>
      <w:marBottom w:val="0"/>
      <w:divBdr>
        <w:top w:val="none" w:sz="0" w:space="0" w:color="auto"/>
        <w:left w:val="none" w:sz="0" w:space="0" w:color="auto"/>
        <w:bottom w:val="none" w:sz="0" w:space="0" w:color="auto"/>
        <w:right w:val="none" w:sz="0" w:space="0" w:color="auto"/>
      </w:divBdr>
    </w:div>
    <w:div w:id="1482229435">
      <w:bodyDiv w:val="1"/>
      <w:marLeft w:val="0"/>
      <w:marRight w:val="0"/>
      <w:marTop w:val="0"/>
      <w:marBottom w:val="0"/>
      <w:divBdr>
        <w:top w:val="none" w:sz="0" w:space="0" w:color="auto"/>
        <w:left w:val="none" w:sz="0" w:space="0" w:color="auto"/>
        <w:bottom w:val="none" w:sz="0" w:space="0" w:color="auto"/>
        <w:right w:val="none" w:sz="0" w:space="0" w:color="auto"/>
      </w:divBdr>
    </w:div>
    <w:div w:id="1482690767">
      <w:bodyDiv w:val="1"/>
      <w:marLeft w:val="0"/>
      <w:marRight w:val="0"/>
      <w:marTop w:val="0"/>
      <w:marBottom w:val="0"/>
      <w:divBdr>
        <w:top w:val="none" w:sz="0" w:space="0" w:color="auto"/>
        <w:left w:val="none" w:sz="0" w:space="0" w:color="auto"/>
        <w:bottom w:val="none" w:sz="0" w:space="0" w:color="auto"/>
        <w:right w:val="none" w:sz="0" w:space="0" w:color="auto"/>
      </w:divBdr>
    </w:div>
    <w:div w:id="1489247987">
      <w:bodyDiv w:val="1"/>
      <w:marLeft w:val="0"/>
      <w:marRight w:val="0"/>
      <w:marTop w:val="0"/>
      <w:marBottom w:val="0"/>
      <w:divBdr>
        <w:top w:val="none" w:sz="0" w:space="0" w:color="auto"/>
        <w:left w:val="none" w:sz="0" w:space="0" w:color="auto"/>
        <w:bottom w:val="none" w:sz="0" w:space="0" w:color="auto"/>
        <w:right w:val="none" w:sz="0" w:space="0" w:color="auto"/>
      </w:divBdr>
    </w:div>
    <w:div w:id="1491869194">
      <w:bodyDiv w:val="1"/>
      <w:marLeft w:val="0"/>
      <w:marRight w:val="0"/>
      <w:marTop w:val="0"/>
      <w:marBottom w:val="0"/>
      <w:divBdr>
        <w:top w:val="none" w:sz="0" w:space="0" w:color="auto"/>
        <w:left w:val="none" w:sz="0" w:space="0" w:color="auto"/>
        <w:bottom w:val="none" w:sz="0" w:space="0" w:color="auto"/>
        <w:right w:val="none" w:sz="0" w:space="0" w:color="auto"/>
      </w:divBdr>
    </w:div>
    <w:div w:id="1498810063">
      <w:bodyDiv w:val="1"/>
      <w:marLeft w:val="0"/>
      <w:marRight w:val="0"/>
      <w:marTop w:val="0"/>
      <w:marBottom w:val="0"/>
      <w:divBdr>
        <w:top w:val="none" w:sz="0" w:space="0" w:color="auto"/>
        <w:left w:val="none" w:sz="0" w:space="0" w:color="auto"/>
        <w:bottom w:val="none" w:sz="0" w:space="0" w:color="auto"/>
        <w:right w:val="none" w:sz="0" w:space="0" w:color="auto"/>
      </w:divBdr>
    </w:div>
    <w:div w:id="1499955006">
      <w:bodyDiv w:val="1"/>
      <w:marLeft w:val="0"/>
      <w:marRight w:val="0"/>
      <w:marTop w:val="0"/>
      <w:marBottom w:val="0"/>
      <w:divBdr>
        <w:top w:val="none" w:sz="0" w:space="0" w:color="auto"/>
        <w:left w:val="none" w:sz="0" w:space="0" w:color="auto"/>
        <w:bottom w:val="none" w:sz="0" w:space="0" w:color="auto"/>
        <w:right w:val="none" w:sz="0" w:space="0" w:color="auto"/>
      </w:divBdr>
    </w:div>
    <w:div w:id="1504196770">
      <w:bodyDiv w:val="1"/>
      <w:marLeft w:val="0"/>
      <w:marRight w:val="0"/>
      <w:marTop w:val="0"/>
      <w:marBottom w:val="0"/>
      <w:divBdr>
        <w:top w:val="none" w:sz="0" w:space="0" w:color="auto"/>
        <w:left w:val="none" w:sz="0" w:space="0" w:color="auto"/>
        <w:bottom w:val="none" w:sz="0" w:space="0" w:color="auto"/>
        <w:right w:val="none" w:sz="0" w:space="0" w:color="auto"/>
      </w:divBdr>
    </w:div>
    <w:div w:id="1513907767">
      <w:bodyDiv w:val="1"/>
      <w:marLeft w:val="0"/>
      <w:marRight w:val="0"/>
      <w:marTop w:val="0"/>
      <w:marBottom w:val="0"/>
      <w:divBdr>
        <w:top w:val="none" w:sz="0" w:space="0" w:color="auto"/>
        <w:left w:val="none" w:sz="0" w:space="0" w:color="auto"/>
        <w:bottom w:val="none" w:sz="0" w:space="0" w:color="auto"/>
        <w:right w:val="none" w:sz="0" w:space="0" w:color="auto"/>
      </w:divBdr>
    </w:div>
    <w:div w:id="1525824014">
      <w:bodyDiv w:val="1"/>
      <w:marLeft w:val="0"/>
      <w:marRight w:val="0"/>
      <w:marTop w:val="0"/>
      <w:marBottom w:val="0"/>
      <w:divBdr>
        <w:top w:val="none" w:sz="0" w:space="0" w:color="auto"/>
        <w:left w:val="none" w:sz="0" w:space="0" w:color="auto"/>
        <w:bottom w:val="none" w:sz="0" w:space="0" w:color="auto"/>
        <w:right w:val="none" w:sz="0" w:space="0" w:color="auto"/>
      </w:divBdr>
      <w:divsChild>
        <w:div w:id="1464691409">
          <w:marLeft w:val="0"/>
          <w:marRight w:val="0"/>
          <w:marTop w:val="240"/>
          <w:marBottom w:val="360"/>
          <w:divBdr>
            <w:top w:val="none" w:sz="0" w:space="0" w:color="auto"/>
            <w:left w:val="none" w:sz="0" w:space="0" w:color="auto"/>
            <w:bottom w:val="none" w:sz="0" w:space="0" w:color="auto"/>
            <w:right w:val="none" w:sz="0" w:space="0" w:color="auto"/>
          </w:divBdr>
        </w:div>
        <w:div w:id="1805078306">
          <w:marLeft w:val="0"/>
          <w:marRight w:val="0"/>
          <w:marTop w:val="0"/>
          <w:marBottom w:val="0"/>
          <w:divBdr>
            <w:top w:val="none" w:sz="0" w:space="0" w:color="auto"/>
            <w:left w:val="none" w:sz="0" w:space="0" w:color="auto"/>
            <w:bottom w:val="none" w:sz="0" w:space="0" w:color="auto"/>
            <w:right w:val="none" w:sz="0" w:space="0" w:color="auto"/>
          </w:divBdr>
        </w:div>
      </w:divsChild>
    </w:div>
    <w:div w:id="1536196321">
      <w:bodyDiv w:val="1"/>
      <w:marLeft w:val="0"/>
      <w:marRight w:val="0"/>
      <w:marTop w:val="0"/>
      <w:marBottom w:val="0"/>
      <w:divBdr>
        <w:top w:val="none" w:sz="0" w:space="0" w:color="auto"/>
        <w:left w:val="none" w:sz="0" w:space="0" w:color="auto"/>
        <w:bottom w:val="none" w:sz="0" w:space="0" w:color="auto"/>
        <w:right w:val="none" w:sz="0" w:space="0" w:color="auto"/>
      </w:divBdr>
    </w:div>
    <w:div w:id="1541162311">
      <w:bodyDiv w:val="1"/>
      <w:marLeft w:val="0"/>
      <w:marRight w:val="0"/>
      <w:marTop w:val="0"/>
      <w:marBottom w:val="0"/>
      <w:divBdr>
        <w:top w:val="none" w:sz="0" w:space="0" w:color="auto"/>
        <w:left w:val="none" w:sz="0" w:space="0" w:color="auto"/>
        <w:bottom w:val="none" w:sz="0" w:space="0" w:color="auto"/>
        <w:right w:val="none" w:sz="0" w:space="0" w:color="auto"/>
      </w:divBdr>
    </w:div>
    <w:div w:id="1558584901">
      <w:bodyDiv w:val="1"/>
      <w:marLeft w:val="0"/>
      <w:marRight w:val="0"/>
      <w:marTop w:val="0"/>
      <w:marBottom w:val="0"/>
      <w:divBdr>
        <w:top w:val="none" w:sz="0" w:space="0" w:color="auto"/>
        <w:left w:val="none" w:sz="0" w:space="0" w:color="auto"/>
        <w:bottom w:val="none" w:sz="0" w:space="0" w:color="auto"/>
        <w:right w:val="none" w:sz="0" w:space="0" w:color="auto"/>
      </w:divBdr>
    </w:div>
    <w:div w:id="1563252329">
      <w:bodyDiv w:val="1"/>
      <w:marLeft w:val="0"/>
      <w:marRight w:val="0"/>
      <w:marTop w:val="0"/>
      <w:marBottom w:val="0"/>
      <w:divBdr>
        <w:top w:val="none" w:sz="0" w:space="0" w:color="auto"/>
        <w:left w:val="none" w:sz="0" w:space="0" w:color="auto"/>
        <w:bottom w:val="none" w:sz="0" w:space="0" w:color="auto"/>
        <w:right w:val="none" w:sz="0" w:space="0" w:color="auto"/>
      </w:divBdr>
    </w:div>
    <w:div w:id="1592540614">
      <w:bodyDiv w:val="1"/>
      <w:marLeft w:val="0"/>
      <w:marRight w:val="0"/>
      <w:marTop w:val="0"/>
      <w:marBottom w:val="0"/>
      <w:divBdr>
        <w:top w:val="none" w:sz="0" w:space="0" w:color="auto"/>
        <w:left w:val="none" w:sz="0" w:space="0" w:color="auto"/>
        <w:bottom w:val="none" w:sz="0" w:space="0" w:color="auto"/>
        <w:right w:val="none" w:sz="0" w:space="0" w:color="auto"/>
      </w:divBdr>
    </w:div>
    <w:div w:id="1598758267">
      <w:bodyDiv w:val="1"/>
      <w:marLeft w:val="0"/>
      <w:marRight w:val="0"/>
      <w:marTop w:val="0"/>
      <w:marBottom w:val="0"/>
      <w:divBdr>
        <w:top w:val="none" w:sz="0" w:space="0" w:color="auto"/>
        <w:left w:val="none" w:sz="0" w:space="0" w:color="auto"/>
        <w:bottom w:val="none" w:sz="0" w:space="0" w:color="auto"/>
        <w:right w:val="none" w:sz="0" w:space="0" w:color="auto"/>
      </w:divBdr>
    </w:div>
    <w:div w:id="1605265643">
      <w:bodyDiv w:val="1"/>
      <w:marLeft w:val="0"/>
      <w:marRight w:val="0"/>
      <w:marTop w:val="0"/>
      <w:marBottom w:val="0"/>
      <w:divBdr>
        <w:top w:val="none" w:sz="0" w:space="0" w:color="auto"/>
        <w:left w:val="none" w:sz="0" w:space="0" w:color="auto"/>
        <w:bottom w:val="none" w:sz="0" w:space="0" w:color="auto"/>
        <w:right w:val="none" w:sz="0" w:space="0" w:color="auto"/>
      </w:divBdr>
    </w:div>
    <w:div w:id="1607930101">
      <w:bodyDiv w:val="1"/>
      <w:marLeft w:val="0"/>
      <w:marRight w:val="0"/>
      <w:marTop w:val="0"/>
      <w:marBottom w:val="0"/>
      <w:divBdr>
        <w:top w:val="none" w:sz="0" w:space="0" w:color="auto"/>
        <w:left w:val="none" w:sz="0" w:space="0" w:color="auto"/>
        <w:bottom w:val="none" w:sz="0" w:space="0" w:color="auto"/>
        <w:right w:val="none" w:sz="0" w:space="0" w:color="auto"/>
      </w:divBdr>
    </w:div>
    <w:div w:id="1614247329">
      <w:bodyDiv w:val="1"/>
      <w:marLeft w:val="0"/>
      <w:marRight w:val="0"/>
      <w:marTop w:val="0"/>
      <w:marBottom w:val="0"/>
      <w:divBdr>
        <w:top w:val="none" w:sz="0" w:space="0" w:color="auto"/>
        <w:left w:val="none" w:sz="0" w:space="0" w:color="auto"/>
        <w:bottom w:val="none" w:sz="0" w:space="0" w:color="auto"/>
        <w:right w:val="none" w:sz="0" w:space="0" w:color="auto"/>
      </w:divBdr>
    </w:div>
    <w:div w:id="1623262989">
      <w:bodyDiv w:val="1"/>
      <w:marLeft w:val="0"/>
      <w:marRight w:val="0"/>
      <w:marTop w:val="0"/>
      <w:marBottom w:val="0"/>
      <w:divBdr>
        <w:top w:val="none" w:sz="0" w:space="0" w:color="auto"/>
        <w:left w:val="none" w:sz="0" w:space="0" w:color="auto"/>
        <w:bottom w:val="none" w:sz="0" w:space="0" w:color="auto"/>
        <w:right w:val="none" w:sz="0" w:space="0" w:color="auto"/>
      </w:divBdr>
    </w:div>
    <w:div w:id="1623685261">
      <w:bodyDiv w:val="1"/>
      <w:marLeft w:val="0"/>
      <w:marRight w:val="0"/>
      <w:marTop w:val="0"/>
      <w:marBottom w:val="0"/>
      <w:divBdr>
        <w:top w:val="none" w:sz="0" w:space="0" w:color="auto"/>
        <w:left w:val="none" w:sz="0" w:space="0" w:color="auto"/>
        <w:bottom w:val="none" w:sz="0" w:space="0" w:color="auto"/>
        <w:right w:val="none" w:sz="0" w:space="0" w:color="auto"/>
      </w:divBdr>
    </w:div>
    <w:div w:id="1627852014">
      <w:bodyDiv w:val="1"/>
      <w:marLeft w:val="0"/>
      <w:marRight w:val="0"/>
      <w:marTop w:val="0"/>
      <w:marBottom w:val="0"/>
      <w:divBdr>
        <w:top w:val="none" w:sz="0" w:space="0" w:color="auto"/>
        <w:left w:val="none" w:sz="0" w:space="0" w:color="auto"/>
        <w:bottom w:val="none" w:sz="0" w:space="0" w:color="auto"/>
        <w:right w:val="none" w:sz="0" w:space="0" w:color="auto"/>
      </w:divBdr>
    </w:div>
    <w:div w:id="1630672912">
      <w:bodyDiv w:val="1"/>
      <w:marLeft w:val="0"/>
      <w:marRight w:val="0"/>
      <w:marTop w:val="0"/>
      <w:marBottom w:val="0"/>
      <w:divBdr>
        <w:top w:val="none" w:sz="0" w:space="0" w:color="auto"/>
        <w:left w:val="none" w:sz="0" w:space="0" w:color="auto"/>
        <w:bottom w:val="none" w:sz="0" w:space="0" w:color="auto"/>
        <w:right w:val="none" w:sz="0" w:space="0" w:color="auto"/>
      </w:divBdr>
    </w:div>
    <w:div w:id="1637834106">
      <w:bodyDiv w:val="1"/>
      <w:marLeft w:val="0"/>
      <w:marRight w:val="0"/>
      <w:marTop w:val="0"/>
      <w:marBottom w:val="0"/>
      <w:divBdr>
        <w:top w:val="none" w:sz="0" w:space="0" w:color="auto"/>
        <w:left w:val="none" w:sz="0" w:space="0" w:color="auto"/>
        <w:bottom w:val="none" w:sz="0" w:space="0" w:color="auto"/>
        <w:right w:val="none" w:sz="0" w:space="0" w:color="auto"/>
      </w:divBdr>
    </w:div>
    <w:div w:id="1639339713">
      <w:bodyDiv w:val="1"/>
      <w:marLeft w:val="0"/>
      <w:marRight w:val="0"/>
      <w:marTop w:val="0"/>
      <w:marBottom w:val="0"/>
      <w:divBdr>
        <w:top w:val="none" w:sz="0" w:space="0" w:color="auto"/>
        <w:left w:val="none" w:sz="0" w:space="0" w:color="auto"/>
        <w:bottom w:val="none" w:sz="0" w:space="0" w:color="auto"/>
        <w:right w:val="none" w:sz="0" w:space="0" w:color="auto"/>
      </w:divBdr>
    </w:div>
    <w:div w:id="1643608766">
      <w:bodyDiv w:val="1"/>
      <w:marLeft w:val="0"/>
      <w:marRight w:val="0"/>
      <w:marTop w:val="0"/>
      <w:marBottom w:val="0"/>
      <w:divBdr>
        <w:top w:val="none" w:sz="0" w:space="0" w:color="auto"/>
        <w:left w:val="none" w:sz="0" w:space="0" w:color="auto"/>
        <w:bottom w:val="none" w:sz="0" w:space="0" w:color="auto"/>
        <w:right w:val="none" w:sz="0" w:space="0" w:color="auto"/>
      </w:divBdr>
    </w:div>
    <w:div w:id="1645741859">
      <w:bodyDiv w:val="1"/>
      <w:marLeft w:val="0"/>
      <w:marRight w:val="0"/>
      <w:marTop w:val="0"/>
      <w:marBottom w:val="0"/>
      <w:divBdr>
        <w:top w:val="none" w:sz="0" w:space="0" w:color="auto"/>
        <w:left w:val="none" w:sz="0" w:space="0" w:color="auto"/>
        <w:bottom w:val="none" w:sz="0" w:space="0" w:color="auto"/>
        <w:right w:val="none" w:sz="0" w:space="0" w:color="auto"/>
      </w:divBdr>
    </w:div>
    <w:div w:id="1660619260">
      <w:bodyDiv w:val="1"/>
      <w:marLeft w:val="0"/>
      <w:marRight w:val="0"/>
      <w:marTop w:val="0"/>
      <w:marBottom w:val="0"/>
      <w:divBdr>
        <w:top w:val="none" w:sz="0" w:space="0" w:color="auto"/>
        <w:left w:val="none" w:sz="0" w:space="0" w:color="auto"/>
        <w:bottom w:val="none" w:sz="0" w:space="0" w:color="auto"/>
        <w:right w:val="none" w:sz="0" w:space="0" w:color="auto"/>
      </w:divBdr>
    </w:div>
    <w:div w:id="1673144061">
      <w:bodyDiv w:val="1"/>
      <w:marLeft w:val="0"/>
      <w:marRight w:val="0"/>
      <w:marTop w:val="0"/>
      <w:marBottom w:val="0"/>
      <w:divBdr>
        <w:top w:val="none" w:sz="0" w:space="0" w:color="auto"/>
        <w:left w:val="none" w:sz="0" w:space="0" w:color="auto"/>
        <w:bottom w:val="none" w:sz="0" w:space="0" w:color="auto"/>
        <w:right w:val="none" w:sz="0" w:space="0" w:color="auto"/>
      </w:divBdr>
    </w:div>
    <w:div w:id="1692487360">
      <w:bodyDiv w:val="1"/>
      <w:marLeft w:val="0"/>
      <w:marRight w:val="0"/>
      <w:marTop w:val="0"/>
      <w:marBottom w:val="0"/>
      <w:divBdr>
        <w:top w:val="none" w:sz="0" w:space="0" w:color="auto"/>
        <w:left w:val="none" w:sz="0" w:space="0" w:color="auto"/>
        <w:bottom w:val="none" w:sz="0" w:space="0" w:color="auto"/>
        <w:right w:val="none" w:sz="0" w:space="0" w:color="auto"/>
      </w:divBdr>
    </w:div>
    <w:div w:id="1707633645">
      <w:bodyDiv w:val="1"/>
      <w:marLeft w:val="0"/>
      <w:marRight w:val="0"/>
      <w:marTop w:val="0"/>
      <w:marBottom w:val="0"/>
      <w:divBdr>
        <w:top w:val="none" w:sz="0" w:space="0" w:color="auto"/>
        <w:left w:val="none" w:sz="0" w:space="0" w:color="auto"/>
        <w:bottom w:val="none" w:sz="0" w:space="0" w:color="auto"/>
        <w:right w:val="none" w:sz="0" w:space="0" w:color="auto"/>
      </w:divBdr>
    </w:div>
    <w:div w:id="1719016180">
      <w:bodyDiv w:val="1"/>
      <w:marLeft w:val="0"/>
      <w:marRight w:val="0"/>
      <w:marTop w:val="0"/>
      <w:marBottom w:val="0"/>
      <w:divBdr>
        <w:top w:val="none" w:sz="0" w:space="0" w:color="auto"/>
        <w:left w:val="none" w:sz="0" w:space="0" w:color="auto"/>
        <w:bottom w:val="none" w:sz="0" w:space="0" w:color="auto"/>
        <w:right w:val="none" w:sz="0" w:space="0" w:color="auto"/>
      </w:divBdr>
    </w:div>
    <w:div w:id="1737823251">
      <w:bodyDiv w:val="1"/>
      <w:marLeft w:val="0"/>
      <w:marRight w:val="0"/>
      <w:marTop w:val="0"/>
      <w:marBottom w:val="0"/>
      <w:divBdr>
        <w:top w:val="none" w:sz="0" w:space="0" w:color="auto"/>
        <w:left w:val="none" w:sz="0" w:space="0" w:color="auto"/>
        <w:bottom w:val="none" w:sz="0" w:space="0" w:color="auto"/>
        <w:right w:val="none" w:sz="0" w:space="0" w:color="auto"/>
      </w:divBdr>
    </w:div>
    <w:div w:id="1748960546">
      <w:bodyDiv w:val="1"/>
      <w:marLeft w:val="0"/>
      <w:marRight w:val="0"/>
      <w:marTop w:val="0"/>
      <w:marBottom w:val="0"/>
      <w:divBdr>
        <w:top w:val="none" w:sz="0" w:space="0" w:color="auto"/>
        <w:left w:val="none" w:sz="0" w:space="0" w:color="auto"/>
        <w:bottom w:val="none" w:sz="0" w:space="0" w:color="auto"/>
        <w:right w:val="none" w:sz="0" w:space="0" w:color="auto"/>
      </w:divBdr>
    </w:div>
    <w:div w:id="1782453461">
      <w:bodyDiv w:val="1"/>
      <w:marLeft w:val="0"/>
      <w:marRight w:val="0"/>
      <w:marTop w:val="0"/>
      <w:marBottom w:val="0"/>
      <w:divBdr>
        <w:top w:val="none" w:sz="0" w:space="0" w:color="auto"/>
        <w:left w:val="none" w:sz="0" w:space="0" w:color="auto"/>
        <w:bottom w:val="none" w:sz="0" w:space="0" w:color="auto"/>
        <w:right w:val="none" w:sz="0" w:space="0" w:color="auto"/>
      </w:divBdr>
    </w:div>
    <w:div w:id="1787653202">
      <w:bodyDiv w:val="1"/>
      <w:marLeft w:val="0"/>
      <w:marRight w:val="0"/>
      <w:marTop w:val="0"/>
      <w:marBottom w:val="0"/>
      <w:divBdr>
        <w:top w:val="none" w:sz="0" w:space="0" w:color="auto"/>
        <w:left w:val="none" w:sz="0" w:space="0" w:color="auto"/>
        <w:bottom w:val="none" w:sz="0" w:space="0" w:color="auto"/>
        <w:right w:val="none" w:sz="0" w:space="0" w:color="auto"/>
      </w:divBdr>
    </w:div>
    <w:div w:id="1799563787">
      <w:bodyDiv w:val="1"/>
      <w:marLeft w:val="0"/>
      <w:marRight w:val="0"/>
      <w:marTop w:val="0"/>
      <w:marBottom w:val="0"/>
      <w:divBdr>
        <w:top w:val="none" w:sz="0" w:space="0" w:color="auto"/>
        <w:left w:val="none" w:sz="0" w:space="0" w:color="auto"/>
        <w:bottom w:val="none" w:sz="0" w:space="0" w:color="auto"/>
        <w:right w:val="none" w:sz="0" w:space="0" w:color="auto"/>
      </w:divBdr>
      <w:divsChild>
        <w:div w:id="302542775">
          <w:marLeft w:val="0"/>
          <w:marRight w:val="0"/>
          <w:marTop w:val="0"/>
          <w:marBottom w:val="0"/>
          <w:divBdr>
            <w:top w:val="none" w:sz="0" w:space="0" w:color="auto"/>
            <w:left w:val="none" w:sz="0" w:space="0" w:color="auto"/>
            <w:bottom w:val="none" w:sz="0" w:space="0" w:color="auto"/>
            <w:right w:val="none" w:sz="0" w:space="0" w:color="auto"/>
          </w:divBdr>
          <w:divsChild>
            <w:div w:id="1886019464">
              <w:marLeft w:val="0"/>
              <w:marRight w:val="0"/>
              <w:marTop w:val="0"/>
              <w:marBottom w:val="0"/>
              <w:divBdr>
                <w:top w:val="none" w:sz="0" w:space="0" w:color="auto"/>
                <w:left w:val="none" w:sz="0" w:space="0" w:color="auto"/>
                <w:bottom w:val="none" w:sz="0" w:space="0" w:color="auto"/>
                <w:right w:val="none" w:sz="0" w:space="0" w:color="auto"/>
              </w:divBdr>
              <w:divsChild>
                <w:div w:id="7239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4903">
      <w:bodyDiv w:val="1"/>
      <w:marLeft w:val="0"/>
      <w:marRight w:val="0"/>
      <w:marTop w:val="0"/>
      <w:marBottom w:val="0"/>
      <w:divBdr>
        <w:top w:val="none" w:sz="0" w:space="0" w:color="auto"/>
        <w:left w:val="none" w:sz="0" w:space="0" w:color="auto"/>
        <w:bottom w:val="none" w:sz="0" w:space="0" w:color="auto"/>
        <w:right w:val="none" w:sz="0" w:space="0" w:color="auto"/>
      </w:divBdr>
      <w:divsChild>
        <w:div w:id="2127500435">
          <w:marLeft w:val="150"/>
          <w:marRight w:val="0"/>
          <w:marTop w:val="0"/>
          <w:marBottom w:val="0"/>
          <w:divBdr>
            <w:top w:val="single" w:sz="6" w:space="8" w:color="D0D0D0"/>
            <w:left w:val="single" w:sz="6" w:space="8" w:color="D0D0D0"/>
            <w:bottom w:val="single" w:sz="6" w:space="8" w:color="D0D0D0"/>
            <w:right w:val="single" w:sz="6" w:space="8" w:color="D0D0D0"/>
          </w:divBdr>
        </w:div>
      </w:divsChild>
    </w:div>
    <w:div w:id="1802730306">
      <w:bodyDiv w:val="1"/>
      <w:marLeft w:val="0"/>
      <w:marRight w:val="0"/>
      <w:marTop w:val="0"/>
      <w:marBottom w:val="0"/>
      <w:divBdr>
        <w:top w:val="none" w:sz="0" w:space="0" w:color="auto"/>
        <w:left w:val="none" w:sz="0" w:space="0" w:color="auto"/>
        <w:bottom w:val="none" w:sz="0" w:space="0" w:color="auto"/>
        <w:right w:val="none" w:sz="0" w:space="0" w:color="auto"/>
      </w:divBdr>
    </w:div>
    <w:div w:id="1814716396">
      <w:bodyDiv w:val="1"/>
      <w:marLeft w:val="0"/>
      <w:marRight w:val="0"/>
      <w:marTop w:val="0"/>
      <w:marBottom w:val="0"/>
      <w:divBdr>
        <w:top w:val="none" w:sz="0" w:space="0" w:color="auto"/>
        <w:left w:val="none" w:sz="0" w:space="0" w:color="auto"/>
        <w:bottom w:val="none" w:sz="0" w:space="0" w:color="auto"/>
        <w:right w:val="none" w:sz="0" w:space="0" w:color="auto"/>
      </w:divBdr>
    </w:div>
    <w:div w:id="1857883200">
      <w:bodyDiv w:val="1"/>
      <w:marLeft w:val="0"/>
      <w:marRight w:val="0"/>
      <w:marTop w:val="0"/>
      <w:marBottom w:val="0"/>
      <w:divBdr>
        <w:top w:val="none" w:sz="0" w:space="0" w:color="auto"/>
        <w:left w:val="none" w:sz="0" w:space="0" w:color="auto"/>
        <w:bottom w:val="none" w:sz="0" w:space="0" w:color="auto"/>
        <w:right w:val="none" w:sz="0" w:space="0" w:color="auto"/>
      </w:divBdr>
    </w:div>
    <w:div w:id="1864830183">
      <w:bodyDiv w:val="1"/>
      <w:marLeft w:val="0"/>
      <w:marRight w:val="0"/>
      <w:marTop w:val="0"/>
      <w:marBottom w:val="0"/>
      <w:divBdr>
        <w:top w:val="none" w:sz="0" w:space="0" w:color="auto"/>
        <w:left w:val="none" w:sz="0" w:space="0" w:color="auto"/>
        <w:bottom w:val="none" w:sz="0" w:space="0" w:color="auto"/>
        <w:right w:val="none" w:sz="0" w:space="0" w:color="auto"/>
      </w:divBdr>
    </w:div>
    <w:div w:id="1883209534">
      <w:bodyDiv w:val="1"/>
      <w:marLeft w:val="0"/>
      <w:marRight w:val="0"/>
      <w:marTop w:val="0"/>
      <w:marBottom w:val="0"/>
      <w:divBdr>
        <w:top w:val="none" w:sz="0" w:space="0" w:color="auto"/>
        <w:left w:val="none" w:sz="0" w:space="0" w:color="auto"/>
        <w:bottom w:val="none" w:sz="0" w:space="0" w:color="auto"/>
        <w:right w:val="none" w:sz="0" w:space="0" w:color="auto"/>
      </w:divBdr>
    </w:div>
    <w:div w:id="1897005751">
      <w:bodyDiv w:val="1"/>
      <w:marLeft w:val="0"/>
      <w:marRight w:val="0"/>
      <w:marTop w:val="0"/>
      <w:marBottom w:val="0"/>
      <w:divBdr>
        <w:top w:val="none" w:sz="0" w:space="0" w:color="auto"/>
        <w:left w:val="none" w:sz="0" w:space="0" w:color="auto"/>
        <w:bottom w:val="none" w:sz="0" w:space="0" w:color="auto"/>
        <w:right w:val="none" w:sz="0" w:space="0" w:color="auto"/>
      </w:divBdr>
    </w:div>
    <w:div w:id="1902013437">
      <w:bodyDiv w:val="1"/>
      <w:marLeft w:val="0"/>
      <w:marRight w:val="0"/>
      <w:marTop w:val="0"/>
      <w:marBottom w:val="0"/>
      <w:divBdr>
        <w:top w:val="none" w:sz="0" w:space="0" w:color="auto"/>
        <w:left w:val="none" w:sz="0" w:space="0" w:color="auto"/>
        <w:bottom w:val="none" w:sz="0" w:space="0" w:color="auto"/>
        <w:right w:val="none" w:sz="0" w:space="0" w:color="auto"/>
      </w:divBdr>
    </w:div>
    <w:div w:id="1926454318">
      <w:bodyDiv w:val="1"/>
      <w:marLeft w:val="0"/>
      <w:marRight w:val="0"/>
      <w:marTop w:val="0"/>
      <w:marBottom w:val="0"/>
      <w:divBdr>
        <w:top w:val="none" w:sz="0" w:space="0" w:color="auto"/>
        <w:left w:val="none" w:sz="0" w:space="0" w:color="auto"/>
        <w:bottom w:val="none" w:sz="0" w:space="0" w:color="auto"/>
        <w:right w:val="none" w:sz="0" w:space="0" w:color="auto"/>
      </w:divBdr>
    </w:div>
    <w:div w:id="1929118940">
      <w:bodyDiv w:val="1"/>
      <w:marLeft w:val="0"/>
      <w:marRight w:val="0"/>
      <w:marTop w:val="0"/>
      <w:marBottom w:val="0"/>
      <w:divBdr>
        <w:top w:val="none" w:sz="0" w:space="0" w:color="auto"/>
        <w:left w:val="none" w:sz="0" w:space="0" w:color="auto"/>
        <w:bottom w:val="none" w:sz="0" w:space="0" w:color="auto"/>
        <w:right w:val="none" w:sz="0" w:space="0" w:color="auto"/>
      </w:divBdr>
    </w:div>
    <w:div w:id="1934699680">
      <w:bodyDiv w:val="1"/>
      <w:marLeft w:val="0"/>
      <w:marRight w:val="0"/>
      <w:marTop w:val="0"/>
      <w:marBottom w:val="0"/>
      <w:divBdr>
        <w:top w:val="none" w:sz="0" w:space="0" w:color="auto"/>
        <w:left w:val="none" w:sz="0" w:space="0" w:color="auto"/>
        <w:bottom w:val="none" w:sz="0" w:space="0" w:color="auto"/>
        <w:right w:val="none" w:sz="0" w:space="0" w:color="auto"/>
      </w:divBdr>
    </w:div>
    <w:div w:id="1936357129">
      <w:bodyDiv w:val="1"/>
      <w:marLeft w:val="0"/>
      <w:marRight w:val="0"/>
      <w:marTop w:val="0"/>
      <w:marBottom w:val="0"/>
      <w:divBdr>
        <w:top w:val="none" w:sz="0" w:space="0" w:color="auto"/>
        <w:left w:val="none" w:sz="0" w:space="0" w:color="auto"/>
        <w:bottom w:val="none" w:sz="0" w:space="0" w:color="auto"/>
        <w:right w:val="none" w:sz="0" w:space="0" w:color="auto"/>
      </w:divBdr>
    </w:div>
    <w:div w:id="1939479352">
      <w:bodyDiv w:val="1"/>
      <w:marLeft w:val="0"/>
      <w:marRight w:val="0"/>
      <w:marTop w:val="0"/>
      <w:marBottom w:val="0"/>
      <w:divBdr>
        <w:top w:val="none" w:sz="0" w:space="0" w:color="auto"/>
        <w:left w:val="none" w:sz="0" w:space="0" w:color="auto"/>
        <w:bottom w:val="none" w:sz="0" w:space="0" w:color="auto"/>
        <w:right w:val="none" w:sz="0" w:space="0" w:color="auto"/>
      </w:divBdr>
    </w:div>
    <w:div w:id="1940016663">
      <w:bodyDiv w:val="1"/>
      <w:marLeft w:val="0"/>
      <w:marRight w:val="0"/>
      <w:marTop w:val="0"/>
      <w:marBottom w:val="0"/>
      <w:divBdr>
        <w:top w:val="none" w:sz="0" w:space="0" w:color="auto"/>
        <w:left w:val="none" w:sz="0" w:space="0" w:color="auto"/>
        <w:bottom w:val="none" w:sz="0" w:space="0" w:color="auto"/>
        <w:right w:val="none" w:sz="0" w:space="0" w:color="auto"/>
      </w:divBdr>
    </w:div>
    <w:div w:id="1943563471">
      <w:bodyDiv w:val="1"/>
      <w:marLeft w:val="0"/>
      <w:marRight w:val="0"/>
      <w:marTop w:val="0"/>
      <w:marBottom w:val="0"/>
      <w:divBdr>
        <w:top w:val="none" w:sz="0" w:space="0" w:color="auto"/>
        <w:left w:val="none" w:sz="0" w:space="0" w:color="auto"/>
        <w:bottom w:val="none" w:sz="0" w:space="0" w:color="auto"/>
        <w:right w:val="none" w:sz="0" w:space="0" w:color="auto"/>
      </w:divBdr>
    </w:div>
    <w:div w:id="1964068307">
      <w:bodyDiv w:val="1"/>
      <w:marLeft w:val="0"/>
      <w:marRight w:val="0"/>
      <w:marTop w:val="0"/>
      <w:marBottom w:val="0"/>
      <w:divBdr>
        <w:top w:val="none" w:sz="0" w:space="0" w:color="auto"/>
        <w:left w:val="none" w:sz="0" w:space="0" w:color="auto"/>
        <w:bottom w:val="none" w:sz="0" w:space="0" w:color="auto"/>
        <w:right w:val="none" w:sz="0" w:space="0" w:color="auto"/>
      </w:divBdr>
    </w:div>
    <w:div w:id="1971325415">
      <w:bodyDiv w:val="1"/>
      <w:marLeft w:val="0"/>
      <w:marRight w:val="0"/>
      <w:marTop w:val="0"/>
      <w:marBottom w:val="0"/>
      <w:divBdr>
        <w:top w:val="none" w:sz="0" w:space="0" w:color="auto"/>
        <w:left w:val="none" w:sz="0" w:space="0" w:color="auto"/>
        <w:bottom w:val="none" w:sz="0" w:space="0" w:color="auto"/>
        <w:right w:val="none" w:sz="0" w:space="0" w:color="auto"/>
      </w:divBdr>
      <w:divsChild>
        <w:div w:id="16008660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78728955">
      <w:bodyDiv w:val="1"/>
      <w:marLeft w:val="0"/>
      <w:marRight w:val="0"/>
      <w:marTop w:val="0"/>
      <w:marBottom w:val="0"/>
      <w:divBdr>
        <w:top w:val="none" w:sz="0" w:space="0" w:color="auto"/>
        <w:left w:val="none" w:sz="0" w:space="0" w:color="auto"/>
        <w:bottom w:val="none" w:sz="0" w:space="0" w:color="auto"/>
        <w:right w:val="none" w:sz="0" w:space="0" w:color="auto"/>
      </w:divBdr>
    </w:div>
    <w:div w:id="1985158109">
      <w:bodyDiv w:val="1"/>
      <w:marLeft w:val="0"/>
      <w:marRight w:val="0"/>
      <w:marTop w:val="0"/>
      <w:marBottom w:val="0"/>
      <w:divBdr>
        <w:top w:val="none" w:sz="0" w:space="0" w:color="auto"/>
        <w:left w:val="none" w:sz="0" w:space="0" w:color="auto"/>
        <w:bottom w:val="none" w:sz="0" w:space="0" w:color="auto"/>
        <w:right w:val="none" w:sz="0" w:space="0" w:color="auto"/>
      </w:divBdr>
    </w:div>
    <w:div w:id="1985355364">
      <w:bodyDiv w:val="1"/>
      <w:marLeft w:val="0"/>
      <w:marRight w:val="0"/>
      <w:marTop w:val="0"/>
      <w:marBottom w:val="0"/>
      <w:divBdr>
        <w:top w:val="none" w:sz="0" w:space="0" w:color="auto"/>
        <w:left w:val="none" w:sz="0" w:space="0" w:color="auto"/>
        <w:bottom w:val="none" w:sz="0" w:space="0" w:color="auto"/>
        <w:right w:val="none" w:sz="0" w:space="0" w:color="auto"/>
      </w:divBdr>
    </w:div>
    <w:div w:id="1990867169">
      <w:bodyDiv w:val="1"/>
      <w:marLeft w:val="0"/>
      <w:marRight w:val="0"/>
      <w:marTop w:val="0"/>
      <w:marBottom w:val="0"/>
      <w:divBdr>
        <w:top w:val="none" w:sz="0" w:space="0" w:color="auto"/>
        <w:left w:val="none" w:sz="0" w:space="0" w:color="auto"/>
        <w:bottom w:val="none" w:sz="0" w:space="0" w:color="auto"/>
        <w:right w:val="none" w:sz="0" w:space="0" w:color="auto"/>
      </w:divBdr>
    </w:div>
    <w:div w:id="1993366337">
      <w:bodyDiv w:val="1"/>
      <w:marLeft w:val="0"/>
      <w:marRight w:val="0"/>
      <w:marTop w:val="0"/>
      <w:marBottom w:val="0"/>
      <w:divBdr>
        <w:top w:val="none" w:sz="0" w:space="0" w:color="auto"/>
        <w:left w:val="none" w:sz="0" w:space="0" w:color="auto"/>
        <w:bottom w:val="none" w:sz="0" w:space="0" w:color="auto"/>
        <w:right w:val="none" w:sz="0" w:space="0" w:color="auto"/>
      </w:divBdr>
    </w:div>
    <w:div w:id="1993633761">
      <w:bodyDiv w:val="1"/>
      <w:marLeft w:val="0"/>
      <w:marRight w:val="0"/>
      <w:marTop w:val="0"/>
      <w:marBottom w:val="0"/>
      <w:divBdr>
        <w:top w:val="none" w:sz="0" w:space="0" w:color="auto"/>
        <w:left w:val="none" w:sz="0" w:space="0" w:color="auto"/>
        <w:bottom w:val="none" w:sz="0" w:space="0" w:color="auto"/>
        <w:right w:val="none" w:sz="0" w:space="0" w:color="auto"/>
      </w:divBdr>
    </w:div>
    <w:div w:id="2030837290">
      <w:bodyDiv w:val="1"/>
      <w:marLeft w:val="0"/>
      <w:marRight w:val="0"/>
      <w:marTop w:val="0"/>
      <w:marBottom w:val="0"/>
      <w:divBdr>
        <w:top w:val="none" w:sz="0" w:space="0" w:color="auto"/>
        <w:left w:val="none" w:sz="0" w:space="0" w:color="auto"/>
        <w:bottom w:val="none" w:sz="0" w:space="0" w:color="auto"/>
        <w:right w:val="none" w:sz="0" w:space="0" w:color="auto"/>
      </w:divBdr>
    </w:div>
    <w:div w:id="2046588988">
      <w:bodyDiv w:val="1"/>
      <w:marLeft w:val="0"/>
      <w:marRight w:val="0"/>
      <w:marTop w:val="0"/>
      <w:marBottom w:val="0"/>
      <w:divBdr>
        <w:top w:val="none" w:sz="0" w:space="0" w:color="auto"/>
        <w:left w:val="none" w:sz="0" w:space="0" w:color="auto"/>
        <w:bottom w:val="none" w:sz="0" w:space="0" w:color="auto"/>
        <w:right w:val="none" w:sz="0" w:space="0" w:color="auto"/>
      </w:divBdr>
    </w:div>
    <w:div w:id="2054576191">
      <w:bodyDiv w:val="1"/>
      <w:marLeft w:val="0"/>
      <w:marRight w:val="0"/>
      <w:marTop w:val="0"/>
      <w:marBottom w:val="0"/>
      <w:divBdr>
        <w:top w:val="none" w:sz="0" w:space="0" w:color="auto"/>
        <w:left w:val="none" w:sz="0" w:space="0" w:color="auto"/>
        <w:bottom w:val="none" w:sz="0" w:space="0" w:color="auto"/>
        <w:right w:val="none" w:sz="0" w:space="0" w:color="auto"/>
      </w:divBdr>
    </w:div>
    <w:div w:id="2057505605">
      <w:bodyDiv w:val="1"/>
      <w:marLeft w:val="0"/>
      <w:marRight w:val="0"/>
      <w:marTop w:val="0"/>
      <w:marBottom w:val="0"/>
      <w:divBdr>
        <w:top w:val="none" w:sz="0" w:space="0" w:color="auto"/>
        <w:left w:val="none" w:sz="0" w:space="0" w:color="auto"/>
        <w:bottom w:val="none" w:sz="0" w:space="0" w:color="auto"/>
        <w:right w:val="none" w:sz="0" w:space="0" w:color="auto"/>
      </w:divBdr>
    </w:div>
    <w:div w:id="2058626498">
      <w:bodyDiv w:val="1"/>
      <w:marLeft w:val="0"/>
      <w:marRight w:val="0"/>
      <w:marTop w:val="0"/>
      <w:marBottom w:val="0"/>
      <w:divBdr>
        <w:top w:val="none" w:sz="0" w:space="0" w:color="auto"/>
        <w:left w:val="none" w:sz="0" w:space="0" w:color="auto"/>
        <w:bottom w:val="none" w:sz="0" w:space="0" w:color="auto"/>
        <w:right w:val="none" w:sz="0" w:space="0" w:color="auto"/>
      </w:divBdr>
    </w:div>
    <w:div w:id="2059281569">
      <w:bodyDiv w:val="1"/>
      <w:marLeft w:val="0"/>
      <w:marRight w:val="0"/>
      <w:marTop w:val="0"/>
      <w:marBottom w:val="0"/>
      <w:divBdr>
        <w:top w:val="none" w:sz="0" w:space="0" w:color="auto"/>
        <w:left w:val="none" w:sz="0" w:space="0" w:color="auto"/>
        <w:bottom w:val="none" w:sz="0" w:space="0" w:color="auto"/>
        <w:right w:val="none" w:sz="0" w:space="0" w:color="auto"/>
      </w:divBdr>
    </w:div>
    <w:div w:id="2071683290">
      <w:bodyDiv w:val="1"/>
      <w:marLeft w:val="0"/>
      <w:marRight w:val="0"/>
      <w:marTop w:val="0"/>
      <w:marBottom w:val="0"/>
      <w:divBdr>
        <w:top w:val="none" w:sz="0" w:space="0" w:color="auto"/>
        <w:left w:val="none" w:sz="0" w:space="0" w:color="auto"/>
        <w:bottom w:val="none" w:sz="0" w:space="0" w:color="auto"/>
        <w:right w:val="none" w:sz="0" w:space="0" w:color="auto"/>
      </w:divBdr>
    </w:div>
    <w:div w:id="2077588816">
      <w:bodyDiv w:val="1"/>
      <w:marLeft w:val="0"/>
      <w:marRight w:val="0"/>
      <w:marTop w:val="0"/>
      <w:marBottom w:val="0"/>
      <w:divBdr>
        <w:top w:val="none" w:sz="0" w:space="0" w:color="auto"/>
        <w:left w:val="none" w:sz="0" w:space="0" w:color="auto"/>
        <w:bottom w:val="none" w:sz="0" w:space="0" w:color="auto"/>
        <w:right w:val="none" w:sz="0" w:space="0" w:color="auto"/>
      </w:divBdr>
    </w:div>
    <w:div w:id="2087530719">
      <w:bodyDiv w:val="1"/>
      <w:marLeft w:val="0"/>
      <w:marRight w:val="0"/>
      <w:marTop w:val="0"/>
      <w:marBottom w:val="0"/>
      <w:divBdr>
        <w:top w:val="none" w:sz="0" w:space="0" w:color="auto"/>
        <w:left w:val="none" w:sz="0" w:space="0" w:color="auto"/>
        <w:bottom w:val="none" w:sz="0" w:space="0" w:color="auto"/>
        <w:right w:val="none" w:sz="0" w:space="0" w:color="auto"/>
      </w:divBdr>
    </w:div>
    <w:div w:id="2090807011">
      <w:bodyDiv w:val="1"/>
      <w:marLeft w:val="0"/>
      <w:marRight w:val="0"/>
      <w:marTop w:val="0"/>
      <w:marBottom w:val="0"/>
      <w:divBdr>
        <w:top w:val="none" w:sz="0" w:space="0" w:color="auto"/>
        <w:left w:val="none" w:sz="0" w:space="0" w:color="auto"/>
        <w:bottom w:val="none" w:sz="0" w:space="0" w:color="auto"/>
        <w:right w:val="none" w:sz="0" w:space="0" w:color="auto"/>
      </w:divBdr>
      <w:divsChild>
        <w:div w:id="452989635">
          <w:marLeft w:val="0"/>
          <w:marRight w:val="0"/>
          <w:marTop w:val="0"/>
          <w:marBottom w:val="38"/>
          <w:divBdr>
            <w:top w:val="none" w:sz="0" w:space="0" w:color="auto"/>
            <w:left w:val="none" w:sz="0" w:space="0" w:color="auto"/>
            <w:bottom w:val="none" w:sz="0" w:space="0" w:color="auto"/>
            <w:right w:val="none" w:sz="0" w:space="0" w:color="auto"/>
          </w:divBdr>
        </w:div>
        <w:div w:id="1273709859">
          <w:marLeft w:val="0"/>
          <w:marRight w:val="0"/>
          <w:marTop w:val="0"/>
          <w:marBottom w:val="0"/>
          <w:divBdr>
            <w:top w:val="none" w:sz="0" w:space="0" w:color="auto"/>
            <w:left w:val="none" w:sz="0" w:space="0" w:color="auto"/>
            <w:bottom w:val="none" w:sz="0" w:space="0" w:color="auto"/>
            <w:right w:val="none" w:sz="0" w:space="0" w:color="auto"/>
          </w:divBdr>
        </w:div>
      </w:divsChild>
    </w:div>
    <w:div w:id="2106077135">
      <w:bodyDiv w:val="1"/>
      <w:marLeft w:val="0"/>
      <w:marRight w:val="0"/>
      <w:marTop w:val="0"/>
      <w:marBottom w:val="0"/>
      <w:divBdr>
        <w:top w:val="none" w:sz="0" w:space="0" w:color="auto"/>
        <w:left w:val="none" w:sz="0" w:space="0" w:color="auto"/>
        <w:bottom w:val="none" w:sz="0" w:space="0" w:color="auto"/>
        <w:right w:val="none" w:sz="0" w:space="0" w:color="auto"/>
      </w:divBdr>
      <w:divsChild>
        <w:div w:id="176847381">
          <w:marLeft w:val="75"/>
          <w:marRight w:val="0"/>
          <w:marTop w:val="0"/>
          <w:marBottom w:val="300"/>
          <w:divBdr>
            <w:top w:val="none" w:sz="0" w:space="0" w:color="auto"/>
            <w:left w:val="none" w:sz="0" w:space="0" w:color="auto"/>
            <w:bottom w:val="none" w:sz="0" w:space="0" w:color="auto"/>
            <w:right w:val="none" w:sz="0" w:space="0" w:color="auto"/>
          </w:divBdr>
        </w:div>
        <w:div w:id="1894004323">
          <w:marLeft w:val="0"/>
          <w:marRight w:val="0"/>
          <w:marTop w:val="0"/>
          <w:marBottom w:val="0"/>
          <w:divBdr>
            <w:top w:val="none" w:sz="0" w:space="0" w:color="auto"/>
            <w:left w:val="none" w:sz="0" w:space="0" w:color="auto"/>
            <w:bottom w:val="none" w:sz="0" w:space="0" w:color="auto"/>
            <w:right w:val="none" w:sz="0" w:space="0" w:color="auto"/>
          </w:divBdr>
        </w:div>
        <w:div w:id="2013603442">
          <w:marLeft w:val="480"/>
          <w:marRight w:val="0"/>
          <w:marTop w:val="240"/>
          <w:marBottom w:val="240"/>
          <w:divBdr>
            <w:top w:val="none" w:sz="0" w:space="0" w:color="auto"/>
            <w:left w:val="none" w:sz="0" w:space="0" w:color="auto"/>
            <w:bottom w:val="none" w:sz="0" w:space="0" w:color="auto"/>
            <w:right w:val="none" w:sz="0" w:space="0" w:color="auto"/>
          </w:divBdr>
          <w:divsChild>
            <w:div w:id="867597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6266602">
      <w:bodyDiv w:val="1"/>
      <w:marLeft w:val="0"/>
      <w:marRight w:val="0"/>
      <w:marTop w:val="0"/>
      <w:marBottom w:val="0"/>
      <w:divBdr>
        <w:top w:val="none" w:sz="0" w:space="0" w:color="auto"/>
        <w:left w:val="none" w:sz="0" w:space="0" w:color="auto"/>
        <w:bottom w:val="none" w:sz="0" w:space="0" w:color="auto"/>
        <w:right w:val="none" w:sz="0" w:space="0" w:color="auto"/>
      </w:divBdr>
    </w:div>
    <w:div w:id="2110465555">
      <w:bodyDiv w:val="1"/>
      <w:marLeft w:val="0"/>
      <w:marRight w:val="0"/>
      <w:marTop w:val="0"/>
      <w:marBottom w:val="0"/>
      <w:divBdr>
        <w:top w:val="none" w:sz="0" w:space="0" w:color="auto"/>
        <w:left w:val="none" w:sz="0" w:space="0" w:color="auto"/>
        <w:bottom w:val="none" w:sz="0" w:space="0" w:color="auto"/>
        <w:right w:val="none" w:sz="0" w:space="0" w:color="auto"/>
      </w:divBdr>
    </w:div>
    <w:div w:id="2116779563">
      <w:bodyDiv w:val="1"/>
      <w:marLeft w:val="0"/>
      <w:marRight w:val="0"/>
      <w:marTop w:val="0"/>
      <w:marBottom w:val="0"/>
      <w:divBdr>
        <w:top w:val="none" w:sz="0" w:space="0" w:color="auto"/>
        <w:left w:val="none" w:sz="0" w:space="0" w:color="auto"/>
        <w:bottom w:val="none" w:sz="0" w:space="0" w:color="auto"/>
        <w:right w:val="none" w:sz="0" w:space="0" w:color="auto"/>
      </w:divBdr>
    </w:div>
    <w:div w:id="2118285585">
      <w:bodyDiv w:val="1"/>
      <w:marLeft w:val="0"/>
      <w:marRight w:val="0"/>
      <w:marTop w:val="0"/>
      <w:marBottom w:val="0"/>
      <w:divBdr>
        <w:top w:val="none" w:sz="0" w:space="0" w:color="auto"/>
        <w:left w:val="none" w:sz="0" w:space="0" w:color="auto"/>
        <w:bottom w:val="none" w:sz="0" w:space="0" w:color="auto"/>
        <w:right w:val="none" w:sz="0" w:space="0" w:color="auto"/>
      </w:divBdr>
      <w:divsChild>
        <w:div w:id="1091973830">
          <w:marLeft w:val="75"/>
          <w:marRight w:val="0"/>
          <w:marTop w:val="0"/>
          <w:marBottom w:val="300"/>
          <w:divBdr>
            <w:top w:val="none" w:sz="0" w:space="0" w:color="auto"/>
            <w:left w:val="none" w:sz="0" w:space="0" w:color="auto"/>
            <w:bottom w:val="none" w:sz="0" w:space="0" w:color="auto"/>
            <w:right w:val="none" w:sz="0" w:space="0" w:color="auto"/>
          </w:divBdr>
        </w:div>
        <w:div w:id="792748082">
          <w:marLeft w:val="480"/>
          <w:marRight w:val="0"/>
          <w:marTop w:val="240"/>
          <w:marBottom w:val="240"/>
          <w:divBdr>
            <w:top w:val="none" w:sz="0" w:space="0" w:color="auto"/>
            <w:left w:val="none" w:sz="0" w:space="0" w:color="auto"/>
            <w:bottom w:val="none" w:sz="0" w:space="0" w:color="auto"/>
            <w:right w:val="none" w:sz="0" w:space="0" w:color="auto"/>
          </w:divBdr>
          <w:divsChild>
            <w:div w:id="2083209238">
              <w:marLeft w:val="0"/>
              <w:marRight w:val="0"/>
              <w:marTop w:val="0"/>
              <w:marBottom w:val="300"/>
              <w:divBdr>
                <w:top w:val="none" w:sz="0" w:space="0" w:color="auto"/>
                <w:left w:val="none" w:sz="0" w:space="0" w:color="auto"/>
                <w:bottom w:val="none" w:sz="0" w:space="0" w:color="auto"/>
                <w:right w:val="none" w:sz="0" w:space="0" w:color="auto"/>
              </w:divBdr>
            </w:div>
          </w:divsChild>
        </w:div>
        <w:div w:id="102845312">
          <w:marLeft w:val="0"/>
          <w:marRight w:val="0"/>
          <w:marTop w:val="0"/>
          <w:marBottom w:val="0"/>
          <w:divBdr>
            <w:top w:val="none" w:sz="0" w:space="0" w:color="auto"/>
            <w:left w:val="none" w:sz="0" w:space="0" w:color="auto"/>
            <w:bottom w:val="none" w:sz="0" w:space="0" w:color="auto"/>
            <w:right w:val="none" w:sz="0" w:space="0" w:color="auto"/>
          </w:divBdr>
        </w:div>
      </w:divsChild>
    </w:div>
    <w:div w:id="2121487947">
      <w:bodyDiv w:val="1"/>
      <w:marLeft w:val="0"/>
      <w:marRight w:val="0"/>
      <w:marTop w:val="0"/>
      <w:marBottom w:val="0"/>
      <w:divBdr>
        <w:top w:val="none" w:sz="0" w:space="0" w:color="auto"/>
        <w:left w:val="none" w:sz="0" w:space="0" w:color="auto"/>
        <w:bottom w:val="none" w:sz="0" w:space="0" w:color="auto"/>
        <w:right w:val="none" w:sz="0" w:space="0" w:color="auto"/>
      </w:divBdr>
    </w:div>
    <w:div w:id="2137868257">
      <w:bodyDiv w:val="1"/>
      <w:marLeft w:val="0"/>
      <w:marRight w:val="0"/>
      <w:marTop w:val="0"/>
      <w:marBottom w:val="0"/>
      <w:divBdr>
        <w:top w:val="none" w:sz="0" w:space="0" w:color="auto"/>
        <w:left w:val="none" w:sz="0" w:space="0" w:color="auto"/>
        <w:bottom w:val="none" w:sz="0" w:space="0" w:color="auto"/>
        <w:right w:val="none" w:sz="0" w:space="0" w:color="auto"/>
      </w:divBdr>
    </w:div>
    <w:div w:id="214080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hyperlink" Target="mailto:info@taizeljubljana.s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28ACA2-6D38-4F65-A2E5-4B341FC0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1246</Words>
  <Characters>7104</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Petrovški    list</vt:lpstr>
    </vt:vector>
  </TitlesOfParts>
  <Company/>
  <LinksUpToDate>false</LinksUpToDate>
  <CharactersWithSpaces>8334</CharactersWithSpaces>
  <SharedDoc>false</SharedDoc>
  <HLinks>
    <vt:vector size="36" baseType="variant">
      <vt:variant>
        <vt:i4>5308424</vt:i4>
      </vt:variant>
      <vt:variant>
        <vt:i4>0</vt:i4>
      </vt:variant>
      <vt:variant>
        <vt:i4>0</vt:i4>
      </vt:variant>
      <vt:variant>
        <vt:i4>5</vt:i4>
      </vt:variant>
      <vt:variant>
        <vt:lpwstr>javascript:note('ly000005','img000005');</vt:lpwstr>
      </vt:variant>
      <vt:variant>
        <vt:lpwstr/>
      </vt:variant>
      <vt:variant>
        <vt:i4>5963862</vt:i4>
      </vt:variant>
      <vt:variant>
        <vt:i4>-1</vt:i4>
      </vt:variant>
      <vt:variant>
        <vt:i4>2456</vt:i4>
      </vt:variant>
      <vt:variant>
        <vt:i4>1</vt:i4>
      </vt:variant>
      <vt:variant>
        <vt:lpwstr>http://www.dominikanci.hr/images/stories/2014-09-25-heraldica/grb-05.jpg</vt:lpwstr>
      </vt:variant>
      <vt:variant>
        <vt:lpwstr/>
      </vt:variant>
      <vt:variant>
        <vt:i4>131159</vt:i4>
      </vt:variant>
      <vt:variant>
        <vt:i4>-1</vt:i4>
      </vt:variant>
      <vt:variant>
        <vt:i4>2889</vt:i4>
      </vt:variant>
      <vt:variant>
        <vt:i4>1</vt:i4>
      </vt:variant>
      <vt:variant>
        <vt:lpwstr>https://magnificat.ca/odm/wp-content/uploads/2016/04/bon-pasteur.jpg</vt:lpwstr>
      </vt:variant>
      <vt:variant>
        <vt:lpwstr/>
      </vt:variant>
      <vt:variant>
        <vt:i4>7471162</vt:i4>
      </vt:variant>
      <vt:variant>
        <vt:i4>-1</vt:i4>
      </vt:variant>
      <vt:variant>
        <vt:i4>2892</vt:i4>
      </vt:variant>
      <vt:variant>
        <vt:i4>1</vt:i4>
      </vt:variant>
      <vt:variant>
        <vt:lpwstr>http://ulubionykolor.pl/images/normal/14032013/050574ec00eaf60fdaaf270d014032013125127.jpg</vt:lpwstr>
      </vt:variant>
      <vt:variant>
        <vt:lpwstr/>
      </vt:variant>
      <vt:variant>
        <vt:i4>4456468</vt:i4>
      </vt:variant>
      <vt:variant>
        <vt:i4>-1</vt:i4>
      </vt:variant>
      <vt:variant>
        <vt:i4>2893</vt:i4>
      </vt:variant>
      <vt:variant>
        <vt:i4>1</vt:i4>
      </vt:variant>
      <vt:variant>
        <vt:lpwstr>http://www.mladina.si/media/www/slike/dnevne/2016/02/__610/papa.jpg</vt:lpwstr>
      </vt:variant>
      <vt:variant>
        <vt:lpwstr/>
      </vt:variant>
      <vt:variant>
        <vt:i4>8192114</vt:i4>
      </vt:variant>
      <vt:variant>
        <vt:i4>-1</vt:i4>
      </vt:variant>
      <vt:variant>
        <vt:i4>2896</vt:i4>
      </vt:variant>
      <vt:variant>
        <vt:i4>1</vt:i4>
      </vt:variant>
      <vt:variant>
        <vt:lpwstr>http://2.bp.blogspot.com/-YkOqDTLif8Y/TfIgDxIOdSI/AAAAAAAAI2I/j0t1pi8D0Wc/s1600/Esp.Santo23.bmp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Petrovški    list</dc:title>
  <dc:subject/>
  <dc:creator>Srečko</dc:creator>
  <cp:keywords/>
  <dc:description/>
  <cp:lastModifiedBy>Srečko Klepej</cp:lastModifiedBy>
  <cp:revision>20</cp:revision>
  <cp:lastPrinted>2023-11-26T11:22:00Z</cp:lastPrinted>
  <dcterms:created xsi:type="dcterms:W3CDTF">2023-12-02T08:26:00Z</dcterms:created>
  <dcterms:modified xsi:type="dcterms:W3CDTF">2023-12-02T09:55:00Z</dcterms:modified>
</cp:coreProperties>
</file>